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B80B" w14:textId="520F3BBC" w:rsidR="003D5AF0" w:rsidRPr="003D5AF0" w:rsidRDefault="003D5AF0">
      <w:pPr>
        <w:rPr>
          <w:b/>
          <w:bCs/>
        </w:rPr>
      </w:pPr>
      <w:r w:rsidRPr="003D5AF0">
        <w:rPr>
          <w:b/>
          <w:bCs/>
        </w:rPr>
        <w:t xml:space="preserve">In-Flight Crew </w:t>
      </w:r>
      <w:r w:rsidRPr="003D5AF0">
        <w:t>(Inside the Aircraft)</w:t>
      </w:r>
    </w:p>
    <w:tbl>
      <w:tblPr>
        <w:tblStyle w:val="TableGrid"/>
        <w:tblpPr w:leftFromText="180" w:rightFromText="180" w:vertAnchor="text" w:horzAnchor="margin" w:tblpY="18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40FE" w14:paraId="034CCE81" w14:textId="77777777" w:rsidTr="00A72034">
        <w:tc>
          <w:tcPr>
            <w:tcW w:w="4675" w:type="dxa"/>
            <w:shd w:val="clear" w:color="auto" w:fill="80340D" w:themeFill="accent2" w:themeFillShade="80"/>
          </w:tcPr>
          <w:p w14:paraId="2279B920" w14:textId="77777777" w:rsidR="00F640FE" w:rsidRDefault="00F640FE" w:rsidP="003D5AF0">
            <w:r w:rsidRPr="003353EA">
              <w:t>Cockpit Crew / Flight Deck Crew</w:t>
            </w:r>
          </w:p>
        </w:tc>
        <w:tc>
          <w:tcPr>
            <w:tcW w:w="4675" w:type="dxa"/>
            <w:shd w:val="clear" w:color="auto" w:fill="80340D" w:themeFill="accent2" w:themeFillShade="80"/>
          </w:tcPr>
          <w:p w14:paraId="32BFCDF4" w14:textId="77777777" w:rsidR="00F640FE" w:rsidRDefault="00F640FE" w:rsidP="003D5AF0">
            <w:r w:rsidRPr="003353EA">
              <w:t>Fly and navigate the aircraft, ensure flight safety</w:t>
            </w:r>
          </w:p>
        </w:tc>
      </w:tr>
      <w:tr w:rsidR="00F640FE" w14:paraId="1F4F233C" w14:textId="77777777" w:rsidTr="003D5AF0">
        <w:tc>
          <w:tcPr>
            <w:tcW w:w="4675" w:type="dxa"/>
          </w:tcPr>
          <w:p w14:paraId="349ADB91" w14:textId="77777777" w:rsidR="00F640FE" w:rsidRDefault="00F640FE" w:rsidP="003D5AF0">
            <w:r w:rsidRPr="003353EA">
              <w:t>Captain (Pilot-in-Command)</w:t>
            </w:r>
          </w:p>
        </w:tc>
        <w:tc>
          <w:tcPr>
            <w:tcW w:w="4675" w:type="dxa"/>
          </w:tcPr>
          <w:p w14:paraId="33E62611" w14:textId="77777777" w:rsidR="00F640FE" w:rsidRDefault="00F640FE" w:rsidP="003D5AF0">
            <w:r w:rsidRPr="003353EA">
              <w:t>Overall authority, decision-making, and safe operation of flight</w:t>
            </w:r>
          </w:p>
        </w:tc>
      </w:tr>
      <w:tr w:rsidR="00F640FE" w14:paraId="7FE23241" w14:textId="77777777" w:rsidTr="003D5AF0">
        <w:tc>
          <w:tcPr>
            <w:tcW w:w="4675" w:type="dxa"/>
          </w:tcPr>
          <w:p w14:paraId="3A076C18" w14:textId="77777777" w:rsidR="00F640FE" w:rsidRDefault="00F640FE" w:rsidP="003D5AF0">
            <w:r w:rsidRPr="003353EA">
              <w:t>First Officer (Co-Pilot)</w:t>
            </w:r>
          </w:p>
        </w:tc>
        <w:tc>
          <w:tcPr>
            <w:tcW w:w="4675" w:type="dxa"/>
          </w:tcPr>
          <w:p w14:paraId="49CAB081" w14:textId="77777777" w:rsidR="00F640FE" w:rsidRDefault="00F640FE" w:rsidP="003D5AF0">
            <w:r w:rsidRPr="003353EA">
              <w:t>Assists captain in flying, navigation, and communication</w:t>
            </w:r>
          </w:p>
        </w:tc>
      </w:tr>
      <w:tr w:rsidR="00F640FE" w14:paraId="18C119E9" w14:textId="77777777" w:rsidTr="003D5AF0">
        <w:tc>
          <w:tcPr>
            <w:tcW w:w="4675" w:type="dxa"/>
          </w:tcPr>
          <w:p w14:paraId="23AEEF4F" w14:textId="77777777" w:rsidR="00F640FE" w:rsidRDefault="00F640FE" w:rsidP="003D5AF0">
            <w:r w:rsidRPr="003353EA">
              <w:t>Second Officer / Relief Pilot</w:t>
            </w:r>
          </w:p>
        </w:tc>
        <w:tc>
          <w:tcPr>
            <w:tcW w:w="4675" w:type="dxa"/>
          </w:tcPr>
          <w:p w14:paraId="091F81BE" w14:textId="77777777" w:rsidR="00F640FE" w:rsidRDefault="00F640FE" w:rsidP="003D5AF0">
            <w:r w:rsidRPr="003353EA">
              <w:t>Take over during long-haul flights to allow main pilots to rest</w:t>
            </w:r>
          </w:p>
        </w:tc>
      </w:tr>
    </w:tbl>
    <w:p w14:paraId="403C4EEC" w14:textId="77777777" w:rsidR="001B19BF" w:rsidRDefault="001B19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2DCA" w14:paraId="3D8084A4" w14:textId="77777777" w:rsidTr="00A72034">
        <w:tc>
          <w:tcPr>
            <w:tcW w:w="4675" w:type="dxa"/>
            <w:shd w:val="clear" w:color="auto" w:fill="80340D" w:themeFill="accent2" w:themeFillShade="80"/>
          </w:tcPr>
          <w:p w14:paraId="7FC36BDD" w14:textId="6F8341C9" w:rsidR="00982DCA" w:rsidRDefault="00982DCA" w:rsidP="00982DCA">
            <w:r w:rsidRPr="003353EA">
              <w:t>Cabin Crew</w:t>
            </w:r>
          </w:p>
        </w:tc>
        <w:tc>
          <w:tcPr>
            <w:tcW w:w="4675" w:type="dxa"/>
            <w:shd w:val="clear" w:color="auto" w:fill="80340D" w:themeFill="accent2" w:themeFillShade="80"/>
          </w:tcPr>
          <w:p w14:paraId="070DF519" w14:textId="197FA5AC" w:rsidR="00982DCA" w:rsidRDefault="00982DCA" w:rsidP="00982DCA">
            <w:r w:rsidRPr="003353EA">
              <w:t>Passenger safety, comfort, and service</w:t>
            </w:r>
          </w:p>
        </w:tc>
      </w:tr>
      <w:tr w:rsidR="00982DCA" w14:paraId="0763AE72" w14:textId="77777777" w:rsidTr="00EF0493">
        <w:tc>
          <w:tcPr>
            <w:tcW w:w="4675" w:type="dxa"/>
          </w:tcPr>
          <w:p w14:paraId="5CA72861" w14:textId="51036F75" w:rsidR="00982DCA" w:rsidRDefault="00982DCA" w:rsidP="00982DCA">
            <w:r w:rsidRPr="003353EA">
              <w:t>Purser / Chief Flight Attendant / Cabin Manager</w:t>
            </w:r>
          </w:p>
        </w:tc>
        <w:tc>
          <w:tcPr>
            <w:tcW w:w="4675" w:type="dxa"/>
          </w:tcPr>
          <w:p w14:paraId="13C4FE7D" w14:textId="0BD7A948" w:rsidR="00982DCA" w:rsidRDefault="00982DCA" w:rsidP="00982DCA">
            <w:r w:rsidRPr="003353EA">
              <w:t>Leads cabin crew, manages service and safety procedures</w:t>
            </w:r>
          </w:p>
        </w:tc>
      </w:tr>
      <w:tr w:rsidR="008B1C70" w14:paraId="3C009A09" w14:textId="77777777" w:rsidTr="00EF0493">
        <w:tc>
          <w:tcPr>
            <w:tcW w:w="4675" w:type="dxa"/>
          </w:tcPr>
          <w:p w14:paraId="70E5560C" w14:textId="0BAFB9F6" w:rsidR="008B1C70" w:rsidRPr="003353EA" w:rsidRDefault="008B1C70" w:rsidP="008B1C70">
            <w:r w:rsidRPr="000A534C">
              <w:t>Flight Attendants</w:t>
            </w:r>
          </w:p>
        </w:tc>
        <w:tc>
          <w:tcPr>
            <w:tcW w:w="4675" w:type="dxa"/>
          </w:tcPr>
          <w:p w14:paraId="2922ED91" w14:textId="5C78332E" w:rsidR="008B1C70" w:rsidRPr="003353EA" w:rsidRDefault="008B1C70" w:rsidP="008B1C70">
            <w:r w:rsidRPr="008B1C70">
              <w:t>Serve food/drinks, assist passengers, handle emergencies</w:t>
            </w:r>
          </w:p>
        </w:tc>
      </w:tr>
    </w:tbl>
    <w:p w14:paraId="29EFDD05" w14:textId="77777777" w:rsidR="00C01A17" w:rsidRDefault="00C01A17"/>
    <w:p w14:paraId="06021D41" w14:textId="70F3473E" w:rsidR="00244AF5" w:rsidRDefault="00244AF5">
      <w:r w:rsidRPr="00144C5F">
        <w:rPr>
          <w:b/>
          <w:bCs/>
        </w:rPr>
        <w:t>Ground Crew</w:t>
      </w:r>
      <w:r w:rsidR="00144C5F">
        <w:t xml:space="preserve"> </w:t>
      </w:r>
      <w:r w:rsidRPr="00244AF5">
        <w:t>(Outside the Aircraft)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2BBA" w14:paraId="4FF0E03D" w14:textId="77777777" w:rsidTr="00A72034">
        <w:tc>
          <w:tcPr>
            <w:tcW w:w="4675" w:type="dxa"/>
            <w:shd w:val="clear" w:color="auto" w:fill="153D63" w:themeFill="text2" w:themeFillTint="E6"/>
          </w:tcPr>
          <w:p w14:paraId="4875DE13" w14:textId="709F9095" w:rsidR="00BC2BBA" w:rsidRDefault="00BC2BBA" w:rsidP="00BC2BBA">
            <w:r w:rsidRPr="002C0863">
              <w:t>Ramp / Apron Crew</w:t>
            </w:r>
          </w:p>
        </w:tc>
        <w:tc>
          <w:tcPr>
            <w:tcW w:w="4675" w:type="dxa"/>
            <w:shd w:val="clear" w:color="auto" w:fill="153D63" w:themeFill="text2" w:themeFillTint="E6"/>
          </w:tcPr>
          <w:p w14:paraId="6CD55A2A" w14:textId="347A99FE" w:rsidR="00BC2BBA" w:rsidRDefault="00BC2BBA" w:rsidP="00BC2BBA">
            <w:r w:rsidRPr="002C0863">
              <w:t>Prepare aircraft for departure and arrival</w:t>
            </w:r>
          </w:p>
        </w:tc>
      </w:tr>
      <w:tr w:rsidR="00BC2BBA" w14:paraId="2ECF42F4" w14:textId="77777777" w:rsidTr="001B19BF">
        <w:tc>
          <w:tcPr>
            <w:tcW w:w="4675" w:type="dxa"/>
          </w:tcPr>
          <w:p w14:paraId="0347AE5B" w14:textId="5E727479" w:rsidR="00BC2BBA" w:rsidRDefault="00BC2BBA" w:rsidP="00BC2BBA">
            <w:r w:rsidRPr="002C0863">
              <w:t>Ground Handler / Baggage Handler</w:t>
            </w:r>
          </w:p>
        </w:tc>
        <w:tc>
          <w:tcPr>
            <w:tcW w:w="4675" w:type="dxa"/>
          </w:tcPr>
          <w:p w14:paraId="6FF8973F" w14:textId="67EB1F92" w:rsidR="00BC2BBA" w:rsidRDefault="00BC2BBA" w:rsidP="00BC2BBA">
            <w:r w:rsidRPr="002C0863">
              <w:t>Load and unload luggage/cargo</w:t>
            </w:r>
          </w:p>
        </w:tc>
      </w:tr>
      <w:tr w:rsidR="00BC2BBA" w14:paraId="6FEEADFE" w14:textId="77777777" w:rsidTr="001B19BF">
        <w:tc>
          <w:tcPr>
            <w:tcW w:w="4675" w:type="dxa"/>
          </w:tcPr>
          <w:p w14:paraId="2AB373BF" w14:textId="4227072B" w:rsidR="00BC2BBA" w:rsidRDefault="00BC2BBA" w:rsidP="00BC2BBA">
            <w:r w:rsidRPr="002C0863">
              <w:t>Marshaler</w:t>
            </w:r>
          </w:p>
        </w:tc>
        <w:tc>
          <w:tcPr>
            <w:tcW w:w="4675" w:type="dxa"/>
          </w:tcPr>
          <w:p w14:paraId="416C39B5" w14:textId="6E4AE25F" w:rsidR="00BC2BBA" w:rsidRDefault="00BC2BBA" w:rsidP="00BC2BBA">
            <w:r w:rsidRPr="002C0863">
              <w:t>Guide aircraft during parking and pushback</w:t>
            </w:r>
          </w:p>
        </w:tc>
      </w:tr>
      <w:tr w:rsidR="00BC2BBA" w14:paraId="4C41C0F4" w14:textId="77777777" w:rsidTr="001B19BF">
        <w:tc>
          <w:tcPr>
            <w:tcW w:w="4675" w:type="dxa"/>
          </w:tcPr>
          <w:p w14:paraId="6B28A2B0" w14:textId="49DB49FA" w:rsidR="00BC2BBA" w:rsidRDefault="00BC2BBA" w:rsidP="00BC2BBA">
            <w:r w:rsidRPr="002C0863">
              <w:t>Pushback Operator / Tug Driver</w:t>
            </w:r>
          </w:p>
        </w:tc>
        <w:tc>
          <w:tcPr>
            <w:tcW w:w="4675" w:type="dxa"/>
          </w:tcPr>
          <w:p w14:paraId="10F619A0" w14:textId="7CB1D236" w:rsidR="00BC2BBA" w:rsidRDefault="00BC2BBA" w:rsidP="00BC2BBA">
            <w:r w:rsidRPr="002C0863">
              <w:t>Move aircraft from gate using tow vehicle</w:t>
            </w:r>
          </w:p>
        </w:tc>
      </w:tr>
      <w:tr w:rsidR="00BC2BBA" w14:paraId="670E355F" w14:textId="77777777" w:rsidTr="001B19BF">
        <w:tc>
          <w:tcPr>
            <w:tcW w:w="4675" w:type="dxa"/>
          </w:tcPr>
          <w:p w14:paraId="07DD7427" w14:textId="4CDA4C04" w:rsidR="00BC2BBA" w:rsidRDefault="00BC2BBA" w:rsidP="00BC2BBA">
            <w:r w:rsidRPr="002C0863">
              <w:t>Fueling Crew</w:t>
            </w:r>
          </w:p>
        </w:tc>
        <w:tc>
          <w:tcPr>
            <w:tcW w:w="4675" w:type="dxa"/>
          </w:tcPr>
          <w:p w14:paraId="55BDA275" w14:textId="6DA30C98" w:rsidR="00BC2BBA" w:rsidRDefault="00BC2BBA" w:rsidP="00BC2BBA">
            <w:r w:rsidRPr="002C0863">
              <w:t>Refuel aircraft safely</w:t>
            </w:r>
          </w:p>
        </w:tc>
      </w:tr>
      <w:tr w:rsidR="00BC2BBA" w14:paraId="4887040B" w14:textId="77777777" w:rsidTr="001B19BF">
        <w:tc>
          <w:tcPr>
            <w:tcW w:w="4675" w:type="dxa"/>
          </w:tcPr>
          <w:p w14:paraId="22680677" w14:textId="23270693" w:rsidR="00BC2BBA" w:rsidRDefault="00BC2BBA" w:rsidP="00BC2BBA">
            <w:r w:rsidRPr="002C0863">
              <w:t>Catering Crew</w:t>
            </w:r>
          </w:p>
        </w:tc>
        <w:tc>
          <w:tcPr>
            <w:tcW w:w="4675" w:type="dxa"/>
          </w:tcPr>
          <w:p w14:paraId="0BCCBD4E" w14:textId="2B3409D9" w:rsidR="00BC2BBA" w:rsidRDefault="00BC2BBA" w:rsidP="00BC2BBA">
            <w:r w:rsidRPr="002C0863">
              <w:t>Load meals and beverages</w:t>
            </w:r>
          </w:p>
        </w:tc>
      </w:tr>
      <w:tr w:rsidR="00BC2BBA" w14:paraId="1E6EFD84" w14:textId="77777777" w:rsidTr="001B19BF">
        <w:tc>
          <w:tcPr>
            <w:tcW w:w="4675" w:type="dxa"/>
          </w:tcPr>
          <w:p w14:paraId="106253F1" w14:textId="066A9883" w:rsidR="00BC2BBA" w:rsidRDefault="00BC2BBA" w:rsidP="00BC2BBA">
            <w:r w:rsidRPr="002C0863">
              <w:t>Cleaning Crew</w:t>
            </w:r>
          </w:p>
        </w:tc>
        <w:tc>
          <w:tcPr>
            <w:tcW w:w="4675" w:type="dxa"/>
          </w:tcPr>
          <w:p w14:paraId="273B0657" w14:textId="4269826D" w:rsidR="00BC2BBA" w:rsidRDefault="00BC2BBA" w:rsidP="00BC2BBA">
            <w:r w:rsidRPr="002C0863">
              <w:t>Clean cabin and prepare it for passengers</w:t>
            </w:r>
          </w:p>
        </w:tc>
      </w:tr>
    </w:tbl>
    <w:p w14:paraId="3A5C5210" w14:textId="77777777" w:rsidR="000D0735" w:rsidRDefault="000D07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022C" w14:paraId="2C7C6FDE" w14:textId="77777777" w:rsidTr="00A72034">
        <w:tc>
          <w:tcPr>
            <w:tcW w:w="4675" w:type="dxa"/>
            <w:shd w:val="clear" w:color="auto" w:fill="153D63" w:themeFill="text2" w:themeFillTint="E6"/>
          </w:tcPr>
          <w:p w14:paraId="5A047719" w14:textId="170B8817" w:rsidR="0093022C" w:rsidRDefault="0093022C" w:rsidP="0093022C">
            <w:r w:rsidRPr="007F1DD9">
              <w:t>Technical Crew</w:t>
            </w:r>
          </w:p>
        </w:tc>
        <w:tc>
          <w:tcPr>
            <w:tcW w:w="4675" w:type="dxa"/>
            <w:shd w:val="clear" w:color="auto" w:fill="153D63" w:themeFill="text2" w:themeFillTint="E6"/>
          </w:tcPr>
          <w:p w14:paraId="7859EA3F" w14:textId="307090D4" w:rsidR="0093022C" w:rsidRDefault="0093022C" w:rsidP="0093022C">
            <w:r w:rsidRPr="007F1DD9">
              <w:t>Maintain and inspect aircraft systems</w:t>
            </w:r>
          </w:p>
        </w:tc>
      </w:tr>
      <w:tr w:rsidR="0093022C" w14:paraId="588F0831" w14:textId="77777777" w:rsidTr="001B19BF">
        <w:tc>
          <w:tcPr>
            <w:tcW w:w="4675" w:type="dxa"/>
          </w:tcPr>
          <w:p w14:paraId="50A8FA54" w14:textId="6970F0E0" w:rsidR="0093022C" w:rsidRDefault="0093022C" w:rsidP="0093022C">
            <w:r w:rsidRPr="007F1DD9">
              <w:t>Aircraft Maintenance Engineer / Technician</w:t>
            </w:r>
          </w:p>
        </w:tc>
        <w:tc>
          <w:tcPr>
            <w:tcW w:w="4675" w:type="dxa"/>
          </w:tcPr>
          <w:p w14:paraId="7D9858AE" w14:textId="2CD5B5BD" w:rsidR="0093022C" w:rsidRDefault="0093022C" w:rsidP="0093022C">
            <w:r w:rsidRPr="007F1DD9">
              <w:t>Perform pre/post-flight checks, fix technical issues</w:t>
            </w:r>
          </w:p>
        </w:tc>
      </w:tr>
      <w:tr w:rsidR="0093022C" w14:paraId="6C7C3D7B" w14:textId="77777777" w:rsidTr="001B19BF">
        <w:tc>
          <w:tcPr>
            <w:tcW w:w="4675" w:type="dxa"/>
          </w:tcPr>
          <w:p w14:paraId="246FCBF5" w14:textId="1DA9F0E0" w:rsidR="0093022C" w:rsidRDefault="0093022C" w:rsidP="0093022C">
            <w:r w:rsidRPr="007F1DD9">
              <w:t>Avionics Technician</w:t>
            </w:r>
          </w:p>
        </w:tc>
        <w:tc>
          <w:tcPr>
            <w:tcW w:w="4675" w:type="dxa"/>
          </w:tcPr>
          <w:p w14:paraId="6FF0305C" w14:textId="1B8A735B" w:rsidR="0093022C" w:rsidRDefault="0093022C" w:rsidP="0093022C">
            <w:r w:rsidRPr="007F1DD9">
              <w:t>Maintain and repair electronic systems/instruments</w:t>
            </w:r>
          </w:p>
        </w:tc>
      </w:tr>
    </w:tbl>
    <w:p w14:paraId="64E1F7FA" w14:textId="77777777" w:rsidR="0093022C" w:rsidRDefault="009302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50D07" w14:paraId="5D8540F5" w14:textId="77777777" w:rsidTr="00A72034">
        <w:tc>
          <w:tcPr>
            <w:tcW w:w="4675" w:type="dxa"/>
            <w:shd w:val="clear" w:color="auto" w:fill="153D63" w:themeFill="text2" w:themeFillTint="E6"/>
          </w:tcPr>
          <w:p w14:paraId="0FC5FCF4" w14:textId="3B9E6B01" w:rsidR="00C50D07" w:rsidRDefault="00C50D07" w:rsidP="00C50D07">
            <w:r w:rsidRPr="003A4FE9">
              <w:t>Traffic / Operational Crew</w:t>
            </w:r>
          </w:p>
        </w:tc>
        <w:tc>
          <w:tcPr>
            <w:tcW w:w="4675" w:type="dxa"/>
            <w:shd w:val="clear" w:color="auto" w:fill="153D63" w:themeFill="text2" w:themeFillTint="E6"/>
          </w:tcPr>
          <w:p w14:paraId="3985CFE4" w14:textId="477BE259" w:rsidR="00C50D07" w:rsidRDefault="00C50D07" w:rsidP="00C50D07">
            <w:r w:rsidRPr="003A4FE9">
              <w:t>Coordinate flight movement and documentation</w:t>
            </w:r>
          </w:p>
        </w:tc>
      </w:tr>
      <w:tr w:rsidR="00C50D07" w14:paraId="042C99B8" w14:textId="77777777" w:rsidTr="001B19BF">
        <w:tc>
          <w:tcPr>
            <w:tcW w:w="4675" w:type="dxa"/>
          </w:tcPr>
          <w:p w14:paraId="66D75C0D" w14:textId="76A75A21" w:rsidR="00C50D07" w:rsidRDefault="00C50D07" w:rsidP="00C50D07">
            <w:r w:rsidRPr="003A4FE9">
              <w:t>Air Traffic Controller (ATC)</w:t>
            </w:r>
          </w:p>
        </w:tc>
        <w:tc>
          <w:tcPr>
            <w:tcW w:w="4675" w:type="dxa"/>
          </w:tcPr>
          <w:p w14:paraId="6EF33B08" w14:textId="0D39901D" w:rsidR="00C50D07" w:rsidRDefault="00C50D07" w:rsidP="00C50D07">
            <w:r w:rsidRPr="003A4FE9">
              <w:t>Guide aircraft during takeoff, en-route, and landing</w:t>
            </w:r>
          </w:p>
        </w:tc>
      </w:tr>
      <w:tr w:rsidR="00C50D07" w14:paraId="33A99954" w14:textId="77777777" w:rsidTr="001B19BF">
        <w:tc>
          <w:tcPr>
            <w:tcW w:w="4675" w:type="dxa"/>
          </w:tcPr>
          <w:p w14:paraId="3E11EC67" w14:textId="745A6034" w:rsidR="00C50D07" w:rsidRDefault="00C50D07" w:rsidP="00C50D07">
            <w:r w:rsidRPr="003A4FE9">
              <w:t>Flight Dispatcher / Operations Officer</w:t>
            </w:r>
          </w:p>
        </w:tc>
        <w:tc>
          <w:tcPr>
            <w:tcW w:w="4675" w:type="dxa"/>
          </w:tcPr>
          <w:p w14:paraId="50A70CF9" w14:textId="4A29A985" w:rsidR="00C50D07" w:rsidRDefault="00C50D07" w:rsidP="00C50D07">
            <w:r w:rsidRPr="003A4FE9">
              <w:t>Plan flight paths, fuel loads, and weather monitoring</w:t>
            </w:r>
          </w:p>
        </w:tc>
      </w:tr>
      <w:tr w:rsidR="00C50D07" w14:paraId="4FC3CE96" w14:textId="77777777" w:rsidTr="001B19BF">
        <w:tc>
          <w:tcPr>
            <w:tcW w:w="4675" w:type="dxa"/>
          </w:tcPr>
          <w:p w14:paraId="0C6C0270" w14:textId="3B592C42" w:rsidR="00C50D07" w:rsidRDefault="00C50D07" w:rsidP="00C50D07">
            <w:r w:rsidRPr="003A4FE9">
              <w:lastRenderedPageBreak/>
              <w:t>Load Controller / Weight &amp; Balance Officer</w:t>
            </w:r>
          </w:p>
        </w:tc>
        <w:tc>
          <w:tcPr>
            <w:tcW w:w="4675" w:type="dxa"/>
          </w:tcPr>
          <w:p w14:paraId="26A62AC7" w14:textId="6703AAC1" w:rsidR="00C50D07" w:rsidRDefault="00C50D07" w:rsidP="00C50D07">
            <w:r w:rsidRPr="003A4FE9">
              <w:t>Ensure safe distribution of passengers, luggage, and cargo</w:t>
            </w:r>
          </w:p>
        </w:tc>
      </w:tr>
      <w:tr w:rsidR="00C50D07" w14:paraId="68918CE6" w14:textId="77777777" w:rsidTr="001B19BF">
        <w:tc>
          <w:tcPr>
            <w:tcW w:w="4675" w:type="dxa"/>
          </w:tcPr>
          <w:p w14:paraId="25D93679" w14:textId="12BA9298" w:rsidR="00C50D07" w:rsidRDefault="00C50D07" w:rsidP="00C50D07">
            <w:r w:rsidRPr="003A4FE9">
              <w:t>Traffic Inspector / Ground Operations Supervisor</w:t>
            </w:r>
          </w:p>
        </w:tc>
        <w:tc>
          <w:tcPr>
            <w:tcW w:w="4675" w:type="dxa"/>
          </w:tcPr>
          <w:p w14:paraId="190B7B9A" w14:textId="1A969AF3" w:rsidR="00C50D07" w:rsidRDefault="00C50D07" w:rsidP="00C50D07">
            <w:r w:rsidRPr="003A4FE9">
              <w:t>Monitor ramp/ground operations and enforce safety rules</w:t>
            </w:r>
          </w:p>
        </w:tc>
      </w:tr>
    </w:tbl>
    <w:p w14:paraId="79093ABD" w14:textId="77777777" w:rsidR="001B19BF" w:rsidRDefault="001B19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00F7" w14:paraId="038037FC" w14:textId="77777777" w:rsidTr="00A72034">
        <w:tc>
          <w:tcPr>
            <w:tcW w:w="4675" w:type="dxa"/>
            <w:shd w:val="clear" w:color="auto" w:fill="153D63" w:themeFill="text2" w:themeFillTint="E6"/>
          </w:tcPr>
          <w:p w14:paraId="5D4845E3" w14:textId="59051B1F" w:rsidR="00CD00F7" w:rsidRDefault="00CD00F7" w:rsidP="00CD00F7">
            <w:r w:rsidRPr="00621945">
              <w:t>Airport &amp; Support Staff</w:t>
            </w:r>
          </w:p>
        </w:tc>
        <w:tc>
          <w:tcPr>
            <w:tcW w:w="4675" w:type="dxa"/>
            <w:shd w:val="clear" w:color="auto" w:fill="153D63" w:themeFill="text2" w:themeFillTint="E6"/>
          </w:tcPr>
          <w:p w14:paraId="38ADED95" w14:textId="33EE5F7C" w:rsidR="00CD00F7" w:rsidRDefault="00CD00F7" w:rsidP="00CD00F7">
            <w:r w:rsidRPr="00621945">
              <w:t>Passenger processing and airport security</w:t>
            </w:r>
          </w:p>
        </w:tc>
      </w:tr>
      <w:tr w:rsidR="00CD00F7" w14:paraId="213E7792" w14:textId="77777777" w:rsidTr="00CD00F7">
        <w:tc>
          <w:tcPr>
            <w:tcW w:w="4675" w:type="dxa"/>
          </w:tcPr>
          <w:p w14:paraId="5755F44C" w14:textId="5AD1EF1D" w:rsidR="00CD00F7" w:rsidRDefault="00CD00F7" w:rsidP="00CD00F7">
            <w:r w:rsidRPr="00621945">
              <w:t>Check-in Agents / Ticketing Agents</w:t>
            </w:r>
          </w:p>
        </w:tc>
        <w:tc>
          <w:tcPr>
            <w:tcW w:w="4675" w:type="dxa"/>
          </w:tcPr>
          <w:p w14:paraId="1789EC64" w14:textId="42CF07EC" w:rsidR="00CD00F7" w:rsidRDefault="00CD00F7" w:rsidP="00CD00F7">
            <w:r w:rsidRPr="00621945">
              <w:t>Assist with tickets, check-in, and boarding passes</w:t>
            </w:r>
          </w:p>
        </w:tc>
      </w:tr>
      <w:tr w:rsidR="00CD00F7" w14:paraId="29E9B5E4" w14:textId="77777777" w:rsidTr="00CD00F7">
        <w:tc>
          <w:tcPr>
            <w:tcW w:w="4675" w:type="dxa"/>
          </w:tcPr>
          <w:p w14:paraId="68F083A1" w14:textId="1B6FC127" w:rsidR="00CD00F7" w:rsidRDefault="00CD00F7" w:rsidP="00CD00F7">
            <w:r w:rsidRPr="00621945">
              <w:t>Gate Agents</w:t>
            </w:r>
          </w:p>
        </w:tc>
        <w:tc>
          <w:tcPr>
            <w:tcW w:w="4675" w:type="dxa"/>
          </w:tcPr>
          <w:p w14:paraId="6DF6A375" w14:textId="2951B588" w:rsidR="00CD00F7" w:rsidRDefault="00CD00F7" w:rsidP="00CD00F7">
            <w:r w:rsidRPr="00621945">
              <w:t>Manage boarding, announcements, and gate changes</w:t>
            </w:r>
          </w:p>
        </w:tc>
      </w:tr>
      <w:tr w:rsidR="00CD00F7" w14:paraId="13A55793" w14:textId="77777777" w:rsidTr="00CD00F7">
        <w:tc>
          <w:tcPr>
            <w:tcW w:w="4675" w:type="dxa"/>
          </w:tcPr>
          <w:p w14:paraId="05F3C55F" w14:textId="3EADFD5F" w:rsidR="00CD00F7" w:rsidRDefault="00CD00F7" w:rsidP="00CD00F7">
            <w:r w:rsidRPr="00621945">
              <w:t>Security Personnel</w:t>
            </w:r>
          </w:p>
        </w:tc>
        <w:tc>
          <w:tcPr>
            <w:tcW w:w="4675" w:type="dxa"/>
          </w:tcPr>
          <w:p w14:paraId="73E7834F" w14:textId="33DDEC9F" w:rsidR="00CD00F7" w:rsidRDefault="00CD00F7" w:rsidP="00CD00F7">
            <w:r w:rsidRPr="00621945">
              <w:t>Screen passengers and baggage for safety</w:t>
            </w:r>
          </w:p>
        </w:tc>
      </w:tr>
      <w:tr w:rsidR="00CD00F7" w14:paraId="771AE693" w14:textId="77777777" w:rsidTr="00CD00F7">
        <w:tc>
          <w:tcPr>
            <w:tcW w:w="4675" w:type="dxa"/>
          </w:tcPr>
          <w:p w14:paraId="491D6F34" w14:textId="63CB51B2" w:rsidR="00CD00F7" w:rsidRDefault="00CD00F7" w:rsidP="00CD00F7">
            <w:r w:rsidRPr="00621945">
              <w:t>Customs &amp; Immigration Officers</w:t>
            </w:r>
          </w:p>
        </w:tc>
        <w:tc>
          <w:tcPr>
            <w:tcW w:w="4675" w:type="dxa"/>
          </w:tcPr>
          <w:p w14:paraId="093FFEB4" w14:textId="0A0A13E0" w:rsidR="00CD00F7" w:rsidRDefault="00CD00F7" w:rsidP="00CD00F7">
            <w:r w:rsidRPr="00621945">
              <w:t>Inspect travel documents, manage border control</w:t>
            </w:r>
          </w:p>
        </w:tc>
      </w:tr>
    </w:tbl>
    <w:p w14:paraId="11F0FBF3" w14:textId="77777777" w:rsidR="00407E91" w:rsidRDefault="00407E91"/>
    <w:p w14:paraId="5C09134E" w14:textId="77777777" w:rsidR="00A74E6B" w:rsidRDefault="00A74E6B"/>
    <w:p w14:paraId="1EE25BFE" w14:textId="77777777" w:rsidR="008612EB" w:rsidRDefault="008612EB"/>
    <w:p w14:paraId="478BE063" w14:textId="77777777" w:rsidR="008612EB" w:rsidRDefault="008612EB"/>
    <w:p w14:paraId="222A9AB7" w14:textId="77777777" w:rsidR="008612EB" w:rsidRDefault="008612EB"/>
    <w:p w14:paraId="1E71C86A" w14:textId="77777777" w:rsidR="008612EB" w:rsidRDefault="008612EB"/>
    <w:p w14:paraId="54EFA45A" w14:textId="77777777" w:rsidR="008612EB" w:rsidRDefault="008612EB"/>
    <w:p w14:paraId="5797FA13" w14:textId="77777777" w:rsidR="008612EB" w:rsidRDefault="008612EB"/>
    <w:p w14:paraId="45C0AC97" w14:textId="77777777" w:rsidR="008612EB" w:rsidRDefault="008612EB"/>
    <w:p w14:paraId="1224DF71" w14:textId="77777777" w:rsidR="008612EB" w:rsidRDefault="008612EB"/>
    <w:p w14:paraId="36C89836" w14:textId="77777777" w:rsidR="008612EB" w:rsidRDefault="008612EB"/>
    <w:p w14:paraId="1045CA0B" w14:textId="77777777" w:rsidR="008612EB" w:rsidRDefault="008612EB"/>
    <w:p w14:paraId="138A21DB" w14:textId="77777777" w:rsidR="008612EB" w:rsidRDefault="008612EB"/>
    <w:p w14:paraId="2F204E2E" w14:textId="77777777" w:rsidR="008612EB" w:rsidRDefault="008612EB"/>
    <w:p w14:paraId="6BEDF176" w14:textId="77777777" w:rsidR="008612EB" w:rsidRDefault="008612EB"/>
    <w:p w14:paraId="37EBF2F2" w14:textId="77777777" w:rsidR="008612EB" w:rsidRDefault="008612EB"/>
    <w:p w14:paraId="6DFDEB80" w14:textId="77777777" w:rsidR="008612EB" w:rsidRDefault="008612EB"/>
    <w:p w14:paraId="2B3D0329" w14:textId="77777777" w:rsidR="008612EB" w:rsidRDefault="008612EB"/>
    <w:sectPr w:rsidR="00861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D8874" w14:textId="77777777" w:rsidR="00F9113B" w:rsidRDefault="00F9113B" w:rsidP="003D5AF0">
      <w:pPr>
        <w:spacing w:after="0" w:line="240" w:lineRule="auto"/>
      </w:pPr>
      <w:r>
        <w:separator/>
      </w:r>
    </w:p>
  </w:endnote>
  <w:endnote w:type="continuationSeparator" w:id="0">
    <w:p w14:paraId="3F622C95" w14:textId="77777777" w:rsidR="00F9113B" w:rsidRDefault="00F9113B" w:rsidP="003D5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07B88" w14:textId="77777777" w:rsidR="00F9113B" w:rsidRDefault="00F9113B" w:rsidP="003D5AF0">
      <w:pPr>
        <w:spacing w:after="0" w:line="240" w:lineRule="auto"/>
      </w:pPr>
      <w:r>
        <w:separator/>
      </w:r>
    </w:p>
  </w:footnote>
  <w:footnote w:type="continuationSeparator" w:id="0">
    <w:p w14:paraId="53F14386" w14:textId="77777777" w:rsidR="00F9113B" w:rsidRDefault="00F9113B" w:rsidP="003D5A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94"/>
    <w:rsid w:val="000D0735"/>
    <w:rsid w:val="00144C5F"/>
    <w:rsid w:val="001B19BF"/>
    <w:rsid w:val="0022521D"/>
    <w:rsid w:val="00244AF5"/>
    <w:rsid w:val="0035313B"/>
    <w:rsid w:val="003D5AF0"/>
    <w:rsid w:val="00407E91"/>
    <w:rsid w:val="004E6C0E"/>
    <w:rsid w:val="00627AE8"/>
    <w:rsid w:val="008612EB"/>
    <w:rsid w:val="008B1C70"/>
    <w:rsid w:val="0093022C"/>
    <w:rsid w:val="00982DCA"/>
    <w:rsid w:val="00993FE5"/>
    <w:rsid w:val="00A72034"/>
    <w:rsid w:val="00A74E6B"/>
    <w:rsid w:val="00AC6754"/>
    <w:rsid w:val="00AE78A9"/>
    <w:rsid w:val="00BC0006"/>
    <w:rsid w:val="00BC2BBA"/>
    <w:rsid w:val="00C01A17"/>
    <w:rsid w:val="00C446CE"/>
    <w:rsid w:val="00C50D07"/>
    <w:rsid w:val="00CD00F7"/>
    <w:rsid w:val="00D16315"/>
    <w:rsid w:val="00EF0493"/>
    <w:rsid w:val="00F640FE"/>
    <w:rsid w:val="00F9113B"/>
    <w:rsid w:val="00FD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22D8"/>
  <w15:chartTrackingRefBased/>
  <w15:docId w15:val="{DD4EDE02-19E9-41D0-B62D-FFF7A163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2D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D5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AF0"/>
  </w:style>
  <w:style w:type="paragraph" w:styleId="Footer">
    <w:name w:val="footer"/>
    <w:basedOn w:val="Normal"/>
    <w:link w:val="FooterChar"/>
    <w:uiPriority w:val="99"/>
    <w:unhideWhenUsed/>
    <w:rsid w:val="003D5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ASHRAFI BIN FAIZAL ASFAN</dc:creator>
  <cp:keywords/>
  <dc:description/>
  <cp:lastModifiedBy>FARHAN ASHRAFI BIN FAIZAL ASFAN</cp:lastModifiedBy>
  <cp:revision>22</cp:revision>
  <dcterms:created xsi:type="dcterms:W3CDTF">2025-09-30T10:10:00Z</dcterms:created>
  <dcterms:modified xsi:type="dcterms:W3CDTF">2025-10-01T04:41:00Z</dcterms:modified>
</cp:coreProperties>
</file>