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Flask==1.1.2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numpy==1.18.4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pdfminer.six==20200517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seqeval==0.0.12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torch==1.5.1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tqdm==4.46.0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transformers==3.0.2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scikit-learn==0.24.1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Flask-Cors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