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E94" w:rsidRPr="00784E94" w:rsidRDefault="00784E94" w:rsidP="008577BC">
      <w:pPr>
        <w:ind w:left="57" w:right="57"/>
        <w:jc w:val="right"/>
        <w:rPr>
          <w:sz w:val="72"/>
          <w:szCs w:val="72"/>
          <w:rtl/>
        </w:rPr>
      </w:pPr>
      <w:r w:rsidRPr="00784E94">
        <w:rPr>
          <w:rFonts w:hint="cs"/>
          <w:sz w:val="72"/>
          <w:szCs w:val="72"/>
          <w:rtl/>
        </w:rPr>
        <w:t xml:space="preserve">فعلتم   </w:t>
      </w:r>
      <w:r w:rsidR="008577BC">
        <w:rPr>
          <w:rFonts w:hint="cs"/>
          <w:sz w:val="72"/>
          <w:szCs w:val="72"/>
          <w:rtl/>
        </w:rPr>
        <w:t xml:space="preserve">   </w:t>
      </w:r>
      <w:r w:rsidR="00912DD0">
        <w:rPr>
          <w:rFonts w:hint="cs"/>
          <w:sz w:val="72"/>
          <w:szCs w:val="72"/>
          <w:rtl/>
        </w:rPr>
        <w:t xml:space="preserve">                              </w:t>
      </w:r>
      <w:r w:rsidR="008577BC">
        <w:rPr>
          <w:rFonts w:hint="cs"/>
          <w:sz w:val="72"/>
          <w:szCs w:val="72"/>
          <w:rtl/>
        </w:rPr>
        <w:t>فعلت</w:t>
      </w:r>
    </w:p>
    <w:p w:rsidR="00912DD0" w:rsidRPr="001356C3" w:rsidRDefault="00784E94" w:rsidP="00912DD0">
      <w:pPr>
        <w:bidi/>
        <w:rPr>
          <w:color w:val="000000" w:themeColor="text1"/>
          <w:sz w:val="96"/>
          <w:szCs w:val="9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8577BC">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2DD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77BC"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77BC">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حكاي</w:t>
      </w:r>
      <w:r w:rsid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 نفس متكلّم </w:t>
      </w:r>
      <w:r w:rsidR="008577BC">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2DD0">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00912DD0"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00912DD0" w:rsidRP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00912DD0"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عروف ضميردرو </w:t>
      </w:r>
      <w:r w:rsid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أنت                                    </w:t>
      </w:r>
      <w:r w:rsidR="00912DD0">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00912DD0"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00912DD0" w:rsidRP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00912DD0"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عروف</w:t>
      </w:r>
      <w:r w:rsidR="00912DD0" w:rsidRP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2DD0"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sid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انا</w:t>
      </w:r>
      <w:r w:rsidR="00912DD0"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p>
    <w:p w:rsidR="00912DD0" w:rsidRPr="00912DD0" w:rsidRDefault="00912DD0" w:rsidP="00912DD0">
      <w:pPr>
        <w:bidi/>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12DD0" w:rsidRPr="001356C3" w:rsidRDefault="00912DD0" w:rsidP="00912DD0">
      <w:pPr>
        <w:bidi/>
        <w:rPr>
          <w:color w:val="000000" w:themeColor="text1"/>
          <w:sz w:val="96"/>
          <w:szCs w:val="9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E94" w:rsidRDefault="00784E94" w:rsidP="00784E94">
      <w:pPr>
        <w:bidi/>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E94" w:rsidRDefault="001356C3" w:rsidP="00784E94">
      <w:pPr>
        <w:ind w:left="57" w:right="57"/>
        <w:jc w:val="right"/>
        <w:rPr>
          <w:sz w:val="72"/>
          <w:szCs w:val="72"/>
          <w:rtl/>
        </w:rPr>
      </w:pPr>
      <w:r>
        <w:rPr>
          <w:rFonts w:hint="cs"/>
          <w:sz w:val="72"/>
          <w:szCs w:val="72"/>
          <w:rtl/>
        </w:rPr>
        <w:t>فعلت</w:t>
      </w:r>
    </w:p>
    <w:p w:rsidR="001356C3" w:rsidRPr="001356C3" w:rsidRDefault="001356C3" w:rsidP="001356C3">
      <w:pPr>
        <w:bidi/>
        <w:rPr>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ضرا</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p>
    <w:p w:rsidR="001356C3" w:rsidRPr="001356C3" w:rsidRDefault="001356C3" w:rsidP="001356C3">
      <w:pPr>
        <w:bidi/>
        <w:rPr>
          <w:color w:val="000000" w:themeColor="text1"/>
          <w:sz w:val="96"/>
          <w:szCs w:val="9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w:t>
      </w: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أنت </w:t>
      </w:r>
    </w:p>
    <w:p w:rsidR="001356C3" w:rsidRPr="00784E94" w:rsidRDefault="008577BC" w:rsidP="00784E94">
      <w:pPr>
        <w:ind w:left="57" w:right="57"/>
        <w:jc w:val="right"/>
        <w:rPr>
          <w:sz w:val="72"/>
          <w:szCs w:val="72"/>
          <w:rtl/>
        </w:rPr>
      </w:pPr>
      <w:r>
        <w:rPr>
          <w:rFonts w:hint="cs"/>
          <w:sz w:val="72"/>
          <w:szCs w:val="72"/>
          <w:rtl/>
        </w:rPr>
        <w:t xml:space="preserve">فعلتما </w:t>
      </w:r>
    </w:p>
    <w:p w:rsidR="008577BC" w:rsidRDefault="001356C3" w:rsidP="001356C3">
      <w:pPr>
        <w:ind w:left="57" w:right="57"/>
        <w:jc w:val="right"/>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p>
    <w:p w:rsidR="001356C3" w:rsidRPr="001356C3" w:rsidRDefault="008577BC" w:rsidP="008577BC">
      <w:pPr>
        <w:ind w:left="57" w:right="57"/>
        <w:jc w:val="right"/>
        <w:rPr>
          <w:sz w:val="72"/>
          <w:szCs w:val="72"/>
          <w:rtl/>
        </w:rPr>
      </w:pP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56C3"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1356C3" w:rsidRDefault="001356C3" w:rsidP="00784E94">
      <w:pPr>
        <w:ind w:left="57" w:right="57"/>
        <w:jc w:val="right"/>
        <w:rPr>
          <w:sz w:val="72"/>
          <w:szCs w:val="72"/>
          <w:rtl/>
        </w:rPr>
      </w:pPr>
    </w:p>
    <w:p w:rsidR="001356C3" w:rsidRDefault="008577BC" w:rsidP="00784E94">
      <w:pPr>
        <w:ind w:left="57" w:right="57"/>
        <w:jc w:val="right"/>
        <w:rPr>
          <w:sz w:val="72"/>
          <w:szCs w:val="72"/>
          <w:rtl/>
        </w:rPr>
      </w:pPr>
      <w:r>
        <w:rPr>
          <w:rFonts w:hint="cs"/>
          <w:sz w:val="72"/>
          <w:szCs w:val="72"/>
          <w:rtl/>
        </w:rPr>
        <w:t>فعلتنّ</w:t>
      </w:r>
    </w:p>
    <w:p w:rsidR="008577BC" w:rsidRDefault="008577BC" w:rsidP="008577BC">
      <w:pPr>
        <w:bidi/>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p>
    <w:p w:rsidR="008577BC" w:rsidRDefault="008577BC" w:rsidP="008577BC">
      <w:pPr>
        <w:ind w:left="57" w:right="57"/>
        <w:jc w:val="right"/>
        <w:rPr>
          <w:sz w:val="72"/>
          <w:szCs w:val="72"/>
          <w:rtl/>
        </w:rPr>
      </w:pP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8577BC" w:rsidRDefault="008577BC" w:rsidP="00784E94">
      <w:pPr>
        <w:ind w:left="57" w:right="57"/>
        <w:jc w:val="right"/>
        <w:rPr>
          <w:sz w:val="72"/>
          <w:szCs w:val="72"/>
          <w:rtl/>
        </w:rPr>
      </w:pPr>
    </w:p>
    <w:p w:rsidR="00784E94" w:rsidRDefault="00784E94">
      <w:pPr>
        <w:rPr>
          <w:sz w:val="72"/>
          <w:szCs w:val="72"/>
          <w:rtl/>
        </w:rPr>
      </w:pPr>
      <w:r>
        <w:rPr>
          <w:sz w:val="72"/>
          <w:szCs w:val="72"/>
          <w:rtl/>
        </w:rPr>
        <w:br w:type="page"/>
      </w:r>
      <w:r w:rsidR="008577BC">
        <w:rPr>
          <w:rFonts w:hint="cs"/>
          <w:sz w:val="72"/>
          <w:szCs w:val="72"/>
          <w:rtl/>
        </w:rPr>
        <w:lastRenderedPageBreak/>
        <w:t>ً</w:t>
      </w:r>
    </w:p>
    <w:p w:rsidR="00130257" w:rsidRPr="00823BAB" w:rsidRDefault="00D74E20" w:rsidP="009F14E4">
      <w:pPr>
        <w:ind w:left="57" w:right="57"/>
        <w:jc w:val="center"/>
        <w:rPr>
          <w:sz w:val="72"/>
          <w:szCs w:val="72"/>
          <w:rtl/>
        </w:rPr>
      </w:pPr>
      <w:r w:rsidRPr="00823BAB">
        <w:rPr>
          <w:rFonts w:hint="cs"/>
          <w:sz w:val="72"/>
          <w:szCs w:val="72"/>
          <w:rtl/>
        </w:rPr>
        <w:t>ميزان</w:t>
      </w:r>
    </w:p>
    <w:p w:rsidR="00D74E20" w:rsidRDefault="00D74E20" w:rsidP="00823BAB">
      <w:pPr>
        <w:ind w:left="720" w:hanging="720"/>
        <w:jc w:val="center"/>
        <w:rPr>
          <w:rtl/>
        </w:rPr>
      </w:pPr>
    </w:p>
    <w:p w:rsidR="00D74E20" w:rsidRPr="00823BAB" w:rsidRDefault="00D74E20" w:rsidP="009B1521">
      <w:pPr>
        <w:jc w:val="center"/>
        <w:rPr>
          <w:sz w:val="52"/>
          <w:szCs w:val="52"/>
          <w:rtl/>
        </w:rPr>
      </w:pPr>
      <w:r w:rsidRPr="008529F3">
        <w:rPr>
          <w:rFonts w:hint="cs"/>
          <w:sz w:val="48"/>
          <w:szCs w:val="48"/>
          <w:rtl/>
        </w:rPr>
        <w:t>بسم الله الرحمن الرحيم</w:t>
      </w:r>
    </w:p>
    <w:p w:rsidR="00D74E20" w:rsidRDefault="009B1521" w:rsidP="009B1521">
      <w:pPr>
        <w:bidi/>
        <w:jc w:val="center"/>
        <w:rPr>
          <w:sz w:val="40"/>
          <w:szCs w:val="40"/>
          <w:rtl/>
        </w:rPr>
      </w:pPr>
      <w:r>
        <w:rPr>
          <w:noProof/>
        </w:rPr>
        <mc:AlternateContent>
          <mc:Choice Requires="wps">
            <w:drawing>
              <wp:anchor distT="0" distB="0" distL="114300" distR="114300" simplePos="0" relativeHeight="251659264" behindDoc="0" locked="0" layoutInCell="1" allowOverlap="1" wp14:anchorId="12A4051D" wp14:editId="3964D37F">
                <wp:simplePos x="0" y="0"/>
                <wp:positionH relativeFrom="column">
                  <wp:posOffset>6204693</wp:posOffset>
                </wp:positionH>
                <wp:positionV relativeFrom="paragraph">
                  <wp:posOffset>1639138</wp:posOffset>
                </wp:positionV>
                <wp:extent cx="849334" cy="868665"/>
                <wp:effectExtent l="133350" t="114300" r="84455" b="122555"/>
                <wp:wrapNone/>
                <wp:docPr id="1" name="Text Box 1"/>
                <wp:cNvGraphicFramePr/>
                <a:graphic xmlns:a="http://schemas.openxmlformats.org/drawingml/2006/main">
                  <a:graphicData uri="http://schemas.microsoft.com/office/word/2010/wordprocessingShape">
                    <wps:wsp>
                      <wps:cNvSpPr txBox="1"/>
                      <wps:spPr>
                        <a:xfrm rot="19057943">
                          <a:off x="0" y="0"/>
                          <a:ext cx="849334" cy="868665"/>
                        </a:xfrm>
                        <a:prstGeom prst="rect">
                          <a:avLst/>
                        </a:prstGeom>
                        <a:noFill/>
                        <a:ln>
                          <a:noFill/>
                        </a:ln>
                        <a:effectLst/>
                      </wps:spPr>
                      <wps:txbx>
                        <w:txbxContent>
                          <w:p w:rsidR="009B1521" w:rsidRPr="009B1521" w:rsidRDefault="009B1521" w:rsidP="009B1521">
                            <w:pPr>
                              <w:bidi/>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4051D" id="_x0000_t202" coordsize="21600,21600" o:spt="202" path="m,l,21600r21600,l21600,xe">
                <v:stroke joinstyle="miter"/>
                <v:path gradientshapeok="t" o:connecttype="rect"/>
              </v:shapetype>
              <v:shape id="Text Box 1" o:spid="_x0000_s1026" type="#_x0000_t202" style="position:absolute;left:0;text-align:left;margin-left:488.55pt;margin-top:129.05pt;width:66.9pt;height:68.4pt;rotation:-277660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VVNAIAAGQEAAAOAAAAZHJzL2Uyb0RvYy54bWysVE1v2zAMvQ/YfxB0X5wPJ02MOEXWIsOA&#10;oi2QDD0rshQbsERNUmJnv36U7GRZt9Owi0CRz08kH+nlfatqchLWVaBzOhoMKRGaQ1HpQ06/7Taf&#10;5pQ4z3TBatAip2fh6P3q44dlYzIxhhLqQliCJNpljclp6b3JksTxUijmBmCExqAEq5jHqz0khWUN&#10;sqs6GQ+Hs6QBWxgLXDiH3scuSFeRX0rB/YuUTnhS5xRz8/G08dyHM1ktWXawzJQV79Ng/5CFYpXG&#10;R69Uj8wzcrTVH1Sq4hYcSD/goBKQsuIi1oDVjIbvqtmWzIhYCzbHmWub3P+j5c+nV0uqArWjRDOF&#10;Eu1E68lnaMkodKcxLkPQ1iDMt+gOyN7v0BmKbqVVxAI2d7QYTu8W6ST2AqsjCMe2n6+tDtwcnfN0&#10;MZmklHAMzWfz2WwaSJOOK3Aa6/wXAYoEI6cWlYyk7PTkfAe9QAJcw6aqa/SzrNa/OZCz84g4Dv3X&#10;oawu/WD5dt/2Ne2hOGOpsRrM3Bm+qTCDJ+b8K7M4G+jEefcveMgampxCb1FSgv3xN3/Ao2QYpaTB&#10;Wcup+35kVlBSf9Uo5mKUpmE44yWd3o3xYm8j+9uIPqoHwHFGwTC7aAa8ry+mtKDecC3W4VUMMc3x&#10;7Zz6i/nguw3AteJivY4gHEfD/JPeGh6oLxLs2jdmTS+CR/We4TKVLHunRYftmr8+epBVFCo0uOsq&#10;ChwuOMpR6n7twq7c3iPq189h9RMAAP//AwBQSwMEFAAGAAgAAAAhALB6OnXhAAAADAEAAA8AAABk&#10;cnMvZG93bnJldi54bWxMj8tugzAQRfeV+g/WVOquMaQPYoKJUKUu2hWhkbqd4CmgYJtik8Df11m1&#10;uxnN0Z1zs92se3am0XXWSIhXETAytVWdaSQcPt8eNsCcR6Owt4YkLORgl9/eZJgqezF7Ole+YSHE&#10;uBQltN4PKeeubkmjW9mBTLh921GjD+vYcDXiJYTrnq+j6IVr7Ez40OJAry3Vp2rSEqayTH7ovbTT&#10;Unx8iQIre1gWKe/v5mILzNPs/2C46gd1yIPT0U5GOdZLEEkSB1TC+nkThisRx5EAdpTwKJ4E8Dzj&#10;/0vkvwAAAP//AwBQSwECLQAUAAYACAAAACEAtoM4kv4AAADhAQAAEwAAAAAAAAAAAAAAAAAAAAAA&#10;W0NvbnRlbnRfVHlwZXNdLnhtbFBLAQItABQABgAIAAAAIQA4/SH/1gAAAJQBAAALAAAAAAAAAAAA&#10;AAAAAC8BAABfcmVscy8ucmVsc1BLAQItABQABgAIAAAAIQDnBrVVNAIAAGQEAAAOAAAAAAAAAAAA&#10;AAAAAC4CAABkcnMvZTJvRG9jLnhtbFBLAQItABQABgAIAAAAIQCwejp14QAAAAwBAAAPAAAAAAAA&#10;AAAAAAAAAI4EAABkcnMvZG93bnJldi54bWxQSwUGAAAAAAQABADzAAAAnAUAAAAA&#10;" filled="f" stroked="f">
                <v:textbox>
                  <w:txbxContent>
                    <w:p w:rsidR="009B1521" w:rsidRPr="009B1521" w:rsidRDefault="009B1521" w:rsidP="009B1521">
                      <w:pPr>
                        <w:bidi/>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D74E20" w:rsidRPr="008529F3">
        <w:rPr>
          <w:rFonts w:hint="cs"/>
          <w:sz w:val="40"/>
          <w:szCs w:val="40"/>
          <w:rtl/>
        </w:rPr>
        <w:t>الحمد لله</w:t>
      </w:r>
      <w:r w:rsidR="00780743" w:rsidRPr="008529F3">
        <w:rPr>
          <w:rFonts w:hint="cs"/>
          <w:sz w:val="40"/>
          <w:szCs w:val="40"/>
          <w:rtl/>
        </w:rPr>
        <w:t xml:space="preserve"> رب العالمين. وا</w:t>
      </w:r>
      <w:r w:rsidR="00E32C80" w:rsidRPr="008529F3">
        <w:rPr>
          <w:rFonts w:hint="cs"/>
          <w:sz w:val="40"/>
          <w:szCs w:val="40"/>
          <w:rtl/>
        </w:rPr>
        <w:t xml:space="preserve">لعاقبة للمتقين والصلاة والسلام </w:t>
      </w:r>
      <w:r w:rsidR="00D74E20" w:rsidRPr="008529F3">
        <w:rPr>
          <w:rFonts w:hint="cs"/>
          <w:sz w:val="40"/>
          <w:szCs w:val="40"/>
          <w:rtl/>
        </w:rPr>
        <w:t xml:space="preserve"> </w:t>
      </w:r>
      <w:r w:rsidR="00334256">
        <w:rPr>
          <w:rFonts w:hint="cs"/>
          <w:sz w:val="40"/>
          <w:szCs w:val="40"/>
          <w:rtl/>
        </w:rPr>
        <w:t>على</w:t>
      </w:r>
      <w:r w:rsidR="00E32C80" w:rsidRPr="008529F3">
        <w:rPr>
          <w:rFonts w:hint="cs"/>
          <w:sz w:val="40"/>
          <w:szCs w:val="40"/>
          <w:rtl/>
        </w:rPr>
        <w:t xml:space="preserve"> سيدنا محمد و</w:t>
      </w:r>
      <w:r w:rsidR="008529F3" w:rsidRPr="008529F3">
        <w:rPr>
          <w:rFonts w:hint="cs"/>
          <w:sz w:val="40"/>
          <w:szCs w:val="40"/>
          <w:rtl/>
        </w:rPr>
        <w:t>آ</w:t>
      </w:r>
      <w:r w:rsidR="008529F3">
        <w:rPr>
          <w:rFonts w:hint="cs"/>
          <w:sz w:val="40"/>
          <w:szCs w:val="40"/>
          <w:rtl/>
        </w:rPr>
        <w:t>له وصحبه اجمعين.وبعد.فإن الأف</w:t>
      </w:r>
      <w:r w:rsidR="00FA2A17">
        <w:rPr>
          <w:rFonts w:hint="cs"/>
          <w:sz w:val="40"/>
          <w:szCs w:val="40"/>
          <w:rtl/>
        </w:rPr>
        <w:t>عال على اربعة اقسام, ماض مثل فعل وضرب, ومستقبل مثل يفعل ويضرب, وأمر مثل افعل واضرب, ونهي مثل لا تفعل ولا تضرب. فالماضي نوعان, معروف ومجهول.فالمعروف على اربعة عشر وجها ثلاثة للمذكر الغائب وثلاثة للمؤنث الغائب</w:t>
      </w:r>
      <w:r w:rsidR="00334256">
        <w:rPr>
          <w:rFonts w:hint="cs"/>
          <w:sz w:val="40"/>
          <w:szCs w:val="40"/>
          <w:rtl/>
        </w:rPr>
        <w:t xml:space="preserve"> وثلاثة للمذكر الحاضر وثلاثة للمؤنث الحاضر واثنان للمتكلّم مثل:</w:t>
      </w:r>
    </w:p>
    <w:p w:rsidR="00EA047A" w:rsidRDefault="0007067D" w:rsidP="0007067D">
      <w:pPr>
        <w:bidi/>
        <w:spacing w:before="120" w:after="120"/>
        <w:ind w:left="57" w:right="57"/>
        <w:rPr>
          <w:sz w:val="72"/>
          <w:szCs w:val="72"/>
          <w:rtl/>
        </w:rPr>
      </w:pPr>
      <w:r>
        <w:rPr>
          <w:noProof/>
        </w:rPr>
        <mc:AlternateContent>
          <mc:Choice Requires="wps">
            <w:drawing>
              <wp:anchor distT="0" distB="0" distL="114300" distR="114300" simplePos="0" relativeHeight="251661312" behindDoc="0" locked="0" layoutInCell="1" allowOverlap="1" wp14:anchorId="32BEE6CC" wp14:editId="60A8F740">
                <wp:simplePos x="0" y="0"/>
                <wp:positionH relativeFrom="column">
                  <wp:posOffset>3903785</wp:posOffset>
                </wp:positionH>
                <wp:positionV relativeFrom="paragraph">
                  <wp:posOffset>-4885</wp:posOffset>
                </wp:positionV>
                <wp:extent cx="3174365" cy="7484013"/>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3174365" cy="7484013"/>
                        </a:xfrm>
                        <a:prstGeom prst="rect">
                          <a:avLst/>
                        </a:prstGeom>
                        <a:noFill/>
                        <a:ln>
                          <a:noFill/>
                        </a:ln>
                        <a:effectLst/>
                      </wps:spPr>
                      <wps:txbx>
                        <w:txbxContent>
                          <w:p w:rsidR="0007067D" w:rsidRDefault="0007067D" w:rsidP="00CF0142">
                            <w:pPr>
                              <w:bidi/>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067D" w:rsidRDefault="0007067D" w:rsidP="0007067D">
                            <w:pPr>
                              <w:bidi/>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sz w:val="72"/>
                                <w:szCs w:val="72"/>
                                <w:rtl/>
                              </w:rPr>
                              <w:t>فعل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F0142" w:rsidRDefault="009B1521" w:rsidP="0007067D">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w:t>
                            </w:r>
                            <w:r w:rsidR="002117BC"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وحدان مذكر غا</w:t>
                            </w:r>
                            <w:r w:rsidR="0039309F"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ئب </w:t>
                            </w:r>
                            <w:r w:rsidR="0039309F"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00CF0142"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p w:rsidR="00CF0142" w:rsidRDefault="00CF0142" w:rsidP="00CF0142">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0142" w:rsidRDefault="00CF0142" w:rsidP="00CF014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8008C" w:rsidRDefault="0058008C"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8008C" w:rsidRDefault="0058008C" w:rsidP="0058008C">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008C" w:rsidRDefault="0058008C"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p>
                          <w:p w:rsidR="00B75201" w:rsidRDefault="00B75201" w:rsidP="00B75201">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p w:rsidR="0058008C" w:rsidRDefault="0058008C"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008C" w:rsidRDefault="00115E6B"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115E6B" w:rsidRPr="0058008C" w:rsidRDefault="00115E6B" w:rsidP="00115E6B">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معروف ضميردرو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EE6CC" id="Text Box 2" o:spid="_x0000_s1027" type="#_x0000_t202" style="position:absolute;left:0;text-align:left;margin-left:307.4pt;margin-top:-.4pt;width:249.95pt;height:58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zLgIAAF4EAAAOAAAAZHJzL2Uyb0RvYy54bWysVF1v2jAUfZ+0/2D5fYSEtHQRoWKtmCah&#10;thJMfTaOTSLFvp5tSNiv37UDlHV7mvZi7leu77nnmNl9r1pyENY1oEuajsaUCM2havSupN83y093&#10;lDjPdMVa0KKkR+Ho/fzjh1lnCpFBDW0lLMEm2hWdKWntvSmSxPFaKOZGYITGpASrmEfX7pLKsg67&#10;qzbJxuPbpANbGQtcOIfRxyFJ57G/lIL7Zymd8KQtKc7m42njuQ1nMp+xYmeZqRt+GoP9wxSKNRov&#10;vbR6ZJ6RvW3+aKUabsGB9CMOKgEpGy4iBkSTjt+hWdfMiIgFl+PMZU3u/7XlT4cXS5qqpBklmimk&#10;aCN6T75AT7Kwnc64AovWBst8j2Fk+Rx3GAyge2lV+EU4BPO45+Nlt6EZx+AkneaT2xtKOOam+V0+&#10;TiehT/L2ubHOfxWgSDBKapG8uFN2WDk/lJ5Lwm0alk3bRgJb/VsAew4RERVw+jogGSYOlu+3fcR9&#10;QbOF6oggLQwicYYvGxxkxZx/YRZVgbhQ6f4ZD9lCV1I4WZTUYH/+LR7qkSzMUtKhykrqfuyZFZS0&#10;3zTS+DnN8yDL6OQ30wwde53ZXmf0Xj0ACjnFN2V4NEO9b8+mtKBe8UEswq2YYprj3SX1Z/PBD9rH&#10;B8XFYhGLUIiG+ZVeGx5ah02GNW/6V2bNiQuPND7BWY+seEfJUDtwsNh7kE3kK+x52CryHBwUcWT8&#10;9ODCK7n2Y9Xb38L8FwAAAP//AwBQSwMEFAAGAAgAAAAhAPMwizneAAAACwEAAA8AAABkcnMvZG93&#10;bnJldi54bWxMj81OwzAQhO9IfQdrkbhROyg0JcSpKhBXKsqPxG0bb5OIeB3FbhPevs4JbrOa1cw3&#10;xWaynTjT4FvHGpKlAkFcOdNyreHj/eV2DcIHZIOdY9LwSx425eKqwNy4kd/ovA+1iCHsc9TQhNDn&#10;UvqqIYt+6Xri6B3dYDHEc6ilGXCM4baTd0qtpMWWY0ODPT01VP3sT1bD5+vx+ytVu/rZ3vejm5Rk&#10;+yC1vrmeto8gAk3h7xlm/IgOZWQ6uBMbLzoNqySN6EHDvGD2kyTNQBxmlWVrkGUh/28oLwAAAP//&#10;AwBQSwECLQAUAAYACAAAACEAtoM4kv4AAADhAQAAEwAAAAAAAAAAAAAAAAAAAAAAW0NvbnRlbnRf&#10;VHlwZXNdLnhtbFBLAQItABQABgAIAAAAIQA4/SH/1gAAAJQBAAALAAAAAAAAAAAAAAAAAC8BAABf&#10;cmVscy8ucmVsc1BLAQItABQABgAIAAAAIQDR/CazLgIAAF4EAAAOAAAAAAAAAAAAAAAAAC4CAABk&#10;cnMvZTJvRG9jLnhtbFBLAQItABQABgAIAAAAIQDzMIs53gAAAAsBAAAPAAAAAAAAAAAAAAAAAIgE&#10;AABkcnMvZG93bnJldi54bWxQSwUGAAAAAAQABADzAAAAkwUAAAAA&#10;" filled="f" stroked="f">
                <v:textbox>
                  <w:txbxContent>
                    <w:p w:rsidR="0007067D" w:rsidRDefault="0007067D" w:rsidP="00CF0142">
                      <w:pPr>
                        <w:bidi/>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067D" w:rsidRDefault="0007067D" w:rsidP="0007067D">
                      <w:pPr>
                        <w:bidi/>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sz w:val="72"/>
                          <w:szCs w:val="72"/>
                          <w:rtl/>
                        </w:rPr>
                        <w:t>فعل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F0142" w:rsidRDefault="009B1521" w:rsidP="0007067D">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w:t>
                      </w:r>
                      <w:r w:rsidR="002117BC"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وحدان مذكر غا</w:t>
                      </w:r>
                      <w:r w:rsidR="0039309F"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ئب </w:t>
                      </w:r>
                      <w:r w:rsidR="0039309F"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00CF0142"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p w:rsidR="00CF0142" w:rsidRDefault="00CF0142" w:rsidP="00CF0142">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0142" w:rsidRDefault="00CF0142" w:rsidP="00CF014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8008C" w:rsidRDefault="0058008C"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8008C" w:rsidRDefault="0058008C" w:rsidP="0058008C">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008C" w:rsidRDefault="0058008C"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p>
                    <w:p w:rsidR="00B75201" w:rsidRDefault="00B75201" w:rsidP="00B75201">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p w:rsidR="0058008C" w:rsidRDefault="0058008C"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008C" w:rsidRDefault="00115E6B"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115E6B" w:rsidRPr="0058008C" w:rsidRDefault="00115E6B" w:rsidP="00115E6B">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معروف ضميردرو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أنت</w:t>
                      </w:r>
                    </w:p>
                  </w:txbxContent>
                </v:textbox>
              </v:shape>
            </w:pict>
          </mc:Fallback>
        </mc:AlternateContent>
      </w:r>
      <w:r w:rsidR="00B75201">
        <w:rPr>
          <w:noProof/>
        </w:rPr>
        <mc:AlternateContent>
          <mc:Choice Requires="wps">
            <w:drawing>
              <wp:anchor distT="0" distB="0" distL="114300" distR="114300" simplePos="0" relativeHeight="251663360" behindDoc="0" locked="0" layoutInCell="1" allowOverlap="1" wp14:anchorId="7DF2F7BC" wp14:editId="6D16DB70">
                <wp:simplePos x="0" y="0"/>
                <wp:positionH relativeFrom="column">
                  <wp:posOffset>-207034</wp:posOffset>
                </wp:positionH>
                <wp:positionV relativeFrom="paragraph">
                  <wp:posOffset>578556</wp:posOffset>
                </wp:positionV>
                <wp:extent cx="2872596" cy="6547449"/>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2872596" cy="6547449"/>
                        </a:xfrm>
                        <a:prstGeom prst="rect">
                          <a:avLst/>
                        </a:prstGeom>
                        <a:noFill/>
                        <a:ln>
                          <a:noFill/>
                        </a:ln>
                        <a:effectLst/>
                      </wps:spPr>
                      <wps:txbx>
                        <w:txbxContent>
                          <w:p w:rsidR="00B90396" w:rsidRPr="00784E94" w:rsidRDefault="00B75201" w:rsidP="00B75201">
                            <w:pPr>
                              <w:bidi/>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مؤنث  غائب </w:t>
                            </w:r>
                            <w:r w:rsidRPr="00784E9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w:t>
                            </w:r>
                            <w:r w:rsidR="00784E94"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p>
                          <w:p w:rsidR="00B75201" w:rsidRPr="00784E94" w:rsidRDefault="00B75201" w:rsidP="00B9039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هي</w:t>
                            </w:r>
                          </w:p>
                          <w:p w:rsidR="00B75201" w:rsidRDefault="00B75201" w:rsidP="00B75201">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5201" w:rsidRDefault="00B75201" w:rsidP="00B75201">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B75201" w:rsidRDefault="00B75201" w:rsidP="00B75201">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115E6B" w:rsidRDefault="00115E6B" w:rsidP="00115E6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5201" w:rsidRDefault="00B75201" w:rsidP="00B75201">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115E6B" w:rsidRDefault="00115E6B" w:rsidP="00115E6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p w:rsidR="00115E6B" w:rsidRDefault="00115E6B" w:rsidP="00115E6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5E6B" w:rsidRDefault="00115E6B" w:rsidP="00115E6B">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E6B">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فعلتما</w:t>
                            </w:r>
                          </w:p>
                          <w:p w:rsidR="00115E6B" w:rsidRDefault="00115E6B" w:rsidP="00823BAB">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sidR="00823BAB">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حاضر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23BAB">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أنتما</w:t>
                            </w:r>
                          </w:p>
                          <w:p w:rsidR="00115E6B" w:rsidRDefault="00115E6B" w:rsidP="00115E6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Pr="00115E6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2F7BC" id="Text Box 3" o:spid="_x0000_s1028" type="#_x0000_t202" style="position:absolute;left:0;text-align:left;margin-left:-16.3pt;margin-top:45.55pt;width:226.2pt;height:51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s4mLwIAAF4EAAAOAAAAZHJzL2Uyb0RvYy54bWysVF1v2jAUfZ+0/2D5fQRSoCUiVKwV0yTU&#10;VoKpz8axSaTY17MNCfv1u3YIpd2epr2Y+5Xre+45Zn7fqpochXUV6JyOBkNKhOZQVHqf0x/b1Zc7&#10;SpxnumA1aJHTk3D0fvH507wxmUihhLoQlmAT7bLG5LT03mRJ4ngpFHMDMEJjUoJVzKNr90lhWYPd&#10;VZ2kw+E0acAWxgIXzmH0sUvSRewvpeD+WUonPKlzirP5eNp47sKZLOYs21tmyoqfx2D/MIVilcZL&#10;L60emWfkYKs/WqmKW3Ag/YCDSkDKiouIAdGMhh/QbEpmRMSCy3Hmsib3/9ryp+OLJVWR0xtKNFNI&#10;0Va0nnyFltyE7TTGZVi0MVjmWwwjy33cYTCAbqVV4RfhEMzjnk+X3YZmHIPp3W06mU0p4ZibTsa3&#10;4/Es9EnePjfW+W8CFAlGTi2SF3fKjmvnu9K+JNymYVXVdSSw1u8C2LOLiKiA89cBSTdxsHy7ayPu&#10;tEezg+KEIC10InGGryocZM2cf2EWVYG4UOn+GQ9ZQ5NTOFuUlGB//S0e6pEszFLSoMpy6n4emBWU&#10;1N810jgbjcdBltEZT25TdOx1Zned0Qf1ACjkEb4pw6MZ6n3dm9KCesUHsQy3Yoppjnfn1Pfmg++0&#10;jw+Ki+UyFqEQDfNrvTE8tA6bDGvetq/MmjMXHml8gl6PLPtASVfbcbA8eJBV5Cvsudsq8hwcFHFk&#10;/Pzgwiu59mPV29/C4jcAAAD//wMAUEsDBBQABgAIAAAAIQCdtDwE3gAAAAsBAAAPAAAAZHJzL2Rv&#10;d25yZXYueG1sTI/LTsMwEEX3SPyDNUjsWj8oVRPiVAjEFkSBSuzcZJpExOModpvw9wwrWI7m6N5z&#10;i+3se3HGMXaBLOilAoFUhbqjxsL729NiAyImR7XrA6GFb4ywLS8vCpfXYaJXPO9SIziEYu4stCkN&#10;uZSxatG7uAwDEv+OYfQu8Tk2sh7dxOG+l0aptfSuI25o3YAPLVZfu5O38PF8/Nyv1Evz6G+HKcxK&#10;ks+ktddX8/0diIRz+oPhV5/VoWSnQzhRHUVvYXFj1oxayLQGwcBKZ7zlwKQ2xoAsC/l/Q/kDAAD/&#10;/wMAUEsBAi0AFAAGAAgAAAAhALaDOJL+AAAA4QEAABMAAAAAAAAAAAAAAAAAAAAAAFtDb250ZW50&#10;X1R5cGVzXS54bWxQSwECLQAUAAYACAAAACEAOP0h/9YAAACUAQAACwAAAAAAAAAAAAAAAAAvAQAA&#10;X3JlbHMvLnJlbHNQSwECLQAUAAYACAAAACEAIdrOJi8CAABeBAAADgAAAAAAAAAAAAAAAAAuAgAA&#10;ZHJzL2Uyb0RvYy54bWxQSwECLQAUAAYACAAAACEAnbQ8BN4AAAALAQAADwAAAAAAAAAAAAAAAACJ&#10;BAAAZHJzL2Rvd25yZXYueG1sUEsFBgAAAAAEAAQA8wAAAJQFAAAAAA==&#10;" filled="f" stroked="f">
                <v:textbox>
                  <w:txbxContent>
                    <w:p w:rsidR="00B90396" w:rsidRPr="00784E94" w:rsidRDefault="00B75201" w:rsidP="00B75201">
                      <w:pPr>
                        <w:bidi/>
                        <w:jc w:val="cente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مؤنث  غائب </w:t>
                      </w:r>
                      <w:r w:rsidRPr="00784E9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w:t>
                      </w:r>
                      <w:r w:rsidR="00784E94"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p>
                    <w:p w:rsidR="00B75201" w:rsidRPr="00784E94" w:rsidRDefault="00B75201" w:rsidP="00B9039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هي</w:t>
                      </w:r>
                    </w:p>
                    <w:p w:rsidR="00B75201" w:rsidRDefault="00B75201" w:rsidP="00B75201">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5201" w:rsidRDefault="00B75201" w:rsidP="00B75201">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B75201" w:rsidRDefault="00B75201" w:rsidP="00B75201">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115E6B" w:rsidRDefault="00115E6B" w:rsidP="00115E6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5201" w:rsidRDefault="00B75201" w:rsidP="00B75201">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115E6B" w:rsidRDefault="00115E6B" w:rsidP="00115E6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p w:rsidR="00115E6B" w:rsidRDefault="00115E6B" w:rsidP="00115E6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5E6B" w:rsidRDefault="00115E6B" w:rsidP="00115E6B">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E6B">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فعلتما</w:t>
                      </w:r>
                    </w:p>
                    <w:p w:rsidR="00115E6B" w:rsidRDefault="00115E6B" w:rsidP="00823BAB">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sidR="00823BAB">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حاضر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23BAB">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أنتما</w:t>
                      </w:r>
                    </w:p>
                    <w:p w:rsidR="00115E6B" w:rsidRDefault="00115E6B" w:rsidP="00115E6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Pr="00115E6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9B1521" w:rsidRPr="00CF0142">
        <w:rPr>
          <w:sz w:val="36"/>
          <w:szCs w:val="36"/>
          <w:rtl/>
        </w:rPr>
        <w:tab/>
      </w:r>
      <w:r w:rsidR="00B75201">
        <w:rPr>
          <w:rFonts w:hint="cs"/>
          <w:sz w:val="72"/>
          <w:szCs w:val="72"/>
          <w:rtl/>
        </w:rPr>
        <w:t xml:space="preserve">                      </w:t>
      </w:r>
    </w:p>
    <w:p w:rsidR="00EA047A" w:rsidRDefault="00EA047A">
      <w:pPr>
        <w:rPr>
          <w:sz w:val="72"/>
          <w:szCs w:val="72"/>
          <w:rtl/>
        </w:rPr>
      </w:pPr>
      <w:r>
        <w:rPr>
          <w:sz w:val="72"/>
          <w:szCs w:val="72"/>
          <w:rtl/>
        </w:rPr>
        <w:br w:type="page"/>
      </w:r>
    </w:p>
    <w:p w:rsidR="009B1521" w:rsidRPr="00EA047A" w:rsidRDefault="00EA047A" w:rsidP="00EA047A">
      <w:pPr>
        <w:bidi/>
        <w:spacing w:before="120" w:after="120"/>
        <w:ind w:left="57" w:right="57"/>
        <w:jc w:val="center"/>
        <w:rPr>
          <w:rFonts w:hint="cs"/>
          <w:sz w:val="72"/>
          <w:szCs w:val="72"/>
          <w:rtl/>
          <w:lang w:val="en-IN"/>
        </w:rPr>
      </w:pPr>
      <w:bookmarkStart w:id="0" w:name="_GoBack"/>
      <w:r w:rsidRPr="00EA047A">
        <w:rPr>
          <w:rFonts w:hint="cs"/>
          <w:sz w:val="72"/>
          <w:szCs w:val="72"/>
          <w:rtl/>
          <w:lang w:val="en-IN"/>
        </w:rPr>
        <w:lastRenderedPageBreak/>
        <w:t>فصل</w:t>
      </w:r>
      <w:bookmarkEnd w:id="0"/>
    </w:p>
    <w:sectPr w:rsidR="009B1521" w:rsidRPr="00EA047A" w:rsidSect="000C11EE">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15571"/>
    <w:multiLevelType w:val="hybridMultilevel"/>
    <w:tmpl w:val="4898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141D7"/>
    <w:multiLevelType w:val="hybridMultilevel"/>
    <w:tmpl w:val="5386930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CC"/>
    <w:rsid w:val="0007067D"/>
    <w:rsid w:val="000C11EE"/>
    <w:rsid w:val="00115E6B"/>
    <w:rsid w:val="00130257"/>
    <w:rsid w:val="001356C3"/>
    <w:rsid w:val="002117BC"/>
    <w:rsid w:val="00334256"/>
    <w:rsid w:val="00386CB6"/>
    <w:rsid w:val="0039309F"/>
    <w:rsid w:val="004F452B"/>
    <w:rsid w:val="0058008C"/>
    <w:rsid w:val="00780743"/>
    <w:rsid w:val="007812CC"/>
    <w:rsid w:val="00784E94"/>
    <w:rsid w:val="00823BAB"/>
    <w:rsid w:val="008529F3"/>
    <w:rsid w:val="008577BC"/>
    <w:rsid w:val="00912DD0"/>
    <w:rsid w:val="009B1521"/>
    <w:rsid w:val="009F14E4"/>
    <w:rsid w:val="00B75201"/>
    <w:rsid w:val="00B90396"/>
    <w:rsid w:val="00BA2ABE"/>
    <w:rsid w:val="00CC6B16"/>
    <w:rsid w:val="00CF0142"/>
    <w:rsid w:val="00D22696"/>
    <w:rsid w:val="00D74E20"/>
    <w:rsid w:val="00E32C80"/>
    <w:rsid w:val="00E916A6"/>
    <w:rsid w:val="00EA047A"/>
    <w:rsid w:val="00FA2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FA73"/>
  <w15:chartTrackingRefBased/>
  <w15:docId w15:val="{8636CF83-319A-4F0A-8919-40C652FB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ANSA</cp:lastModifiedBy>
  <cp:revision>13</cp:revision>
  <dcterms:created xsi:type="dcterms:W3CDTF">2022-08-03T09:51:00Z</dcterms:created>
  <dcterms:modified xsi:type="dcterms:W3CDTF">2022-08-08T12:56:00Z</dcterms:modified>
</cp:coreProperties>
</file>