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12" w:rsidRDefault="00764DA3">
      <w:pPr>
        <w:rPr>
          <w:u w:val="single"/>
        </w:rPr>
      </w:pPr>
      <w:r>
        <w:rPr>
          <w:u w:val="single"/>
        </w:rPr>
        <w:t>Week 2</w:t>
      </w:r>
      <w:bookmarkStart w:id="0" w:name="_GoBack"/>
      <w:bookmarkEnd w:id="0"/>
    </w:p>
    <w:p w:rsidR="00EB42A6" w:rsidRPr="00EB42A6" w:rsidRDefault="00EB42A6">
      <w:r>
        <w:t xml:space="preserve">We revise the topic we proposed last semester to recall what we have done and also what we are going to do in this semester. </w:t>
      </w:r>
    </w:p>
    <w:sectPr w:rsidR="00EB42A6" w:rsidRPr="00EB42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A6"/>
    <w:rsid w:val="002E55B5"/>
    <w:rsid w:val="00486432"/>
    <w:rsid w:val="006D4242"/>
    <w:rsid w:val="00764DA3"/>
    <w:rsid w:val="00A94512"/>
    <w:rsid w:val="00BB6A57"/>
    <w:rsid w:val="00EB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4CC9C-42F7-4956-A352-966CF58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2019-05-29T12:20:00Z</dcterms:created>
  <dcterms:modified xsi:type="dcterms:W3CDTF">2019-05-29T13:26:00Z</dcterms:modified>
</cp:coreProperties>
</file>