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B6CF" w14:textId="0B301F3B" w:rsidR="00F96EF3" w:rsidRDefault="00E52E1D">
      <w:pPr>
        <w:rPr>
          <w:lang w:val="en-US"/>
        </w:rPr>
      </w:pPr>
      <w:r>
        <w:rPr>
          <w:lang w:val="en-US"/>
        </w:rPr>
        <w:t xml:space="preserve">About project </w:t>
      </w:r>
    </w:p>
    <w:p w14:paraId="1397C76D" w14:textId="77777777" w:rsidR="00E52E1D" w:rsidRDefault="00E52E1D">
      <w:pPr>
        <w:rPr>
          <w:lang w:val="en-US"/>
        </w:rPr>
      </w:pPr>
    </w:p>
    <w:p w14:paraId="5DA1C5F1" w14:textId="77777777" w:rsidR="00E52E1D" w:rsidRDefault="00E52E1D" w:rsidP="00E52E1D">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"This project aims to develop a comprehensive system for plant disease detection, classification, and treatment using deep learning algorithms. The primary objective is to provide farmers and growers with an efficient and sustainable solution for managing plant diseases that can increase crop yields and improve food security.</w:t>
      </w:r>
    </w:p>
    <w:p w14:paraId="2233A278" w14:textId="77777777" w:rsidR="00E52E1D" w:rsidRDefault="00E52E1D" w:rsidP="00E52E1D">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The methodology employed in this project involves the use of a publicly available dataset from Kaggle containing images of healthy and diseased plants from various crops. The dataset consists of 24 classes for disease classification and five classes for disease detection. Before training the deep learning models, the dataset was pre-processed using data augmentation techniques to increase the number of images available for training.</w:t>
      </w:r>
    </w:p>
    <w:p w14:paraId="31EC88FF" w14:textId="77777777" w:rsidR="00E52E1D" w:rsidRDefault="00E52E1D" w:rsidP="00E52E1D">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For disease detection and classification, we employed a convolutional neural network (CNN) architecture based on the VGG16 model. Transfer learning was used to fine-tune the model weights for the specific plant disease classification and detection tasks. For treatment recommendation, we developed a decision tree-based algorithm that recommends the most appropriate treatment based on the plant disease identified.</w:t>
      </w:r>
    </w:p>
    <w:p w14:paraId="5A506957" w14:textId="77777777" w:rsidR="00E52E1D" w:rsidRDefault="00E52E1D" w:rsidP="00E52E1D">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The potential applications of this project are significant. By providing an accurate and efficient means of plant disease detection, classification, and treatment, the system developed in this project can help farmers and growers quickly identify and treat plant diseases, leading to increased crop yields and improved food security. Moreover, by reducing the reliance on chemical treatments, this system can also provide a more sustainable solution for managing plant diseases, benefiting both the environment and human health."</w:t>
      </w:r>
    </w:p>
    <w:p w14:paraId="2D306CC4" w14:textId="77777777" w:rsidR="00E52E1D" w:rsidRDefault="00E52E1D">
      <w:pPr>
        <w:rPr>
          <w:lang w:val="en-US"/>
        </w:rPr>
      </w:pPr>
    </w:p>
    <w:p w14:paraId="3DD5CFC3" w14:textId="77777777" w:rsidR="00E52E1D" w:rsidRDefault="00E52E1D">
      <w:pPr>
        <w:rPr>
          <w:lang w:val="en-US"/>
        </w:rPr>
      </w:pPr>
    </w:p>
    <w:p w14:paraId="10944CF6" w14:textId="607417A4" w:rsidR="00E52E1D" w:rsidRDefault="003F19EC">
      <w:pPr>
        <w:rPr>
          <w:rFonts w:ascii="Times New Roman" w:hAnsi="Times New Roman" w:cs="Times New Roman"/>
          <w:b/>
          <w:sz w:val="28"/>
          <w:szCs w:val="28"/>
        </w:rPr>
      </w:pPr>
      <w:r w:rsidRPr="0009285C">
        <w:rPr>
          <w:rFonts w:ascii="Times New Roman" w:hAnsi="Times New Roman" w:cs="Times New Roman"/>
          <w:b/>
          <w:sz w:val="28"/>
          <w:szCs w:val="28"/>
        </w:rPr>
        <w:t>Goals of the Proposed System</w:t>
      </w:r>
    </w:p>
    <w:p w14:paraId="22405D4D" w14:textId="77777777" w:rsidR="003F19EC" w:rsidRDefault="003F19EC">
      <w:pPr>
        <w:rPr>
          <w:rFonts w:ascii="Times New Roman" w:hAnsi="Times New Roman" w:cs="Times New Roman"/>
          <w:b/>
          <w:sz w:val="28"/>
          <w:szCs w:val="28"/>
        </w:rPr>
      </w:pPr>
    </w:p>
    <w:p w14:paraId="2D935B1A" w14:textId="77777777" w:rsidR="00EF0653" w:rsidRPr="00EF0653" w:rsidRDefault="00EF0653" w:rsidP="00EF065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bidi="hi-IN"/>
          <w14:ligatures w14:val="none"/>
        </w:rPr>
      </w:pPr>
      <w:r w:rsidRPr="00EF0653">
        <w:rPr>
          <w:rFonts w:ascii="Segoe UI" w:eastAsia="Times New Roman" w:hAnsi="Segoe UI" w:cs="Segoe UI"/>
          <w:color w:val="CECAC3"/>
          <w:kern w:val="0"/>
          <w:sz w:val="24"/>
          <w:szCs w:val="24"/>
          <w:lang w:eastAsia="en-IN" w:bidi="hi-IN"/>
          <w14:ligatures w14:val="none"/>
        </w:rPr>
        <w:t>"The proposed system aims to achieve several specific goals that will improve the efficiency and sustainability of plant disease management. Firstly, the system aims to increase the accuracy of plant disease detection and classification using deep learning algorithms. By accurately identifying the specific diseases affecting plants, farmers and growers can quickly implement appropriate treatment strategies, leading to improved crop yields and reduced economic losses.</w:t>
      </w:r>
    </w:p>
    <w:p w14:paraId="091AD15C" w14:textId="77777777" w:rsidR="00EF0653" w:rsidRPr="00EF0653" w:rsidRDefault="00EF0653" w:rsidP="00EF065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bidi="hi-IN"/>
          <w14:ligatures w14:val="none"/>
        </w:rPr>
      </w:pPr>
      <w:r w:rsidRPr="00EF0653">
        <w:rPr>
          <w:rFonts w:ascii="Segoe UI" w:eastAsia="Times New Roman" w:hAnsi="Segoe UI" w:cs="Segoe UI"/>
          <w:color w:val="CECAC3"/>
          <w:kern w:val="0"/>
          <w:sz w:val="24"/>
          <w:szCs w:val="24"/>
          <w:lang w:eastAsia="en-IN" w:bidi="hi-IN"/>
          <w14:ligatures w14:val="none"/>
        </w:rPr>
        <w:lastRenderedPageBreak/>
        <w:t>Secondly, the system aims to improve the speed and efficiency of plant disease diagnosis and treatment. By automating the diagnosis and treatment process, the proposed system can reduce the time and cost required for plant disease management, allowing farmers and growers to respond to outbreaks more quickly.</w:t>
      </w:r>
    </w:p>
    <w:p w14:paraId="64DE72E3" w14:textId="77777777" w:rsidR="00EF0653" w:rsidRPr="00EF0653" w:rsidRDefault="00EF0653" w:rsidP="00EF065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bidi="hi-IN"/>
          <w14:ligatures w14:val="none"/>
        </w:rPr>
      </w:pPr>
      <w:r w:rsidRPr="00EF0653">
        <w:rPr>
          <w:rFonts w:ascii="Segoe UI" w:eastAsia="Times New Roman" w:hAnsi="Segoe UI" w:cs="Segoe UI"/>
          <w:color w:val="CECAC3"/>
          <w:kern w:val="0"/>
          <w:sz w:val="24"/>
          <w:szCs w:val="24"/>
          <w:lang w:eastAsia="en-IN" w:bidi="hi-IN"/>
          <w14:ligatures w14:val="none"/>
        </w:rPr>
        <w:t>Thirdly, the system aims to reduce the reliance on harmful chemicals in plant disease management. By accurately identifying and treating plant diseases, the proposed system can reduce the need for broad-spectrum chemical treatments that can have negative impacts on the environment and human health. This can lead to a more sustainable approach to plant disease management that benefits both farmers and consumers.</w:t>
      </w:r>
    </w:p>
    <w:p w14:paraId="44EA5EB5" w14:textId="77777777" w:rsidR="00EF0653" w:rsidRPr="00EF0653" w:rsidRDefault="00EF0653" w:rsidP="00EF065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bidi="hi-IN"/>
          <w14:ligatures w14:val="none"/>
        </w:rPr>
      </w:pPr>
      <w:r w:rsidRPr="00EF0653">
        <w:rPr>
          <w:rFonts w:ascii="Segoe UI" w:eastAsia="Times New Roman" w:hAnsi="Segoe UI" w:cs="Segoe UI"/>
          <w:color w:val="CECAC3"/>
          <w:kern w:val="0"/>
          <w:sz w:val="24"/>
          <w:szCs w:val="24"/>
          <w:lang w:eastAsia="en-IN" w:bidi="hi-IN"/>
          <w14:ligatures w14:val="none"/>
        </w:rPr>
        <w:t>Finally, the proposed system aims to improve crop yields and enhance food security. By providing an efficient and accurate means of plant disease management, the system can help farmers and growers protect their crops from disease and increase their productivity, ultimately contributing to global food security.</w:t>
      </w:r>
    </w:p>
    <w:p w14:paraId="6E402356" w14:textId="77777777" w:rsidR="00EF0653" w:rsidRPr="00EF0653" w:rsidRDefault="00EF0653" w:rsidP="00EF065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bidi="hi-IN"/>
          <w14:ligatures w14:val="none"/>
        </w:rPr>
      </w:pPr>
      <w:r w:rsidRPr="00EF0653">
        <w:rPr>
          <w:rFonts w:ascii="Segoe UI" w:eastAsia="Times New Roman" w:hAnsi="Segoe UI" w:cs="Segoe UI"/>
          <w:color w:val="CECAC3"/>
          <w:kern w:val="0"/>
          <w:sz w:val="24"/>
          <w:szCs w:val="24"/>
          <w:lang w:eastAsia="en-IN" w:bidi="hi-IN"/>
          <w14:ligatures w14:val="none"/>
        </w:rPr>
        <w:t>To ensure that users have a seamless experience with the system, we have included a query asking feature where users can ask questions and receive responses to any doubts or queries they may have. This feature allows users to better understand the system and how it works.</w:t>
      </w:r>
    </w:p>
    <w:p w14:paraId="2D98956D" w14:textId="77777777" w:rsidR="00EF0653" w:rsidRPr="00EF0653" w:rsidRDefault="00EF0653" w:rsidP="00EF0653">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kern w:val="0"/>
          <w:sz w:val="24"/>
          <w:szCs w:val="24"/>
          <w:lang w:eastAsia="en-IN" w:bidi="hi-IN"/>
          <w14:ligatures w14:val="none"/>
        </w:rPr>
      </w:pPr>
      <w:r w:rsidRPr="00EF0653">
        <w:rPr>
          <w:rFonts w:ascii="Segoe UI" w:eastAsia="Times New Roman" w:hAnsi="Segoe UI" w:cs="Segoe UI"/>
          <w:color w:val="CECAC3"/>
          <w:kern w:val="0"/>
          <w:sz w:val="24"/>
          <w:szCs w:val="24"/>
          <w:lang w:eastAsia="en-IN" w:bidi="hi-IN"/>
          <w14:ligatures w14:val="none"/>
        </w:rPr>
        <w:t>If you have any doubts or questions about the proposed system, please do not hesitate to ask using the query asking feature."</w:t>
      </w:r>
    </w:p>
    <w:p w14:paraId="5876F816" w14:textId="77777777" w:rsidR="003F19EC" w:rsidRDefault="003F19EC">
      <w:pPr>
        <w:rPr>
          <w:lang w:val="en-US"/>
        </w:rPr>
      </w:pPr>
    </w:p>
    <w:p w14:paraId="654C43B5" w14:textId="11AB774E" w:rsidR="00EF0653" w:rsidRDefault="00037CA4">
      <w:pPr>
        <w:rPr>
          <w:lang w:val="en-US"/>
        </w:rPr>
      </w:pPr>
      <w:r w:rsidRPr="0009285C">
        <w:rPr>
          <w:rFonts w:ascii="Times New Roman" w:hAnsi="Times New Roman" w:cs="Times New Roman"/>
          <w:b/>
          <w:sz w:val="28"/>
          <w:szCs w:val="28"/>
        </w:rPr>
        <w:t>Functionalities</w:t>
      </w:r>
    </w:p>
    <w:p w14:paraId="39E61058" w14:textId="77777777" w:rsidR="00037CA4" w:rsidRPr="00037CA4" w:rsidRDefault="00037CA4" w:rsidP="00037CA4">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The proposed system for plant disease detection, classification, and treatment will have the following functionalities:</w:t>
      </w:r>
    </w:p>
    <w:p w14:paraId="4A0DD623"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User can upload images of diseased plants for disease detection and classification</w:t>
      </w:r>
    </w:p>
    <w:p w14:paraId="0FDCE937"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Deep learning algorithms will be used to accurately identify and classify different plant diseases</w:t>
      </w:r>
    </w:p>
    <w:p w14:paraId="28EB970F"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User will receive real-time feedback on the disease and recommended treatments</w:t>
      </w:r>
    </w:p>
    <w:p w14:paraId="710ED723"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Information on the most effective treatments for each specific disease will be provided, based on the latest research and best practices in plant disease management</w:t>
      </w:r>
    </w:p>
    <w:p w14:paraId="61605EDC"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User can track the effectiveness of past diagnoses and treatments using the system's history feature</w:t>
      </w:r>
    </w:p>
    <w:p w14:paraId="49241595"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The system will be continuously updated with the latest information and research on plant diseases and their management</w:t>
      </w:r>
    </w:p>
    <w:p w14:paraId="085CD20B"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User can ask questions and receive responses using the query asking feature</w:t>
      </w:r>
    </w:p>
    <w:p w14:paraId="6BF2AC76" w14:textId="77777777" w:rsidR="00037CA4" w:rsidRPr="00037CA4" w:rsidRDefault="00037CA4" w:rsidP="00037CA4">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The system will provide a user-friendly interface for easy navigation and use</w:t>
      </w:r>
    </w:p>
    <w:p w14:paraId="57CF1B1C" w14:textId="77777777" w:rsidR="00037CA4" w:rsidRPr="00037CA4" w:rsidRDefault="00037CA4" w:rsidP="00037CA4">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kern w:val="0"/>
          <w:sz w:val="24"/>
          <w:szCs w:val="24"/>
          <w:lang w:eastAsia="en-IN" w:bidi="hi-IN"/>
          <w14:ligatures w14:val="none"/>
        </w:rPr>
      </w:pPr>
      <w:r w:rsidRPr="00037CA4">
        <w:rPr>
          <w:rFonts w:ascii="Segoe UI" w:eastAsia="Times New Roman" w:hAnsi="Segoe UI" w:cs="Segoe UI"/>
          <w:color w:val="CECAC3"/>
          <w:kern w:val="0"/>
          <w:sz w:val="24"/>
          <w:szCs w:val="24"/>
          <w:lang w:eastAsia="en-IN" w:bidi="hi-IN"/>
          <w14:ligatures w14:val="none"/>
        </w:rPr>
        <w:t>Overall, the proposed system will provide a comprehensive and efficient solution to plant disease management, allowing farmers and growers to quickly and effectively respond to outbreaks and protect their crops from damage.</w:t>
      </w:r>
    </w:p>
    <w:p w14:paraId="3B35E60C" w14:textId="77777777" w:rsidR="00EF0653" w:rsidRPr="00E52E1D" w:rsidRDefault="00EF0653">
      <w:pPr>
        <w:rPr>
          <w:lang w:val="en-US"/>
        </w:rPr>
      </w:pPr>
    </w:p>
    <w:sectPr w:rsidR="00EF0653" w:rsidRPr="00E52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550C"/>
    <w:multiLevelType w:val="multilevel"/>
    <w:tmpl w:val="037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17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43D6D"/>
    <w:rsid w:val="00037CA4"/>
    <w:rsid w:val="003F19EC"/>
    <w:rsid w:val="00843D6D"/>
    <w:rsid w:val="00D02517"/>
    <w:rsid w:val="00E52E1D"/>
    <w:rsid w:val="00EF0653"/>
    <w:rsid w:val="00F96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C577"/>
  <w15:chartTrackingRefBased/>
  <w15:docId w15:val="{70483532-D100-4207-9BA2-61D7A42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E1D"/>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939">
      <w:bodyDiv w:val="1"/>
      <w:marLeft w:val="0"/>
      <w:marRight w:val="0"/>
      <w:marTop w:val="0"/>
      <w:marBottom w:val="0"/>
      <w:divBdr>
        <w:top w:val="none" w:sz="0" w:space="0" w:color="auto"/>
        <w:left w:val="none" w:sz="0" w:space="0" w:color="auto"/>
        <w:bottom w:val="none" w:sz="0" w:space="0" w:color="auto"/>
        <w:right w:val="none" w:sz="0" w:space="0" w:color="auto"/>
      </w:divBdr>
    </w:div>
    <w:div w:id="503471083">
      <w:bodyDiv w:val="1"/>
      <w:marLeft w:val="0"/>
      <w:marRight w:val="0"/>
      <w:marTop w:val="0"/>
      <w:marBottom w:val="0"/>
      <w:divBdr>
        <w:top w:val="none" w:sz="0" w:space="0" w:color="auto"/>
        <w:left w:val="none" w:sz="0" w:space="0" w:color="auto"/>
        <w:bottom w:val="none" w:sz="0" w:space="0" w:color="auto"/>
        <w:right w:val="none" w:sz="0" w:space="0" w:color="auto"/>
      </w:divBdr>
    </w:div>
    <w:div w:id="13203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4072</Characters>
  <Application>Microsoft Office Word</Application>
  <DocSecurity>0</DocSecurity>
  <Lines>678</Lines>
  <Paragraphs>536</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5</cp:revision>
  <dcterms:created xsi:type="dcterms:W3CDTF">2023-05-07T17:09:00Z</dcterms:created>
  <dcterms:modified xsi:type="dcterms:W3CDTF">2023-05-07T17:14:00Z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70850a722bda09e95e347e97bc7b3b5fbec83c67bc8ee2b5241fee7197866c19</vt:lpwstr>
  </property>
</Properties>
</file>