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– 4</w:t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 (20 marks)  Build a 18-bit carry-select adder. Decide the number of groups and the size of 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each group. Estimate the time delay of your design.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Ans.)   18-bit carry-select adder =&gt; n = 18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</w:t>
      </w:r>
      <w:r>
        <w:rPr>
          <w:b w:val="false"/>
          <w:bCs w:val="false"/>
          <w:sz w:val="24"/>
          <w:szCs w:val="24"/>
        </w:rPr>
        <w:t xml:space="preserve">Let the 18-bit carry select adder be divided into L groups, </w:t>
      </w:r>
      <w:r>
        <w:rPr>
          <w:b w:val="false"/>
          <w:bCs w:val="false"/>
          <w:sz w:val="24"/>
          <w:szCs w:val="24"/>
        </w:rPr>
        <w:t>each group of length k</w:t>
      </w:r>
      <w:r>
        <w:rPr>
          <w:b w:val="false"/>
          <w:bCs w:val="false"/>
          <w:sz w:val="24"/>
          <w:szCs w:val="24"/>
          <w:vertAlign w:val="subscript"/>
        </w:rPr>
        <w:t>1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, k</w:t>
      </w:r>
      <w:r>
        <w:rPr>
          <w:b w:val="false"/>
          <w:bCs w:val="false"/>
          <w:sz w:val="24"/>
          <w:szCs w:val="24"/>
          <w:vertAlign w:val="subscript"/>
        </w:rPr>
        <w:t>2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,...k</w:t>
      </w:r>
      <w:r>
        <w:rPr>
          <w:b w:val="false"/>
          <w:bCs w:val="false"/>
          <w:sz w:val="24"/>
          <w:szCs w:val="24"/>
          <w:vertAlign w:val="subscript"/>
        </w:rPr>
        <w:t>L</w:t>
      </w:r>
      <w:r>
        <w:rPr>
          <w:b w:val="false"/>
          <w:bCs w:val="false"/>
          <w:sz w:val="24"/>
          <w:szCs w:val="24"/>
        </w:rPr>
        <w:t xml:space="preserve">,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</w:t>
      </w:r>
      <w:r>
        <w:rPr>
          <w:b w:val="false"/>
          <w:bCs w:val="false"/>
          <w:sz w:val="24"/>
          <w:szCs w:val="24"/>
        </w:rPr>
        <w:t>then, the following inequality holds: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040" w:leader="none"/>
        </w:tabs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=&gt; 1 + (L (L-1)) / 2  ≥ 18        =&gt; L(L</w:t>
      </w:r>
      <w:r>
        <w:rPr>
          <w:b w:val="false"/>
          <w:bCs w:val="false"/>
          <w:sz w:val="24"/>
          <w:szCs w:val="24"/>
          <w:vertAlign w:val="superscript"/>
        </w:rPr>
        <w:t xml:space="preserve"> </w:t>
      </w:r>
      <w:r>
        <w:rPr>
          <w:b w:val="false"/>
          <w:bCs w:val="false"/>
          <w:sz w:val="24"/>
          <w:szCs w:val="24"/>
        </w:rPr>
        <w:t xml:space="preserve"> -  1)   ≥  34</w:t>
      </w:r>
    </w:p>
    <w:p>
      <w:pPr>
        <w:pStyle w:val="Normal"/>
        <w:tabs>
          <w:tab w:val="left" w:pos="5040" w:leader="none"/>
        </w:tabs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</w:p>
    <w:p>
      <w:pPr>
        <w:pStyle w:val="Normal"/>
        <w:tabs>
          <w:tab w:val="left" w:pos="5040" w:leader="none"/>
        </w:tabs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Since, L is an integer, t</w:t>
      </w:r>
      <w:r>
        <w:rPr>
          <w:b w:val="false"/>
          <w:bCs w:val="false"/>
          <w:sz w:val="24"/>
          <w:szCs w:val="24"/>
        </w:rPr>
        <w:t xml:space="preserve">he minimum value of L that satisfies the above relation is L = 7.  </w:t>
      </w:r>
    </w:p>
    <w:p>
      <w:pPr>
        <w:pStyle w:val="Normal"/>
        <w:tabs>
          <w:tab w:val="left" w:pos="5040" w:leader="none"/>
        </w:tabs>
        <w:jc w:val="both"/>
        <w:rPr>
          <w:b w:val="false"/>
          <w:bCs w:val="false"/>
          <w:sz w:val="24"/>
          <w:szCs w:val="24"/>
          <w:shd w:fill="FFFF00" w:val="clear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  <w:shd w:fill="FFFF00" w:val="clear"/>
        </w:rPr>
        <w:t>Hence, the number of groups in the carry-select adder are 7.</w:t>
      </w:r>
    </w:p>
    <w:p>
      <w:pPr>
        <w:pStyle w:val="Normal"/>
        <w:tabs>
          <w:tab w:val="left" w:pos="5040" w:leader="none"/>
        </w:tabs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5040" w:leader="none"/>
        </w:tabs>
        <w:jc w:val="both"/>
        <w:rPr>
          <w:b w:val="false"/>
          <w:bCs w:val="false"/>
          <w:position w:val="0"/>
          <w:sz w:val="24"/>
          <w:sz w:val="24"/>
          <w:szCs w:val="24"/>
          <w:shd w:fill="FFFF00" w:val="clear"/>
          <w:vertAlign w:val="baseline"/>
        </w:rPr>
      </w:pPr>
      <w:r>
        <w:rPr>
          <w:b w:val="false"/>
          <w:bCs w:val="false"/>
          <w:sz w:val="24"/>
          <w:szCs w:val="24"/>
        </w:rPr>
        <w:t xml:space="preserve">             </w:t>
      </w:r>
      <w:r>
        <w:rPr>
          <w:b w:val="false"/>
          <w:bCs w:val="false"/>
          <w:sz w:val="24"/>
          <w:szCs w:val="24"/>
        </w:rPr>
        <w:t xml:space="preserve">The group size of each group would then be </w:t>
      </w:r>
      <w:r>
        <w:rPr>
          <w:b w:val="false"/>
          <w:bCs w:val="false"/>
          <w:sz w:val="24"/>
          <w:szCs w:val="24"/>
          <w:shd w:fill="FFFF00" w:val="clear"/>
        </w:rPr>
        <w:t xml:space="preserve"> k</w:t>
      </w:r>
      <w:r>
        <w:rPr>
          <w:b w:val="false"/>
          <w:bCs w:val="false"/>
          <w:sz w:val="24"/>
          <w:szCs w:val="24"/>
          <w:shd w:fill="FFFF00" w:val="clear"/>
          <w:vertAlign w:val="subscript"/>
        </w:rPr>
        <w:t xml:space="preserve">1 </w:t>
      </w:r>
      <w:r>
        <w:rPr>
          <w:b w:val="false"/>
          <w:bCs w:val="false"/>
          <w:position w:val="0"/>
          <w:sz w:val="24"/>
          <w:sz w:val="24"/>
          <w:szCs w:val="24"/>
          <w:shd w:fill="FFFF00" w:val="clear"/>
          <w:vertAlign w:val="baseline"/>
        </w:rPr>
        <w:t>= 1</w:t>
      </w:r>
      <w:r>
        <w:rPr>
          <w:b w:val="false"/>
          <w:bCs w:val="false"/>
          <w:sz w:val="24"/>
          <w:szCs w:val="24"/>
          <w:shd w:fill="FFFF00" w:val="clear"/>
        </w:rPr>
        <w:t>, k</w:t>
      </w:r>
      <w:r>
        <w:rPr>
          <w:b w:val="false"/>
          <w:bCs w:val="false"/>
          <w:sz w:val="24"/>
          <w:szCs w:val="24"/>
          <w:shd w:fill="FFFF00" w:val="clear"/>
          <w:vertAlign w:val="subscript"/>
        </w:rPr>
        <w:t xml:space="preserve">2 </w:t>
      </w:r>
      <w:r>
        <w:rPr>
          <w:b w:val="false"/>
          <w:bCs w:val="false"/>
          <w:position w:val="0"/>
          <w:sz w:val="24"/>
          <w:sz w:val="24"/>
          <w:szCs w:val="24"/>
          <w:shd w:fill="FFFF00" w:val="clear"/>
          <w:vertAlign w:val="baseline"/>
        </w:rPr>
        <w:t xml:space="preserve"> = 1, k</w:t>
      </w:r>
      <w:r>
        <w:rPr>
          <w:b w:val="false"/>
          <w:bCs w:val="false"/>
          <w:sz w:val="24"/>
          <w:szCs w:val="24"/>
          <w:shd w:fill="FFFF00" w:val="clear"/>
          <w:vertAlign w:val="subscript"/>
        </w:rPr>
        <w:t xml:space="preserve">3 </w:t>
      </w:r>
      <w:r>
        <w:rPr>
          <w:b w:val="false"/>
          <w:bCs w:val="false"/>
          <w:position w:val="0"/>
          <w:sz w:val="24"/>
          <w:sz w:val="24"/>
          <w:szCs w:val="24"/>
          <w:shd w:fill="FFFF00" w:val="clear"/>
          <w:vertAlign w:val="baseline"/>
        </w:rPr>
        <w:t xml:space="preserve"> = 2, k</w:t>
      </w:r>
      <w:r>
        <w:rPr>
          <w:b w:val="false"/>
          <w:bCs w:val="false"/>
          <w:sz w:val="24"/>
          <w:szCs w:val="24"/>
          <w:shd w:fill="FFFF00" w:val="clear"/>
          <w:vertAlign w:val="subscript"/>
        </w:rPr>
        <w:t xml:space="preserve">4 </w:t>
      </w:r>
      <w:r>
        <w:rPr>
          <w:b w:val="false"/>
          <w:bCs w:val="false"/>
          <w:position w:val="0"/>
          <w:sz w:val="24"/>
          <w:sz w:val="24"/>
          <w:szCs w:val="24"/>
          <w:shd w:fill="FFFF00" w:val="clear"/>
          <w:vertAlign w:val="baseline"/>
        </w:rPr>
        <w:t>= 3, k</w:t>
      </w:r>
      <w:r>
        <w:rPr>
          <w:b w:val="false"/>
          <w:bCs w:val="false"/>
          <w:sz w:val="24"/>
          <w:szCs w:val="24"/>
          <w:shd w:fill="FFFF00" w:val="clear"/>
          <w:vertAlign w:val="subscript"/>
        </w:rPr>
        <w:t xml:space="preserve">5 </w:t>
      </w:r>
      <w:r>
        <w:rPr>
          <w:b w:val="false"/>
          <w:bCs w:val="false"/>
          <w:position w:val="0"/>
          <w:sz w:val="24"/>
          <w:sz w:val="24"/>
          <w:szCs w:val="24"/>
          <w:shd w:fill="FFFF00" w:val="clear"/>
          <w:vertAlign w:val="baseline"/>
        </w:rPr>
        <w:t xml:space="preserve"> = 4, k</w:t>
      </w:r>
      <w:r>
        <w:rPr>
          <w:b w:val="false"/>
          <w:bCs w:val="false"/>
          <w:sz w:val="24"/>
          <w:szCs w:val="24"/>
          <w:shd w:fill="FFFF00" w:val="clear"/>
          <w:vertAlign w:val="subscript"/>
        </w:rPr>
        <w:t xml:space="preserve">6 </w:t>
      </w:r>
      <w:r>
        <w:rPr>
          <w:b w:val="false"/>
          <w:bCs w:val="false"/>
          <w:position w:val="0"/>
          <w:sz w:val="24"/>
          <w:sz w:val="24"/>
          <w:szCs w:val="24"/>
          <w:shd w:fill="FFFF00" w:val="clear"/>
          <w:vertAlign w:val="baseline"/>
        </w:rPr>
        <w:t xml:space="preserve">= 5, </w:t>
      </w:r>
    </w:p>
    <w:p>
      <w:pPr>
        <w:pStyle w:val="Normal"/>
        <w:tabs>
          <w:tab w:val="left" w:pos="5040" w:leader="none"/>
        </w:tabs>
        <w:jc w:val="both"/>
        <w:rPr>
          <w:b w:val="false"/>
          <w:bCs w:val="false"/>
          <w:position w:val="0"/>
          <w:sz w:val="24"/>
          <w:sz w:val="24"/>
          <w:szCs w:val="24"/>
          <w:shd w:fill="FFFF00" w:val="clear"/>
          <w:vertAlign w:val="baseline"/>
        </w:rPr>
      </w:pPr>
      <w:r>
        <w:rPr/>
        <w:t xml:space="preserve">             </w:t>
      </w:r>
      <w:r>
        <w:rPr>
          <w:b w:val="false"/>
          <w:bCs w:val="false"/>
          <w:position w:val="0"/>
          <w:sz w:val="24"/>
          <w:sz w:val="24"/>
          <w:szCs w:val="24"/>
          <w:shd w:fill="FFFF00" w:val="clear"/>
          <w:vertAlign w:val="baseline"/>
        </w:rPr>
        <w:t xml:space="preserve"> </w:t>
      </w:r>
      <w:r>
        <w:rPr>
          <w:b w:val="false"/>
          <w:bCs w:val="false"/>
          <w:position w:val="0"/>
          <w:sz w:val="24"/>
          <w:sz w:val="24"/>
          <w:szCs w:val="24"/>
          <w:shd w:fill="FFFF00" w:val="clear"/>
          <w:vertAlign w:val="baseline"/>
        </w:rPr>
        <w:t>k</w:t>
      </w:r>
      <w:r>
        <w:rPr>
          <w:b w:val="false"/>
          <w:bCs w:val="false"/>
          <w:sz w:val="24"/>
          <w:szCs w:val="24"/>
          <w:shd w:fill="FFFF00" w:val="clear"/>
          <w:vertAlign w:val="subscript"/>
        </w:rPr>
        <w:t xml:space="preserve">7  </w:t>
      </w:r>
      <w:r>
        <w:rPr>
          <w:b w:val="false"/>
          <w:bCs w:val="false"/>
          <w:position w:val="0"/>
          <w:sz w:val="24"/>
          <w:sz w:val="24"/>
          <w:szCs w:val="24"/>
          <w:shd w:fill="FFFF00" w:val="clear"/>
          <w:vertAlign w:val="baseline"/>
        </w:rPr>
        <w:t>= 2</w:t>
      </w:r>
    </w:p>
    <w:p>
      <w:pPr>
        <w:pStyle w:val="Normal"/>
        <w:tabs>
          <w:tab w:val="left" w:pos="5040" w:leader="none"/>
        </w:tabs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</w:p>
    <w:p>
      <w:pPr>
        <w:pStyle w:val="Normal"/>
        <w:tabs>
          <w:tab w:val="left" w:pos="5040" w:leader="none"/>
        </w:tabs>
        <w:jc w:val="both"/>
        <w:rPr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For a group l of length k</w:t>
      </w:r>
      <w:r>
        <w:rPr>
          <w:b w:val="false"/>
          <w:bCs w:val="false"/>
          <w:sz w:val="24"/>
          <w:szCs w:val="24"/>
          <w:vertAlign w:val="subscript"/>
        </w:rPr>
        <w:t>l</w:t>
      </w:r>
      <w:r>
        <w:rPr>
          <w:b w:val="false"/>
          <w:bCs w:val="false"/>
          <w:sz w:val="24"/>
          <w:szCs w:val="24"/>
        </w:rPr>
        <w:t xml:space="preserve"> it takes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</m:oMath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for its carry-in c</w:t>
      </w:r>
      <w:r>
        <w:rPr>
          <w:b w:val="false"/>
          <w:bCs w:val="false"/>
          <w:sz w:val="24"/>
          <w:szCs w:val="24"/>
          <w:vertAlign w:val="subscript"/>
        </w:rPr>
        <w:t xml:space="preserve">j  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signal to be available. </w:t>
      </w:r>
    </w:p>
    <w:p>
      <w:pPr>
        <w:pStyle w:val="Normal"/>
        <w:tabs>
          <w:tab w:val="left" w:pos="5040" w:leader="none"/>
        </w:tabs>
        <w:jc w:val="both"/>
        <w:rPr>
          <w:b w:val="false"/>
          <w:bCs w:val="false"/>
          <w:sz w:val="24"/>
          <w:szCs w:val="24"/>
          <w:vertAlign w:val="subscript"/>
        </w:rPr>
      </w:pPr>
      <w:r>
        <w:rPr>
          <w:b w:val="false"/>
          <w:bCs w:val="false"/>
          <w:sz w:val="24"/>
          <w:szCs w:val="24"/>
        </w:rPr>
        <w:t xml:space="preserve">              </w:t>
      </w:r>
      <w:r>
        <w:rPr>
          <w:b w:val="false"/>
          <w:bCs w:val="false"/>
          <w:sz w:val="24"/>
          <w:szCs w:val="24"/>
        </w:rPr>
        <w:t>And the latency of k</w:t>
      </w:r>
      <w:r>
        <w:rPr>
          <w:b w:val="false"/>
          <w:bCs w:val="false"/>
          <w:sz w:val="24"/>
          <w:szCs w:val="24"/>
          <w:vertAlign w:val="subscript"/>
        </w:rPr>
        <w:t>l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-bit RCA is 2k</w:t>
      </w:r>
      <w:r>
        <w:rPr>
          <w:b w:val="false"/>
          <w:bCs w:val="false"/>
          <w:sz w:val="24"/>
          <w:szCs w:val="24"/>
          <w:vertAlign w:val="subscript"/>
        </w:rPr>
        <w:t xml:space="preserve">l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Δ</w:t>
      </w:r>
      <w:r>
        <w:rPr>
          <w:b w:val="false"/>
          <w:bCs w:val="false"/>
          <w:sz w:val="24"/>
          <w:szCs w:val="24"/>
          <w:vertAlign w:val="subscript"/>
        </w:rPr>
        <w:t>G</w:t>
      </w:r>
    </w:p>
    <w:p>
      <w:pPr>
        <w:pStyle w:val="Normal"/>
        <w:tabs>
          <w:tab w:val="left" w:pos="5040" w:leader="none"/>
        </w:tabs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pict>
          <v:shapetype id="shapetype_202" coordsize="21600,21600" o:spt="202" path="m,l,21600l21600,21600l21600,xe">
            <v:stroke joinstyle="miter"/>
            <v:path gradientshapeok="t" o:connecttype="rect"/>
          </v:shapetype>
          <v:shape id="shape_0" stroked="f" style="position:absolute;margin-left:460.7pt;margin-top:3.4pt;width:13.45pt;height:17.95pt" type="shapetype_202">
            <v:textbox>
              <w:txbxContent>
                <w:p>
                  <w:pPr/>
                  <w:r>
                    <w:rPr/>
                    <w:t>0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</w:r>
    </w:p>
    <w:p>
      <w:pPr>
        <w:pStyle w:val="Normal"/>
        <w:tabs>
          <w:tab w:val="left" w:pos="5040" w:leader="none"/>
        </w:tabs>
        <w:jc w:val="both"/>
        <w:rPr>
          <w:b w:val="false"/>
          <w:bCs w:val="false"/>
          <w:sz w:val="24"/>
          <w:szCs w:val="24"/>
          <w:shd w:fill="FFFF00" w:val="clear"/>
          <w:vertAlign w:val="subscript"/>
        </w:rPr>
      </w:pPr>
      <w:r>
        <w:rPr>
          <w:b w:val="false"/>
          <w:bCs w:val="false"/>
          <w:sz w:val="24"/>
          <w:szCs w:val="24"/>
          <w:vertAlign w:val="subscript"/>
        </w:rPr>
        <w:t xml:space="preserve">                       </w:t>
        <w:pict>
          <v:line id="shape_0" from="460.7pt,7.6pt" to="460.7pt,25.8pt" stroked="t" style="position:absolute">
            <v:stroke color="#3465a4" joinstyle="round" endcap="flat"/>
            <v:fill on="false" detectmouseclick="t"/>
          </v:line>
        </w:pic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Hence, time delay of this design would be = </w:t>
      </w:r>
      <w:r>
        <w:rPr>
          <w:b w:val="false"/>
          <w:bCs w:val="false"/>
          <w:position w:val="0"/>
          <w:sz w:val="24"/>
          <w:sz w:val="24"/>
          <w:szCs w:val="24"/>
          <w:shd w:fill="FFFF00" w:val="clear"/>
          <w:vertAlign w:val="baseline"/>
        </w:rPr>
        <w:t>1</w:t>
      </w:r>
      <w:r>
        <w:rPr>
          <w:b w:val="false"/>
          <w:bCs w:val="false"/>
          <w:position w:val="0"/>
          <w:sz w:val="24"/>
          <w:sz w:val="24"/>
          <w:szCs w:val="24"/>
          <w:shd w:fill="FFFF00" w:val="clear"/>
          <w:vertAlign w:val="baseline"/>
        </w:rPr>
        <w:t>Δ</w:t>
      </w:r>
      <w:r>
        <w:rPr>
          <w:b w:val="false"/>
          <w:bCs w:val="false"/>
          <w:sz w:val="24"/>
          <w:szCs w:val="24"/>
          <w:shd w:fill="FFFF00" w:val="clear"/>
          <w:vertAlign w:val="subscript"/>
        </w:rPr>
        <w:t xml:space="preserve">G  </w:t>
      </w:r>
      <w:r>
        <w:rPr>
          <w:b w:val="false"/>
          <w:bCs w:val="false"/>
          <w:position w:val="0"/>
          <w:sz w:val="24"/>
          <w:sz w:val="24"/>
          <w:szCs w:val="24"/>
          <w:shd w:fill="FFFF00" w:val="clear"/>
          <w:vertAlign w:val="baseline"/>
        </w:rPr>
        <w:t>+  (7 - 1)2Δ</w:t>
      </w:r>
      <w:r>
        <w:rPr>
          <w:b w:val="false"/>
          <w:bCs w:val="false"/>
          <w:sz w:val="24"/>
          <w:szCs w:val="24"/>
          <w:shd w:fill="FFFF00" w:val="clear"/>
          <w:vertAlign w:val="subscript"/>
        </w:rPr>
        <w:t xml:space="preserve">G   </w:t>
      </w:r>
      <w:r>
        <w:rPr>
          <w:b w:val="false"/>
          <w:bCs w:val="false"/>
          <w:position w:val="0"/>
          <w:sz w:val="24"/>
          <w:sz w:val="24"/>
          <w:szCs w:val="24"/>
          <w:shd w:fill="FFFF00" w:val="clear"/>
          <w:vertAlign w:val="baseline"/>
        </w:rPr>
        <w:t>= 1</w:t>
      </w:r>
      <w:r>
        <w:rPr>
          <w:b w:val="false"/>
          <w:bCs w:val="false"/>
          <w:position w:val="0"/>
          <w:sz w:val="24"/>
          <w:sz w:val="24"/>
          <w:szCs w:val="24"/>
          <w:shd w:fill="FFFF00" w:val="clear"/>
          <w:vertAlign w:val="baseline"/>
        </w:rPr>
        <w:t xml:space="preserve">3 </w:t>
      </w:r>
      <w:r>
        <w:rPr>
          <w:b w:val="false"/>
          <w:bCs w:val="false"/>
          <w:position w:val="0"/>
          <w:sz w:val="24"/>
          <w:sz w:val="24"/>
          <w:szCs w:val="24"/>
          <w:shd w:fill="FFFF00" w:val="clear"/>
          <w:vertAlign w:val="baseline"/>
        </w:rPr>
        <w:t>Δ</w:t>
      </w:r>
      <w:r>
        <w:rPr>
          <w:b w:val="false"/>
          <w:bCs w:val="false"/>
          <w:sz w:val="24"/>
          <w:szCs w:val="24"/>
          <w:shd w:fill="FFFF00" w:val="clear"/>
          <w:vertAlign w:val="subscript"/>
        </w:rPr>
        <w:t>G</w:t>
      </w:r>
    </w:p>
    <w:p>
      <w:pPr>
        <w:pStyle w:val="Normal"/>
        <w:tabs>
          <w:tab w:val="left" w:pos="5040" w:leader="none"/>
        </w:tabs>
        <w:jc w:val="both"/>
        <w:rPr/>
      </w:pPr>
      <w:bookmarkStart w:id="0" w:name="__UnoMark__155_974236895"/>
      <w:bookmarkEnd w:id="0"/>
      <w:r>
        <w:rPr/>
        <w:t>A</w:t>
        <w:pict>
          <v:rect id="shape_0" fillcolor="#ffffcc" stroked="t" style="position:absolute;margin-left:429.2pt;margin-top:3.55pt;width:50.95pt;height:68.95pt">
            <v:wrap v:type="none"/>
            <v:fill color2="#000033" detectmouseclick="t"/>
            <v:stroke color="#3465a4" joinstyle="round" endcap="flat"/>
          </v:rect>
        </w:pict>
        <w:pict>
          <v:rect id="shape_0" fillcolor="#729fcf" stroked="t" style="position:absolute;margin-left:450.95pt;margin-top:12.05pt;width:20.95pt;height:22.45pt">
            <v:textbox>
              <w:txbxContent>
                <w:p>
                  <w:pPr>
                    <w:jc w:val="center"/>
                  </w:pPr>
                  <w:r>
                    <w:rPr/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shape id="shape_0" stroked="f" style="position:absolute;margin-left:419.65pt;margin-top:0.15pt;width:22.45pt;height:21.7pt" type="shapetype_202">
            <v:textbox>
              <w:txbxContent>
                <w:p>
                  <w:pPr/>
                  <w:r>
                    <w:rPr/>
                    <w:t>2Δ</w:t>
                  </w:r>
                  <w:r>
                    <w:rPr>
                      <w:vertAlign w:val="subscript"/>
                    </w:rPr>
                    <w:t>G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499.9pt;margin-top:9.55pt;width:22.45pt;height:16.65pt" type="shapetype_202">
            <v:textbox>
              <w:txbxContent>
                <w:p>
                  <w:pPr/>
                  <w:r>
                    <w:rPr/>
                    <w:t>1Δ</w:t>
                  </w:r>
                  <w:r>
                    <w:rPr>
                      <w:vertAlign w:val="subscript"/>
                    </w:rPr>
                    <w:t>G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17.85pt;margin-top:11.15pt;width:22.45pt;height:16.65pt" type="shapetype_202">
            <v:textbox>
              <w:txbxContent>
                <w:p>
                  <w:pPr/>
                  <w:r>
                    <w:rPr/>
                    <w:t>2Δ</w:t>
                  </w:r>
                  <w:r>
                    <w:rPr>
                      <w:vertAlign w:val="subscript"/>
                    </w:rPr>
                    <w:t>G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</w:r>
    </w:p>
    <w:p>
      <w:pPr>
        <w:pStyle w:val="Normal"/>
        <w:tabs>
          <w:tab w:val="left" w:pos="5040" w:leader="none"/>
        </w:tabs>
        <w:jc w:val="both"/>
        <w:rPr/>
      </w:pPr>
      <w:bookmarkStart w:id="1" w:name="__UnoMark__171_974236895"/>
      <w:bookmarkStart w:id="2" w:name="__UnoMark__167_974236895"/>
      <w:bookmarkStart w:id="3" w:name="__UnoMark__171_974236895"/>
      <w:bookmarkStart w:id="4" w:name="__UnoMark__167_974236895"/>
      <w:bookmarkEnd w:id="3"/>
      <w:bookmarkEnd w:id="4"/>
      <w:r>
        <w:rPr/>
        <w:pict>
          <v:rect id="shape_0" fillcolor="#ffffcc" stroked="t" style="position:absolute;margin-left:18.95pt;margin-top:3.25pt;width:81.7pt;height:63.7pt">
            <v:wrap v:type="none"/>
            <v:fill color2="#000033" detectmouseclick="t"/>
            <v:stroke color="#3465a4" joinstyle="round" endcap="flat"/>
          </v:rect>
        </w:pict>
        <w:pict>
          <v:shapetype id="shapetype_8" coordsize="21600,21600" o:spt="8" adj="5400" path="m,21600l@1,l@3,l21600,21600xe">
            <v:stroke joinstyle="miter"/>
            <v:formulas>
              <v:f eqn="val 10800"/>
              <v:f eqn="val #0"/>
              <v:f eqn="prod 1 @1 2"/>
              <v:f eqn="sum width 0 @1"/>
              <v:f eqn="sum width 0 @2"/>
              <v:f eqn="prod 7200 @1 @0"/>
              <v:f eqn="sum width 0 @5"/>
            </v:formulas>
            <v:path gradientshapeok="t" o:connecttype="rect" textboxrect="@5,@5,@6,21600"/>
            <v:handles>
              <v:h position="@1,0"/>
            </v:handles>
          </v:shapetype>
          <v:shape id="shape_0" fillcolor="#729fcf" stroked="t" style="position:absolute;margin-left:415.95pt;margin-top:20.1pt;width:47.95pt;height:11.95pt;rotation:90" type="shapetype_8">
            <v:wrap v:type="none"/>
            <v:fill color2="#8d6030" detectmouseclick="t"/>
            <v:stroke color="#3465a4" joinstyle="round" endcap="flat"/>
          </v:shape>
        </w:pict>
        <w:pict>
          <v:roundrect id="shape_0" fillcolor="#729fcf" stroked="t" style="position:absolute;margin-left:141.35pt;margin-top:4.75pt;width:240.7pt;height:27.7pt">
            <v:textbox>
              <w:txbxContent>
                <w:p>
                  <w:pPr/>
                  <w:r>
                    <w:rPr/>
                    <w:t xml:space="preserve">  Figure  1:  Critical path for “Carry select” adder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oundrect>
        </w:pict>
      </w:r>
    </w:p>
    <w:p>
      <w:pPr>
        <w:pStyle w:val="Normal"/>
        <w:rPr/>
      </w:pPr>
      <w:bookmarkStart w:id="5" w:name="__UnoMark__183_974236895"/>
      <w:bookmarkStart w:id="6" w:name="__UnoMark__181_974236895"/>
      <w:bookmarkStart w:id="7" w:name="__UnoMark__179_974236895"/>
      <w:bookmarkStart w:id="8" w:name="__UnoMark__177_974236895"/>
      <w:bookmarkStart w:id="9" w:name="__UnoMark__175_974236895"/>
      <w:bookmarkEnd w:id="5"/>
      <w:bookmarkEnd w:id="6"/>
      <w:bookmarkEnd w:id="7"/>
      <w:bookmarkEnd w:id="8"/>
      <w:bookmarkEnd w:id="9"/>
      <w:r>
        <w:rPr/>
        <w:t xml:space="preserve">               </w:t>
        <w:pict>
          <v:rect id="shape_0" fillcolor="#729fcf" stroked="t" style="position:absolute;margin-left:499.7pt;margin-top:2.3pt;width:20.95pt;height:22.45pt">
            <v:textbox>
              <w:txbxContent>
                <w:p>
                  <w:pPr>
                    <w:jc w:val="center"/>
                  </w:pPr>
                  <w:r>
                    <w:rPr/>
                    <w:t>HA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450.95pt;margin-top:12.5pt;width:20.95pt;height:22.45pt">
            <v:textbox>
              <w:txbxContent>
                <w:p>
                  <w:pPr>
                    <w:jc w:val="center"/>
                  </w:pPr>
                  <w:r>
                    <w:rPr/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shape id="shape_0" fillcolor="#729fcf" stroked="t" style="position:absolute;margin-left:4.95pt;margin-top:18.25pt;width:47.95pt;height:11.95pt;rotation:90" type="shapetype_8">
            <v:wrap v:type="none"/>
            <v:fill color2="#8d6030" detectmouseclick="t"/>
            <v:stroke color="#3465a4" joinstyle="round" endcap="flat"/>
          </v:shape>
        </w:pict>
        <w:pict>
          <v:rect id="shape_0" fillcolor="#729fcf" stroked="t" style="position:absolute;margin-left:41pt;margin-top:-0.5pt;width:21.05pt;height:22.55pt">
            <v:textbox>
              <w:txbxContent>
                <w:p>
                  <w:pPr>
                    <w:jc w:val="center"/>
                  </w:pPr>
                  <w:r>
                    <w:rPr>
                      <w:sz w:val="24"/>
                    </w:rPr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70.65pt;margin-top:0.45pt;width:20.95pt;height:22.45pt">
            <v:textbox>
              <w:txbxContent>
                <w:p>
                  <w:pPr>
                    <w:jc w:val="center"/>
                  </w:pPr>
                  <w:r>
                    <w:rPr/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line id="shape_0" from="419.45pt,11.95pt" to="433.85pt,12.65pt" stroked="t" style="position:absolute;flip:x">
            <v:stroke color="#3465a4" joinstyle="round" endcap="flat"/>
            <v:fill on="false" detectmouseclick="t"/>
          </v:line>
        </w:pict>
        <w:pict>
          <v:line id="shape_0" from="419.45pt,11.95pt" to="419.45pt,122.9pt" stroked="t" style="position:absolute;flip:y">
            <v:stroke color="#3465a4" joinstyle="round" endcap="flat"/>
            <v:fill on="false" detectmouseclick="t"/>
          </v:line>
        </w:pict>
        <w:pict>
          <v:line id="shape_0" from="92.4pt,11.2pt" to="108.9pt,11.2pt" stroked="t" style="position:absolute">
            <v:stroke color="#3465a4" joinstyle="round" endcap="flat"/>
            <v:fill on="false" detectmouseclick="t"/>
          </v:line>
        </w:pict>
        <w:pict>
          <v:shape id="shape_0" stroked="f" style="position:absolute;margin-left:107.45pt;margin-top:2.95pt;width:12.7pt;height:16.45pt" type="shapetype_202">
            <v:textbox>
              <w:txbxContent>
                <w:p>
                  <w:pPr/>
                  <w:r>
                    <w:rPr/>
                    <w:t>0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</w:r>
    </w:p>
    <w:p>
      <w:pPr>
        <w:pStyle w:val="Normal"/>
        <w:rPr/>
      </w:pPr>
      <w:bookmarkStart w:id="10" w:name="__UnoMark__197_974236895"/>
      <w:bookmarkStart w:id="11" w:name="__UnoMark__195_974236895"/>
      <w:bookmarkEnd w:id="10"/>
      <w:bookmarkEnd w:id="11"/>
      <w:r>
        <w:rPr/>
        <w:t xml:space="preserve">                </w:t>
        <w:pict>
          <v:rect id="shape_0" fillcolor="#729fcf" stroked="t" style="position:absolute;margin-left:41.15pt;margin-top:12pt;width:20.95pt;height:22.45pt">
            <v:textbox>
              <w:txbxContent>
                <w:p>
                  <w:pPr>
                    <w:jc w:val="center"/>
                  </w:pPr>
                  <w:r>
                    <w:rPr/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70.8pt;margin-top:11.1pt;width:21pt;height:22.5pt">
            <v:textbox>
              <w:txbxContent>
                <w:p>
                  <w:pPr>
                    <w:jc w:val="center"/>
                  </w:pPr>
                  <w:r>
                    <w:rPr>
                      <w:sz w:val="24"/>
                    </w:rPr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line id="shape_0" from="488.45pt,0.4pt" to="499.65pt,0.4pt" stroked="t" style="position:absolute;flip:x">
            <v:stroke color="#3465a4" joinstyle="round" endcap="flat"/>
            <v:fill on="false" detectmouseclick="t"/>
          </v:line>
        </w:pict>
        <w:pict>
          <v:line id="shape_0" from="488.45pt,0.4pt" to="488.45pt,40.85pt" stroked="t" style="position:absolute">
            <v:stroke color="#3465a4" joinstyle="round" endcap="flat"/>
            <v:fill on="false" detectmouseclick="t"/>
          </v:line>
        </w:pict>
      </w:r>
    </w:p>
    <w:p>
      <w:pPr>
        <w:pStyle w:val="Normal"/>
        <w:rPr/>
      </w:pPr>
      <w:r>
        <w:rPr/>
        <w:pict>
          <v:line id="shape_0" from="29.45pt,12.85pt" to="29.45pt,38.3pt" stroked="t" style="position:absolute">
            <v:stroke color="#3465a4" joinstyle="round" endcap="flat"/>
            <v:fill on="false" detectmouseclick="t"/>
          </v:line>
        </w:pict>
        <w:pict>
          <v:line id="shape_0" from="438.95pt,1.6pt" to="438.95pt,27.05pt" stroked="t" style="position:absolute">
            <v:stroke color="#3465a4" joinstyle="round" endcap="flat"/>
            <v:fill on="false" detectmouseclick="t"/>
          </v:line>
        </w:pict>
        <w:pict>
          <v:line id="shape_0" from="495.95pt,3.1pt" to="524.4pt,3.1pt" stroked="t" style="position:absolute;flip:x">
            <v:stroke color="#ff420e" dashstyle="shortdot" joinstyle="round" endcap="flat"/>
            <v:fill on="false" detectmouseclick="t"/>
          </v:line>
        </w:pict>
        <w:pict>
          <v:line id="shape_0" from="495.95pt,3.1pt" to="497.4pt,34.55pt" stroked="t" style="position:absolute">
            <v:stroke color="#ff420e" dashstyle="shortdot" joinstyle="round" endcap="flat"/>
            <v:fill on="false" detectmouseclick="t"/>
          </v:line>
        </w:pict>
        <w:pict>
          <v:line id="shape_0" from="462.95pt,7.4pt" to="462.95pt,47.3pt" stroked="t" style="position:absolute">
            <v:stroke color="#3465a4" joinstyle="round" endcap="flat"/>
            <v:fill on="false" detectmouseclick="t"/>
          </v:line>
        </w:pict>
        <w:pict>
          <v:shape id="shape_0" stroked="f" style="position:absolute;margin-left:390.95pt;margin-top:4.6pt;width:12.7pt;height:13.8pt" type="shapetype_202">
            <v:textbox>
              <w:txbxContent>
                <w:p>
                  <w:pPr/>
                  <w:r>
                    <w:rPr/>
                    <w:t xml:space="preserve"> 1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363.2pt;margin-top:4.6pt;width:13.45pt;height:15.7pt" type="shapetype_202">
            <v:textbox>
              <w:txbxContent>
                <w:p>
                  <w:pPr/>
                  <w:r>
                    <w:rPr/>
                    <w:t>0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92.6pt,9.1pt" to="107.4pt,9.1pt" stroked="t" style="position:absolute">
            <v:stroke color="#3465a4" joinstyle="round" endcap="flat"/>
            <v:fill on="false" detectmouseclick="t"/>
          </v:line>
        </w:pict>
        <w:pict>
          <v:shape id="shape_0" stroked="f" style="position:absolute;margin-left:108.95pt;margin-top:4.6pt;width:14.2pt;height:13.8pt" type="shapetype_202">
            <v:textbox>
              <w:txbxContent>
                <w:p>
                  <w:pPr/>
                  <w:r>
                    <w:rPr/>
                    <w:t>1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</w:r>
    </w:p>
    <w:p>
      <w:pPr>
        <w:pStyle w:val="Normal"/>
        <w:rPr/>
      </w:pPr>
      <w:r>
        <w:rPr/>
        <w:pict>
          <v:line id="shape_0" from="438.95pt,13.3pt" to="488.4pt,13.3pt" stroked="t" style="position:absolute">
            <v:stroke color="#3465a4" joinstyle="round" endcap="flat"/>
            <v:fill on="false" detectmouseclick="t"/>
          </v:line>
        </w:pict>
        <w:pict>
          <v:line id="shape_0" from="397.7pt,4.3pt" to="397.7pt,21.7pt" stroked="t" style="position:absolute">
            <v:stroke color="#3465a4" joinstyle="round" endcap="flat"/>
            <v:fill on="false" detectmouseclick="t"/>
          </v:line>
        </w:pict>
        <w:pict>
          <v:line id="shape_0" from="368.45pt,4.3pt" to="368.45pt,22.3pt" stroked="t" style="position:absolute">
            <v:stroke color="#3465a4" joinstyle="round" endcap="flat"/>
            <v:fill on="false" detectmouseclick="t"/>
          </v:line>
        </w:pict>
      </w:r>
    </w:p>
    <w:p>
      <w:pPr>
        <w:pStyle w:val="Normal"/>
        <w:rPr/>
      </w:pPr>
      <w:bookmarkStart w:id="12" w:name="__UnoMark__247_974236895"/>
      <w:bookmarkStart w:id="13" w:name="__UnoMark__233_974236895"/>
      <w:bookmarkStart w:id="14" w:name="__UnoMark__247_974236895"/>
      <w:bookmarkStart w:id="15" w:name="__UnoMark__233_974236895"/>
      <w:bookmarkEnd w:id="14"/>
      <w:bookmarkEnd w:id="15"/>
      <w:r>
        <w:rPr/>
        <w:pict>
          <v:rect id="shape_0" fillcolor="#ffffcc" stroked="t" style="position:absolute;margin-left:351.95pt;margin-top:0.25pt;width:63.7pt;height:77.95pt">
            <v:wrap v:type="none"/>
            <v:fill color2="#000033" detectmouseclick="t"/>
            <v:stroke color="#3465a4" joinstyle="round" endcap="flat"/>
          </v:rect>
        </w:pict>
        <w:pict>
          <v:rect id="shape_0" fillcolor="#729fcf" stroked="t" style="position:absolute;margin-left:358.75pt;margin-top:8.55pt;width:20.95pt;height:22.45pt">
            <v:textbox>
              <w:txbxContent>
                <w:p>
                  <w:pPr>
                    <w:jc w:val="center"/>
                  </w:pPr>
                  <w:r>
                    <w:rPr/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388.7pt;margin-top:7.95pt;width:21pt;height:22.5pt">
            <v:textbox>
              <w:txbxContent>
                <w:p>
                  <w:pPr>
                    <w:jc w:val="center"/>
                  </w:pPr>
                  <w:r>
                    <w:rPr>
                      <w:sz w:val="24"/>
                    </w:rPr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line id="shape_0" from="29.45pt,10pt" to="125.4pt,10.7pt" stroked="t" style="position:absolute;flip:xy">
            <v:stroke color="#3465a4" joinstyle="round" endcap="flat"/>
            <v:fill on="false" detectmouseclick="t"/>
          </v:line>
        </w:pict>
        <w:pict>
          <v:line id="shape_0" from="125.45pt,10.75pt" to="125.45pt,20.3pt" stroked="t" style="position:absolute">
            <v:stroke color="#3465a4" joinstyle="round" endcap="flat"/>
            <v:fill on="false" detectmouseclick="t"/>
          </v:line>
        </w:pict>
        <w:pict>
          <v:line id="shape_0" from="440.45pt,7pt" to="497.4pt,7pt" stroked="t" style="position:absolute">
            <v:stroke color="#ff420e" dashstyle="shortdot" joinstyle="round" endcap="flat"/>
            <v:fill on="false" detectmouseclick="t"/>
          </v:line>
        </w:pict>
        <w:pict>
          <v:line id="shape_0" from="440.45pt,7pt" to="440.45pt,216.2pt" stroked="t" style="position:absolute;flip:y">
            <v:stroke color="#ff420e" dashstyle="shortdot" joinstyle="round" endcap="flat"/>
            <v:fill on="false" detectmouseclick="t"/>
          </v:line>
        </w:pict>
        <w:pict>
          <v:shape id="shape_0" stroked="f" style="position:absolute;margin-left:87.2pt;margin-top:10.75pt;width:22.45pt;height:16.65pt" type="shapetype_202">
            <v:textbox>
              <w:txbxContent>
                <w:p>
                  <w:pPr/>
                  <w:r>
                    <w:rPr/>
                    <w:t>2Δ</w:t>
                  </w:r>
                  <w:r>
                    <w:rPr>
                      <w:vertAlign w:val="subscript"/>
                    </w:rPr>
                    <w:t>G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217.7pt;margin-top:6.25pt;width:99.7pt;height:27.6pt" type="shapetype_202">
            <v:textbox>
              <w:txbxContent>
                <w:p>
                  <w:pPr/>
                  <w:r>
                    <w:rPr/>
                    <w:t>FA =&gt; Full Adder</w:t>
                  </w:r>
                </w:p>
                <w:p>
                  <w:pPr/>
                  <w:r>
                    <w:rPr/>
                    <w:t>HA =&gt; Half Adder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</w:r>
    </w:p>
    <w:p>
      <w:pPr>
        <w:pStyle w:val="Normal"/>
        <w:rPr/>
      </w:pPr>
      <w:bookmarkStart w:id="16" w:name="__UnoMark__253_974236895"/>
      <w:bookmarkStart w:id="17" w:name="__UnoMark__253_974236895"/>
      <w:bookmarkEnd w:id="17"/>
      <w:r>
        <w:rPr/>
        <w:pict>
          <v:rect id="shape_0" fillcolor="#ffffcc" stroked="t" style="position:absolute;margin-left:97.7pt;margin-top:0.7pt;width:62.95pt;height:154.45pt">
            <v:wrap v:type="none"/>
            <v:fill color2="#000033" detectmouseclick="t"/>
            <v:stroke color="#3465a4" joinstyle="round" endcap="flat"/>
          </v:rect>
        </w:pict>
        <w:pict>
          <v:shape id="shape_0" fillcolor="#729fcf" stroked="t" style="position:absolute;margin-left:102.4pt;margin-top:6.55pt;width:47.95pt;height:11.95pt;rotation:180" type="shapetype_8">
            <v:wrap v:type="none"/>
            <v:fill color2="#8d6030" detectmouseclick="t"/>
            <v:stroke color="#3465a4" joinstyle="round" endcap="flat"/>
          </v:shape>
        </w:pict>
        <w:pict>
          <v:line id="shape_0" from="176.45pt,10.45pt" to="177.9pt,163.4pt" stroked="t" style="position:absolute">
            <v:stroke color="#3465a4" joinstyle="round" endcap="flat"/>
            <v:fill on="false" detectmouseclick="t"/>
          </v:line>
        </w:pict>
        <w:pict>
          <v:line id="shape_0" from="142.7pt,9.7pt" to="176.4pt,10.4pt" stroked="t" style="position:absolute">
            <v:stroke color="#3465a4" joinstyle="round" endcap="flat"/>
            <v:fill on="false" detectmouseclick="t"/>
          </v:line>
        </w:pict>
        <w:pict>
          <v:line id="shape_0" from="168.95pt,5.9pt" to="170.4pt,202.35pt" stroked="t" style="position:absolute">
            <v:stroke color="#ff420e" dashstyle="shortdot" joinstyle="round" endcap="flat"/>
            <v:fill on="false" detectmouseclick="t"/>
          </v:line>
        </w:pict>
        <w:pict>
          <v:line id="shape_0" from="-3.55pt,5.9pt" to="168.9pt,5.9pt" stroked="t" style="position:absolute">
            <v:stroke color="#ff420e" dashstyle="shortdot" startarrow="block" startarrowwidth="medium" startarrowlength="medium" joinstyle="round" endcap="flat"/>
            <v:fill on="false" detectmouseclick="t"/>
          </v:line>
        </w:pict>
        <w:pict>
          <v:shape id="shape_0" stroked="f" style="position:absolute;margin-left:462.95pt;margin-top:5.95pt;width:8.95pt;height:19.45pt" type="shapetype_202">
            <v:textbox>
              <w:txbxContent>
                <w:p>
                  <w:pPr/>
                  <w:r>
                    <w:rPr/>
                    <w:t>1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</w:r>
    </w:p>
    <w:p>
      <w:pPr>
        <w:pStyle w:val="Normal"/>
        <w:rPr/>
      </w:pPr>
      <w:bookmarkStart w:id="18" w:name="__UnoMark__275_974236895"/>
      <w:bookmarkStart w:id="19" w:name="__UnoMark__273_974236895"/>
      <w:bookmarkStart w:id="20" w:name="__UnoMark__271_974236895"/>
      <w:bookmarkStart w:id="21" w:name="__UnoMark__269_974236895"/>
      <w:bookmarkStart w:id="22" w:name="__UnoMark__275_974236895"/>
      <w:bookmarkStart w:id="23" w:name="__UnoMark__273_974236895"/>
      <w:bookmarkStart w:id="24" w:name="__UnoMark__271_974236895"/>
      <w:bookmarkStart w:id="25" w:name="__UnoMark__269_974236895"/>
      <w:bookmarkEnd w:id="22"/>
      <w:bookmarkEnd w:id="23"/>
      <w:bookmarkEnd w:id="24"/>
      <w:bookmarkEnd w:id="25"/>
      <w:r>
        <w:rPr/>
        <w:pict>
          <v:rect id="shape_0" fillcolor="#729fcf" stroked="t" style="position:absolute;margin-left:360pt;margin-top:6.45pt;width:21.05pt;height:22.55pt">
            <v:textbox>
              <w:txbxContent>
                <w:p>
                  <w:pPr>
                    <w:jc w:val="center"/>
                  </w:pPr>
                  <w:r>
                    <w:rPr>
                      <w:sz w:val="24"/>
                    </w:rPr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387.4pt;margin-top:5.85pt;width:20.95pt;height:22.45pt">
            <v:textbox>
              <w:txbxContent>
                <w:p>
                  <w:pPr>
                    <w:jc w:val="center"/>
                  </w:pPr>
                  <w:r>
                    <w:rPr/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129.45pt;margin-top:8.3pt;width:21pt;height:22.5pt">
            <v:textbox>
              <w:txbxContent>
                <w:p>
                  <w:pPr>
                    <w:jc w:val="center"/>
                  </w:pPr>
                  <w:r>
                    <w:rPr>
                      <w:sz w:val="24"/>
                    </w:rPr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101.9pt;margin-top:7.35pt;width:21.05pt;height:22.55pt">
            <v:textbox>
              <w:txbxContent>
                <w:p>
                  <w:pPr>
                    <w:jc w:val="center"/>
                  </w:pPr>
                  <w:r>
                    <w:rPr>
                      <w:sz w:val="24"/>
                    </w:rPr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6" w:name="__UnoMark__285_974236895"/>
      <w:bookmarkStart w:id="27" w:name="__UnoMark__283_974236895"/>
      <w:bookmarkStart w:id="28" w:name="__UnoMark__281_974236895"/>
      <w:bookmarkStart w:id="29" w:name="__UnoMark__285_974236895"/>
      <w:bookmarkStart w:id="30" w:name="__UnoMark__283_974236895"/>
      <w:bookmarkStart w:id="31" w:name="__UnoMark__281_974236895"/>
      <w:bookmarkEnd w:id="29"/>
      <w:bookmarkEnd w:id="30"/>
      <w:bookmarkEnd w:id="31"/>
      <w:r>
        <w:rPr/>
        <w:pict>
          <v:shape id="shape_0" fillcolor="#729fcf" stroked="t" style="position:absolute;margin-left:360.85pt;margin-top:7.3pt;width:47.95pt;height:11.95pt" type="shapetype_8">
            <v:wrap v:type="none"/>
            <v:fill color2="#8d6030" detectmouseclick="t"/>
            <v:stroke color="#3465a4" joinstyle="round" endcap="flat"/>
          </v:shape>
        </w:pict>
        <w:pict>
          <v:rect id="shape_0" fillcolor="#729fcf" stroked="t" style="position:absolute;margin-left:131.2pt;margin-top:5.25pt;width:21.05pt;height:22.55pt">
            <v:textbox>
              <w:txbxContent>
                <w:p>
                  <w:pPr>
                    <w:jc w:val="center"/>
                  </w:pPr>
                  <w:r>
                    <w:rPr>
                      <w:sz w:val="24"/>
                    </w:rPr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102.55pt;margin-top:5.4pt;width:20.95pt;height:22.45pt">
            <v:textbox>
              <w:txbxContent>
                <w:p>
                  <w:pPr>
                    <w:jc w:val="center"/>
                  </w:pPr>
                  <w:r>
                    <w:rPr/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line id="shape_0" from="402.95pt,13.3pt" to="420.15pt,13.3pt" stroked="t" style="position:absolute">
            <v:stroke color="#3465a4" joinstyle="round" endcap="flat"/>
            <v:fill on="false" detectmouseclick="t"/>
          </v:line>
        </w:pict>
        <w:pict>
          <v:shape id="shape_0" stroked="f" style="position:absolute;margin-left:338.35pt;margin-top:7.3pt;width:22.45pt;height:21.7pt" type="shapetype_202">
            <v:textbox>
              <w:txbxContent>
                <w:p>
                  <w:pPr/>
                  <w:r>
                    <w:rPr/>
                    <w:t>2Δ</w:t>
                  </w:r>
                  <w:r>
                    <w:rPr>
                      <w:vertAlign w:val="subscript"/>
                    </w:rPr>
                    <w:t>G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</w:r>
    </w:p>
    <w:p>
      <w:pPr>
        <w:pStyle w:val="Normal"/>
        <w:rPr/>
      </w:pPr>
      <w:r>
        <w:rPr/>
        <w:pict>
          <v:line id="shape_0" from="385.7pt,5.5pt" to="385.7pt,12.95pt" stroked="t" style="position:absolute">
            <v:stroke color="#3465a4" joinstyle="round" endcap="flat"/>
            <v:fill on="false" detectmouseclick="t"/>
          </v:line>
        </w:pict>
        <w:pict>
          <v:line id="shape_0" from="385.7pt,13pt" to="432.9pt,13pt" stroked="t" style="position:absolute">
            <v:stroke color="#3465a4" joinstyle="round" endcap="flat"/>
            <v:fill on="false" detectmouseclick="t"/>
          </v:line>
        </w:pict>
        <w:pict>
          <v:line id="shape_0" from="433.7pt,13pt" to="433.7pt,115.7pt" stroked="t" style="position:absolute">
            <v:stroke color="#3465a4" joinstyle="round" endcap="flat"/>
            <v:fill on="false" detectmouseclick="t"/>
          </v:line>
        </w:pict>
      </w:r>
    </w:p>
    <w:p>
      <w:pPr>
        <w:pStyle w:val="Normal"/>
        <w:rPr/>
      </w:pPr>
      <w:bookmarkStart w:id="32" w:name="__UnoMark__303_974236895"/>
      <w:bookmarkStart w:id="33" w:name="__UnoMark__301_974236895"/>
      <w:bookmarkStart w:id="34" w:name="__UnoMark__303_974236895"/>
      <w:bookmarkStart w:id="35" w:name="__UnoMark__301_974236895"/>
      <w:bookmarkEnd w:id="34"/>
      <w:bookmarkEnd w:id="35"/>
      <w:r>
        <w:rPr/>
        <w:pict>
          <v:rect id="shape_0" fillcolor="#ffffcc" stroked="t" style="position:absolute;margin-left:356.45pt;margin-top:11.2pt;width:60.7pt;height:105.7pt">
            <v:wrap v:type="none"/>
            <v:fill color2="#000033" detectmouseclick="t"/>
            <v:stroke color="#3465a4" joinstyle="round" endcap="flat"/>
          </v:rect>
        </w:pict>
        <w:pict>
          <v:rect id="shape_0" fillcolor="#729fcf" stroked="t" style="position:absolute;margin-left:129.8pt;margin-top:5pt;width:20.95pt;height:22.45pt">
            <v:textbox>
              <w:txbxContent>
                <w:p>
                  <w:pPr>
                    <w:jc w:val="center"/>
                  </w:pPr>
                  <w:r>
                    <w:rPr/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103.35pt;margin-top:3.95pt;width:21pt;height:22.5pt">
            <v:textbox>
              <w:txbxContent>
                <w:p>
                  <w:pPr>
                    <w:jc w:val="center"/>
                  </w:pPr>
                  <w:r>
                    <w:rPr>
                      <w:sz w:val="24"/>
                    </w:rPr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</w:r>
    </w:p>
    <w:p>
      <w:pPr>
        <w:pStyle w:val="Normal"/>
        <w:rPr/>
      </w:pPr>
      <w:bookmarkStart w:id="36" w:name="__UnoMark__311_974236895"/>
      <w:bookmarkStart w:id="37" w:name="__UnoMark__309_974236895"/>
      <w:bookmarkStart w:id="38" w:name="__UnoMark__311_974236895"/>
      <w:bookmarkStart w:id="39" w:name="__UnoMark__309_974236895"/>
      <w:bookmarkEnd w:id="38"/>
      <w:bookmarkEnd w:id="39"/>
      <w:r>
        <w:rPr/>
        <w:pict>
          <v:rect id="shape_0" fillcolor="#729fcf" stroked="t" style="position:absolute;margin-left:389.5pt;margin-top:2.95pt;width:20.95pt;height:22.45pt">
            <v:textbox>
              <w:txbxContent>
                <w:p>
                  <w:pPr>
                    <w:jc w:val="center"/>
                  </w:pPr>
                  <w:r>
                    <w:rPr/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362.3pt;margin-top:3pt;width:20.95pt;height:22.45pt">
            <v:textbox>
              <w:txbxContent>
                <w:p>
                  <w:pPr>
                    <w:jc w:val="center"/>
                  </w:pPr>
                  <w:r>
                    <w:rPr/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shape id="shape_0" stroked="f" style="position:absolute;margin-left:453.2pt;margin-top:8.65pt;width:13.45pt;height:14.2pt" type="shapetype_202">
            <v:textbox>
              <w:txbxContent>
                <w:p>
                  <w:pPr/>
                  <w:r>
                    <w:rPr/>
                    <w:t>1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333.95pt;margin-top:6.4pt;width:14.95pt;height:15.7pt" type="shapetype_202">
            <v:textbox>
              <w:txbxContent>
                <w:p>
                  <w:pPr/>
                  <w:r>
                    <w:rPr/>
                    <w:t xml:space="preserve">  0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</w:r>
    </w:p>
    <w:p>
      <w:pPr>
        <w:pStyle w:val="Normal"/>
        <w:rPr/>
      </w:pPr>
      <w:bookmarkStart w:id="40" w:name="__UnoMark__321_974236895"/>
      <w:bookmarkStart w:id="41" w:name="__UnoMark__319_974236895"/>
      <w:bookmarkStart w:id="42" w:name="__UnoMark__321_974236895"/>
      <w:bookmarkStart w:id="43" w:name="__UnoMark__319_974236895"/>
      <w:bookmarkEnd w:id="42"/>
      <w:bookmarkEnd w:id="43"/>
      <w:r>
        <w:rPr/>
        <w:pict>
          <v:rect id="shape_0" fillcolor="#729fcf" stroked="t" style="position:absolute;margin-left:130.8pt;margin-top:2.65pt;width:21.05pt;height:22.55pt">
            <v:textbox>
              <w:txbxContent>
                <w:p>
                  <w:pPr>
                    <w:jc w:val="center"/>
                  </w:pPr>
                  <w:r>
                    <w:rPr>
                      <w:sz w:val="24"/>
                    </w:rPr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104.1pt;margin-top:2.85pt;width:20.95pt;height:22.45pt">
            <v:textbox>
              <w:txbxContent>
                <w:p>
                  <w:pPr>
                    <w:jc w:val="center"/>
                  </w:pPr>
                  <w:r>
                    <w:rPr/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line id="shape_0" from="346.7pt,0.1pt" to="362.25pt,0.1pt" stroked="t" style="position:absolute">
            <v:stroke color="#3465a4" joinstyle="round" endcap="flat"/>
            <v:fill on="false" detectmouseclick="t"/>
          </v:line>
        </w:pict>
        <w:pict>
          <v:line id="shape_0" from="410.5pt,1.6pt" to="449.4pt,1.6pt" stroked="t" style="position:absolute">
            <v:stroke color="#3465a4" joinstyle="round" endcap="flat"/>
            <v:fill on="false" detectmouseclick="t"/>
          </v:line>
        </w:pict>
        <w:pict>
          <v:shape id="shape_0" stroked="f" style="position:absolute;margin-left:294.95pt;margin-top:0.1pt;width:18.7pt;height:14.2pt" type="shapetype_202">
            <v:textbox>
              <w:txbxContent>
                <w:p>
                  <w:pPr/>
                  <w:r>
                    <w:rPr/>
                    <w:t xml:space="preserve">  0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</w:r>
    </w:p>
    <w:p>
      <w:pPr>
        <w:pStyle w:val="Normal"/>
        <w:rPr/>
      </w:pPr>
      <w:bookmarkStart w:id="44" w:name="__UnoMark__333_974236895"/>
      <w:bookmarkStart w:id="45" w:name="__UnoMark__331_974236895"/>
      <w:bookmarkStart w:id="46" w:name="__UnoMark__333_974236895"/>
      <w:bookmarkStart w:id="47" w:name="__UnoMark__331_974236895"/>
      <w:bookmarkEnd w:id="46"/>
      <w:bookmarkEnd w:id="47"/>
      <w:r>
        <w:rPr/>
        <w:pict>
          <v:rect id="shape_0" fillcolor="#729fcf" stroked="t" style="position:absolute;margin-left:389.1pt;margin-top:0.5pt;width:21.05pt;height:22.55pt">
            <v:textbox>
              <w:txbxContent>
                <w:p>
                  <w:pPr>
                    <w:jc w:val="center"/>
                  </w:pPr>
                  <w:r>
                    <w:rPr>
                      <w:sz w:val="24"/>
                    </w:rPr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362.15pt;margin-top:0.15pt;width:20.95pt;height:22.45pt">
            <v:textbox>
              <w:txbxContent>
                <w:p>
                  <w:pPr>
                    <w:jc w:val="center"/>
                  </w:pPr>
                  <w:r>
                    <w:rPr/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shape id="shape_0" stroked="f" style="position:absolute;margin-left:193.7pt;margin-top:8.05pt;width:22.45pt;height:21.7pt" type="shapetype_202">
            <v:textbox>
              <w:txbxContent>
                <w:p>
                  <w:pPr/>
                  <w:r>
                    <w:rPr/>
                    <w:t>2Δ</w:t>
                  </w:r>
                  <w:r>
                    <w:rPr>
                      <w:vertAlign w:val="subscript"/>
                    </w:rPr>
                    <w:t>G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303.2pt,0.55pt" to="303.2pt,23.1pt" stroked="t" style="position:absolute">
            <v:stroke color="#3465a4" joinstyle="round" endcap="flat"/>
            <v:fill on="false" detectmouseclick="t"/>
          </v:line>
        </w:pict>
      </w:r>
    </w:p>
    <w:p>
      <w:pPr>
        <w:pStyle w:val="Normal"/>
        <w:rPr/>
      </w:pPr>
      <w:bookmarkStart w:id="48" w:name="__UnoMark__357_974236895"/>
      <w:bookmarkStart w:id="49" w:name="__UnoMark__355_974236895"/>
      <w:bookmarkStart w:id="50" w:name="__UnoMark__353_974236895"/>
      <w:bookmarkStart w:id="51" w:name="__UnoMark__351_974236895"/>
      <w:bookmarkStart w:id="52" w:name="__UnoMark__349_974236895"/>
      <w:bookmarkStart w:id="53" w:name="__UnoMark__347_974236895"/>
      <w:bookmarkStart w:id="54" w:name="__UnoMark__345_974236895"/>
      <w:bookmarkStart w:id="55" w:name="__UnoMark__343_974236895"/>
      <w:bookmarkStart w:id="56" w:name="__UnoMark__341_974236895"/>
      <w:bookmarkStart w:id="57" w:name="__UnoMark__357_974236895"/>
      <w:bookmarkStart w:id="58" w:name="__UnoMark__355_974236895"/>
      <w:bookmarkStart w:id="59" w:name="__UnoMark__353_974236895"/>
      <w:bookmarkStart w:id="60" w:name="__UnoMark__351_974236895"/>
      <w:bookmarkStart w:id="61" w:name="__UnoMark__349_974236895"/>
      <w:bookmarkStart w:id="62" w:name="__UnoMark__347_974236895"/>
      <w:bookmarkStart w:id="63" w:name="__UnoMark__345_974236895"/>
      <w:bookmarkStart w:id="64" w:name="__UnoMark__343_974236895"/>
      <w:bookmarkStart w:id="65" w:name="__UnoMark__341_974236895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rPr/>
        <w:pict>
          <v:rect id="shape_0" fillcolor="#ffffcc" stroked="t" style="position:absolute;margin-left:193.7pt;margin-top:0.25pt;width:132.7pt;height:65.2pt">
            <v:wrap v:type="none"/>
            <v:fill color2="#000033" detectmouseclick="t"/>
            <v:stroke color="#3465a4" joinstyle="round" endcap="flat"/>
          </v:rect>
        </w:pict>
        <w:pict>
          <v:rect id="shape_0" fillcolor="#729fcf" stroked="t" style="position:absolute;margin-left:362.65pt;margin-top:12.2pt;width:21.1pt;height:22.6pt">
            <v:textbox>
              <w:txbxContent>
                <w:p>
                  <w:pPr>
                    <w:jc w:val="center"/>
                  </w:pPr>
                  <w:r>
                    <w:rPr>
                      <w:sz w:val="24"/>
                    </w:rPr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389.85pt;margin-top:12.6pt;width:20.95pt;height:22.45pt">
            <v:textbox>
              <w:txbxContent>
                <w:p>
                  <w:pPr>
                    <w:jc w:val="center"/>
                  </w:pPr>
                  <w:r>
                    <w:rPr/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292.7pt;margin-top:9.35pt;width:20.95pt;height:22.45pt">
            <v:textbox>
              <w:txbxContent>
                <w:p>
                  <w:pPr>
                    <w:jc w:val="center"/>
                  </w:pPr>
                  <w:r>
                    <w:rPr/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267.2pt;margin-top:10.4pt;width:21.05pt;height:22.55pt">
            <v:textbox>
              <w:txbxContent>
                <w:p>
                  <w:pPr>
                    <w:jc w:val="center"/>
                  </w:pPr>
                  <w:r>
                    <w:rPr>
                      <w:sz w:val="24"/>
                    </w:rPr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240.95pt;margin-top:9.25pt;width:21pt;height:22.5pt">
            <v:textbox>
              <w:txbxContent>
                <w:p>
                  <w:pPr>
                    <w:jc w:val="center"/>
                  </w:pPr>
                  <w:r>
                    <w:rPr>
                      <w:sz w:val="24"/>
                    </w:rPr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216.2pt;margin-top:9.85pt;width:20.95pt;height:22.45pt">
            <v:textbox>
              <w:txbxContent>
                <w:p>
                  <w:pPr>
                    <w:jc w:val="center"/>
                  </w:pPr>
                  <w:r>
                    <w:rPr/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shape id="shape_0" fillcolor="#729fcf" stroked="t" style="position:absolute;margin-left:180.45pt;margin-top:31.65pt;width:47.95pt;height:11.95pt;rotation:90" type="shapetype_8">
            <v:wrap v:type="none"/>
            <v:fill color2="#8d6030" detectmouseclick="t"/>
            <v:stroke color="#3465a4" joinstyle="round" endcap="flat"/>
          </v:shape>
        </w:pict>
        <w:pict>
          <v:rect id="shape_0" fillcolor="#729fcf" stroked="t" style="position:absolute;margin-left:104.65pt;margin-top:1.45pt;width:20.95pt;height:22.45pt">
            <v:textbox>
              <w:txbxContent>
                <w:p>
                  <w:pPr>
                    <w:jc w:val="center"/>
                  </w:pPr>
                  <w:r>
                    <w:rPr/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131.3pt;margin-top:1.35pt;width:20.95pt;height:22.45pt">
            <v:textbox>
              <w:txbxContent>
                <w:p>
                  <w:pPr>
                    <w:jc w:val="center"/>
                  </w:pPr>
                  <w:r>
                    <w:rPr/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line id="shape_0" from="141.2pt,9.4pt" to="141.2pt,29.2pt" stroked="t" style="position:absolute;flip:y">
            <v:stroke color="#3465a4" joinstyle="round" endcap="flat"/>
            <v:fill on="false" detectmouseclick="t"/>
          </v:line>
        </w:pict>
        <w:pict>
          <v:line id="shape_0" from="114.2pt,9.4pt" to="114.2pt,29.2pt" stroked="t" style="position:absolute">
            <v:stroke color="#3465a4" joinstyle="round" endcap="flat"/>
            <v:fill on="false" detectmouseclick="t"/>
          </v:line>
        </w:pict>
      </w:r>
    </w:p>
    <w:p>
      <w:pPr>
        <w:pStyle w:val="Normal"/>
        <w:rPr/>
      </w:pPr>
      <w:bookmarkStart w:id="66" w:name="__UnoMark__377_974236895"/>
      <w:bookmarkStart w:id="67" w:name="__UnoMark__375_974236895"/>
      <w:bookmarkStart w:id="68" w:name="__UnoMark__373_974236895"/>
      <w:bookmarkStart w:id="69" w:name="__UnoMark__371_974236895"/>
      <w:bookmarkStart w:id="70" w:name="__UnoMark__369_974236895"/>
      <w:bookmarkStart w:id="71" w:name="__UnoMark__377_974236895"/>
      <w:bookmarkStart w:id="72" w:name="__UnoMark__375_974236895"/>
      <w:bookmarkStart w:id="73" w:name="__UnoMark__373_974236895"/>
      <w:bookmarkStart w:id="74" w:name="__UnoMark__371_974236895"/>
      <w:bookmarkStart w:id="75" w:name="__UnoMark__369_974236895"/>
      <w:bookmarkEnd w:id="71"/>
      <w:bookmarkEnd w:id="72"/>
      <w:bookmarkEnd w:id="73"/>
      <w:bookmarkEnd w:id="74"/>
      <w:bookmarkEnd w:id="75"/>
      <w:r>
        <w:rPr/>
        <w:pict>
          <v:shape id="shape_0" fillcolor="#729fcf" stroked="t" style="position:absolute;margin-left:362.2pt;margin-top:12.4pt;width:47.95pt;height:11.95pt" type="shapetype_8">
            <v:wrap v:type="none"/>
            <v:fill color2="#8d6030" detectmouseclick="t"/>
            <v:stroke color="#3465a4" joinstyle="round" endcap="flat"/>
          </v:shape>
        </w:pict>
        <w:pict>
          <v:rect id="shape_0" fillcolor="#729fcf" stroked="t" style="position:absolute;margin-left:293.45pt;margin-top:6.4pt;width:21pt;height:22.5pt">
            <v:textbox>
              <w:txbxContent>
                <w:p>
                  <w:pPr>
                    <w:jc w:val="center"/>
                  </w:pPr>
                  <w:r>
                    <w:rPr>
                      <w:sz w:val="24"/>
                    </w:rPr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266.45pt;margin-top:9.2pt;width:20.95pt;height:22.45pt">
            <v:textbox>
              <w:txbxContent>
                <w:p>
                  <w:pPr>
                    <w:jc w:val="center"/>
                  </w:pPr>
                  <w:r>
                    <w:rPr/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240.95pt;margin-top:8.05pt;width:20.95pt;height:22.45pt">
            <v:textbox>
              <w:txbxContent>
                <w:p>
                  <w:pPr>
                    <w:jc w:val="center"/>
                  </w:pPr>
                  <w:r>
                    <w:rPr/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215.45pt;margin-top:9.1pt;width:21.05pt;height:22.55pt">
            <v:textbox>
              <w:txbxContent>
                <w:p>
                  <w:pPr>
                    <w:jc w:val="center"/>
                  </w:pPr>
                  <w:r>
                    <w:rPr>
                      <w:sz w:val="24"/>
                    </w:rPr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line id="shape_0" from="176.45pt,11.65pt" to="198.35pt,11.65pt" stroked="t" style="position:absolute;flip:x">
            <v:stroke color="#3465a4" joinstyle="round" endcap="flat"/>
            <v:fill on="false" detectmouseclick="t"/>
          </v:line>
        </w:pict>
        <w:pict>
          <v:shape id="shape_0" stroked="f" style="position:absolute;margin-left:339.7pt;margin-top:12.4pt;width:22.45pt;height:21.7pt" type="shapetype_202">
            <v:textbox>
              <w:txbxContent>
                <w:p>
                  <w:pPr/>
                  <w:r>
                    <w:rPr/>
                    <w:t>2Δ</w:t>
                  </w:r>
                  <w:r>
                    <w:rPr>
                      <w:vertAlign w:val="subscript"/>
                    </w:rPr>
                    <w:t>G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</w:r>
    </w:p>
    <w:p>
      <w:pPr>
        <w:pStyle w:val="Normal"/>
        <w:rPr/>
      </w:pPr>
      <w:r>
        <w:rPr/>
        <w:pict>
          <v:line id="shape_0" from="403.7pt,4.6pt" to="433.65pt,5.3pt" stroked="t" style="position:absolute">
            <v:stroke color="#3465a4" joinstyle="round" endcap="flat"/>
            <v:fill on="false" detectmouseclick="t"/>
          </v:line>
        </w:pict>
        <w:pict>
          <v:line id="shape_0" from="386.45pt,10.6pt" to="386.45pt,30.8pt" stroked="t" style="position:absolute;flip:y">
            <v:stroke color="#3465a4" joinstyle="round" endcap="flat"/>
            <v:fill on="false" detectmouseclick="t"/>
          </v:line>
        </w:pict>
        <w:pict>
          <v:line id="shape_0" from="201.95pt,11.35pt" to="202.65pt,32.3pt" stroked="t" style="position:absolute">
            <v:stroke color="#3465a4" joinstyle="round" endcap="flat"/>
            <v:fill on="false" detectmouseclick="t"/>
          </v:line>
        </w:pict>
        <w:pict>
          <v:shape id="shape_0" stroked="f" style="position:absolute;margin-left:141.2pt;margin-top:1.6pt;width:17.2pt;height:14.2pt" type="shapetype_202">
            <v:textbox>
              <w:txbxContent>
                <w:p>
                  <w:pPr/>
                  <w:r>
                    <w:rPr/>
                    <w:t>0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108.95pt;margin-top:0.85pt;width:14.2pt;height:13.8pt" type="shapetype_202">
            <v:textbox>
              <w:txbxContent>
                <w:p>
                  <w:pPr/>
                  <w:r>
                    <w:rPr/>
                    <w:t xml:space="preserve"> 1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</w:r>
    </w:p>
    <w:p>
      <w:pPr>
        <w:pStyle w:val="Normal"/>
        <w:rPr/>
      </w:pPr>
      <w:r>
        <w:rPr/>
        <w:pict>
          <v:line id="shape_0" from="303.2pt,1.35pt" to="303.2pt,41pt" stroked="t" style="position:absolute">
            <v:stroke color="#3465a4" joinstyle="round" endcap="flat"/>
            <v:fill on="false" detectmouseclick="t"/>
          </v:line>
        </w:pict>
      </w:r>
    </w:p>
    <w:p>
      <w:pPr>
        <w:pStyle w:val="Normal"/>
        <w:rPr/>
      </w:pPr>
      <w:r>
        <w:rPr/>
        <w:pict>
          <v:line id="shape_0" from="202.7pt,3.25pt" to="386.4pt,4.7pt" stroked="t" style="position:absolute;flip:y">
            <v:stroke color="#3465a4" joinstyle="round" endcap="flat"/>
            <v:fill on="false" detectmouseclick="t"/>
          </v:line>
        </w:pict>
        <w:pict>
          <v:line id="shape_0" from="168.95pt,8.5pt" to="440.4pt,9.2pt" stroked="t" style="position:absolute">
            <v:stroke color="#ff420e" dashstyle="shortdot" joinstyle="round" endcap="flat"/>
            <v:fill on="false" detectmouseclick="t"/>
          </v:line>
        </w:pict>
      </w:r>
    </w:p>
    <w:p>
      <w:pPr>
        <w:pStyle w:val="Normal"/>
        <w:rPr/>
      </w:pPr>
      <w:r>
        <w:rPr/>
        <w:pict>
          <v:shape id="shape_0" stroked="f" style="position:absolute;margin-left:296.45pt;margin-top:12.7pt;width:17.2pt;height:16.45pt" type="shapetype_202">
            <v:textbox>
              <w:txbxContent>
                <w:p>
                  <w:pPr/>
                  <w:r>
                    <w:rPr/>
                    <w:t xml:space="preserve">  1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>
          <w:top w:val="nil"/>
          <w:left w:val="nil"/>
          <w:bottom w:val="thickThinSmallGap" w:sz="20" w:space="2" w:color="000000"/>
          <w:right w:val="nil"/>
        </w:pBdr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2. (20 marks) Build a 18-bit carry-skip adder. Decide the number of groups and the size of a </w:t>
      </w:r>
    </w:p>
    <w:p>
      <w:pPr>
        <w:pStyle w:val="Normal"/>
        <w:rPr>
          <w:b/>
          <w:bCs/>
        </w:rPr>
      </w:pPr>
      <w:r>
        <w:rPr>
          <w:b/>
          <w:bCs/>
        </w:rPr>
        <w:t>group. Estimate the time delay of your design.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Ans.)     Let the following three time delays be defined: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</w:rPr>
        <w:t xml:space="preserve">                       </w:t>
      </w:r>
      <w:r>
        <w:rPr>
          <w:b w:val="false"/>
          <w:bCs w:val="false"/>
        </w:rPr>
        <w:t>t</w:t>
      </w:r>
      <w:r>
        <w:rPr>
          <w:b w:val="false"/>
          <w:bCs w:val="false"/>
          <w:vertAlign w:val="subscript"/>
        </w:rPr>
        <w:t xml:space="preserve">r         </w:t>
      </w:r>
      <w:r>
        <w:rPr>
          <w:b w:val="false"/>
          <w:bCs w:val="false"/>
          <w:position w:val="0"/>
          <w:sz w:val="24"/>
          <w:vertAlign w:val="baseline"/>
        </w:rPr>
        <w:t>denote  carry ripple time through one bit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                      </w:t>
      </w:r>
      <w:r>
        <w:rPr>
          <w:b w:val="false"/>
          <w:bCs w:val="false"/>
          <w:position w:val="0"/>
          <w:sz w:val="24"/>
          <w:vertAlign w:val="baseline"/>
        </w:rPr>
        <w:t>t</w:t>
      </w:r>
      <w:r>
        <w:rPr>
          <w:b w:val="false"/>
          <w:bCs w:val="false"/>
          <w:vertAlign w:val="subscript"/>
        </w:rPr>
        <w:t>s</w:t>
      </w:r>
      <w:r>
        <w:rPr>
          <w:b w:val="false"/>
          <w:bCs w:val="false"/>
          <w:position w:val="0"/>
          <w:sz w:val="24"/>
          <w:vertAlign w:val="baseline"/>
        </w:rPr>
        <w:t>(k)  denote the time to skip on group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                      </w:t>
      </w:r>
      <w:r>
        <w:rPr>
          <w:b w:val="false"/>
          <w:bCs w:val="false"/>
          <w:position w:val="0"/>
          <w:sz w:val="24"/>
          <w:vertAlign w:val="baseline"/>
        </w:rPr>
        <w:t>t</w:t>
      </w:r>
      <w:r>
        <w:rPr>
          <w:b w:val="false"/>
          <w:bCs w:val="false"/>
          <w:vertAlign w:val="subscript"/>
        </w:rPr>
        <w:t xml:space="preserve">b           </w:t>
      </w:r>
      <w:r>
        <w:rPr>
          <w:b w:val="false"/>
          <w:bCs w:val="false"/>
          <w:position w:val="0"/>
          <w:sz w:val="24"/>
          <w:vertAlign w:val="baseline"/>
        </w:rPr>
        <w:t>denote the time delay of an OR gate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 xml:space="preserve">For a n-bit carry-skip adder, of n/k groups </w:t>
      </w:r>
      <w:r>
        <w:rPr>
          <w:b w:val="false"/>
          <w:bCs w:val="false"/>
        </w:rPr>
        <w:t>where k is the size of the group</w:t>
      </w:r>
      <w:r>
        <w:rPr>
          <w:b w:val="false"/>
          <w:bCs w:val="false"/>
        </w:rPr>
        <w:t>,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vertAlign w:val="subscript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T</w:t>
      </w:r>
      <w:r>
        <w:rPr>
          <w:b w:val="false"/>
          <w:bCs w:val="false"/>
          <w:vertAlign w:val="subscript"/>
        </w:rPr>
        <w:t xml:space="preserve">carry </w:t>
      </w:r>
      <w:r>
        <w:rPr>
          <w:b w:val="false"/>
          <w:bCs w:val="false"/>
          <w:position w:val="0"/>
          <w:sz w:val="24"/>
          <w:vertAlign w:val="baseline"/>
        </w:rPr>
        <w:t xml:space="preserve"> =  (k – 1) t</w:t>
      </w:r>
      <w:r>
        <w:rPr>
          <w:b w:val="false"/>
          <w:bCs w:val="false"/>
          <w:vertAlign w:val="subscript"/>
        </w:rPr>
        <w:t xml:space="preserve">r  </w:t>
      </w:r>
      <w:r>
        <w:rPr>
          <w:b w:val="false"/>
          <w:bCs w:val="false"/>
          <w:position w:val="0"/>
          <w:sz w:val="24"/>
          <w:vertAlign w:val="baseline"/>
        </w:rPr>
        <w:t>+ t</w:t>
      </w:r>
      <w:r>
        <w:rPr>
          <w:b w:val="false"/>
          <w:bCs w:val="false"/>
          <w:vertAlign w:val="subscript"/>
        </w:rPr>
        <w:t xml:space="preserve">b   </w:t>
      </w:r>
      <w:r>
        <w:rPr>
          <w:b w:val="false"/>
          <w:bCs w:val="false"/>
          <w:position w:val="0"/>
          <w:sz w:val="24"/>
          <w:vertAlign w:val="baseline"/>
        </w:rPr>
        <w:t xml:space="preserve"> + ( n/k  - </w:t>
      </w:r>
      <w:r>
        <w:rPr>
          <w:b w:val="false"/>
          <w:bCs w:val="false"/>
          <w:position w:val="0"/>
          <w:sz w:val="24"/>
          <w:vertAlign w:val="baseline"/>
        </w:rPr>
        <w:t>2</w:t>
      </w:r>
      <w:r>
        <w:rPr>
          <w:b w:val="false"/>
          <w:bCs w:val="false"/>
          <w:position w:val="0"/>
          <w:sz w:val="24"/>
          <w:vertAlign w:val="baseline"/>
        </w:rPr>
        <w:t xml:space="preserve"> ) ( t</w:t>
      </w:r>
      <w:r>
        <w:rPr>
          <w:b w:val="false"/>
          <w:bCs w:val="false"/>
          <w:vertAlign w:val="subscript"/>
        </w:rPr>
        <w:t xml:space="preserve">s  </w:t>
      </w:r>
      <w:r>
        <w:rPr>
          <w:b w:val="false"/>
          <w:bCs w:val="false"/>
          <w:position w:val="0"/>
          <w:sz w:val="24"/>
          <w:vertAlign w:val="baseline"/>
        </w:rPr>
        <w:t>+ t</w:t>
      </w:r>
      <w:r>
        <w:rPr>
          <w:b w:val="false"/>
          <w:bCs w:val="false"/>
          <w:vertAlign w:val="subscript"/>
        </w:rPr>
        <w:t xml:space="preserve">b </w:t>
      </w:r>
      <w:r>
        <w:rPr>
          <w:b w:val="false"/>
          <w:bCs w:val="false"/>
          <w:position w:val="0"/>
          <w:sz w:val="24"/>
          <w:vertAlign w:val="baseline"/>
        </w:rPr>
        <w:t>) + (k – 1) t</w:t>
      </w:r>
      <w:r>
        <w:rPr>
          <w:b w:val="false"/>
          <w:bCs w:val="false"/>
          <w:vertAlign w:val="subscript"/>
        </w:rPr>
        <w:t>r</w:t>
      </w:r>
    </w:p>
    <w:p>
      <w:pPr>
        <w:pStyle w:val="Normal"/>
        <w:rPr>
          <w:b w:val="false"/>
          <w:bCs w:val="false"/>
          <w:vertAlign w:val="subscript"/>
        </w:rPr>
      </w:pPr>
      <w:r>
        <w:rPr>
          <w:b w:val="false"/>
          <w:bCs w:val="false"/>
          <w:vertAlign w:val="subscript"/>
        </w:rPr>
        <w:t xml:space="preserve">                                                        </w:t>
      </w:r>
      <w:r>
        <w:rPr>
          <w:b w:val="false"/>
          <w:bCs w:val="false"/>
          <w:position w:val="0"/>
          <w:sz w:val="24"/>
          <w:vertAlign w:val="baseline"/>
        </w:rPr>
        <w:t>=  ( 4k + 2n / k  - 7) Δ</w:t>
      </w:r>
      <w:r>
        <w:rPr>
          <w:b w:val="false"/>
          <w:bCs w:val="false"/>
          <w:vertAlign w:val="subscript"/>
        </w:rPr>
        <w:t>G</w:t>
      </w:r>
    </w:p>
    <w:p>
      <w:pPr>
        <w:pStyle w:val="Normal"/>
        <w:rPr>
          <w:b w:val="false"/>
          <w:bCs w:val="false"/>
          <w:vertAlign w:val="subscript"/>
        </w:rPr>
      </w:pPr>
      <w:r>
        <w:rPr>
          <w:b w:val="false"/>
          <w:bCs w:val="false"/>
          <w:vertAlign w:val="subscript"/>
        </w:rPr>
        <w:t xml:space="preserve"> </w:t>
      </w:r>
    </w:p>
    <w:p>
      <w:pPr>
        <w:pStyle w:val="Normal"/>
        <w:rPr>
          <w:b w:val="false"/>
          <w:bCs w:val="false"/>
          <w:vertAlign w:val="subscript"/>
        </w:rPr>
      </w:pPr>
      <w:r>
        <w:rPr>
          <w:b w:val="false"/>
          <w:bCs w:val="false"/>
          <w:vertAlign w:val="subscript"/>
        </w:rPr>
        <w:t xml:space="preserve">                                       </w:t>
      </w:r>
      <w:r>
        <w:rPr>
          <w:b w:val="false"/>
          <w:bCs w:val="false"/>
          <w:position w:val="0"/>
          <w:sz w:val="24"/>
          <w:vertAlign w:val="baseline"/>
        </w:rPr>
        <w:t>where  t</w:t>
      </w:r>
      <w:r>
        <w:rPr>
          <w:b w:val="false"/>
          <w:bCs w:val="false"/>
          <w:vertAlign w:val="subscript"/>
        </w:rPr>
        <w:t xml:space="preserve">r  </w:t>
      </w:r>
      <w:r>
        <w:rPr>
          <w:b w:val="false"/>
          <w:bCs w:val="false"/>
          <w:position w:val="0"/>
          <w:sz w:val="24"/>
          <w:vertAlign w:val="baseline"/>
        </w:rPr>
        <w:t>= 2Δ</w:t>
      </w:r>
      <w:r>
        <w:rPr>
          <w:b w:val="false"/>
          <w:bCs w:val="false"/>
          <w:vertAlign w:val="subscript"/>
        </w:rPr>
        <w:t xml:space="preserve">G    </w:t>
      </w:r>
      <w:r>
        <w:rPr>
          <w:b w:val="false"/>
          <w:bCs w:val="false"/>
          <w:position w:val="0"/>
          <w:sz w:val="24"/>
          <w:vertAlign w:val="baseline"/>
        </w:rPr>
        <w:t>and  t</w:t>
      </w:r>
      <w:r>
        <w:rPr>
          <w:b w:val="false"/>
          <w:bCs w:val="false"/>
          <w:vertAlign w:val="subscript"/>
        </w:rPr>
        <w:t xml:space="preserve">b  </w:t>
      </w:r>
      <w:r>
        <w:rPr>
          <w:b w:val="false"/>
          <w:bCs w:val="false"/>
          <w:position w:val="0"/>
          <w:sz w:val="24"/>
          <w:vertAlign w:val="baseline"/>
        </w:rPr>
        <w:t>=  t</w:t>
      </w:r>
      <w:r>
        <w:rPr>
          <w:b w:val="false"/>
          <w:bCs w:val="false"/>
          <w:vertAlign w:val="subscript"/>
        </w:rPr>
        <w:t xml:space="preserve">s   </w:t>
      </w:r>
      <w:r>
        <w:rPr>
          <w:b w:val="false"/>
          <w:bCs w:val="false"/>
          <w:position w:val="0"/>
          <w:sz w:val="24"/>
          <w:vertAlign w:val="baseline"/>
        </w:rPr>
        <w:t>=  Δ</w:t>
      </w:r>
      <w:r>
        <w:rPr>
          <w:b w:val="false"/>
          <w:bCs w:val="false"/>
          <w:vertAlign w:val="subscript"/>
        </w:rPr>
        <w:t>G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vertAlign w:val="subscript"/>
        </w:rPr>
        <w:t xml:space="preserve">                       </w:t>
      </w:r>
      <w:r>
        <w:rPr>
          <w:b w:val="false"/>
          <w:bCs w:val="false"/>
          <w:position w:val="0"/>
          <w:sz w:val="24"/>
          <w:vertAlign w:val="baseline"/>
        </w:rPr>
        <w:t>Optimal size of k  =&gt;  k</w:t>
      </w:r>
      <w:r>
        <w:rPr>
          <w:b w:val="false"/>
          <w:bCs w:val="false"/>
          <w:vertAlign w:val="subscript"/>
        </w:rPr>
        <w:t xml:space="preserve">opt </w:t>
      </w:r>
      <w:r>
        <w:rPr>
          <w:b w:val="false"/>
          <w:bCs w:val="false"/>
          <w:position w:val="0"/>
          <w:sz w:val="24"/>
          <w:vertAlign w:val="baseline"/>
        </w:rPr>
        <w:t xml:space="preserve"> =   </w:t>
      </w:r>
      <w:r>
        <w:rPr>
          <w:b w:val="false"/>
          <w:bCs w:val="false"/>
          <w:position w:val="0"/>
          <w:sz w:val="24"/>
          <w:vertAlign w:val="baseline"/>
        </w:rPr>
      </w:r>
      <m:oMath xmlns:m="http://schemas.openxmlformats.org/officeDocument/2006/math"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rad>
      </m:oMath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vertAlign w:val="subscript"/>
        </w:rPr>
      </w:pPr>
      <w:r>
        <w:rPr>
          <w:b w:val="false"/>
          <w:bCs w:val="false"/>
          <w:vertAlign w:val="subscript"/>
        </w:rPr>
        <w:t xml:space="preserve">                          </w:t>
      </w:r>
    </w:p>
    <w:p>
      <w:pPr>
        <w:pStyle w:val="Normal"/>
        <w:rPr>
          <w:b w:val="false"/>
          <w:bCs w:val="false"/>
          <w:position w:val="0"/>
          <w:sz w:val="24"/>
          <w:shd w:fill="FFFF00" w:val="clear"/>
          <w:vertAlign w:val="baseline"/>
        </w:rPr>
      </w:pPr>
      <w:r>
        <w:rPr>
          <w:b/>
          <w:bCs/>
        </w:rPr>
        <w:t xml:space="preserve">           </w:t>
      </w:r>
      <w:r>
        <w:rPr>
          <w:b w:val="false"/>
          <w:bCs w:val="false"/>
        </w:rPr>
        <w:t>Hence, for  n = 18,  k</w:t>
      </w:r>
      <w:r>
        <w:rPr>
          <w:b w:val="false"/>
          <w:bCs w:val="false"/>
          <w:vertAlign w:val="subscript"/>
        </w:rPr>
        <w:t xml:space="preserve">opt  </w:t>
      </w:r>
      <w:r>
        <w:rPr>
          <w:b w:val="false"/>
          <w:bCs w:val="false"/>
          <w:position w:val="0"/>
          <w:sz w:val="24"/>
          <w:vertAlign w:val="baseline"/>
        </w:rPr>
        <w:t xml:space="preserve"> =  3  </w:t>
      </w:r>
      <w:r>
        <w:rPr>
          <w:b w:val="false"/>
          <w:bCs w:val="false"/>
          <w:position w:val="0"/>
          <w:sz w:val="24"/>
          <w:vertAlign w:val="baseline"/>
        </w:rPr>
        <w:t xml:space="preserve">=&gt;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>Number of groups = n /k</w:t>
      </w:r>
      <w:r>
        <w:rPr>
          <w:b w:val="false"/>
          <w:bCs w:val="false"/>
          <w:shd w:fill="FFFF00" w:val="clear"/>
          <w:vertAlign w:val="subscript"/>
        </w:rPr>
        <w:t xml:space="preserve">opt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 xml:space="preserve"> = 18 / 3  = 6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bookmarkStart w:id="76" w:name="__UnoMark__569_974236895"/>
      <w:bookmarkStart w:id="77" w:name="__UnoMark__567_974236895"/>
      <w:bookmarkStart w:id="78" w:name="__UnoMark__565_974236895"/>
      <w:bookmarkStart w:id="79" w:name="__UnoMark__569_974236895"/>
      <w:bookmarkStart w:id="80" w:name="__UnoMark__567_974236895"/>
      <w:bookmarkStart w:id="81" w:name="__UnoMark__565_974236895"/>
      <w:bookmarkEnd w:id="79"/>
      <w:bookmarkEnd w:id="80"/>
      <w:bookmarkEnd w:id="81"/>
      <w:r>
        <w:rPr>
          <w:b/>
          <w:bCs/>
        </w:rPr>
        <w:pict>
          <v:shapetype id="shapetype_5" coordsize="21600,21600" o:spt="5" adj="10800" path="m,21600l@0,l21600,21600xe">
            <v:stroke joinstyle="miter"/>
            <v:formulas>
              <v:f eqn="val #0"/>
              <v:f eqn="prod 1 @0 2"/>
              <v:f eqn="sum @1 10800 0"/>
            </v:formulas>
            <v:path gradientshapeok="t" o:connecttype="rect" textboxrect="@1,10800,@2,21600"/>
            <v:handles>
              <v:h position="@0,0"/>
            </v:handles>
          </v:shapetype>
          <v:shape id="shape_0" fillcolor="#729fcf" stroked="t" style="position:absolute;margin-left:43.4pt;margin-top:20.4pt;width:33.7pt;height:14.2pt;rotation:270" type="shapetype_5">
            <v:wrap v:type="none"/>
            <v:fill color2="#8d6030" detectmouseclick="t"/>
            <v:stroke color="#3465a4" joinstyle="round" endcap="flat"/>
          </v:shape>
        </w:pict>
        <w:pict>
          <v:shape id="shape_0" fillcolor="#729fcf" stroked="t" style="position:absolute;margin-left:142.4pt;margin-top:23.1pt;width:33.7pt;height:14.2pt;rotation:270" type="shapetype_5">
            <v:wrap v:type="none"/>
            <v:fill color2="#8d6030" detectmouseclick="t"/>
            <v:stroke color="#3465a4" joinstyle="round" endcap="flat"/>
          </v:shape>
        </w:pict>
        <w:pict>
          <v:shape id="shape_0" fillcolor="#729fcf" stroked="t" style="position:absolute;margin-left:413.15pt;margin-top:21.45pt;width:33.7pt;height:14.2pt;rotation:270" type="shapetype_5">
            <v:wrap v:type="none"/>
            <v:fill color2="#8d6030" detectmouseclick="t"/>
            <v:stroke color="#3465a4" joinstyle="round" endcap="flat"/>
          </v:shape>
        </w:pict>
      </w:r>
    </w:p>
    <w:p>
      <w:pPr>
        <w:pStyle w:val="Normal"/>
        <w:rPr>
          <w:b/>
          <w:bCs/>
        </w:rPr>
      </w:pPr>
      <w:bookmarkStart w:id="82" w:name="__UnoMark__633_974236895"/>
      <w:bookmarkStart w:id="83" w:name="__UnoMark__631_974236895"/>
      <w:bookmarkStart w:id="84" w:name="__UnoMark__629_974236895"/>
      <w:bookmarkStart w:id="85" w:name="__UnoMark__615_974236895"/>
      <w:bookmarkStart w:id="86" w:name="__UnoMark__613_974236895"/>
      <w:bookmarkStart w:id="87" w:name="__UnoMark__607_974236895"/>
      <w:bookmarkStart w:id="88" w:name="__UnoMark__605_974236895"/>
      <w:bookmarkStart w:id="89" w:name="__UnoMark__603_974236895"/>
      <w:bookmarkStart w:id="90" w:name="__UnoMark__601_974236895"/>
      <w:bookmarkStart w:id="91" w:name="__UnoMark__599_974236895"/>
      <w:bookmarkStart w:id="92" w:name="__UnoMark__597_974236895"/>
      <w:bookmarkStart w:id="93" w:name="__UnoMark__595_974236895"/>
      <w:bookmarkStart w:id="94" w:name="__UnoMark__593_974236895"/>
      <w:bookmarkStart w:id="95" w:name="__UnoMark__591_974236895"/>
      <w:bookmarkStart w:id="96" w:name="__UnoMark__589_974236895"/>
      <w:bookmarkStart w:id="97" w:name="__UnoMark__587_974236895"/>
      <w:bookmarkStart w:id="98" w:name="__UnoMark__585_974236895"/>
      <w:bookmarkStart w:id="99" w:name="__UnoMark__583_974236895"/>
      <w:bookmarkStart w:id="100" w:name="__UnoMark__581_974236895"/>
      <w:bookmarkStart w:id="101" w:name="__UnoMark__579_974236895"/>
      <w:bookmarkStart w:id="102" w:name="__UnoMark__577_974236895"/>
      <w:bookmarkStart w:id="103" w:name="__UnoMark__575_974236895"/>
      <w:bookmarkStart w:id="104" w:name="__UnoMark__573_974236895"/>
      <w:bookmarkStart w:id="105" w:name="__UnoMark__633_974236895"/>
      <w:bookmarkStart w:id="106" w:name="__UnoMark__631_974236895"/>
      <w:bookmarkStart w:id="107" w:name="__UnoMark__629_974236895"/>
      <w:bookmarkStart w:id="108" w:name="__UnoMark__615_974236895"/>
      <w:bookmarkStart w:id="109" w:name="__UnoMark__613_974236895"/>
      <w:bookmarkStart w:id="110" w:name="__UnoMark__607_974236895"/>
      <w:bookmarkStart w:id="111" w:name="__UnoMark__605_974236895"/>
      <w:bookmarkStart w:id="112" w:name="__UnoMark__603_974236895"/>
      <w:bookmarkStart w:id="113" w:name="__UnoMark__601_974236895"/>
      <w:bookmarkStart w:id="114" w:name="__UnoMark__599_974236895"/>
      <w:bookmarkStart w:id="115" w:name="__UnoMark__597_974236895"/>
      <w:bookmarkStart w:id="116" w:name="__UnoMark__595_974236895"/>
      <w:bookmarkStart w:id="117" w:name="__UnoMark__593_974236895"/>
      <w:bookmarkStart w:id="118" w:name="__UnoMark__591_974236895"/>
      <w:bookmarkStart w:id="119" w:name="__UnoMark__589_974236895"/>
      <w:bookmarkStart w:id="120" w:name="__UnoMark__587_974236895"/>
      <w:bookmarkStart w:id="121" w:name="__UnoMark__585_974236895"/>
      <w:bookmarkStart w:id="122" w:name="__UnoMark__583_974236895"/>
      <w:bookmarkStart w:id="123" w:name="__UnoMark__581_974236895"/>
      <w:bookmarkStart w:id="124" w:name="__UnoMark__579_974236895"/>
      <w:bookmarkStart w:id="125" w:name="__UnoMark__577_974236895"/>
      <w:bookmarkStart w:id="126" w:name="__UnoMark__575_974236895"/>
      <w:bookmarkStart w:id="127" w:name="__UnoMark__573_974236895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r>
        <w:rPr>
          <w:b/>
          <w:bCs/>
        </w:rPr>
        <w:pict>
          <v:rect id="shape_0" fillcolor="#729fcf" stroked="t" style="position:absolute;margin-left:485.6pt;margin-top:4.95pt;width:18.75pt;height:18.75pt">
            <v:wrap v:type="none"/>
            <v:fill color2="#8d6030" detectmouseclick="t"/>
            <v:stroke color="#3465a4" joinstyle="round" endcap="flat"/>
          </v:rect>
        </w:pict>
        <w:pict>
          <v:oval id="shape_0" fillcolor="#ff420e" stroked="t" style="position:absolute;margin-left:490.45pt;margin-top:9.95pt;width:8.45pt;height:8.45pt">
            <v:wrap v:type="none"/>
            <v:fill color2="#00bdf1" detectmouseclick="t"/>
            <v:stroke color="#3465a4" joinstyle="round" endcap="flat"/>
          </v:oval>
        </w:pict>
        <w:pict>
          <v:oval id="shape_0" fillcolor="#ff420e" stroked="t" style="position:absolute;margin-left:-9.05pt;margin-top:9.65pt;width:8.45pt;height:8.45pt">
            <v:wrap v:type="none"/>
            <v:fill color2="#00bdf1" detectmouseclick="t"/>
            <v:stroke color="#3465a4" joinstyle="round" endcap="flat"/>
          </v:oval>
        </w:pict>
        <w:pict>
          <v:shape id="shape_0" fillcolor="#729fcf" stroked="t" style="position:absolute;margin-left:-58.6pt;margin-top:15pt;width:33.7pt;height:14.2pt;rotation:270" type="shapetype_5">
            <v:wrap v:type="none"/>
            <v:fill color2="#8d6030" detectmouseclick="t"/>
            <v:stroke color="#3465a4" joinstyle="round" endcap="flat"/>
          </v:shape>
        </w:pict>
        <w:pict>
          <v:line id="shape_0" from="-34.65pt,13.35pt" to="-14.7pt,13.35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47.45pt,13.35pt" to="47.45pt,51.55pt" stroked="t" style="position:absolute">
            <v:stroke color="#3465a4" joinstyle="round" endcap="flat"/>
            <v:fill on="false" detectmouseclick="t"/>
          </v:line>
        </w:pict>
        <w:pict>
          <v:line id="shape_0" from="437.1pt,12.3pt" to="448.05pt,12.3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350.1pt,12.6pt" to="360.25pt,12.6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57.85pt,13.35pt" to="274.8pt,13.35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66.35pt,10.35pt" to="183.3pt,10.35pt" stroked="t" style="position:absolute">
            <v:stroke color="#3465a4" joinstyle="round" endcap="flat"/>
            <v:fill on="false" detectmouseclick="t"/>
          </v:line>
        </w:pict>
        <w:pict>
          <v:shape id="shape_0" fillcolor="#729fcf" stroked="t" style="position:absolute;margin-left:326.15pt;margin-top:9.9pt;width:33.7pt;height:14.2pt;rotation:270" type="shapetype_5">
            <v:wrap v:type="none"/>
            <v:fill color2="#8d6030" detectmouseclick="t"/>
            <v:stroke color="#3465a4" joinstyle="round" endcap="flat"/>
          </v:shape>
        </w:pict>
        <w:pict>
          <v:shape id="shape_0" fillcolor="#729fcf" stroked="t" style="position:absolute;margin-left:233.9pt;margin-top:9.9pt;width:33.7pt;height:14.2pt;rotation:270" type="shapetype_5">
            <v:wrap v:type="none"/>
            <v:fill color2="#8d6030" detectmouseclick="t"/>
            <v:stroke color="#3465a4" joinstyle="round" endcap="flat"/>
          </v:shape>
        </w:pict>
        <w:pict>
          <v:line id="shape_0" from="67.35pt,7.35pt" to="85.75pt,8.05pt" stroked="t" style="position:absolute;flip:xy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41.65pt,13.35pt" to="53.05pt,13.3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rect id="shape_0" fillcolor="#729fcf" stroked="t" style="position:absolute;margin-left:448.1pt;margin-top:4.95pt;width:18.7pt;height:18.7pt"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466.85pt;margin-top:4.95pt;width:18.7pt;height:18.7pt"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274.85pt;margin-top:6.6pt;width:18.7pt;height:18.7pt"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360.3pt;margin-top:6.4pt;width:18.7pt;height:18.7pt"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379.05pt;margin-top:6.4pt;width:18.7pt;height:18.7pt"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397.8pt;margin-top:6.4pt;width:18.75pt;height:18.75pt"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-14.65pt;margin-top:4.05pt;width:18.7pt;height:18.7pt"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4.1pt;margin-top:4.05pt;width:18.7pt;height:18.7pt"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22.85pt;margin-top:4.05pt;width:18.75pt;height:18.75pt"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85.8pt;margin-top:4.35pt;width:18.7pt;height:18.7pt"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104.55pt;margin-top:4.35pt;width:18.7pt;height:18.7pt"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123.3pt;margin-top:4.35pt;width:18.75pt;height:18.75pt"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183.35pt;margin-top:4.8pt;width:18.7pt;height:18.7pt"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202.1pt;margin-top:4.8pt;width:18.7pt;height:18.7pt"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220.85pt;margin-top:4.8pt;width:18.75pt;height:18.75pt"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312.35pt;margin-top:6.6pt;width:18.7pt;height:18.7pt"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293.6pt;margin-top:6.6pt;width:18.7pt;height:18.7pt">
            <v:wrap v:type="none"/>
            <v:fill color2="#8d6030" detectmouseclick="t"/>
            <v:stroke color="#3465a4" joinstyle="round" endcap="flat"/>
          </v:rect>
        </w:pict>
      </w:r>
    </w:p>
    <w:p>
      <w:pPr>
        <w:pStyle w:val="Normal"/>
        <w:rPr>
          <w:b/>
          <w:bCs/>
        </w:rPr>
      </w:pPr>
      <w:r>
        <w:rPr>
          <w:b/>
          <w:bCs/>
        </w:rPr>
        <w:pict>
          <v:line id="shape_0" from="386.45pt,11.35pt" to="386.45pt,32.5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426.2pt,1.05pt" to="498.9pt,1.05pt" stroked="t" style="position:absolute">
            <v:stroke color="#ff420e" joinstyle="round" endcap="flat"/>
            <v:fill on="false" detectmouseclick="t"/>
          </v:line>
        </w:pict>
        <w:pict>
          <v:line id="shape_0" from="152.1pt,10.05pt" to="174.15pt,10.05pt" stroked="t" style="position:absolute">
            <v:stroke color="#ff420e" joinstyle="round" endcap="flat"/>
            <v:fill on="false" detectmouseclick="t"/>
          </v:line>
        </w:pict>
        <w:pict>
          <v:line id="shape_0" from="152.1pt,10.05pt" to="153.15pt,59.5pt" stroked="t" style="position:absolute">
            <v:stroke color="#ff420e" joinstyle="round" endcap="flat"/>
            <v:fill on="false" detectmouseclick="t"/>
          </v:line>
        </w:pict>
        <w:pict>
          <v:line id="shape_0" from="53.1pt,1.8pt" to="53.1pt,23.5pt" stroked="t" style="position:absolute;flip:y">
            <v:stroke color="#ff420e" joinstyle="round" endcap="flat"/>
            <v:fill on="false" detectmouseclick="t"/>
          </v:line>
        </w:pict>
        <w:pict>
          <v:line id="shape_0" from="-8.8pt,1.8pt" to="53.05pt,2.5pt" stroked="t" style="position:absolute">
            <v:stroke color="#ff420e" joinstyle="round" endcap="flat"/>
            <v:fill on="false" detectmouseclick="t"/>
          </v:line>
        </w:pict>
        <w:pict>
          <v:line id="shape_0" from="174.2pt,10.05pt" to="174.2pt,62.5pt" stroked="t" style="position:absolute;flip:y">
            <v:stroke color="#ff420e" joinstyle="round" endcap="flat"/>
            <v:fill on="false" detectmouseclick="t"/>
          </v:line>
        </w:pict>
        <w:pict>
          <v:line id="shape_0" from="248.45pt,6.3pt" to="249.9pt,63.25pt" stroked="t" style="position:absolute">
            <v:stroke color="#ff420e" joinstyle="round" endcap="flat"/>
            <v:fill on="false" detectmouseclick="t"/>
          </v:line>
        </w:pict>
        <w:pict>
          <v:line id="shape_0" from="248.45pt,6.3pt" to="262.65pt,6.3pt" stroked="t" style="position:absolute">
            <v:stroke color="#ff420e" joinstyle="round" endcap="flat"/>
            <v:fill on="false" detectmouseclick="t"/>
          </v:line>
        </w:pict>
        <w:pict>
          <v:line id="shape_0" from="262.7pt,6.3pt" to="264.15pt,62.5pt" stroked="t" style="position:absolute">
            <v:stroke color="#ff420e" joinstyle="round" endcap="flat"/>
            <v:fill on="false" detectmouseclick="t"/>
          </v:line>
        </w:pict>
        <w:pict>
          <v:line id="shape_0" from="340.7pt,11.35pt" to="340.7pt,63.25pt" stroked="t" style="position:absolute;flip:y">
            <v:stroke color="#ff420e" joinstyle="round" endcap="flat"/>
            <v:fill on="false" detectmouseclick="t"/>
          </v:line>
        </w:pict>
        <w:pict>
          <v:line id="shape_0" from="340.7pt,11.35pt" to="358.3pt,11.35pt" stroked="t" style="position:absolute">
            <v:stroke color="#ff420e" joinstyle="round" endcap="flat"/>
            <v:fill on="false" detectmouseclick="t"/>
          </v:line>
        </w:pict>
        <w:pict>
          <v:line id="shape_0" from="358.35pt,11.35pt" to="358.35pt,60.25pt" stroked="t" style="position:absolute">
            <v:stroke color="#ff420e" joinstyle="round" endcap="flat"/>
            <v:fill on="false" detectmouseclick="t"/>
          </v:line>
        </w:pict>
        <w:pict>
          <v:line id="shape_0" from="426.95pt,1.05pt" to="426.95pt,59.5pt" stroked="t" style="position:absolute;flip:y">
            <v:stroke color="#ff420e" joinstyle="round" endcap="flat"/>
            <v:fill on="false" detectmouseclick="t"/>
          </v:line>
        </w:pict>
        <w:pict>
          <v:line id="shape_0" from="-48.9pt,9.3pt" to="-47.85pt,73.75pt" stroked="t" style="position:absolute">
            <v:stroke color="#3465a4" joinstyle="round" endcap="flat"/>
            <v:fill on="false" detectmouseclick="t"/>
          </v:line>
        </w:pict>
        <w:pict>
          <v:line id="shape_0" from="474.2pt,9.9pt" to="474.2pt,32.5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142.1pt,1.05pt" to="152.8pt,1.0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300.95pt,11.55pt" to="300.95pt,36.25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07.95pt,9.75pt" to="207.95pt,37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110.45pt,9.3pt" to="111.1pt,38.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9.95pt,9pt" to="10.65pt,32.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514.7pt,0.3pt" to="515.35pt,40.75pt" stroked="t" style="position:absolute;flip:xy">
            <v:stroke color="#3465a4" joinstyle="round" endcap="flat"/>
            <v:fill on="false" detectmouseclick="t"/>
          </v:line>
        </w:pict>
        <w:pict>
          <v:line id="shape_0" from="504.4pt,0.3pt" to="532.65pt,0.3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422.1pt,1.8pt" to="422.1pt,39.25pt" stroked="t" style="position:absolute">
            <v:stroke color="#3465a4" joinstyle="round" endcap="flat"/>
            <v:fill on="false" detectmouseclick="t"/>
          </v:line>
        </w:pict>
        <w:pict>
          <v:line id="shape_0" from="243.2pt,2.55pt" to="243.55pt,43.75pt" stroked="t" style="position:absolute;flip:x">
            <v:stroke color="#3465a4" joinstyle="round" endcap="flat"/>
            <v:fill on="false" detectmouseclick="t"/>
          </v:line>
        </w:pict>
        <w:pict>
          <v:line id="shape_0" from="333.95pt,2.55pt" to="335.05pt,43.75pt" stroked="t" style="position:absolute;flip:x">
            <v:stroke color="#3465a4" joinstyle="round" endcap="flat"/>
            <v:fill on="false" detectmouseclick="t"/>
          </v:line>
        </w:pict>
        <w:pict>
          <v:line id="shape_0" from="147.95pt,1.05pt" to="147.95pt,43pt" stroked="t" style="position:absolute">
            <v:stroke color="#3465a4" joinstyle="round" endcap="flat"/>
            <v:fill on="false" detectmouseclick="t"/>
          </v:line>
        </w:pict>
        <w:pict>
          <v:line id="shape_0" from="80.45pt,13.05pt" to="81.15pt,43pt" stroked="t" style="position:absolute;flip:x">
            <v:stroke color="#3465a4" joinstyle="round" endcap="flat"/>
            <v:fill on="false" detectmouseclick="t"/>
          </v:line>
        </w:pict>
        <w:pict>
          <v:line id="shape_0" from="67.35pt,13.05pt" to="81.15pt,13.05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416.6pt,1.8pt" to="422.05pt,1.8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331.1pt,2.55pt" to="335.05pt,2.5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39.65pt,2.55pt" to="245.8pt,2.5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</w:r>
    </w:p>
    <w:p>
      <w:pPr>
        <w:pStyle w:val="Normal"/>
        <w:rPr>
          <w:b/>
          <w:bCs/>
        </w:rPr>
      </w:pPr>
      <w:bookmarkStart w:id="128" w:name="__UnoMark__705_974236895"/>
      <w:bookmarkStart w:id="129" w:name="__UnoMark__703_974236895"/>
      <w:bookmarkStart w:id="130" w:name="__UnoMark__705_974236895"/>
      <w:bookmarkStart w:id="131" w:name="__UnoMark__703_974236895"/>
      <w:bookmarkEnd w:id="130"/>
      <w:bookmarkEnd w:id="131"/>
      <w:r>
        <w:rPr>
          <w:b/>
          <w:bCs/>
        </w:rPr>
        <w:pict>
          <v:shape id="shape_0" fillcolor="#729fcf" stroked="t" style="position:absolute;margin-left:375.15pt;margin-top:18.1pt;width:23.2pt;height:13.75pt;flip:y;rotation:270" type="shapetype_5">
            <v:wrap v:type="none"/>
            <v:fill color2="#8d6030" detectmouseclick="t"/>
            <v:stroke color="#3465a4" joinstyle="round" endcap="flat"/>
          </v:shape>
        </w:pict>
        <w:pict>
          <v:shape id="shape_0" fillcolor="#729fcf" stroked="t" style="position:absolute;margin-left:-1.2pt;margin-top:18pt;width:23.2pt;height:13.45pt;rotation:270" type="shapetype_5">
            <v:wrap v:type="none"/>
            <v:fill color2="#8d6030" detectmouseclick="t"/>
            <v:stroke color="#3465a4" joinstyle="round" endcap="flat"/>
          </v:shape>
        </w:pict>
        <w:pict>
          <v:line id="shape_0" from="166.35pt,2.25pt" to="181.65pt,2.25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81.7pt,2.25pt" to="181.7pt,30.7pt" stroked="t" style="position:absolute">
            <v:stroke color="#3465a4" joinstyle="round" endcap="flat"/>
            <v:fill on="false" detectmouseclick="t"/>
          </v:line>
        </w:pict>
        <w:pict>
          <v:line id="shape_0" from="257.85pt,0pt" to="270.9pt,0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70.95pt,0pt" to="270.95pt,29.95pt" stroked="t" style="position:absolute;flip:y">
            <v:stroke color="#3465a4" joinstyle="round" endcap="flat"/>
            <v:fill on="false" detectmouseclick="t"/>
          </v:line>
        </w:pict>
        <w:pict>
          <v:line id="shape_0" from="350.1pt,3pt" to="368.4pt,3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368.45pt,3pt" to="368.45pt,26.2pt" stroked="t" style="position:absolute;flip:y">
            <v:stroke color="#3465a4" joinstyle="round" endcap="flat"/>
            <v:fill on="false" detectmouseclick="t"/>
          </v:line>
        </w:pict>
        <w:pict>
          <v:line id="shape_0" from="437.1pt,0.75pt" to="447.15pt,0.75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447.2pt,0.75pt" to="447.2pt,26.2pt" stroked="t" style="position:absolute;flip:y">
            <v:stroke color="#3465a4" joinstyle="round" endcap="flat"/>
            <v:fill on="false" detectmouseclick="t"/>
          </v:line>
        </w:pict>
        <w:pict>
          <v:line id="shape_0" from="-26.8pt,1.5pt" to="-26.8pt,24.7pt" stroked="t" style="position:absolute;flip:y">
            <v:stroke color="#3465a4" joinstyle="round" endcap="flat"/>
            <v:fill on="false" detectmouseclick="t"/>
          </v:line>
        </w:pict>
        <w:pict>
          <v:line id="shape_0" from="-27.55pt,9.75pt" to="-27.55pt,10.45pt" stroked="t" style="position:absolute">
            <v:stroke color="#3465a4" joinstyle="round" endcap="flat"/>
            <v:fill on="false" detectmouseclick="t"/>
          </v:line>
        </w:pict>
        <w:pict>
          <v:line id="shape_0" from="-34.65pt,1.5pt" to="-26.85pt,1.5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53.1pt,9.75pt" to="73.65pt,9.75pt" stroked="t" style="position:absolute">
            <v:stroke color="#ff420e" joinstyle="round" endcap="flat"/>
            <v:fill on="false" detectmouseclick="t"/>
          </v:line>
        </w:pict>
        <w:pict>
          <v:line id="shape_0" from="73.7pt,9.75pt" to="73.7pt,46.45pt" stroked="t" style="position:absolute">
            <v:stroke color="#ff420e" joinstyle="round" endcap="flat"/>
            <v:fill on="false" detectmouseclick="t"/>
          </v:line>
        </w:pict>
      </w:r>
    </w:p>
    <w:p>
      <w:pPr>
        <w:pStyle w:val="Normal"/>
        <w:rPr>
          <w:b/>
          <w:bCs/>
        </w:rPr>
      </w:pPr>
      <w:bookmarkStart w:id="132" w:name="__UnoMark__741_974236895"/>
      <w:bookmarkStart w:id="133" w:name="__UnoMark__739_974236895"/>
      <w:bookmarkStart w:id="134" w:name="__UnoMark__737_974236895"/>
      <w:bookmarkStart w:id="135" w:name="__UnoMark__735_974236895"/>
      <w:bookmarkStart w:id="136" w:name="__UnoMark__741_974236895"/>
      <w:bookmarkStart w:id="137" w:name="__UnoMark__739_974236895"/>
      <w:bookmarkStart w:id="138" w:name="__UnoMark__737_974236895"/>
      <w:bookmarkStart w:id="139" w:name="__UnoMark__735_974236895"/>
      <w:bookmarkEnd w:id="136"/>
      <w:bookmarkEnd w:id="137"/>
      <w:bookmarkEnd w:id="138"/>
      <w:bookmarkEnd w:id="139"/>
      <w:r>
        <w:rPr>
          <w:b/>
          <w:bCs/>
        </w:rPr>
        <w:pict>
          <v:shape id="shape_0" fillcolor="#729fcf" stroked="t" style="position:absolute;margin-left:463.8pt;margin-top:4.95pt;width:23.2pt;height:13.45pt;rotation:270" type="shapetype_5">
            <v:wrap v:type="none"/>
            <v:fill color2="#8d6030" detectmouseclick="t"/>
            <v:stroke color="#3465a4" joinstyle="round" endcap="flat"/>
          </v:shape>
        </w:pict>
        <w:pict>
          <v:shape id="shape_0" fillcolor="#729fcf" stroked="t" style="position:absolute;margin-left:290.55pt;margin-top:9.3pt;width:23.2pt;height:13.45pt;rotation:270" type="shapetype_5">
            <v:wrap v:type="none"/>
            <v:fill color2="#8d6030" detectmouseclick="t"/>
            <v:stroke color="#3465a4" joinstyle="round" endcap="flat"/>
          </v:shape>
        </w:pict>
        <w:pict>
          <v:shape id="shape_0" fillcolor="#729fcf" stroked="t" style="position:absolute;margin-left:196.8pt;margin-top:9.45pt;width:23.2pt;height:13.45pt;rotation:270" type="shapetype_5">
            <v:wrap v:type="none"/>
            <v:fill color2="#8d6030" detectmouseclick="t"/>
            <v:stroke color="#3465a4" joinstyle="round" endcap="flat"/>
          </v:shape>
        </w:pict>
        <w:pict>
          <v:shape id="shape_0" fillcolor="#729fcf" stroked="t" style="position:absolute;margin-left:99.3pt;margin-top:9.15pt;width:23.2pt;height:13.45pt;rotation:270" type="shapetype_5">
            <v:wrap v:type="none"/>
            <v:fill color2="#8d6030" detectmouseclick="t"/>
            <v:stroke color="#3465a4" joinstyle="round" endcap="flat"/>
          </v:shape>
        </w:pict>
        <w:pict>
          <v:line id="shape_0" from="368.45pt,12.45pt" to="379.8pt,12.45pt" stroked="t" style="position:absolute;flip:x">
            <v:stroke color="#3465a4" joinstyle="round" endcap="flat"/>
            <v:fill on="false" detectmouseclick="t"/>
          </v:line>
        </w:pict>
        <w:pict>
          <v:line id="shape_0" from="393.65pt,11.7pt" to="422.05pt,11.7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447.2pt,11.7pt" to="468.6pt,12.4pt" stroked="t" style="position:absolute;flip:x">
            <v:stroke color="#3465a4" joinstyle="round" endcap="flat"/>
            <v:fill on="false" detectmouseclick="t"/>
          </v:line>
        </w:pict>
        <w:pict>
          <v:line id="shape_0" from="482.15pt,10.95pt" to="514.65pt,10.95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7.15pt,10.2pt" to="47.4pt,10.9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-26.8pt,10.95pt" to="3.6pt,10.95pt" stroked="t" style="position:absolute;flip:x">
            <v:stroke color="#3465a4" joinstyle="round" endcap="flat"/>
            <v:fill on="false" detectmouseclick="t"/>
          </v:line>
        </w:pict>
      </w:r>
    </w:p>
    <w:p>
      <w:pPr>
        <w:pStyle w:val="Normal"/>
        <w:rPr>
          <w:b/>
          <w:bCs/>
        </w:rPr>
      </w:pPr>
      <w:r>
        <w:rPr>
          <w:b/>
          <w:bCs/>
        </w:rPr>
        <w:pict>
          <v:line id="shape_0" from="80.45pt,1.65pt" to="104.1pt,2.35pt" stroked="t" style="position:absolute">
            <v:stroke color="#3465a4" joinstyle="round" endcap="flat"/>
            <v:fill on="false" detectmouseclick="t"/>
          </v:line>
        </w:pict>
        <w:pict>
          <v:line id="shape_0" from="117.65pt,1.65pt" to="147.9pt,1.65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80.2pt,3.15pt" to="201.6pt,3.15pt" stroked="t" style="position:absolute">
            <v:stroke color="#3465a4" joinstyle="round" endcap="flat"/>
            <v:fill on="false" detectmouseclick="t"/>
          </v:line>
        </w:pict>
        <w:pict>
          <v:line id="shape_0" from="308.9pt,2.4pt" to="333.9pt,2.4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70.95pt,1.65pt" to="295.4pt,2.35pt" stroked="t" style="position:absolute;flip:x">
            <v:stroke color="#3465a4" joinstyle="round" endcap="flat"/>
            <v:fill on="false" detectmouseclick="t"/>
          </v:line>
        </w:pict>
        <w:pict>
          <v:line id="shape_0" from="215.15pt,1.65pt" to="243.15pt,2.35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</w:r>
    </w:p>
    <w:p>
      <w:pPr>
        <w:pStyle w:val="Normal"/>
        <w:rPr>
          <w:b/>
          <w:bCs/>
        </w:rPr>
      </w:pPr>
      <w:r>
        <w:rPr>
          <w:b/>
          <w:bCs/>
        </w:rPr>
        <w:pict>
          <v:line id="shape_0" from="358.35pt,4.35pt" to="426.9pt,5pt" stroked="t" style="position:absolute;flip:y">
            <v:stroke color="#ff420e" joinstyle="round" endcap="flat"/>
            <v:fill on="false" detectmouseclick="t"/>
          </v:line>
        </w:pict>
        <w:pict>
          <v:line id="shape_0" from="264.2pt,8.1pt" to="340.65pt,8.1pt" stroked="t" style="position:absolute">
            <v:stroke color="#ff420e" joinstyle="round" endcap="flat"/>
            <v:fill on="false" detectmouseclick="t"/>
          </v:line>
        </w:pict>
        <w:pict>
          <v:line id="shape_0" from="174.2pt,7.35pt" to="249.15pt,8.05pt" stroked="t" style="position:absolute;flip:xy">
            <v:stroke color="#ff420e" joinstyle="round" endcap="flat"/>
            <v:fill on="false" detectmouseclick="t"/>
          </v:line>
        </w:pict>
        <w:pict>
          <v:line id="shape_0" from="73.7pt,5.1pt" to="153.15pt,5.1pt" stroked="t" style="position:absolute">
            <v:stroke color="#ff420e" joinstyle="round" endcap="flat"/>
            <v:fill on="false" detectmouseclick="t"/>
          </v:line>
        </w:pict>
      </w:r>
    </w:p>
    <w:p>
      <w:pPr>
        <w:pStyle w:val="Normal"/>
        <w:rPr>
          <w:b/>
          <w:bCs/>
        </w:rPr>
      </w:pPr>
      <w:bookmarkStart w:id="140" w:name="__UnoMark__781_974236895"/>
      <w:bookmarkStart w:id="141" w:name="__UnoMark__781_974236895"/>
      <w:bookmarkEnd w:id="141"/>
      <w:r>
        <w:rPr>
          <w:b/>
          <w:bCs/>
        </w:rPr>
        <w:pict>
          <v:roundrect id="shape_0" fillcolor="#729fcf" stroked="t" style="position:absolute;margin-left:154.85pt;margin-top:7.05pt;width:293.65pt;height:26.95pt">
            <v:textbox>
              <w:txbxContent>
                <w:p>
                  <w:pPr/>
                  <w:r>
                    <w:rPr/>
                    <w:t xml:space="preserve">  Figure 2 :  Showing the critical path for “Carry Skip Adder”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oundrect>
        </w:pic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  <w:position w:val="0"/>
          <w:sz w:val="24"/>
          <w:shd w:fill="FFFF00" w:val="clear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       </w:t>
      </w:r>
      <w:r>
        <w:rPr>
          <w:b w:val="false"/>
          <w:bCs w:val="false"/>
          <w:position w:val="0"/>
          <w:sz w:val="24"/>
          <w:vertAlign w:val="baseline"/>
        </w:rPr>
        <w:t xml:space="preserve">=&gt; </w:t>
      </w:r>
      <w:r>
        <w:rPr>
          <w:b w:val="false"/>
          <w:bCs w:val="false"/>
          <w:position w:val="0"/>
          <w:sz w:val="24"/>
          <w:vertAlign w:val="baseline"/>
        </w:rPr>
        <w:t xml:space="preserve"> 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>Size of the group = k</w:t>
      </w:r>
      <w:r>
        <w:rPr>
          <w:b w:val="false"/>
          <w:bCs w:val="false"/>
          <w:shd w:fill="FFFF00" w:val="clear"/>
          <w:vertAlign w:val="subscript"/>
        </w:rPr>
        <w:t xml:space="preserve">opt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 xml:space="preserve"> = 3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shd w:fill="FFFF00" w:val="clear"/>
          <w:vertAlign w:val="subscript"/>
        </w:rPr>
      </w:pPr>
      <w:r>
        <w:rPr/>
        <w:t xml:space="preserve">         </w:t>
      </w:r>
      <w:r>
        <w:rPr/>
        <w:t xml:space="preserve">=&gt; Optimal time delay of the design,  </w:t>
      </w:r>
      <w:r>
        <w:rPr>
          <w:shd w:fill="FFFF00" w:val="clear"/>
        </w:rPr>
        <w:t>T</w:t>
      </w:r>
      <w:r>
        <w:rPr>
          <w:shd w:fill="FFFF00" w:val="clear"/>
          <w:vertAlign w:val="subscript"/>
        </w:rPr>
        <w:t xml:space="preserve">opt  </w:t>
      </w:r>
      <w:r>
        <w:rPr>
          <w:position w:val="0"/>
          <w:sz w:val="24"/>
          <w:shd w:fill="FFFF00" w:val="clear"/>
          <w:vertAlign w:val="baseline"/>
        </w:rPr>
        <w:t xml:space="preserve"> =  ( 4 k</w:t>
      </w:r>
      <w:r>
        <w:rPr>
          <w:shd w:fill="FFFF00" w:val="clear"/>
          <w:vertAlign w:val="subscript"/>
        </w:rPr>
        <w:t xml:space="preserve">opt </w:t>
      </w:r>
      <w:r>
        <w:rPr>
          <w:position w:val="0"/>
          <w:sz w:val="24"/>
          <w:shd w:fill="FFFF00" w:val="clear"/>
          <w:vertAlign w:val="baseline"/>
        </w:rPr>
        <w:t>+ 2n / k</w:t>
      </w:r>
      <w:r>
        <w:rPr>
          <w:shd w:fill="FFFF00" w:val="clear"/>
          <w:vertAlign w:val="subscript"/>
        </w:rPr>
        <w:t xml:space="preserve">opt   </w:t>
      </w:r>
      <w:r>
        <w:rPr>
          <w:position w:val="0"/>
          <w:sz w:val="24"/>
          <w:shd w:fill="FFFF00" w:val="clear"/>
          <w:vertAlign w:val="baseline"/>
        </w:rPr>
        <w:t xml:space="preserve"> - 7) Δ</w:t>
      </w:r>
      <w:r>
        <w:rPr>
          <w:shd w:fill="FFFF00" w:val="clear"/>
          <w:vertAlign w:val="subscript"/>
        </w:rPr>
        <w:t xml:space="preserve">g   </w:t>
      </w:r>
    </w:p>
    <w:p>
      <w:pPr>
        <w:pStyle w:val="Normal"/>
        <w:rPr>
          <w:shd w:fill="FFFF00" w:val="clear"/>
          <w:vertAlign w:val="subscript"/>
        </w:rPr>
      </w:pPr>
      <w:r>
        <w:rPr/>
        <w:t xml:space="preserve">                                                                             </w:t>
      </w:r>
      <w:r>
        <w:rPr>
          <w:position w:val="0"/>
          <w:sz w:val="24"/>
          <w:shd w:fill="FFFF00" w:val="clear"/>
          <w:vertAlign w:val="baseline"/>
        </w:rPr>
        <w:t xml:space="preserve"> </w:t>
      </w:r>
      <w:r>
        <w:rPr>
          <w:position w:val="0"/>
          <w:sz w:val="24"/>
          <w:shd w:fill="FFFF00" w:val="clear"/>
          <w:vertAlign w:val="baseline"/>
        </w:rPr>
        <w:t>=  ( 4*3  + (2 * 18) /  3   - 7) Δ</w:t>
      </w:r>
      <w:r>
        <w:rPr>
          <w:shd w:fill="FFFF00" w:val="clear"/>
          <w:vertAlign w:val="subscript"/>
        </w:rPr>
        <w:t xml:space="preserve">g   </w:t>
      </w:r>
      <w:r>
        <w:rPr>
          <w:position w:val="0"/>
          <w:sz w:val="24"/>
          <w:shd w:fill="FFFF00" w:val="clear"/>
          <w:vertAlign w:val="baseline"/>
        </w:rPr>
        <w:t xml:space="preserve"> = 17Δ</w:t>
      </w:r>
      <w:r>
        <w:rPr>
          <w:shd w:fill="FFFF00" w:val="clear"/>
          <w:vertAlign w:val="subscript"/>
        </w:rPr>
        <w:t>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pBdr>
          <w:top w:val="nil"/>
          <w:left w:val="nil"/>
          <w:bottom w:val="thickThinSmallGap" w:sz="20" w:space="2" w:color="000000"/>
          <w:right w:val="nil"/>
        </w:pBdr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 xml:space="preserve">3. (20 marks) Build a carry-save adder that performs X = A + B + C + D + E, where each </w:t>
      </w:r>
    </w:p>
    <w:p>
      <w:pPr>
        <w:pStyle w:val="Normal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 xml:space="preserve">of operands A, B, C, D, and E has 4 bits. Draw a full diagram for the carry-save adder and </w:t>
      </w:r>
    </w:p>
    <w:p>
      <w:pPr>
        <w:pStyle w:val="Normal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 xml:space="preserve">estimate the complexities using both (3, 2) and (2, 2) counters as building blocks. Explicitly </w:t>
      </w:r>
    </w:p>
    <w:p>
      <w:pPr>
        <w:pStyle w:val="Normal"/>
        <w:rPr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show a critical path.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Ans.)  Since, A, B, C, D and E are 4 bit operands =&gt; A, B, C, D, E ∈ </w:t>
      </w:r>
      <w:r>
        <w:rPr>
          <w:position w:val="0"/>
          <w:sz w:val="24"/>
          <w:vertAlign w:val="baseline"/>
        </w:rPr>
        <w:t>[0, 2</w:t>
      </w:r>
      <w:r>
        <w:rPr>
          <w:vertAlign w:val="superscript"/>
        </w:rPr>
        <w:t xml:space="preserve">4 </w:t>
      </w:r>
      <w:r>
        <w:rPr>
          <w:position w:val="0"/>
          <w:sz w:val="24"/>
          <w:vertAlign w:val="baseline"/>
        </w:rPr>
        <w:t>- 1]   = [0-15]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           </w:t>
      </w:r>
      <w:r>
        <w:rPr>
          <w:position w:val="0"/>
          <w:sz w:val="24"/>
          <w:vertAlign w:val="baseline"/>
        </w:rPr>
        <w:t>Hence, the sum of four such numbers will have no more than ( 5 x [0-15]) ⊂  [0, 2</w:t>
      </w:r>
      <w:r>
        <w:rPr>
          <w:vertAlign w:val="superscript"/>
        </w:rPr>
        <w:t>7 –</w:t>
      </w:r>
      <w:r>
        <w:rPr>
          <w:position w:val="0"/>
          <w:sz w:val="24"/>
          <w:vertAlign w:val="baseline"/>
        </w:rPr>
        <w:t xml:space="preserve"> 1] i.e. 7 bits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      </w:t>
      </w:r>
      <w:r>
        <w:rPr>
          <w:position w:val="0"/>
          <w:sz w:val="24"/>
          <w:vertAlign w:val="baseline"/>
        </w:rPr>
        <w:t>=&gt; Organize the architecture diagram in at most 7 columns.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pict>
          <v:line id="shape_0" from="107.6pt,13.45pt" to="108.9pt,563.85pt" stroked="t" style="position:absolute">
            <v:stroke color="#3465a4" dashstyle="shortdot" joinstyle="round" endcap="flat"/>
            <v:fill on="false" detectmouseclick="t"/>
          </v:line>
        </w:pic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pict>
          <v:line id="shape_0" from="367.85pt,4.15pt" to="371.4pt,540.35pt" stroked="t" style="position:absolute">
            <v:stroke color="#3465a4" dashstyle="shortdot" joinstyle="round" endcap="flat"/>
            <v:fill on="false" detectmouseclick="t"/>
          </v:line>
        </w:pict>
        <w:pict>
          <v:line id="shape_0" from="301.85pt,5.65pt" to="306.9pt,543.35pt" stroked="t" style="position:absolute">
            <v:stroke color="#3465a4" dashstyle="shortdot" joinstyle="round" endcap="flat"/>
            <v:fill on="false" detectmouseclick="t"/>
          </v:line>
        </w:pict>
        <w:pict>
          <v:line id="shape_0" from="236.6pt,3.4pt" to="237.9pt,544.1pt" stroked="t" style="position:absolute">
            <v:stroke color="#3465a4" dashstyle="shortdot" joinstyle="round" endcap="flat"/>
            <v:fill on="false" detectmouseclick="t"/>
          </v:line>
        </w:pict>
        <w:pict>
          <v:line id="shape_0" from="173.6pt,1.15pt" to="174.15pt,547.85pt" stroked="t" style="position:absolute">
            <v:stroke color="#3465a4" dashstyle="shortdot" joinstyle="round" endcap="flat"/>
            <v:fill on="false" detectmouseclick="t"/>
          </v:line>
        </w:pict>
        <w:pict>
          <v:line id="shape_0" from="430.1pt,4.9pt" to="437.4pt,538.1pt" stroked="t" style="position:absolute">
            <v:stroke color="#3465a4" dashstyle="shortdot" joinstyle="round" endcap="flat"/>
            <v:fill on="false" detectmouseclick="t"/>
          </v:line>
        </w:pict>
        <w:pict>
          <v:line id="shape_0" from="40.85pt,0.4pt" to="42.9pt,548.6pt" stroked="t" style="position:absolute">
            <v:stroke color="#3465a4" dashstyle="shortdot" joinstyle="round" endcap="flat"/>
            <v:fill on="false" detectmouseclick="t"/>
          </v:line>
        </w:pict>
        <w:pict>
          <v:line id="shape_0" from="-10.9pt,0.4pt" to="-8.85pt,553.1pt" stroked="t" style="position:absolute">
            <v:stroke color="#3465a4" dashstyle="shortdot" joinstyle="round" endcap="flat"/>
            <v:fill on="false" detectmouseclick="t"/>
          </v:line>
        </w:pict>
      </w:r>
    </w:p>
    <w:p>
      <w:pPr>
        <w:pStyle w:val="Normal"/>
        <w:rPr>
          <w:b/>
          <w:bCs/>
          <w:sz w:val="32"/>
          <w:szCs w:val="32"/>
          <w:vertAlign w:val="superscript"/>
        </w:rPr>
      </w:pPr>
      <w:r>
        <w:rPr>
          <w:position w:val="0"/>
          <w:sz w:val="24"/>
          <w:vertAlign w:val="baseline"/>
        </w:rPr>
        <w:t xml:space="preserve">    </w:t>
      </w:r>
      <w:r>
        <w:rPr>
          <w:b/>
          <w:bCs/>
          <w:position w:val="0"/>
          <w:sz w:val="32"/>
          <w:sz w:val="32"/>
          <w:szCs w:val="32"/>
          <w:vertAlign w:val="baseline"/>
        </w:rPr>
        <w:t>2</w:t>
      </w:r>
      <w:r>
        <w:rPr>
          <w:b/>
          <w:bCs/>
          <w:sz w:val="32"/>
          <w:szCs w:val="32"/>
          <w:vertAlign w:val="superscript"/>
        </w:rPr>
        <w:t>6</w:t>
      </w:r>
      <w:r>
        <w:rPr>
          <w:b/>
          <w:bCs/>
          <w:position w:val="0"/>
          <w:sz w:val="32"/>
          <w:sz w:val="32"/>
          <w:szCs w:val="32"/>
          <w:vertAlign w:val="baseline"/>
        </w:rPr>
        <w:t xml:space="preserve">           </w:t>
      </w:r>
      <w:r>
        <w:rPr>
          <w:b/>
          <w:bCs/>
          <w:position w:val="0"/>
          <w:sz w:val="32"/>
          <w:sz w:val="32"/>
          <w:szCs w:val="32"/>
          <w:vertAlign w:val="baseline"/>
        </w:rPr>
        <w:t>2</w:t>
      </w:r>
      <w:r>
        <w:rPr>
          <w:b/>
          <w:bCs/>
          <w:sz w:val="32"/>
          <w:szCs w:val="32"/>
          <w:vertAlign w:val="superscript"/>
        </w:rPr>
        <w:t>5</w:t>
      </w:r>
      <w:r>
        <w:rPr>
          <w:b/>
          <w:bCs/>
          <w:position w:val="0"/>
          <w:sz w:val="32"/>
          <w:sz w:val="32"/>
          <w:szCs w:val="32"/>
          <w:vertAlign w:val="baseline"/>
        </w:rPr>
        <w:t xml:space="preserve">             </w:t>
      </w:r>
      <w:r>
        <w:rPr>
          <w:b/>
          <w:bCs/>
          <w:position w:val="0"/>
          <w:sz w:val="32"/>
          <w:sz w:val="32"/>
          <w:szCs w:val="32"/>
          <w:vertAlign w:val="baseline"/>
        </w:rPr>
        <w:t>2</w:t>
      </w:r>
      <w:r>
        <w:rPr>
          <w:b/>
          <w:bCs/>
          <w:sz w:val="32"/>
          <w:szCs w:val="32"/>
          <w:vertAlign w:val="superscript"/>
        </w:rPr>
        <w:t>4</w:t>
      </w:r>
      <w:r>
        <w:rPr>
          <w:b/>
          <w:bCs/>
          <w:position w:val="0"/>
          <w:sz w:val="32"/>
          <w:sz w:val="32"/>
          <w:szCs w:val="32"/>
          <w:vertAlign w:val="baseline"/>
        </w:rPr>
        <w:t xml:space="preserve">             </w:t>
      </w:r>
      <w:r>
        <w:rPr>
          <w:b/>
          <w:bCs/>
          <w:position w:val="0"/>
          <w:sz w:val="32"/>
          <w:sz w:val="32"/>
          <w:szCs w:val="32"/>
          <w:vertAlign w:val="baseline"/>
        </w:rPr>
        <w:t>2</w:t>
      </w:r>
      <w:r>
        <w:rPr>
          <w:b/>
          <w:bCs/>
          <w:sz w:val="32"/>
          <w:szCs w:val="32"/>
          <w:vertAlign w:val="superscript"/>
        </w:rPr>
        <w:t>3</w:t>
      </w:r>
      <w:r>
        <w:rPr>
          <w:b/>
          <w:bCs/>
          <w:position w:val="0"/>
          <w:sz w:val="32"/>
          <w:sz w:val="32"/>
          <w:szCs w:val="32"/>
          <w:vertAlign w:val="baseline"/>
        </w:rPr>
        <w:t xml:space="preserve">             </w:t>
      </w:r>
      <w:r>
        <w:rPr>
          <w:b/>
          <w:bCs/>
          <w:position w:val="0"/>
          <w:sz w:val="32"/>
          <w:sz w:val="32"/>
          <w:szCs w:val="32"/>
          <w:vertAlign w:val="baseline"/>
        </w:rPr>
        <w:t>2</w:t>
      </w:r>
      <w:r>
        <w:rPr>
          <w:b/>
          <w:bCs/>
          <w:sz w:val="32"/>
          <w:szCs w:val="32"/>
          <w:vertAlign w:val="superscript"/>
        </w:rPr>
        <w:t>2</w:t>
      </w:r>
      <w:r>
        <w:rPr>
          <w:b/>
          <w:bCs/>
          <w:position w:val="0"/>
          <w:sz w:val="32"/>
          <w:sz w:val="32"/>
          <w:szCs w:val="32"/>
          <w:vertAlign w:val="baseline"/>
        </w:rPr>
        <w:t xml:space="preserve">             </w:t>
      </w:r>
      <w:r>
        <w:rPr>
          <w:b/>
          <w:bCs/>
          <w:position w:val="0"/>
          <w:sz w:val="32"/>
          <w:sz w:val="32"/>
          <w:szCs w:val="32"/>
          <w:vertAlign w:val="baseline"/>
        </w:rPr>
        <w:t>2</w:t>
      </w:r>
      <w:r>
        <w:rPr>
          <w:b/>
          <w:bCs/>
          <w:sz w:val="32"/>
          <w:szCs w:val="32"/>
          <w:vertAlign w:val="superscript"/>
        </w:rPr>
        <w:t>1</w:t>
      </w:r>
      <w:r>
        <w:rPr>
          <w:b/>
          <w:bCs/>
          <w:position w:val="0"/>
          <w:sz w:val="32"/>
          <w:sz w:val="32"/>
          <w:szCs w:val="32"/>
          <w:vertAlign w:val="baseline"/>
        </w:rPr>
        <w:t xml:space="preserve">             </w:t>
      </w:r>
      <w:r>
        <w:rPr>
          <w:b/>
          <w:bCs/>
          <w:position w:val="0"/>
          <w:sz w:val="32"/>
          <w:sz w:val="32"/>
          <w:szCs w:val="32"/>
          <w:vertAlign w:val="baseline"/>
        </w:rPr>
        <w:t>2</w:t>
      </w:r>
      <w:r>
        <w:rPr>
          <w:b/>
          <w:bCs/>
          <w:sz w:val="32"/>
          <w:szCs w:val="32"/>
          <w:vertAlign w:val="superscript"/>
        </w:rPr>
        <w:t>0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pict>
          <v:shape id="shape_0" stroked="f" style="position:absolute;margin-left:374.6pt;margin-top:11.8pt;width:48.7pt;height:17.95pt" type="shapetype_202">
            <v:textbox>
              <w:txbxContent>
                <w:p>
                  <w:pPr/>
                  <w:r>
                    <w:rPr/>
                    <w:t xml:space="preserve"> A</w:t>
                  </w:r>
                  <w:r>
                    <w:rPr>
                      <w:vertAlign w:val="subscript"/>
                    </w:rPr>
                    <w:t xml:space="preserve">0    </w:t>
                  </w:r>
                  <w:r>
                    <w:rPr>
                      <w:vertAlign w:val="baseline"/>
                      <w:position w:val="0"/>
                      <w:sz w:val="24"/>
                    </w:rPr>
                    <w:t>B</w:t>
                  </w:r>
                  <w:r>
                    <w:rPr>
                      <w:vertAlign w:val="subscript"/>
                    </w:rPr>
                    <w:t xml:space="preserve">0  </w:t>
                  </w:r>
                  <w:r>
                    <w:rPr>
                      <w:vertAlign w:val="baseline"/>
                      <w:position w:val="0"/>
                      <w:sz w:val="24"/>
                    </w:rPr>
                    <w:t>C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313.1pt;margin-top:9.85pt;width:48.7pt;height:16.65pt" type="shapetype_202">
            <v:textbox>
              <w:txbxContent>
                <w:p>
                  <w:pPr/>
                  <w:r>
                    <w:rPr>
                      <w:sz w:val="24"/>
                    </w:rPr>
                    <w:t xml:space="preserve"> A</w:t>
                  </w:r>
                  <w:r>
                    <w:rPr>
                      <w:sz w:val="24"/>
                      <w:vertAlign w:val="subscript"/>
                    </w:rPr>
                    <w:t xml:space="preserve">1    </w:t>
                  </w:r>
                  <w:r>
                    <w:rPr>
                      <w:sz w:val="24"/>
                      <w:vertAlign w:val="baseline"/>
                      <w:position w:val="0"/>
                      <w:sz w:val="24"/>
                    </w:rPr>
                    <w:t>B</w:t>
                  </w:r>
                  <w:r>
                    <w:rPr>
                      <w:sz w:val="24"/>
                      <w:vertAlign w:val="subscript"/>
                    </w:rPr>
                    <w:t xml:space="preserve">1  </w:t>
                  </w:r>
                  <w:r>
                    <w:rPr>
                      <w:sz w:val="24"/>
                      <w:vertAlign w:val="baseline"/>
                      <w:position w:val="0"/>
                      <w:sz w:val="24"/>
                    </w:rPr>
                    <w:t>C</w:t>
                  </w:r>
                  <w:r>
                    <w:rPr>
                      <w:sz w:val="24"/>
                      <w:vertAlign w:val="subscript"/>
                    </w:rPr>
                    <w:t>1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243.35pt;margin-top:12.7pt;width:48.7pt;height:17.95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 xml:space="preserve">2     </w:t>
                  </w:r>
                  <w:r>
                    <w:rPr>
                      <w:vertAlign w:val="baseline"/>
                      <w:position w:val="0"/>
                      <w:sz w:val="24"/>
                    </w:rPr>
                    <w:t>B</w:t>
                  </w:r>
                  <w:r>
                    <w:rPr>
                      <w:vertAlign w:val="subscript"/>
                    </w:rPr>
                    <w:t xml:space="preserve">2  </w:t>
                  </w:r>
                  <w:r>
                    <w:rPr>
                      <w:vertAlign w:val="baseline"/>
                      <w:position w:val="0"/>
                      <w:sz w:val="24"/>
                    </w:rPr>
                    <w:t>C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397.5pt,4.9pt" to="397.5pt,111.75pt" stroked="t" style="position:absolute">
            <v:stroke color="#ff420e" dashstyle="shortdashdotdot" joinstyle="round" endcap="flat"/>
            <v:fill on="false" detectmouseclick="t"/>
          </v:line>
        </w:pict>
      </w:r>
    </w:p>
    <w:p>
      <w:pPr>
        <w:pStyle w:val="Normal"/>
        <w:rPr/>
      </w:pPr>
      <w:bookmarkStart w:id="142" w:name="__UnoMark__978_974236895"/>
      <w:bookmarkStart w:id="143" w:name="__UnoMark__976_974236895"/>
      <w:bookmarkStart w:id="144" w:name="__UnoMark__974_974236895"/>
      <w:bookmarkStart w:id="145" w:name="__UnoMark__972_974236895"/>
      <w:bookmarkStart w:id="146" w:name="__UnoMark__970_974236895"/>
      <w:bookmarkStart w:id="147" w:name="__UnoMark__968_974236895"/>
      <w:bookmarkEnd w:id="142"/>
      <w:bookmarkEnd w:id="143"/>
      <w:bookmarkEnd w:id="144"/>
      <w:bookmarkEnd w:id="145"/>
      <w:bookmarkEnd w:id="146"/>
      <w:bookmarkEnd w:id="147"/>
      <w:r>
        <w:rPr/>
        <w:t xml:space="preserve">                                                                                                                                    </w:t>
        <w:pict>
          <v:line id="shape_0" from="354.35pt,18.4pt" to="354.35pt,34.8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shape id="shape_0" stroked="f" style="position:absolute;margin-left:182.6pt;margin-top:1pt;width:48.7pt;height:16.65pt" type="shapetype_202">
            <v:textbox>
              <w:txbxContent>
                <w:p>
                  <w:pPr/>
                  <w:r>
                    <w:rPr>
                      <w:sz w:val="24"/>
                    </w:rPr>
                    <w:t>A</w:t>
                  </w:r>
                  <w:r>
                    <w:rPr>
                      <w:sz w:val="24"/>
                      <w:vertAlign w:val="subscript"/>
                    </w:rPr>
                    <w:t xml:space="preserve">3    </w:t>
                  </w:r>
                  <w:r>
                    <w:rPr>
                      <w:sz w:val="24"/>
                      <w:vertAlign w:val="baseline"/>
                      <w:position w:val="0"/>
                      <w:sz w:val="24"/>
                    </w:rPr>
                    <w:t>B</w:t>
                  </w:r>
                  <w:r>
                    <w:rPr>
                      <w:sz w:val="24"/>
                      <w:vertAlign w:val="subscript"/>
                    </w:rPr>
                    <w:t xml:space="preserve">3   </w:t>
                  </w:r>
                  <w:r>
                    <w:rPr>
                      <w:sz w:val="24"/>
                      <w:vertAlign w:val="baseline"/>
                      <w:position w:val="0"/>
                      <w:sz w:val="24"/>
                    </w:rPr>
                    <w:t>C</w:t>
                  </w:r>
                  <w:r>
                    <w:rPr>
                      <w:sz w:val="24"/>
                      <w:vertAlign w:val="subscript"/>
                    </w:rPr>
                    <w:t>3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188.6pt,15.4pt" to="188.6pt,34.1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08.1pt,16.9pt" to="208.1pt,34.1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23.85pt,17.65pt" to="223.85pt,34.1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48.6pt,16.9pt" to="248.6pt,35.6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68.1pt,18.4pt" to="268.1pt,35.6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83.85pt,19.15pt" to="283.85pt,35.6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319.1pt,16.15pt" to="319.1pt,34.8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338.6pt,17.65pt" to="338.6pt,34.8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rect id="shape_0" fillcolor="white" stroked="t" style="position:absolute;margin-left:248.6pt;margin-top:35.65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line id="shape_0" from="379.85pt,15.4pt" to="379.85pt,34.1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399.35pt,16.9pt" to="399.35pt,34.1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415.1pt,17.65pt" to="415.1pt,34.1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rect id="shape_0" fillcolor="white" stroked="t" style="position:absolute;margin-left:248.6pt;margin-top:138.4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rect id="shape_0" fillcolor="white" stroked="t" style="position:absolute;margin-left:316.85pt;margin-top:138.4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rect id="shape_0" fillcolor="white" stroked="t" style="position:absolute;margin-left:183.35pt;margin-top:34.15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rect id="shape_0" fillcolor="white" stroked="t" style="position:absolute;margin-left:379.85pt;margin-top:34.15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rect id="shape_0" fillcolor="white" stroked="t" style="position:absolute;margin-left:313.85pt;margin-top:34.9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48" w:name="__UnoMark__1226_974236895"/>
      <w:bookmarkStart w:id="149" w:name="__UnoMark__1220_974236895"/>
      <w:bookmarkStart w:id="150" w:name="__UnoMark__1214_974236895"/>
      <w:bookmarkStart w:id="151" w:name="__UnoMark__1208_974236895"/>
      <w:bookmarkStart w:id="152" w:name="__UnoMark__1202_974236895"/>
      <w:bookmarkStart w:id="153" w:name="__UnoMark__1074_974236895"/>
      <w:bookmarkStart w:id="154" w:name="__UnoMark__1066_974236895"/>
      <w:bookmarkStart w:id="155" w:name="__UnoMark__1058_974236895"/>
      <w:bookmarkStart w:id="156" w:name="__UnoMark__1052_974236895"/>
      <w:bookmarkStart w:id="157" w:name="__UnoMark__1044_974236895"/>
      <w:bookmarkStart w:id="158" w:name="__UnoMark__1036_974236895"/>
      <w:bookmarkStart w:id="159" w:name="__UnoMark__1028_974236895"/>
      <w:bookmarkStart w:id="160" w:name="__UnoMark__1226_974236895"/>
      <w:bookmarkStart w:id="161" w:name="__UnoMark__1220_974236895"/>
      <w:bookmarkStart w:id="162" w:name="__UnoMark__1214_974236895"/>
      <w:bookmarkStart w:id="163" w:name="__UnoMark__1208_974236895"/>
      <w:bookmarkStart w:id="164" w:name="__UnoMark__1202_974236895"/>
      <w:bookmarkStart w:id="165" w:name="__UnoMark__1074_974236895"/>
      <w:bookmarkStart w:id="166" w:name="__UnoMark__1066_974236895"/>
      <w:bookmarkStart w:id="167" w:name="__UnoMark__1058_974236895"/>
      <w:bookmarkStart w:id="168" w:name="__UnoMark__1052_974236895"/>
      <w:bookmarkStart w:id="169" w:name="__UnoMark__1044_974236895"/>
      <w:bookmarkStart w:id="170" w:name="__UnoMark__1036_974236895"/>
      <w:bookmarkStart w:id="171" w:name="__UnoMark__1028_974236895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r>
        <w:rPr/>
        <w:pict>
          <v:rect id="shape_0" fillcolor="white" stroked="t" style="position:absolute;margin-left:120.35pt;margin-top:309.4pt;width:40.45pt;height:32.95pt">
            <v:textbox>
              <w:txbxContent>
                <w:p>
                  <w:pPr/>
                  <w:r>
                    <w:rPr/>
                    <w:t xml:space="preserve">    FA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rect id="shape_0" fillcolor="white" stroked="t" style="position:absolute;margin-left:316.85pt;margin-top:310.9pt;width:40.45pt;height:32.95pt">
            <v:textbox>
              <w:txbxContent>
                <w:p>
                  <w:pPr/>
                  <w:r>
                    <w:rPr/>
                    <w:t xml:space="preserve">    FA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line id="shape_0" from="357.35pt,327.85pt" to="387.3pt,327.85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329.6pt,268.6pt" to="329.6pt,310.8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rect id="shape_0" fillcolor="white" stroked="t" style="position:absolute;margin-left:250.85pt;margin-top:311.65pt;width:40.45pt;height:32.95pt">
            <v:textbox>
              <w:txbxContent>
                <w:p>
                  <w:pPr/>
                  <w:r>
                    <w:rPr/>
                    <w:t xml:space="preserve">    FA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line id="shape_0" from="282.35pt,277.6pt" to="282.35pt,311.6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62.7pt,271.6pt" to="262.8pt,311.6pt" stroked="t" style="position:absolute;flip:xy">
            <v:stroke color="#3465a4" startarrow="block" startarrowwidth="medium" startarrowlength="medium" joinstyle="round" endcap="flat"/>
            <v:fill on="false" detectmouseclick="t"/>
          </v:line>
        </w:pict>
        <w:pict>
          <v:rect id="shape_0" fillcolor="white" stroked="t" style="position:absolute;margin-left:185.6pt;margin-top:310.15pt;width:40.45pt;height:32.95pt">
            <v:textbox>
              <w:txbxContent>
                <w:p>
                  <w:pPr/>
                  <w:r>
                    <w:rPr/>
                    <w:t xml:space="preserve">    FA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line id="shape_0" from="218.45pt,276.1pt" to="218.45pt,310.1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96.7pt,266.35pt" to="196.8pt,310.1pt" stroked="t" style="position:absolute;flip:xy">
            <v:stroke color="#3465a4" startarrow="block" startarrowwidth="medium" startarrowlength="medium" joinstyle="round" endcap="flat"/>
            <v:fill on="false" detectmouseclick="t"/>
          </v:line>
        </w:pict>
        <w:pict>
          <v:shape id="shape_0" stroked="f" style="position:absolute;margin-left:376.7pt;margin-top:67.6pt;width:17.95pt;height:13.8pt" type="shapetype_202">
            <v:textbox>
              <w:txbxContent>
                <w:p>
                  <w:pPr/>
                  <w:r>
                    <w:rPr/>
                    <w:t>“0”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149.6pt,276.85pt" to="149.6pt,309.3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30.1pt,262.6pt" to="130.1pt,309.3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rect id="shape_0" fillcolor="white" stroked="t" style="position:absolute;margin-left:56.6pt;margin-top:307.9pt;width:40.45pt;height:32.95pt">
            <v:textbox>
              <w:txbxContent>
                <w:p>
                  <w:pPr/>
                  <w:r>
                    <w:rPr/>
                    <w:t xml:space="preserve">    FA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line id="shape_0" from="91.85pt,282.1pt" to="91.85pt,307.8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76.1pt,250.6pt" to="76.65pt,307.8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28.45pt,236.65pt" to="128.45pt,250.55pt" stroked="t" style="position:absolute">
            <v:stroke color="#3465a4" joinstyle="round" endcap="flat"/>
            <v:fill on="false" detectmouseclick="t"/>
          </v:line>
        </w:pict>
        <w:pict>
          <v:line id="shape_0" from="76.7pt,250.6pt" to="128.4pt,250.6pt" stroked="t" style="position:absolute">
            <v:stroke color="#3465a4" joinstyle="round" endcap="flat"/>
            <v:fill on="false" detectmouseclick="t"/>
          </v:line>
        </w:pict>
        <w:pict>
          <v:line id="shape_0" from="91.7pt,282.1pt" to="106.65pt,282.1pt" stroked="t" style="position:absolute;flip:x">
            <v:stroke color="#3465a4" joinstyle="round" endcap="flat"/>
            <v:fill on="false" detectmouseclick="t"/>
          </v:line>
        </w:pict>
        <w:pict>
          <v:line id="shape_0" from="271.7pt,60.1pt" to="304.65pt,60.1pt" stroked="t" style="position:absolute">
            <v:stroke color="#3465a4" joinstyle="round" endcap="flat"/>
            <v:fill on="false" detectmouseclick="t"/>
          </v:line>
        </w:pict>
        <w:pict>
          <v:line id="shape_0" from="210.95pt,25.75pt" to="210.95pt,52.55pt" stroked="t" style="position:absolute">
            <v:stroke color="#3465a4" joinstyle="round" endcap="flat"/>
            <v:fill on="false" detectmouseclick="t"/>
          </v:line>
        </w:pict>
        <w:pict>
          <v:line id="shape_0" from="187.7pt,52.6pt" to="210.9pt,52.6pt" stroked="t" style="position:absolute">
            <v:stroke color="#3465a4" joinstyle="round" endcap="flat"/>
            <v:fill on="false" detectmouseclick="t"/>
          </v:line>
        </w:pict>
        <w:pict>
          <v:line id="shape_0" from="207.2pt,58.6pt" to="236.55pt,58.6pt" stroked="t" style="position:absolute">
            <v:stroke color="#3465a4" joinstyle="round" endcap="flat"/>
            <v:fill on="false" detectmouseclick="t"/>
          </v:line>
        </w:pict>
        <w:pict>
          <v:line id="shape_0" from="236.6pt,42.85pt" to="236.6pt,58.55pt" stroked="t" style="position:absolute">
            <v:stroke color="#3465a4" joinstyle="round" endcap="flat"/>
            <v:fill on="false" detectmouseclick="t"/>
          </v:line>
        </w:pict>
        <w:pict>
          <v:line id="shape_0" from="257.45pt,27.25pt" to="257.45pt,42.05pt" stroked="t" style="position:absolute">
            <v:stroke color="#3465a4" joinstyle="round" endcap="flat"/>
            <v:fill on="false" detectmouseclick="t"/>
          </v:line>
        </w:pict>
        <w:pict>
          <v:line id="shape_0" from="236.6pt,42.85pt" to="257.4pt,42.85pt" stroked="t" style="position:absolute">
            <v:stroke color="#3465a4" joinstyle="round" endcap="flat"/>
            <v:fill on="false" detectmouseclick="t"/>
          </v:line>
        </w:pict>
        <w:pict>
          <v:line id="shape_0" from="273.95pt,27.25pt" to="273.95pt,52.55pt" stroked="t" style="position:absolute">
            <v:stroke color="#3465a4" joinstyle="round" endcap="flat"/>
            <v:fill on="false" detectmouseclick="t"/>
          </v:line>
        </w:pict>
        <w:pict>
          <v:line id="shape_0" from="254.45pt,52.6pt" to="273.9pt,52.6pt" stroked="t" style="position:absolute">
            <v:stroke color="#3465a4" joinstyle="round" endcap="flat"/>
            <v:fill on="false" detectmouseclick="t"/>
          </v:line>
        </w:pict>
        <w:pict>
          <v:line id="shape_0" from="321.2pt,26.5pt" to="321.2pt,44.3pt" stroked="t" style="position:absolute">
            <v:stroke color="#3465a4" joinstyle="round" endcap="flat"/>
            <v:fill on="false" detectmouseclick="t"/>
          </v:line>
        </w:pict>
        <w:pict>
          <v:shape id="shape_0" stroked="f" style="position:absolute;margin-left:95.45pt;margin-top:287.35pt;width:17.95pt;height:22pt" type="shapetype_202">
            <v:textbox>
              <w:txbxContent>
                <w:p>
                  <w:pPr/>
                  <w:r>
                    <w:rPr/>
                    <w:t>“0”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342.95pt,26.5pt" to="342.95pt,51.05pt" stroked="t" style="position:absolute">
            <v:stroke color="#3465a4" joinstyle="round" endcap="flat"/>
            <v:fill on="false" detectmouseclick="t"/>
          </v:line>
        </w:pict>
        <w:pict>
          <v:line id="shape_0" from="301.85pt,45.85pt" to="301.85pt,60.05pt" stroked="t" style="position:absolute">
            <v:stroke color="#3465a4" joinstyle="round" endcap="flat"/>
            <v:fill on="false" detectmouseclick="t"/>
          </v:line>
        </w:pict>
        <w:pict>
          <v:line id="shape_0" from="301.85pt,45.85pt" to="321.15pt,45.85pt" stroked="t" style="position:absolute">
            <v:stroke color="#3465a4" joinstyle="round" endcap="flat"/>
            <v:fill on="false" detectmouseclick="t"/>
          </v:line>
        </w:pict>
        <w:pict>
          <v:line id="shape_0" from="317.45pt,51.1pt" to="342.9pt,51.1pt" stroked="t" style="position:absolute">
            <v:stroke color="#3465a4" joinstyle="round" endcap="flat"/>
            <v:fill on="false" detectmouseclick="t"/>
          </v:line>
        </w:pict>
        <w:pict>
          <v:line id="shape_0" from="387.2pt,25.75pt" to="387.9pt,60.8pt" stroked="t" style="position:absolute;flip:x">
            <v:stroke color="#3465a4" joinstyle="round" endcap="flat"/>
            <v:fill on="false" detectmouseclick="t"/>
          </v:line>
        </w:pict>
        <w:pict>
          <v:line id="shape_0" from="336.95pt,60.85pt" to="387.15pt,60.85pt" stroked="t" style="position:absolute">
            <v:stroke color="#3465a4" joinstyle="round" endcap="flat"/>
            <v:fill on="false" detectmouseclick="t"/>
          </v:line>
        </w:pict>
        <w:pict>
          <v:line id="shape_0" from="408.95pt,25.75pt" to="408.95pt,57.05pt" stroked="t" style="position:absolute">
            <v:stroke color="#3465a4" joinstyle="round" endcap="flat"/>
            <v:fill on="false" detectmouseclick="t"/>
          </v:line>
        </w:pict>
        <w:pict>
          <v:line id="shape_0" from="399.95pt,57.1pt" to="408.9pt,57.1pt" stroked="t" style="position:absolute">
            <v:stroke color="#3465a4" joinstyle="round" endcap="flat"/>
            <v:fill on="false" detectmouseclick="t"/>
          </v:line>
        </w:pict>
        <w:pict>
          <v:line id="shape_0" from="17.6pt,322.6pt" to="56.55pt,322.6pt" stroked="t" style="position:absolute">
            <v:stroke color="#3465a4" joinstyle="round" endcap="flat"/>
            <v:fill on="false" detectmouseclick="t"/>
          </v:line>
        </w:pict>
        <w:pict>
          <v:line id="shape_0" from="329.6pt,268.6pt" to="344.4pt,268.6pt" stroked="t" style="position:absolute">
            <v:stroke color="#3465a4" joinstyle="round" endcap="flat"/>
            <v:fill on="false" detectmouseclick="t"/>
          </v:line>
        </w:pict>
        <w:pict>
          <v:shape id="shape_0" stroked="f" style="position:absolute;margin-left:380.6pt;margin-top:311.35pt;width:19.45pt;height:16.45pt" type="shapetype_202">
            <v:textbox>
              <w:txbxContent>
                <w:p>
                  <w:pPr/>
                  <w:r>
                    <w:rPr/>
                    <w:t>“0”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346.85pt,279.85pt" to="346.85pt,310.8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403.1pt,237.4pt" to="403.1pt,278.3pt" stroked="t" style="position:absolute">
            <v:stroke color="#3465a4" joinstyle="round" endcap="flat"/>
            <v:fill on="false" detectmouseclick="t"/>
          </v:line>
        </w:pict>
        <w:pict>
          <v:line id="shape_0" from="346.85pt,278.35pt" to="403.05pt,278.35pt" stroked="t" style="position:absolute">
            <v:stroke color="#3465a4" joinstyle="round" endcap="flat"/>
            <v:fill on="false" detectmouseclick="t"/>
          </v:line>
        </w:pict>
        <w:pict>
          <v:line id="shape_0" from="291.35pt,324.85pt" to="316.8pt,324.85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26.1pt,324.1pt" to="250.8pt,324.1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60.85pt,323.35pt" to="185.55pt,323.35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97.1pt,323.35pt" to="120.3pt,323.35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344.45pt,236.65pt" to="344.45pt,267.8pt" stroked="t" style="position:absolute">
            <v:stroke color="#3465a4" joinstyle="round" endcap="flat"/>
            <v:fill on="false" detectmouseclick="t"/>
          </v:line>
        </w:pict>
        <w:pict>
          <v:line id="shape_0" from="17.6pt,322.6pt" to="17.6pt,423.8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74.6pt,340.9pt" to="74.6pt,422.3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138.35pt,342.4pt" to="138.35pt,420.8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03.6pt,343.15pt" to="204.3pt,417.8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69.6pt,344.65pt" to="270.3pt,417.0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336.35pt,343.9pt" to="336.35pt,417.05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412.1pt,237.4pt" to="412.8pt,413.3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shape id="shape_0" stroked="f" style="position:absolute;margin-left:408.35pt;margin-top:411.85pt;width:12.55pt;height:21.7pt" type="shapetype_202">
            <v:textbox>
              <w:txbxContent>
                <w:p>
                  <w:pPr/>
                  <w:r>
                    <w:rPr/>
                    <w:t>s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282.35pt,277.6pt" to="303.15pt,277.6pt" stroked="t" style="position:absolute">
            <v:stroke color="#3465a4" joinstyle="round" endcap="flat"/>
            <v:fill on="false" detectmouseclick="t"/>
          </v:line>
        </w:pict>
        <w:pict>
          <v:line id="shape_0" from="145.7pt,236.65pt" to="145.7pt,262.5pt" stroked="t" style="position:absolute">
            <v:stroke color="#3465a4" joinstyle="round" endcap="flat"/>
            <v:fill on="false" detectmouseclick="t"/>
          </v:line>
        </w:pict>
        <w:pict>
          <v:line id="shape_0" from="130.1pt,262.6pt" to="145.65pt,262.6pt" stroked="t" style="position:absolute">
            <v:stroke color="#3465a4" joinstyle="round" endcap="flat"/>
            <v:fill on="false" detectmouseclick="t"/>
          </v:line>
        </w:pict>
        <w:pict>
          <v:line id="shape_0" from="190.7pt,236.5pt" to="190.7pt,259.55pt" stroked="t" style="position:absolute">
            <v:stroke color="#3465a4" joinstyle="round" endcap="flat"/>
            <v:fill on="false" detectmouseclick="t"/>
          </v:line>
        </w:pict>
        <w:pict>
          <v:line id="shape_0" from="149.6pt,276.85pt" to="170.45pt,276.85pt" stroked="t" style="position:absolute">
            <v:stroke color="#3465a4" joinstyle="round" endcap="flat"/>
            <v:fill on="false" detectmouseclick="t"/>
          </v:line>
        </w:pict>
        <w:pict>
          <v:line id="shape_0" from="210.2pt,236.5pt" to="210.2pt,266.3pt" stroked="t" style="position:absolute">
            <v:stroke color="#3465a4" joinstyle="round" endcap="flat"/>
            <v:fill on="false" detectmouseclick="t"/>
          </v:line>
        </w:pict>
        <w:pict>
          <v:line id="shape_0" from="196.7pt,266.35pt" to="210.15pt,266.35pt" stroked="t" style="position:absolute">
            <v:stroke color="#3465a4" joinstyle="round" endcap="flat"/>
            <v:fill on="false" detectmouseclick="t"/>
          </v:line>
        </w:pict>
        <w:pict>
          <v:line id="shape_0" from="258.95pt,236.5pt" to="258.95pt,256.55pt" stroked="t" style="position:absolute">
            <v:stroke color="#3465a4" joinstyle="round" endcap="flat"/>
            <v:fill on="false" detectmouseclick="t"/>
          </v:line>
        </w:pict>
        <w:pict>
          <v:line id="shape_0" from="218.45pt,276.1pt" to="237.1pt,276.1pt" stroked="t" style="position:absolute">
            <v:stroke color="#3465a4" joinstyle="round" endcap="flat"/>
            <v:fill on="false" detectmouseclick="t"/>
          </v:line>
        </w:pict>
        <w:pict>
          <v:line id="shape_0" from="326.45pt,236.65pt" to="326.45pt,253.55pt" stroked="t" style="position:absolute">
            <v:stroke color="#3465a4" joinstyle="round" endcap="flat"/>
            <v:fill on="false" detectmouseclick="t"/>
          </v:line>
        </w:pict>
        <w:pict>
          <v:shape id="shape_0" stroked="f" style="position:absolute;margin-left:416.6pt;margin-top:75.85pt;width:17.8pt;height:17.2pt" type="shapetype_202">
            <v:textbox>
              <w:txbxContent>
                <w:p>
                  <w:pPr/>
                  <w:r>
                    <w:rPr/>
                    <w:t xml:space="preserve"> D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277.7pt,236.5pt" to="278.4pt,271.55pt" stroked="t" style="position:absolute;flip:x">
            <v:stroke color="#3465a4" joinstyle="round" endcap="flat"/>
            <v:fill on="false" detectmouseclick="t"/>
          </v:line>
        </w:pict>
        <w:pict>
          <v:line id="shape_0" from="262.1pt,271.6pt" to="277.65pt,271.6pt" stroked="t" style="position:absolute">
            <v:stroke color="#3465a4" joinstyle="round" endcap="flat"/>
            <v:fill on="false" detectmouseclick="t"/>
          </v:line>
        </w:pict>
        <w:pict>
          <v:line id="shape_0" from="170.45pt,259.6pt" to="170.45pt,276.8pt" stroked="t" style="position:absolute">
            <v:stroke color="#3465a4" joinstyle="round" endcap="flat"/>
            <v:fill on="false" detectmouseclick="t"/>
          </v:line>
        </w:pict>
        <w:pict>
          <v:line id="shape_0" from="169.1pt,259.6pt" to="190.65pt,259.6pt" stroked="t" style="position:absolute;flip:x">
            <v:stroke color="#3465a4" joinstyle="round" endcap="flat"/>
            <v:fill on="false" detectmouseclick="t"/>
          </v:line>
        </w:pict>
        <w:pict>
          <v:line id="shape_0" from="237.2pt,256.6pt" to="237.2pt,276.05pt" stroked="t" style="position:absolute">
            <v:stroke color="#3465a4" joinstyle="round" endcap="flat"/>
            <v:fill on="false" detectmouseclick="t"/>
          </v:line>
        </w:pict>
        <w:pict>
          <v:line id="shape_0" from="237.2pt,256.6pt" to="258.9pt,256.6pt" stroked="t" style="position:absolute;flip:x">
            <v:stroke color="#3465a4" joinstyle="round" endcap="flat"/>
            <v:fill on="false" detectmouseclick="t"/>
          </v:line>
        </w:pict>
        <w:pict>
          <v:line id="shape_0" from="303.2pt,253.6pt" to="303.2pt,277.55pt" stroked="t" style="position:absolute">
            <v:stroke color="#3465a4" joinstyle="round" endcap="flat"/>
            <v:fill on="false" detectmouseclick="t"/>
          </v:line>
        </w:pict>
        <w:pict>
          <v:line id="shape_0" from="303.2pt,253.6pt" to="326.4pt,253.6pt" stroked="t" style="position:absolute;flip:x">
            <v:stroke color="#3465a4" joinstyle="round" endcap="flat"/>
            <v:fill on="false" detectmouseclick="t"/>
          </v:line>
        </w:pict>
        <w:pict>
          <v:line id="shape_0" from="207.35pt,170.35pt" to="207.35pt,202.8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rect id="shape_0" fillcolor="white" stroked="t" style="position:absolute;margin-left:318.35pt;margin-top:205.15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line id="shape_0" from="337.85pt,171.1pt" to="337.85pt,205.1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318.35pt,165.1pt" to="318.9pt,205.1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rect id="shape_0" fillcolor="white" stroked="t" style="position:absolute;margin-left:253.1pt;margin-top:203.65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line id="shape_0" from="288.35pt,177.85pt" to="288.35pt,203.6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74.7pt,169.6pt" to="274.7pt,203.6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52.95pt,159.85pt" to="253.05pt,203.6pt" stroked="t" style="position:absolute;flip:xy">
            <v:stroke color="#3465a4" startarrow="block" startarrowwidth="medium" startarrowlength="medium" joinstyle="round" endcap="flat"/>
            <v:fill on="false" detectmouseclick="t"/>
          </v:line>
        </w:pict>
        <w:pict>
          <v:rect id="shape_0" fillcolor="white" stroked="t" style="position:absolute;margin-left:187.85pt;margin-top:202.9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line id="shape_0" from="222.2pt,177.85pt" to="222.2pt,202.8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384.35pt,180.85pt" to="384.35pt,204.3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87.85pt,156.1pt" to="187.85pt,202.8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rect id="shape_0" fillcolor="white" stroked="t" style="position:absolute;margin-left:124.1pt;margin-top:201.4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line id="shape_0" from="159.35pt,175.6pt" to="159.35pt,201.3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43.6pt,144.1pt" to="144.15pt,201.3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22.45pt,45.1pt" to="124.05pt,201.35pt" stroked="t" style="position:absolute;flip:x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91.45pt,25.75pt" to="191.45pt,44.3pt" stroked="t" style="position:absolute">
            <v:stroke color="#3465a4" joinstyle="round" endcap="flat"/>
            <v:fill on="false" detectmouseclick="t"/>
          </v:line>
        </w:pict>
        <w:pict>
          <v:line id="shape_0" from="122.45pt,44.35pt" to="191.4pt,44.35pt" stroked="t" style="position:absolute">
            <v:stroke color="#3465a4" joinstyle="round" endcap="flat"/>
            <v:fill on="false" detectmouseclick="t"/>
          </v:line>
        </w:pict>
        <w:pict>
          <v:line id="shape_0" from="195.95pt,130.15pt" to="195.95pt,144.05pt" stroked="t" style="position:absolute">
            <v:stroke color="#3465a4" joinstyle="round" endcap="flat"/>
            <v:fill on="false" detectmouseclick="t"/>
          </v:line>
        </w:pict>
        <w:pict>
          <v:line id="shape_0" from="400.85pt,57.1pt" to="400.85pt,97.1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336.35pt,60.85pt" to="336.9pt,96.9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316.85pt,51.1pt" to="317.4pt,96.9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89.1pt,67.6pt" to="289.1pt,96.9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73.35pt,60.1pt" to="273.35pt,96.9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53.85pt,52.6pt" to="254.4pt,96.9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89.1pt,67.6pt" to="301.8pt,67.6pt" stroked="t" style="position:absolute;flip:x">
            <v:stroke color="#3465a4" joinstyle="round" endcap="flat"/>
            <v:fill on="false" detectmouseclick="t"/>
          </v:line>
        </w:pict>
        <w:pict>
          <v:shape id="shape_0" stroked="f" style="position:absolute;margin-left:292.85pt;margin-top:71.35pt;width:17.05pt;height:20.2pt" type="shapetype_202">
            <v:textbox>
              <w:txbxContent>
                <w:p>
                  <w:pPr/>
                  <w:r>
                    <w:rPr/>
                    <w:t>D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rect id="shape_0" fillcolor="white" stroked="t" style="position:absolute;margin-left:381.35pt;margin-top:97.15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line id="shape_0" from="415.7pt,67.6pt" to="416.55pt,97.1pt" stroked="t" style="position:absolute;flip:x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44.2pt,144.1pt" to="195.9pt,144.1pt" stroked="t" style="position:absolute">
            <v:stroke color="#3465a4" joinstyle="round" endcap="flat"/>
            <v:fill on="false" detectmouseclick="t"/>
          </v:line>
        </w:pict>
        <w:pict>
          <v:line id="shape_0" from="387.35pt,78.4pt" to="387.35pt,97.1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rect id="shape_0" fillcolor="white" stroked="t" style="position:absolute;margin-left:187.1pt;margin-top:97.15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line id="shape_0" from="222.35pt,67.6pt" to="222.9pt,97.1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06.6pt,58.6pt" to="207.15pt,97.1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87.1pt,52.6pt" to="187.65pt,97.1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rect id="shape_0" fillcolor="white" stroked="t" style="position:absolute;margin-left:384.35pt;margin-top:204.4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line id="shape_0" from="419.45pt,175.6pt" to="419.55pt,204.35pt" stroked="t" style="position:absolute;flip:x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403.85pt,162.1pt" to="403.85pt,204.3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367.85pt,147.1pt" to="393.9pt,147.1pt" stroked="t" style="position:absolute;flip:x">
            <v:stroke color="#3465a4" joinstyle="round" endcap="flat"/>
            <v:fill on="false" detectmouseclick="t"/>
          </v:line>
        </w:pict>
        <w:pict>
          <v:line id="shape_0" from="222.2pt,177.85pt" to="236.55pt,177.85pt" stroked="t" style="position:absolute;flip:x">
            <v:stroke color="#3465a4" joinstyle="round" endcap="flat"/>
            <v:fill on="false" detectmouseclick="t"/>
          </v:line>
        </w:pict>
        <w:pict>
          <v:shape id="shape_0" stroked="f" style="position:absolute;margin-left:222.2pt;margin-top:181.6pt;width:20.95pt;height:18.7pt" type="shapetype_202">
            <v:textbox>
              <w:txbxContent>
                <w:p>
                  <w:pPr/>
                  <w:r>
                    <w:rPr/>
                    <w:t xml:space="preserve"> E</w:t>
                  </w:r>
                  <w:r>
                    <w:rPr>
                      <w:vertAlign w:val="subscript"/>
                    </w:rPr>
                    <w:t>3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237.95pt,153.1pt" to="237.95pt,170.3pt" stroked="t" style="position:absolute">
            <v:stroke color="#3465a4" joinstyle="round" endcap="flat"/>
            <v:fill on="false" detectmouseclick="t"/>
          </v:line>
        </w:pict>
        <w:pict>
          <v:line id="shape_0" from="236.6pt,153.1pt" to="258.15pt,153.1pt" stroked="t" style="position:absolute;flip:x">
            <v:stroke color="#3465a4" joinstyle="round" endcap="flat"/>
            <v:fill on="false" detectmouseclick="t"/>
          </v:line>
        </w:pict>
        <w:pict>
          <v:line id="shape_0" from="288.35pt,177.85pt" to="304.65pt,177.85pt" stroked="t" style="position:absolute;flip:x">
            <v:stroke color="#3465a4" joinstyle="round" endcap="flat"/>
            <v:fill on="false" detectmouseclick="t"/>
          </v:line>
        </w:pict>
        <w:pict>
          <v:shape id="shape_0" stroked="f" style="position:absolute;margin-left:288.35pt;margin-top:182.35pt;width:16.3pt;height:16.65pt" type="shapetype_202">
            <v:textbox>
              <w:txbxContent>
                <w:p>
                  <w:pPr/>
                  <w:r>
                    <w:rPr/>
                    <w:t xml:space="preserve"> E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304.7pt,150.1pt" to="304.7pt,169.55pt" stroked="t" style="position:absolute">
            <v:stroke color="#3465a4" joinstyle="round" endcap="flat"/>
            <v:fill on="false" detectmouseclick="t"/>
          </v:line>
        </w:pict>
        <w:pict>
          <v:line id="shape_0" from="304.7pt,150.1pt" to="326.4pt,150.1pt" stroked="t" style="position:absolute;flip:x">
            <v:stroke color="#3465a4" joinstyle="round" endcap="flat"/>
            <v:fill on="false" detectmouseclick="t"/>
          </v:line>
        </w:pict>
        <w:pict>
          <v:line id="shape_0" from="370.7pt,147.1pt" to="370.7pt,171.05pt" stroked="t" style="position:absolute">
            <v:stroke color="#3465a4" joinstyle="round" endcap="flat"/>
            <v:fill on="false" detectmouseclick="t"/>
          </v:line>
        </w:pict>
        <w:pict>
          <v:shape id="shape_0" stroked="f" style="position:absolute;margin-left:226.7pt;margin-top:72.1pt;width:14.95pt;height:16.65pt" type="shapetype_202">
            <v:textbox>
              <w:txbxContent>
                <w:p>
                  <w:pPr/>
                  <w:r>
                    <w:rPr/>
                    <w:t>D</w:t>
                  </w:r>
                  <w:r>
                    <w:rPr>
                      <w:vertAlign w:val="subscript"/>
                    </w:rPr>
                    <w:t>3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411.95pt,130.15pt" to="411.95pt,161.3pt" stroked="t" style="position:absolute">
            <v:stroke color="#3465a4" joinstyle="round" endcap="flat"/>
            <v:fill on="false" detectmouseclick="t"/>
          </v:line>
        </w:pict>
        <w:pict>
          <v:line id="shape_0" from="403.85pt,161.35pt" to="411.9pt,162.05pt" stroked="t" style="position:absolute;flip:y">
            <v:stroke color="#3465a4" joinstyle="round" endcap="flat"/>
            <v:fill on="false" detectmouseclick="t"/>
          </v:line>
        </w:pict>
        <w:pict>
          <v:line id="shape_0" from="419.6pt,175.6pt" to="434.4pt,175.6pt" stroked="t" style="position:absolute;flip:x">
            <v:stroke color="#3465a4" joinstyle="round" endcap="flat"/>
            <v:fill on="false" detectmouseclick="t"/>
          </v:line>
        </w:pict>
        <w:pict>
          <v:line id="shape_0" from="353.45pt,181.6pt" to="370.65pt,181.6pt" stroked="t" style="position:absolute;flip:x">
            <v:stroke color="#3465a4" joinstyle="round" endcap="flat"/>
            <v:fill on="false" detectmouseclick="t"/>
          </v:line>
        </w:pict>
        <w:pict>
          <v:shape id="shape_0" stroked="f" style="position:absolute;margin-left:357.2pt;margin-top:181.6pt;width:13.45pt;height:16.65pt" type="shapetype_202">
            <v:textbox>
              <w:txbxContent>
                <w:p>
                  <w:pPr/>
                  <w:r>
                    <w:rPr>
                      <w:sz w:val="24"/>
                    </w:rPr>
                    <w:t>E</w:t>
                  </w:r>
                  <w:r>
                    <w:rPr>
                      <w:sz w:val="24"/>
                      <w:vertAlign w:val="subscript"/>
                    </w:rPr>
                    <w:t>1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423.2pt;margin-top:180.1pt;width:15.7pt;height:20.2pt" type="shapetype_202">
            <v:textbox>
              <w:txbxContent>
                <w:p>
                  <w:pPr/>
                  <w:r>
                    <w:rPr/>
                    <w:t>E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378.2pt;margin-top:171.1pt;width:19.45pt;height:13.8pt" type="shapetype_202">
            <v:textbox>
              <w:txbxContent>
                <w:p>
                  <w:pPr/>
                  <w:r>
                    <w:rPr>
                      <w:sz w:val="24"/>
                    </w:rPr>
                    <w:t>“0”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416.6pt,67.6pt" to="430.05pt,67.6pt" stroked="t" style="position:absolute;flip:x">
            <v:stroke color="#3465a4" joinstyle="round" endcap="flat"/>
            <v:fill on="false" detectmouseclick="t"/>
          </v:line>
        </w:pict>
        <w:pict>
          <v:line id="shape_0" from="326.45pt,130pt" to="326.45pt,150.05pt" stroked="t" style="position:absolute">
            <v:stroke color="#3465a4" joinstyle="round" endcap="flat"/>
            <v:fill on="false" detectmouseclick="t"/>
          </v:line>
        </w:pict>
        <w:pict>
          <v:line id="shape_0" from="159.2pt,175.6pt" to="174.15pt,175.6pt" stroked="t" style="position:absolute;flip:x">
            <v:stroke color="#3465a4" joinstyle="round" endcap="flat"/>
            <v:fill on="false" detectmouseclick="t"/>
          </v:line>
        </w:pict>
        <w:pict>
          <v:shape id="shape_0" stroked="f" style="position:absolute;margin-left:162.95pt;margin-top:180.85pt;width:17.95pt;height:22pt" type="shapetype_202">
            <v:textbox>
              <w:txbxContent>
                <w:p>
                  <w:pPr/>
                  <w:r>
                    <w:rPr/>
                    <w:t>“0”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213.2pt,130.15pt" to="213.2pt,156.05pt" stroked="t" style="position:absolute">
            <v:stroke color="#3465a4" joinstyle="round" endcap="flat"/>
            <v:fill on="false" detectmouseclick="t"/>
          </v:line>
        </w:pict>
        <w:pict>
          <v:line id="shape_0" from="189.2pt,156.1pt" to="213.15pt,156.1pt" stroked="t" style="position:absolute">
            <v:stroke color="#3465a4" joinstyle="round" endcap="flat"/>
            <v:fill on="false" detectmouseclick="t"/>
          </v:line>
        </w:pict>
        <w:pict>
          <v:line id="shape_0" from="258.2pt,130pt" to="258.2pt,153.05pt" stroked="t" style="position:absolute">
            <v:stroke color="#3465a4" joinstyle="round" endcap="flat"/>
            <v:fill on="false" detectmouseclick="t"/>
          </v:line>
        </w:pict>
        <w:pict>
          <v:line id="shape_0" from="207.35pt,170.35pt" to="237.9pt,170.35pt" stroked="t" style="position:absolute">
            <v:stroke color="#3465a4" joinstyle="round" endcap="flat"/>
            <v:fill on="false" detectmouseclick="t"/>
          </v:line>
        </w:pict>
        <w:pict>
          <v:line id="shape_0" from="277.7pt,130pt" to="277.7pt,159.8pt" stroked="t" style="position:absolute">
            <v:stroke color="#3465a4" joinstyle="round" endcap="flat"/>
            <v:fill on="false" detectmouseclick="t"/>
          </v:line>
        </w:pict>
        <w:pict>
          <v:line id="shape_0" from="253.1pt,159.85pt" to="277.65pt,159.85pt" stroked="t" style="position:absolute">
            <v:stroke color="#3465a4" joinstyle="round" endcap="flat"/>
            <v:fill on="false" detectmouseclick="t"/>
          </v:line>
        </w:pict>
        <w:pict>
          <v:line id="shape_0" from="351.2pt,66.85pt" to="352.05pt,96.95pt" stroked="t" style="position:absolute;flip:x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74.7pt,169.6pt" to="304.65pt,169.6pt" stroked="t" style="position:absolute">
            <v:stroke color="#3465a4" joinstyle="round" endcap="flat"/>
            <v:fill on="false" detectmouseclick="t"/>
          </v:line>
        </w:pict>
        <w:pict>
          <v:line id="shape_0" from="393.95pt,130.15pt" to="393.95pt,147.05pt" stroked="t" style="position:absolute">
            <v:stroke color="#3465a4" joinstyle="round" endcap="flat"/>
            <v:fill on="false" detectmouseclick="t"/>
          </v:line>
        </w:pict>
        <w:pict>
          <v:line id="shape_0" from="337.85pt,171.1pt" to="370.65pt,171.1pt" stroked="t" style="position:absolute">
            <v:stroke color="#3465a4" joinstyle="round" endcap="flat"/>
            <v:fill on="false" detectmouseclick="t"/>
          </v:line>
        </w:pict>
        <w:pict>
          <v:line id="shape_0" from="345.2pt,130pt" to="345.9pt,165.05pt" stroked="t" style="position:absolute;flip:x">
            <v:stroke color="#3465a4" joinstyle="round" endcap="flat"/>
            <v:fill on="false" detectmouseclick="t"/>
          </v:line>
        </w:pict>
        <w:pict>
          <v:line id="shape_0" from="318.95pt,165.1pt" to="345.15pt,165.1pt" stroked="t" style="position:absolute">
            <v:stroke color="#3465a4" joinstyle="round" endcap="flat"/>
            <v:fill on="false" detectmouseclick="t"/>
          </v:line>
        </w:pict>
        <w:pict>
          <v:line id="shape_0" from="352.1pt,66.85pt" to="370.65pt,66.85pt" stroked="t" style="position:absolute;flip:x">
            <v:stroke color="#3465a4" joinstyle="round" endcap="flat"/>
            <v:fill on="false" detectmouseclick="t"/>
          </v:line>
        </w:pict>
        <w:pict>
          <v:shape id="shape_0" stroked="f" style="position:absolute;margin-left:352.1pt;margin-top:71.35pt;width:15.7pt;height:18.7pt" type="shapetype_202">
            <v:textbox>
              <w:txbxContent>
                <w:p>
                  <w:pPr/>
                  <w:r>
                    <w:rPr/>
                    <w:t xml:space="preserve"> D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222.95pt,67.6pt" to="237.9pt,67.6pt" stroked="t" style="position:absolute;flip:x">
            <v:stroke color="#3465a4" joinstyle="round" endcap="flat"/>
            <v:fill on="false" detectmouseclick="t"/>
          </v:line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line id="shape_0" from="358.15pt,1.4pt" to="397.45pt,1.4pt" stroked="t" style="position:absolute">
            <v:stroke color="#ff420e" dashstyle="shortdashdotdot" joinstyle="round" endcap="flat"/>
            <v:fill on="false" detectmouseclick="t"/>
          </v:line>
        </w:pict>
        <w:pict>
          <v:line id="shape_0" from="357.35pt,1.4pt" to="358.1pt,261.95pt" stroked="t" style="position:absolute;flip:x">
            <v:stroke color="#ff420e" dashstyle="shortdashdotdot" joinstyle="round" endcap="flat"/>
            <v:fill on="false" detectmouseclick="t"/>
          </v:line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line id="shape_0" from="353.45pt,2.2pt" to="353.45pt,25.7pt" stroked="t" style="position:absolute">
            <v:stroke color="#3465a4" endarrow="block" endarrowwidth="medium" endarrowlength="medium" joinstyle="round" endcap="flat"/>
            <v:fill on="false" detectmouseclick="t"/>
          </v:line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line id="shape_0" from="22.5pt,10.8pt" to="357.3pt,13.55pt" stroked="t" style="position:absolute">
            <v:stroke color="#ff420e" dashstyle="shortdashdotdot" joinstyle="round" endcap="flat"/>
            <v:fill on="false" detectmouseclick="t"/>
          </v:line>
        </w:pict>
        <w:pict>
          <v:line id="shape_0" from="22.5pt,10.8pt" to="25.3pt,96.05pt" stroked="t" style="position:absolute">
            <v:stroke color="#ff420e" dashstyle="shortdashdotdot" endarrow="block" endarrowwidth="medium" endarrowlength="medium" joinstyle="round" endcap="flat"/>
            <v:fill on="false" detectmouseclick="t"/>
          </v:line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shape id="shape_0" stroked="f" style="position:absolute;margin-left:336.35pt;margin-top:3.1pt;width:12.55pt;height:21.7pt" type="shapetype_202">
            <v:textbox>
              <w:txbxContent>
                <w:p>
                  <w:pPr/>
                  <w:r>
                    <w:rPr/>
                    <w:t>s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269.6pt;margin-top:1.85pt;width:12.55pt;height:16.65pt" type="shapetype_202">
            <v:textbox>
              <w:txbxContent>
                <w:p>
                  <w:pPr/>
                  <w:r>
                    <w:rPr>
                      <w:sz w:val="24"/>
                    </w:rPr>
                    <w:t>s</w:t>
                  </w:r>
                  <w:r>
                    <w:rPr>
                      <w:sz w:val="24"/>
                      <w:vertAlign w:val="subscript"/>
                    </w:rPr>
                    <w:t>2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199.1pt;margin-top:3.85pt;width:12.55pt;height:21.7pt" type="shapetype_202">
            <v:textbox>
              <w:txbxContent>
                <w:p>
                  <w:pPr/>
                  <w:r>
                    <w:rPr/>
                    <w:t>s</w:t>
                  </w:r>
                  <w:r>
                    <w:rPr>
                      <w:vertAlign w:val="subscript"/>
                    </w:rPr>
                    <w:t>3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134.6pt;margin-top:4.1pt;width:12.55pt;height:21.7pt" type="shapetype_202">
            <v:textbox>
              <w:txbxContent>
                <w:p>
                  <w:pPr/>
                  <w:r>
                    <w:rPr/>
                    <w:t>s</w:t>
                  </w:r>
                  <w:r>
                    <w:rPr>
                      <w:vertAlign w:val="subscript"/>
                    </w:rPr>
                    <w:t>4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74.6pt;margin-top:8.35pt;width:12.55pt;height:21.7pt" type="shapetype_202">
            <v:textbox>
              <w:txbxContent>
                <w:p>
                  <w:pPr/>
                  <w:r>
                    <w:rPr/>
                    <w:t>s</w:t>
                  </w:r>
                  <w:r>
                    <w:rPr>
                      <w:vertAlign w:val="subscript"/>
                    </w:rPr>
                    <w:t>5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13.85pt;margin-top:8.35pt;width:12.55pt;height:21.7pt" type="shapetype_202">
            <v:textbox>
              <w:txbxContent>
                <w:p>
                  <w:pPr/>
                  <w:r>
                    <w:rPr/>
                    <w:t>s</w:t>
                  </w:r>
                  <w:r>
                    <w:rPr>
                      <w:vertAlign w:val="subscript"/>
                    </w:rPr>
                    <w:t>6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72" w:name="__UnoMark__1402_974236895"/>
      <w:bookmarkStart w:id="173" w:name="__UnoMark__1402_974236895"/>
      <w:bookmarkEnd w:id="173"/>
      <w:r>
        <w:rPr/>
        <w:pict>
          <v:roundrect id="shape_0" fillcolor="#729fcf" stroked="t" style="position:absolute;margin-left:72.95pt;margin-top:11.05pt;width:299.2pt;height:23.2pt">
            <v:textbox>
              <w:txbxContent>
                <w:p>
                  <w:pPr/>
                  <w:r>
                    <w:rPr/>
                    <w:t xml:space="preserve"> Figure 3:  “Carry Save Adder” using (3,2) as building blocks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ound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The architecture complexities using </w:t>
      </w:r>
      <w:r>
        <w:rPr/>
        <w:t>only</w:t>
      </w:r>
      <w:r>
        <w:rPr/>
        <w:t xml:space="preserve"> (3,2) </w:t>
      </w:r>
      <w:r>
        <w:rPr/>
        <w:t>or FA</w:t>
      </w:r>
      <w:r>
        <w:rPr/>
        <w:t xml:space="preserve"> as building blocks  are:</w:t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/>
        <w:t xml:space="preserve">* </w:t>
      </w:r>
      <w:r>
        <w:rPr>
          <w:shd w:fill="FFFF00" w:val="clear"/>
        </w:rPr>
        <w:t>Circuit complexity:  C = 18(3,2)'s  =  18 FA</w:t>
      </w:r>
    </w:p>
    <w:p>
      <w:pPr>
        <w:pStyle w:val="Normal"/>
        <w:rPr>
          <w:shd w:fill="FFFF00" w:val="clear"/>
          <w:vertAlign w:val="subscript"/>
        </w:rPr>
      </w:pPr>
      <w:r>
        <w:rPr/>
        <w:t xml:space="preserve">* </w:t>
      </w:r>
      <w:r>
        <w:rPr>
          <w:shd w:fill="FFFF00" w:val="clear"/>
        </w:rPr>
        <w:t xml:space="preserve">Critical path delay:  T = 8 * </w:t>
      </w:r>
      <w:r>
        <w:rPr>
          <w:shd w:fill="FFFF00" w:val="clear"/>
        </w:rPr>
        <w:t>(2</w:t>
      </w:r>
      <w:r>
        <w:rPr>
          <w:shd w:fill="FFFF00" w:val="clear"/>
        </w:rPr>
        <w:t>Δ</w:t>
      </w:r>
      <w:r>
        <w:rPr>
          <w:shd w:fill="FFFF00" w:val="clear"/>
          <w:vertAlign w:val="subscript"/>
        </w:rPr>
        <w:t>G</w:t>
      </w:r>
      <w:r>
        <w:rPr>
          <w:position w:val="0"/>
          <w:sz w:val="24"/>
          <w:shd w:fill="FFFF00" w:val="clear"/>
          <w:vertAlign w:val="baseline"/>
        </w:rPr>
        <w:t>)</w:t>
      </w:r>
      <w:r>
        <w:rPr>
          <w:shd w:fill="FFFF00" w:val="clear"/>
          <w:vertAlign w:val="subscript"/>
        </w:rPr>
        <w:t xml:space="preserve"> </w:t>
      </w:r>
      <w:r>
        <w:rPr>
          <w:position w:val="0"/>
          <w:sz w:val="24"/>
          <w:shd w:fill="FFFF00" w:val="clear"/>
          <w:vertAlign w:val="baseline"/>
        </w:rPr>
        <w:t xml:space="preserve"> =  16 Δ</w:t>
      </w:r>
      <w:r>
        <w:rPr>
          <w:shd w:fill="FFFF00" w:val="clear"/>
          <w:vertAlign w:val="subscript"/>
        </w:rPr>
        <w:t>G</w:t>
      </w:r>
    </w:p>
    <w:p>
      <w:pPr>
        <w:pStyle w:val="Normal"/>
        <w:rPr/>
      </w:pPr>
      <w:r>
        <w:rPr/>
        <w:pict>
          <v:shape id="shape_0" stroked="f" style="position:absolute;margin-left:312.95pt;margin-top:13.45pt;width:48.7pt;height:20.65pt" type="shapetype_202">
            <v:textbox>
              <w:txbxContent>
                <w:p>
                  <w:pPr/>
                  <w:r>
                    <w:rPr>
                      <w:sz w:val="24"/>
                    </w:rPr>
                    <w:t xml:space="preserve"> A</w:t>
                  </w:r>
                  <w:r>
                    <w:rPr>
                      <w:sz w:val="24"/>
                      <w:vertAlign w:val="subscript"/>
                    </w:rPr>
                    <w:t xml:space="preserve">1    </w:t>
                  </w:r>
                  <w:r>
                    <w:rPr>
                      <w:sz w:val="24"/>
                      <w:vertAlign w:val="baseline"/>
                      <w:position w:val="0"/>
                      <w:sz w:val="24"/>
                    </w:rPr>
                    <w:t>B</w:t>
                  </w:r>
                  <w:r>
                    <w:rPr>
                      <w:sz w:val="24"/>
                      <w:vertAlign w:val="subscript"/>
                    </w:rPr>
                    <w:t xml:space="preserve">1  </w:t>
                  </w:r>
                  <w:r>
                    <w:rPr>
                      <w:sz w:val="24"/>
                      <w:vertAlign w:val="baseline"/>
                      <w:position w:val="0"/>
                      <w:sz w:val="24"/>
                    </w:rPr>
                    <w:t>C</w:t>
                  </w:r>
                  <w:r>
                    <w:rPr>
                      <w:sz w:val="24"/>
                      <w:vertAlign w:val="subscript"/>
                    </w:rPr>
                    <w:t>1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182.4pt;margin-top:13.65pt;width:48.7pt;height:16.65pt" type="shapetype_202">
            <v:textbox>
              <w:txbxContent>
                <w:p>
                  <w:pPr/>
                  <w:r>
                    <w:rPr>
                      <w:sz w:val="24"/>
                    </w:rPr>
                    <w:t>A</w:t>
                  </w:r>
                  <w:r>
                    <w:rPr>
                      <w:sz w:val="24"/>
                      <w:vertAlign w:val="subscript"/>
                    </w:rPr>
                    <w:t xml:space="preserve">3    </w:t>
                  </w:r>
                  <w:r>
                    <w:rPr>
                      <w:sz w:val="24"/>
                      <w:vertAlign w:val="baseline"/>
                      <w:position w:val="0"/>
                      <w:sz w:val="24"/>
                    </w:rPr>
                    <w:t>B</w:t>
                  </w:r>
                  <w:r>
                    <w:rPr>
                      <w:sz w:val="24"/>
                      <w:vertAlign w:val="subscript"/>
                    </w:rPr>
                    <w:t xml:space="preserve">3   </w:t>
                  </w:r>
                  <w:r>
                    <w:rPr>
                      <w:sz w:val="24"/>
                      <w:vertAlign w:val="baseline"/>
                      <w:position w:val="0"/>
                      <w:sz w:val="24"/>
                    </w:rPr>
                    <w:t>C</w:t>
                  </w:r>
                  <w:r>
                    <w:rPr>
                      <w:sz w:val="24"/>
                      <w:vertAlign w:val="subscript"/>
                    </w:rPr>
                    <w:t>3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395.05pt,11.3pt" to="395.05pt,109.7pt" stroked="t" style="position:absolute">
            <v:stroke color="#ff420e" dashstyle="shortdashdotdot" joinstyle="round" endcap="flat"/>
            <v:fill on="false" detectmouseclick="t"/>
          </v:line>
        </w:pict>
      </w:r>
    </w:p>
    <w:p>
      <w:pPr>
        <w:pStyle w:val="Normal"/>
        <w:rPr/>
      </w:pPr>
      <w:r>
        <w:rPr/>
        <w:pict>
          <v:shape id="shape_0" stroked="f" style="position:absolute;margin-left:374.6pt;margin-top:2.65pt;width:48.7pt;height:17.95pt" type="shapetype_202">
            <v:textbox>
              <w:txbxContent>
                <w:p>
                  <w:pPr/>
                  <w:r>
                    <w:rPr/>
                    <w:t xml:space="preserve"> A</w:t>
                  </w:r>
                  <w:r>
                    <w:rPr>
                      <w:vertAlign w:val="subscript"/>
                    </w:rPr>
                    <w:t xml:space="preserve">0    </w:t>
                  </w:r>
                  <w:r>
                    <w:rPr>
                      <w:vertAlign w:val="baseline"/>
                      <w:position w:val="0"/>
                      <w:sz w:val="24"/>
                    </w:rPr>
                    <w:t>B</w:t>
                  </w:r>
                  <w:r>
                    <w:rPr>
                      <w:vertAlign w:val="subscript"/>
                    </w:rPr>
                    <w:t xml:space="preserve">0  </w:t>
                  </w:r>
                  <w:r>
                    <w:rPr>
                      <w:vertAlign w:val="baseline"/>
                      <w:position w:val="0"/>
                      <w:sz w:val="24"/>
                    </w:rPr>
                    <w:t>C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242.4pt;margin-top:1.65pt;width:48.7pt;height:17.95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 xml:space="preserve">2     </w:t>
                  </w:r>
                  <w:r>
                    <w:rPr>
                      <w:vertAlign w:val="baseline"/>
                      <w:position w:val="0"/>
                      <w:sz w:val="24"/>
                    </w:rPr>
                    <w:t>B</w:t>
                  </w:r>
                  <w:r>
                    <w:rPr>
                      <w:vertAlign w:val="subscript"/>
                    </w:rPr>
                    <w:t xml:space="preserve">2  </w:t>
                  </w:r>
                  <w:r>
                    <w:rPr>
                      <w:vertAlign w:val="baseline"/>
                      <w:position w:val="0"/>
                      <w:sz w:val="24"/>
                    </w:rPr>
                    <w:t>C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</w:r>
    </w:p>
    <w:p>
      <w:pPr>
        <w:pStyle w:val="Normal"/>
        <w:rPr/>
      </w:pPr>
      <w:r>
        <w:rPr/>
        <w:pict>
          <v:line id="shape_0" from="415.1pt,12.25pt" to="415.1pt,28.7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399.35pt,11.5pt" to="399.35pt,28.7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379.85pt,10pt" to="379.85pt,28.7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354.2pt,4.65pt" to="354.2pt,21.1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338.45pt,3.9pt" to="338.45pt,21.1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318.95pt,2.4pt" to="318.95pt,21.1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82.9pt,4.55pt" to="282.9pt,21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68.1pt,3.8pt" to="268.1pt,21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53.3pt,2.3pt" to="253.3pt,21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18.25pt,7.55pt" to="218.25pt,24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03.4pt,7.55pt" to="203.4pt,24.7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88.6pt,7.55pt" to="188.6pt,26.2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</w:r>
    </w:p>
    <w:p>
      <w:pPr>
        <w:pStyle w:val="Normal"/>
        <w:rPr/>
      </w:pPr>
      <w:bookmarkStart w:id="174" w:name="__UnoMark__1487_974236895"/>
      <w:bookmarkStart w:id="175" w:name="__UnoMark__1485_974236895"/>
      <w:bookmarkStart w:id="176" w:name="__UnoMark__1483_974236895"/>
      <w:bookmarkStart w:id="177" w:name="__UnoMark__1487_974236895"/>
      <w:bookmarkStart w:id="178" w:name="__UnoMark__1485_974236895"/>
      <w:bookmarkStart w:id="179" w:name="__UnoMark__1483_974236895"/>
      <w:bookmarkEnd w:id="177"/>
      <w:bookmarkEnd w:id="178"/>
      <w:bookmarkEnd w:id="179"/>
      <w:r>
        <w:rPr/>
        <w:pict>
          <v:line id="shape_0" from="441.6pt,10.5pt" to="441.6pt,454.85pt" stroked="t" style="position:absolute">
            <v:stroke color="#3465a4" dashstyle="shortdot" joinstyle="round" endcap="flat"/>
            <v:fill on="false" detectmouseclick="t"/>
          </v:line>
        </w:pict>
        <w:pict>
          <v:rect id="shape_0" fillcolor="white" stroked="t" style="position:absolute;margin-left:248.6pt;margin-top:7.25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rect id="shape_0" fillcolor="white" stroked="t" style="position:absolute;margin-left:312.95pt;margin-top:7.35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rect id="shape_0" fillcolor="white" stroked="t" style="position:absolute;margin-left:183.35pt;margin-top:10.45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</w:r>
    </w:p>
    <w:p>
      <w:pPr>
        <w:pStyle w:val="Normal"/>
        <w:rPr/>
      </w:pPr>
      <w:bookmarkStart w:id="180" w:name="__UnoMark__1507_974236895"/>
      <w:bookmarkStart w:id="181" w:name="__UnoMark__1507_974236895"/>
      <w:bookmarkEnd w:id="181"/>
      <w:r>
        <w:rPr/>
        <w:pict>
          <v:line id="shape_0" from="367.85pt,4.15pt" to="371.4pt,444.8pt" stroked="t" style="position:absolute">
            <v:stroke color="#3465a4" dashstyle="shortdot" joinstyle="round" endcap="flat"/>
            <v:fill on="false" detectmouseclick="t"/>
          </v:line>
        </w:pict>
        <w:pict>
          <v:line id="shape_0" from="301.85pt,5.65pt" to="306.9pt,445.75pt" stroked="t" style="position:absolute">
            <v:stroke color="#3465a4" dashstyle="shortdot" joinstyle="round" endcap="flat"/>
            <v:fill on="false" detectmouseclick="t"/>
          </v:line>
        </w:pict>
        <w:pict>
          <v:line id="shape_0" from="236.6pt,3.4pt" to="237.9pt,445.75pt" stroked="t" style="position:absolute">
            <v:stroke color="#3465a4" dashstyle="shortdot" joinstyle="round" endcap="flat"/>
            <v:fill on="false" detectmouseclick="t"/>
          </v:line>
        </w:pict>
        <w:pict>
          <v:line id="shape_0" from="173.6pt,1.15pt" to="174.15pt,444.8pt" stroked="t" style="position:absolute">
            <v:stroke color="#3465a4" dashstyle="shortdot" joinstyle="round" endcap="flat"/>
            <v:fill on="false" detectmouseclick="t"/>
          </v:line>
        </w:pict>
        <w:pict>
          <v:line id="shape_0" from="107.6pt,13.45pt" to="107.6pt,446.65pt" stroked="t" style="position:absolute">
            <v:stroke color="#3465a4" dashstyle="shortdot" joinstyle="round" endcap="flat"/>
            <v:fill on="false" detectmouseclick="t"/>
          </v:line>
        </w:pict>
        <w:pict>
          <v:line id="shape_0" from="40.85pt,0.4pt" to="42.9pt,451.35pt" stroked="t" style="position:absolute">
            <v:stroke color="#3465a4" dashstyle="shortdot" joinstyle="round" endcap="flat"/>
            <v:fill on="false" detectmouseclick="t"/>
          </v:line>
        </w:pict>
        <w:pict>
          <v:line id="shape_0" from="-10.9pt,0.4pt" to="-8.85pt,454.15pt" stroked="t" style="position:absolute">
            <v:stroke color="#3465a4" dashstyle="shortdot" joinstyle="round" endcap="flat"/>
            <v:fill on="false" detectmouseclick="t"/>
          </v:line>
        </w:pict>
        <w:pict>
          <v:rect id="shape_0" fillcolor="white" stroked="t" style="position:absolute;margin-left:379.85pt;margin-top:1.15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line id="shape_0" from="257.45pt,13.45pt" to="257.45pt,28.25pt" stroked="t" style="position:absolute">
            <v:stroke color="#3465a4" joinstyle="round" endcap="flat"/>
            <v:fill on="false" detectmouseclick="t"/>
          </v:line>
        </w:pict>
        <w:pict>
          <v:line id="shape_0" from="273.95pt,13.45pt" to="273.95pt,38.75pt" stroked="t" style="position:absolute">
            <v:stroke color="#3465a4" joinstyle="round" endcap="flat"/>
            <v:fill on="false" detectmouseclick="t"/>
          </v:line>
        </w:pict>
        <w:pict>
          <v:line id="shape_0" from="321.2pt,12.7pt" to="321.2pt,30.5pt" stroked="t" style="position:absolute">
            <v:stroke color="#3465a4" joinstyle="round" endcap="flat"/>
            <v:fill on="false" detectmouseclick="t"/>
          </v:line>
        </w:pict>
        <w:pict>
          <v:line id="shape_0" from="342.95pt,12.7pt" to="342.95pt,37.25pt" stroked="t" style="position:absolute">
            <v:stroke color="#3465a4" joinstyle="round" endcap="flat"/>
            <v:fill on="false" detectmouseclick="t"/>
          </v:line>
        </w:pict>
      </w:r>
    </w:p>
    <w:p>
      <w:pPr>
        <w:pStyle w:val="Normal"/>
        <w:rPr/>
      </w:pPr>
      <w:r>
        <w:rPr/>
        <w:pict>
          <v:line id="shape_0" from="191.45pt,2.05pt" to="191.45pt,16.7pt" stroked="t" style="position:absolute">
            <v:stroke color="#3465a4" joinstyle="round" endcap="flat"/>
            <v:fill on="false" detectmouseclick="t"/>
          </v:line>
        </w:pict>
        <w:pict>
          <v:line id="shape_0" from="210.95pt,2.05pt" to="210.95pt,24.95pt" stroked="t" style="position:absolute">
            <v:stroke color="#3465a4" joinstyle="round" endcap="flat"/>
            <v:fill on="false" detectmouseclick="t"/>
          </v:line>
        </w:pict>
        <w:pict>
          <v:line id="shape_0" from="387.95pt,6.55pt" to="388.65pt,33.2pt" stroked="t" style="position:absolute;flip:x">
            <v:stroke color="#3465a4" joinstyle="round" endcap="flat"/>
            <v:fill on="false" detectmouseclick="t"/>
          </v:line>
        </w:pict>
        <w:pict>
          <v:line id="shape_0" from="409.9pt,2.2pt" to="409.9pt,29.45pt" stroked="t" style="position:absolute">
            <v:stroke color="#3465a4" joinstyle="round" endcap="flat"/>
            <v:fill on="false" detectmouseclick="t"/>
          </v:line>
        </w:pict>
      </w:r>
    </w:p>
    <w:p>
      <w:pPr>
        <w:pStyle w:val="Normal"/>
        <w:rPr/>
      </w:pPr>
      <w:r>
        <w:rPr/>
        <w:pict>
          <v:line id="shape_0" from="316.85pt,9.7pt" to="317.4pt,55.5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53.85pt,11.2pt" to="254.4pt,55.5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87.1pt,11.2pt" to="187.65pt,55.7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29.4pt,2.95pt" to="129.4pt,159.9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29.4pt,2.95pt" to="191.4pt,2.95pt" stroked="t" style="position:absolute">
            <v:stroke color="#3465a4" joinstyle="round" endcap="flat"/>
            <v:fill on="false" detectmouseclick="t"/>
          </v:line>
        </w:pict>
        <w:pict>
          <v:line id="shape_0" from="187.7pt,11.2pt" to="210.9pt,11.2pt" stroked="t" style="position:absolute">
            <v:stroke color="#3465a4" joinstyle="round" endcap="flat"/>
            <v:fill on="false" detectmouseclick="t"/>
          </v:line>
        </w:pict>
        <w:pict>
          <v:line id="shape_0" from="236.6pt,1.45pt" to="236.6pt,17.15pt" stroked="t" style="position:absolute">
            <v:stroke color="#3465a4" joinstyle="round" endcap="flat"/>
            <v:fill on="false" detectmouseclick="t"/>
          </v:line>
        </w:pict>
        <w:pict>
          <v:line id="shape_0" from="236.6pt,1.45pt" to="257.4pt,1.45pt" stroked="t" style="position:absolute">
            <v:stroke color="#3465a4" joinstyle="round" endcap="flat"/>
            <v:fill on="false" detectmouseclick="t"/>
          </v:line>
        </w:pict>
        <w:pict>
          <v:line id="shape_0" from="254.45pt,11.2pt" to="273.9pt,11.2pt" stroked="t" style="position:absolute">
            <v:stroke color="#3465a4" joinstyle="round" endcap="flat"/>
            <v:fill on="false" detectmouseclick="t"/>
          </v:line>
        </w:pict>
        <w:pict>
          <v:line id="shape_0" from="301.85pt,4.45pt" to="301.85pt,18.65pt" stroked="t" style="position:absolute">
            <v:stroke color="#3465a4" joinstyle="round" endcap="flat"/>
            <v:fill on="false" detectmouseclick="t"/>
          </v:line>
        </w:pict>
        <w:pict>
          <v:line id="shape_0" from="301.85pt,4.45pt" to="321.15pt,4.45pt" stroked="t" style="position:absolute">
            <v:stroke color="#3465a4" joinstyle="round" endcap="flat"/>
            <v:fill on="false" detectmouseclick="t"/>
          </v:line>
        </w:pict>
        <w:pict>
          <v:line id="shape_0" from="317.45pt,9.7pt" to="342.9pt,9.7pt" stroked="t" style="position:absolute">
            <v:stroke color="#3465a4" joinstyle="round" endcap="flat"/>
            <v:fill on="false" detectmouseclick="t"/>
          </v:line>
        </w:pict>
        <w:pict>
          <v:line id="shape_0" from="353.8pt,13.15pt" to="396.85pt,13.15pt" stroked="t" style="position:absolute">
            <v:stroke color="#ff420e" dashstyle="shortdashdotdot" joinstyle="round" endcap="flat"/>
            <v:fill on="false" detectmouseclick="t"/>
          </v:line>
        </w:pict>
        <w:pict>
          <v:line id="shape_0" from="349.1pt,13.15pt" to="353.75pt,308.4pt" stroked="t" style="position:absolute;flip:x">
            <v:stroke color="#ff420e" dashstyle="shortdashdotdot" joinstyle="round" endcap="flat"/>
            <v:fill on="false" detectmouseclick="t"/>
          </v:line>
        </w:pict>
      </w:r>
    </w:p>
    <w:p>
      <w:pPr>
        <w:pStyle w:val="Normal"/>
        <w:rPr/>
      </w:pPr>
      <w:r>
        <w:rPr/>
        <w:pict>
          <v:line id="shape_0" from="351.2pt,11.65pt" to="352.05pt,41.75pt" stroked="t" style="position:absolute;flip:x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336.35pt,5.65pt" to="336.9pt,41.7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89.1pt,12.4pt" to="289.1pt,41.7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73.35pt,4.9pt" to="273.35pt,41.7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89.1pt,12.4pt" to="301.8pt,12.4pt" stroked="t" style="position:absolute;flip:x">
            <v:stroke color="#3465a4" joinstyle="round" endcap="flat"/>
            <v:fill on="false" detectmouseclick="t"/>
          </v:line>
        </w:pict>
        <w:pict>
          <v:line id="shape_0" from="415.7pt,12.4pt" to="416.55pt,41.85pt" stroked="t" style="position:absolute;flip:x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400.85pt,1.9pt" to="400.85pt,41.9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22.35pt,12.4pt" to="222.9pt,41.8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06.6pt,3.4pt" to="207.15pt,41.9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352.1pt,11.65pt" to="370.65pt,11.65pt" stroked="t" style="position:absolute;flip:x">
            <v:stroke color="#3465a4" joinstyle="round" endcap="flat"/>
            <v:fill on="false" detectmouseclick="t"/>
          </v:line>
        </w:pict>
        <w:pict>
          <v:line id="shape_0" from="222.95pt,12.4pt" to="237.9pt,12.4pt" stroked="t" style="position:absolute;flip:x">
            <v:stroke color="#3465a4" joinstyle="round" endcap="flat"/>
            <v:fill on="false" detectmouseclick="t"/>
          </v:line>
        </w:pict>
        <w:pict>
          <v:line id="shape_0" from="416.6pt,12.4pt" to="430.05pt,12.4pt" stroked="t" style="position:absolute;flip:x">
            <v:stroke color="#3465a4" joinstyle="round" endcap="flat"/>
            <v:fill on="false" detectmouseclick="t"/>
          </v:line>
        </w:pict>
        <w:pict>
          <v:line id="shape_0" from="207.2pt,3.4pt" to="236.55pt,3.4pt" stroked="t" style="position:absolute">
            <v:stroke color="#3465a4" joinstyle="round" endcap="flat"/>
            <v:fill on="false" detectmouseclick="t"/>
          </v:line>
        </w:pict>
        <w:pict>
          <v:line id="shape_0" from="271.7pt,4.9pt" to="304.65pt,4.9pt" stroked="t" style="position:absolute">
            <v:stroke color="#3465a4" joinstyle="round" endcap="flat"/>
            <v:fill on="false" detectmouseclick="t"/>
          </v:line>
        </w:pict>
        <w:pict>
          <v:line id="shape_0" from="336.95pt,5.65pt" to="387.15pt,5.65pt" stroked="t" style="position:absolute">
            <v:stroke color="#3465a4" joinstyle="round" endcap="flat"/>
            <v:fill on="false" detectmouseclick="t"/>
          </v:line>
        </w:pict>
        <w:pict>
          <v:line id="shape_0" from="400.85pt,1.9pt" to="409.85pt,1.9pt" stroked="t" style="position:absolute">
            <v:stroke color="#3465a4" joinstyle="round" endcap="flat"/>
            <v:fill on="false" detectmouseclick="t"/>
          </v:line>
        </w:pict>
      </w:r>
    </w:p>
    <w:p>
      <w:pPr>
        <w:pStyle w:val="Normal"/>
        <w:rPr/>
      </w:pPr>
      <w:r>
        <w:rPr/>
        <w:pict>
          <v:shape id="shape_0" stroked="f" style="position:absolute;margin-left:292.85pt;margin-top:2.35pt;width:17.05pt;height:20.2pt" type="shapetype_202">
            <v:textbox>
              <w:txbxContent>
                <w:p>
                  <w:pPr/>
                  <w:r>
                    <w:rPr/>
                    <w:t>D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352.1pt;margin-top:2.35pt;width:15.7pt;height:18.7pt" type="shapetype_202">
            <v:textbox>
              <w:txbxContent>
                <w:p>
                  <w:pPr/>
                  <w:r>
                    <w:rPr/>
                    <w:t xml:space="preserve"> D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226.7pt;margin-top:3.1pt;width:14.95pt;height:16.65pt" type="shapetype_202">
            <v:textbox>
              <w:txbxContent>
                <w:p>
                  <w:pPr/>
                  <w:r>
                    <w:rPr/>
                    <w:t>D</w:t>
                  </w:r>
                  <w:r>
                    <w:rPr>
                      <w:vertAlign w:val="subscript"/>
                    </w:rPr>
                    <w:t>3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416.6pt;margin-top:6.85pt;width:17.8pt;height:17.2pt" type="shapetype_202">
            <v:textbox>
              <w:txbxContent>
                <w:p>
                  <w:pPr/>
                  <w:r>
                    <w:rPr/>
                    <w:t xml:space="preserve"> D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82" w:name="__UnoMark__1613_974236895"/>
      <w:bookmarkStart w:id="183" w:name="__UnoMark__1611_974236895"/>
      <w:bookmarkStart w:id="184" w:name="__UnoMark__1609_974236895"/>
      <w:bookmarkStart w:id="185" w:name="__UnoMark__1607_974236895"/>
      <w:bookmarkStart w:id="186" w:name="__UnoMark__1613_974236895"/>
      <w:bookmarkStart w:id="187" w:name="__UnoMark__1611_974236895"/>
      <w:bookmarkStart w:id="188" w:name="__UnoMark__1609_974236895"/>
      <w:bookmarkStart w:id="189" w:name="__UnoMark__1607_974236895"/>
      <w:bookmarkEnd w:id="186"/>
      <w:bookmarkEnd w:id="187"/>
      <w:bookmarkEnd w:id="188"/>
      <w:bookmarkEnd w:id="189"/>
      <w:r>
        <w:rPr/>
        <w:pict>
          <v:rect id="shape_0" fillcolor="white" stroked="t" style="position:absolute;margin-left:316.85pt;margin-top:0.4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rect id="shape_0" fillcolor="white" stroked="t" style="position:absolute;margin-left:248.6pt;margin-top:0.4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rect id="shape_0" fillcolor="white" stroked="t" style="position:absolute;margin-left:381.35pt;margin-top:0.55pt;width:40.45pt;height:32.95pt">
            <v:textbox>
              <w:txbxContent>
                <w:p>
                  <w:pPr/>
                  <w:r>
                    <w:rPr/>
                    <w:t xml:space="preserve"> ( 2,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rect id="shape_0" fillcolor="white" stroked="t" style="position:absolute;margin-left:187.1pt;margin-top:0.55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line id="shape_0" from="195.95pt,5.95pt" to="195.95pt,19.85pt" stroked="t" style="position:absolute">
            <v:stroke color="#3465a4" joinstyle="round" endcap="flat"/>
            <v:fill on="false" detectmouseclick="t"/>
          </v:line>
        </w:pict>
        <w:pict>
          <v:line id="shape_0" from="213.2pt,5.95pt" to="213.2pt,31.85pt" stroked="t" style="position:absolute">
            <v:stroke color="#3465a4" joinstyle="round" endcap="flat"/>
            <v:fill on="false" detectmouseclick="t"/>
          </v:line>
        </w:pict>
        <w:pict>
          <v:line id="shape_0" from="258.2pt,5.8pt" to="258.2pt,28.85pt" stroked="t" style="position:absolute">
            <v:stroke color="#3465a4" joinstyle="round" endcap="flat"/>
            <v:fill on="false" detectmouseclick="t"/>
          </v:line>
        </w:pict>
        <w:pict>
          <v:line id="shape_0" from="277.7pt,5.8pt" to="277.7pt,35.6pt" stroked="t" style="position:absolute">
            <v:stroke color="#3465a4" joinstyle="round" endcap="flat"/>
            <v:fill on="false" detectmouseclick="t"/>
          </v:line>
        </w:pict>
        <w:pict>
          <v:line id="shape_0" from="326.45pt,5.8pt" to="326.45pt,25.85pt" stroked="t" style="position:absolute">
            <v:stroke color="#3465a4" joinstyle="round" endcap="flat"/>
            <v:fill on="false" detectmouseclick="t"/>
          </v:line>
        </w:pict>
        <w:pict>
          <v:line id="shape_0" from="393.95pt,5.95pt" to="393.95pt,22.85pt" stroked="t" style="position:absolute">
            <v:stroke color="#3465a4" joinstyle="round" endcap="flat"/>
            <v:fill on="false" detectmouseclick="t"/>
          </v:line>
        </w:pict>
        <w:pict>
          <v:line id="shape_0" from="345.2pt,5.8pt" to="345.9pt,40.85pt" stroked="t" style="position:absolute;flip:x">
            <v:stroke color="#3465a4" joinstyle="round" endcap="flat"/>
            <v:fill on="false" detectmouseclick="t"/>
          </v:line>
        </w:pict>
        <w:pict>
          <v:line id="shape_0" from="411.95pt,5.95pt" to="411.95pt,37.1pt" stroked="t" style="position:absolute">
            <v:stroke color="#3465a4" joinstyle="round" endcap="flat"/>
            <v:fill on="false" detectmouseclick="t"/>
          </v:line>
        </w:pict>
      </w:r>
    </w:p>
    <w:p>
      <w:pPr>
        <w:pStyle w:val="Normal"/>
        <w:rPr/>
      </w:pPr>
      <w:r>
        <w:rPr/>
        <w:pict>
          <v:line id="shape_0" from="143.6pt,6.1pt" to="144.15pt,63.3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44.2pt,6.1pt" to="195.9pt,6.1pt" stroked="t" style="position:absolute">
            <v:stroke color="#3465a4" joinstyle="round" endcap="flat"/>
            <v:fill on="false" detectmouseclick="t"/>
          </v:line>
        </w:pict>
        <w:pict>
          <v:line id="shape_0" from="304.7pt,12.1pt" to="304.7pt,31.55pt" stroked="t" style="position:absolute">
            <v:stroke color="#3465a4" joinstyle="round" endcap="flat"/>
            <v:fill on="false" detectmouseclick="t"/>
          </v:line>
        </w:pict>
        <w:pict>
          <v:line id="shape_0" from="304.7pt,12.1pt" to="326.4pt,12.1pt" stroked="t" style="position:absolute;flip:x">
            <v:stroke color="#3465a4" joinstyle="round" endcap="flat"/>
            <v:fill on="false" detectmouseclick="t"/>
          </v:line>
        </w:pict>
        <w:pict>
          <v:line id="shape_0" from="370.7pt,9.1pt" to="370.7pt,33.05pt" stroked="t" style="position:absolute">
            <v:stroke color="#3465a4" joinstyle="round" endcap="flat"/>
            <v:fill on="false" detectmouseclick="t"/>
          </v:line>
        </w:pict>
        <w:pict>
          <v:line id="shape_0" from="367.85pt,9.1pt" to="393.9pt,9.1pt" stroked="t" style="position:absolute;flip:x">
            <v:stroke color="#3465a4" joinstyle="round" endcap="flat"/>
            <v:fill on="false" detectmouseclick="t"/>
          </v:line>
        </w:pict>
      </w:r>
    </w:p>
    <w:p>
      <w:pPr>
        <w:pStyle w:val="Normal"/>
        <w:rPr/>
      </w:pPr>
      <w:r>
        <w:rPr/>
        <w:pict>
          <v:line id="shape_0" from="403.85pt,10.3pt" to="403.85pt,52.5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318.35pt,13.3pt" to="318.9pt,53.3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52.95pt,8.05pt" to="253.05pt,51.8pt" stroked="t" style="position:absolute;flip:x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87.85pt,4.3pt" to="187.85pt,51.0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89.2pt,4.3pt" to="213.15pt,4.3pt" stroked="t" style="position:absolute">
            <v:stroke color="#3465a4" joinstyle="round" endcap="flat"/>
            <v:fill on="false" detectmouseclick="t"/>
          </v:line>
        </w:pict>
        <w:pict>
          <v:line id="shape_0" from="253.1pt,8.05pt" to="277.65pt,8.05pt" stroked="t" style="position:absolute">
            <v:stroke color="#3465a4" joinstyle="round" endcap="flat"/>
            <v:fill on="false" detectmouseclick="t"/>
          </v:line>
        </w:pict>
        <w:pict>
          <v:line id="shape_0" from="318.95pt,13.3pt" to="345.15pt,13.3pt" stroked="t" style="position:absolute">
            <v:stroke color="#3465a4" joinstyle="round" endcap="flat"/>
            <v:fill on="false" detectmouseclick="t"/>
          </v:line>
        </w:pict>
        <w:pict>
          <v:line id="shape_0" from="237.95pt,1.3pt" to="237.95pt,18.5pt" stroked="t" style="position:absolute">
            <v:stroke color="#3465a4" joinstyle="round" endcap="flat"/>
            <v:fill on="false" detectmouseclick="t"/>
          </v:line>
        </w:pict>
        <w:pict>
          <v:line id="shape_0" from="236.6pt,1.3pt" to="258.15pt,1.3pt" stroked="t" style="position:absolute;flip:x">
            <v:stroke color="#3465a4" joinstyle="round" endcap="flat"/>
            <v:fill on="false" detectmouseclick="t"/>
          </v:line>
        </w:pict>
        <w:pict>
          <v:line id="shape_0" from="403.85pt,9.55pt" to="411.9pt,10.25pt" stroked="t" style="position:absolute;flip:y">
            <v:stroke color="#3465a4" joinstyle="round" endcap="flat"/>
            <v:fill on="false" detectmouseclick="t"/>
          </v:line>
        </w:pict>
      </w:r>
    </w:p>
    <w:p>
      <w:pPr>
        <w:pStyle w:val="Normal"/>
        <w:rPr/>
      </w:pPr>
      <w:r>
        <w:rPr/>
        <w:pict>
          <v:line id="shape_0" from="419.45pt,10pt" to="419.55pt,38.75pt" stroked="t" style="position:absolute;flip:x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337.85pt,5.5pt" to="337.85pt,39.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88.35pt,12.25pt" to="288.35pt,38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74.7pt,4pt" to="274.7pt,38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22.2pt,12.25pt" to="222.2pt,37.2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07.35pt,4.75pt" to="207.35pt,37.2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07.35pt,4.75pt" to="237.9pt,4.75pt" stroked="t" style="position:absolute">
            <v:stroke color="#3465a4" joinstyle="round" endcap="flat"/>
            <v:fill on="false" detectmouseclick="t"/>
          </v:line>
        </w:pict>
        <w:pict>
          <v:line id="shape_0" from="274.7pt,4pt" to="304.65pt,4pt" stroked="t" style="position:absolute">
            <v:stroke color="#3465a4" joinstyle="round" endcap="flat"/>
            <v:fill on="false" detectmouseclick="t"/>
          </v:line>
        </w:pict>
        <w:pict>
          <v:line id="shape_0" from="337.85pt,5.5pt" to="370.65pt,5.5pt" stroked="t" style="position:absolute">
            <v:stroke color="#3465a4" joinstyle="round" endcap="flat"/>
            <v:fill on="false" detectmouseclick="t"/>
          </v:line>
        </w:pict>
        <w:pict>
          <v:line id="shape_0" from="222.2pt,12.25pt" to="236.55pt,12.25pt" stroked="t" style="position:absolute;flip:x">
            <v:stroke color="#3465a4" joinstyle="round" endcap="flat"/>
            <v:fill on="false" detectmouseclick="t"/>
          </v:line>
        </w:pict>
        <w:pict>
          <v:line id="shape_0" from="288.35pt,12.25pt" to="304.65pt,12.25pt" stroked="t" style="position:absolute;flip:x">
            <v:stroke color="#3465a4" joinstyle="round" endcap="flat"/>
            <v:fill on="false" detectmouseclick="t"/>
          </v:line>
        </w:pict>
        <w:pict>
          <v:line id="shape_0" from="419.6pt,10pt" to="434.4pt,10pt" stroked="t" style="position:absolute;flip:x">
            <v:stroke color="#3465a4" joinstyle="round" endcap="flat"/>
            <v:fill on="false" detectmouseclick="t"/>
          </v:line>
        </w:pict>
      </w:r>
    </w:p>
    <w:p>
      <w:pPr>
        <w:pStyle w:val="Normal"/>
        <w:rPr/>
      </w:pPr>
      <w:r>
        <w:rPr/>
        <w:pict>
          <v:shape id="shape_0" stroked="f" style="position:absolute;margin-left:222.2pt;margin-top:2.2pt;width:20.95pt;height:18.7pt" type="shapetype_202">
            <v:textbox>
              <w:txbxContent>
                <w:p>
                  <w:pPr/>
                  <w:r>
                    <w:rPr/>
                    <w:t xml:space="preserve"> E</w:t>
                  </w:r>
                  <w:r>
                    <w:rPr>
                      <w:vertAlign w:val="subscript"/>
                    </w:rPr>
                    <w:t>3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288.35pt;margin-top:2.95pt;width:16.3pt;height:16.65pt" type="shapetype_202">
            <v:textbox>
              <w:txbxContent>
                <w:p>
                  <w:pPr/>
                  <w:r>
                    <w:rPr/>
                    <w:t xml:space="preserve"> E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353.45pt,2.2pt" to="370.65pt,2.2pt" stroked="t" style="position:absolute;flip:x">
            <v:stroke color="#3465a4" joinstyle="round" endcap="flat"/>
            <v:fill on="false" detectmouseclick="t"/>
          </v:line>
        </w:pict>
        <w:pict>
          <v:shape id="shape_0" stroked="f" style="position:absolute;margin-left:357.2pt;margin-top:2.2pt;width:13.45pt;height:16.65pt" type="shapetype_202">
            <v:textbox>
              <w:txbxContent>
                <w:p>
                  <w:pPr/>
                  <w:r>
                    <w:rPr>
                      <w:sz w:val="24"/>
                    </w:rPr>
                    <w:t>E</w:t>
                  </w:r>
                  <w:r>
                    <w:rPr>
                      <w:sz w:val="24"/>
                      <w:vertAlign w:val="subscript"/>
                    </w:rPr>
                    <w:t>1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423.2pt;margin-top:0.7pt;width:15.7pt;height:20.2pt" type="shapetype_202">
            <v:textbox>
              <w:txbxContent>
                <w:p>
                  <w:pPr/>
                  <w:r>
                    <w:rPr/>
                    <w:t>E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353.45pt,2.2pt" to="353.45pt,25.7pt" stroked="t" style="position:absolute">
            <v:stroke color="#3465a4" endarrow="block" endarrowwidth="medium" endarrowlength="medium" joinstyle="round" endcap="flat"/>
            <v:fill on="false" detectmouseclick="t"/>
          </v:line>
        </w:pict>
      </w:r>
    </w:p>
    <w:p>
      <w:pPr>
        <w:pStyle w:val="Normal"/>
        <w:rPr/>
      </w:pPr>
      <w:bookmarkStart w:id="190" w:name="__UnoMark__1721_974236895"/>
      <w:bookmarkStart w:id="191" w:name="__UnoMark__1719_974236895"/>
      <w:bookmarkStart w:id="192" w:name="__UnoMark__1717_974236895"/>
      <w:bookmarkStart w:id="193" w:name="__UnoMark__1715_974236895"/>
      <w:bookmarkStart w:id="194" w:name="__UnoMark__1713_974236895"/>
      <w:bookmarkStart w:id="195" w:name="__UnoMark__1721_974236895"/>
      <w:bookmarkStart w:id="196" w:name="__UnoMark__1719_974236895"/>
      <w:bookmarkStart w:id="197" w:name="__UnoMark__1717_974236895"/>
      <w:bookmarkStart w:id="198" w:name="__UnoMark__1715_974236895"/>
      <w:bookmarkStart w:id="199" w:name="__UnoMark__1713_974236895"/>
      <w:bookmarkEnd w:id="195"/>
      <w:bookmarkEnd w:id="196"/>
      <w:bookmarkEnd w:id="197"/>
      <w:bookmarkEnd w:id="198"/>
      <w:bookmarkEnd w:id="199"/>
      <w:r>
        <w:rPr/>
        <w:pict>
          <v:rect id="shape_0" fillcolor="white" stroked="t" style="position:absolute;margin-left:384.35pt;margin-top:11.2pt;width:40.45pt;height:32.95pt">
            <v:textbox>
              <w:txbxContent>
                <w:p>
                  <w:pPr/>
                  <w:r>
                    <w:rPr/>
                    <w:t xml:space="preserve"> ( 2,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rect id="shape_0" fillcolor="white" stroked="t" style="position:absolute;margin-left:318.35pt;margin-top:11.95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rect id="shape_0" fillcolor="white" stroked="t" style="position:absolute;margin-left:253.1pt;margin-top:10.45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rect id="shape_0" fillcolor="white" stroked="t" style="position:absolute;margin-left:187.85pt;margin-top:9.7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rect id="shape_0" fillcolor="white" stroked="t" style="position:absolute;margin-left:124.1pt;margin-top:8.2pt;width:40.45pt;height:32.95pt">
            <v:textbox>
              <w:txbxContent>
                <w:p>
                  <w:pPr/>
                  <w:r>
                    <w:rPr/>
                    <w:t xml:space="preserve"> ( 2,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line id="shape_0" from="128.45pt,2.05pt" to="128.45pt,15.95pt" stroked="t" style="position:absolute">
            <v:stroke color="#3465a4" joinstyle="round" endcap="flat"/>
            <v:fill on="false" detectmouseclick="t"/>
          </v:line>
        </w:pict>
        <w:pict>
          <v:line id="shape_0" from="145.7pt,2.05pt" to="145.7pt,27.95pt" stroked="t" style="position:absolute">
            <v:stroke color="#3465a4" joinstyle="round" endcap="flat"/>
            <v:fill on="false" detectmouseclick="t"/>
          </v:line>
        </w:pict>
        <w:pict>
          <v:line id="shape_0" from="190.7pt,1.9pt" to="190.7pt,24.95pt" stroked="t" style="position:absolute">
            <v:stroke color="#3465a4" joinstyle="round" endcap="flat"/>
            <v:fill on="false" detectmouseclick="t"/>
          </v:line>
        </w:pict>
        <w:pict>
          <v:line id="shape_0" from="210.2pt,1.9pt" to="210.2pt,31.7pt" stroked="t" style="position:absolute">
            <v:stroke color="#3465a4" joinstyle="round" endcap="flat"/>
            <v:fill on="false" detectmouseclick="t"/>
          </v:line>
        </w:pict>
        <w:pict>
          <v:line id="shape_0" from="258.95pt,1.9pt" to="258.95pt,21.95pt" stroked="t" style="position:absolute">
            <v:stroke color="#3465a4" joinstyle="round" endcap="flat"/>
            <v:fill on="false" detectmouseclick="t"/>
          </v:line>
        </w:pict>
        <w:pict>
          <v:line id="shape_0" from="326.45pt,2.05pt" to="326.45pt,18.95pt" stroked="t" style="position:absolute">
            <v:stroke color="#3465a4" joinstyle="round" endcap="flat"/>
            <v:fill on="false" detectmouseclick="t"/>
          </v:line>
        </w:pict>
        <w:pict>
          <v:line id="shape_0" from="277.7pt,1.9pt" to="278.4pt,36.95pt" stroked="t" style="position:absolute;flip:x">
            <v:stroke color="#3465a4" joinstyle="round" endcap="flat"/>
            <v:fill on="false" detectmouseclick="t"/>
          </v:line>
        </w:pict>
        <w:pict>
          <v:line id="shape_0" from="344.45pt,2.05pt" to="344.45pt,33.2pt" stroked="t" style="position:absolute">
            <v:stroke color="#3465a4" joinstyle="round" endcap="flat"/>
            <v:fill on="false" detectmouseclick="t"/>
          </v:line>
        </w:pict>
        <w:pict>
          <v:line id="shape_0" from="403.1pt,2.8pt" to="403.1pt,43.7pt" stroked="t" style="position:absolute">
            <v:stroke color="#3465a4" joinstyle="round" endcap="flat"/>
            <v:fill on="false" detectmouseclick="t"/>
          </v:line>
        </w:pict>
        <w:pict>
          <v:line id="shape_0" from="412.1pt,2.8pt" to="412.8pt,178.7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</w:r>
    </w:p>
    <w:p>
      <w:pPr>
        <w:pStyle w:val="Normal"/>
        <w:rPr/>
      </w:pPr>
      <w:r>
        <w:rPr/>
        <w:pict>
          <v:line id="shape_0" from="76.1pt,2.2pt" to="76.65pt,59.4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76.7pt,2.2pt" to="128.4pt,2.2pt" stroked="t" style="position:absolute">
            <v:stroke color="#3465a4" joinstyle="round" endcap="flat"/>
            <v:fill on="false" detectmouseclick="t"/>
          </v:line>
        </w:pict>
        <w:pict>
          <v:line id="shape_0" from="170.45pt,11.2pt" to="170.45pt,28.4pt" stroked="t" style="position:absolute">
            <v:stroke color="#3465a4" joinstyle="round" endcap="flat"/>
            <v:fill on="false" detectmouseclick="t"/>
          </v:line>
        </w:pict>
        <w:pict>
          <v:line id="shape_0" from="169.1pt,11.2pt" to="190.65pt,11.2pt" stroked="t" style="position:absolute;flip:x">
            <v:stroke color="#3465a4" joinstyle="round" endcap="flat"/>
            <v:fill on="false" detectmouseclick="t"/>
          </v:line>
        </w:pict>
        <w:pict>
          <v:line id="shape_0" from="237.2pt,8.2pt" to="237.2pt,27.65pt" stroked="t" style="position:absolute">
            <v:stroke color="#3465a4" joinstyle="round" endcap="flat"/>
            <v:fill on="false" detectmouseclick="t"/>
          </v:line>
        </w:pict>
        <w:pict>
          <v:line id="shape_0" from="237.2pt,8.2pt" to="258.9pt,8.2pt" stroked="t" style="position:absolute;flip:x">
            <v:stroke color="#3465a4" joinstyle="round" endcap="flat"/>
            <v:fill on="false" detectmouseclick="t"/>
          </v:line>
        </w:pict>
        <w:pict>
          <v:line id="shape_0" from="303.2pt,5.2pt" to="303.2pt,29.15pt" stroked="t" style="position:absolute">
            <v:stroke color="#3465a4" joinstyle="round" endcap="flat"/>
            <v:fill on="false" detectmouseclick="t"/>
          </v:line>
        </w:pict>
        <w:pict>
          <v:line id="shape_0" from="303.2pt,5.2pt" to="326.4pt,5.2pt" stroked="t" style="position:absolute;flip:x">
            <v:stroke color="#3465a4" joinstyle="round" endcap="flat"/>
            <v:fill on="false" detectmouseclick="t"/>
          </v:line>
        </w:pict>
      </w:r>
    </w:p>
    <w:p>
      <w:pPr>
        <w:pStyle w:val="Normal"/>
        <w:rPr/>
      </w:pPr>
      <w:r>
        <w:rPr/>
        <w:pict>
          <v:line id="shape_0" from="329.6pt,6.4pt" to="329.6pt,48.6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62.7pt,9.4pt" to="262.8pt,49.4pt" stroked="t" style="position:absolute;flip:x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96.7pt,4.15pt" to="196.8pt,47.9pt" stroked="t" style="position:absolute;flip:x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30.1pt,0.4pt" to="130.1pt,47.1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30.1pt,0.4pt" to="145.65pt,0.4pt" stroked="t" style="position:absolute">
            <v:stroke color="#3465a4" joinstyle="round" endcap="flat"/>
            <v:fill on="false" detectmouseclick="t"/>
          </v:line>
        </w:pict>
        <w:pict>
          <v:line id="shape_0" from="196.7pt,4.15pt" to="210.15pt,4.15pt" stroked="t" style="position:absolute">
            <v:stroke color="#3465a4" joinstyle="round" endcap="flat"/>
            <v:fill on="false" detectmouseclick="t"/>
          </v:line>
        </w:pict>
        <w:pict>
          <v:line id="shape_0" from="262.1pt,9.4pt" to="277.65pt,9.4pt" stroked="t" style="position:absolute">
            <v:stroke color="#3465a4" joinstyle="round" endcap="flat"/>
            <v:fill on="false" detectmouseclick="t"/>
          </v:line>
        </w:pict>
        <w:pict>
          <v:line id="shape_0" from="329.6pt,6.4pt" to="344.4pt,6.4pt" stroked="t" style="position:absolute">
            <v:stroke color="#3465a4" joinstyle="round" endcap="flat"/>
            <v:fill on="false" detectmouseclick="t"/>
          </v:line>
        </w:pict>
      </w:r>
    </w:p>
    <w:p>
      <w:pPr>
        <w:pStyle w:val="Normal"/>
        <w:rPr/>
      </w:pPr>
      <w:bookmarkStart w:id="200" w:name="__UnoMark__1849_974236895"/>
      <w:bookmarkStart w:id="201" w:name="__UnoMark__1847_974236895"/>
      <w:bookmarkStart w:id="202" w:name="__UnoMark__1843_974236895"/>
      <w:bookmarkStart w:id="203" w:name="__UnoMark__1839_974236895"/>
      <w:bookmarkStart w:id="204" w:name="__UnoMark__1835_974236895"/>
      <w:bookmarkStart w:id="205" w:name="__UnoMark__1799_974236895"/>
      <w:bookmarkStart w:id="206" w:name="__UnoMark__1849_974236895"/>
      <w:bookmarkStart w:id="207" w:name="__UnoMark__1847_974236895"/>
      <w:bookmarkStart w:id="208" w:name="__UnoMark__1843_974236895"/>
      <w:bookmarkStart w:id="209" w:name="__UnoMark__1839_974236895"/>
      <w:bookmarkStart w:id="210" w:name="__UnoMark__1835_974236895"/>
      <w:bookmarkStart w:id="211" w:name="__UnoMark__1799_974236895"/>
      <w:bookmarkEnd w:id="206"/>
      <w:bookmarkEnd w:id="207"/>
      <w:bookmarkEnd w:id="208"/>
      <w:bookmarkEnd w:id="209"/>
      <w:bookmarkEnd w:id="210"/>
      <w:bookmarkEnd w:id="211"/>
      <w:r>
        <w:rPr/>
        <w:pict>
          <v:line id="shape_0" from="97.1pt,47.35pt" to="120.3pt,47.35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roundrect id="shape_0" fillcolor="#729fcf" stroked="t" style="position:absolute;margin-left:83.25pt;margin-top:185.95pt;width:299.2pt;height:23.2pt">
            <v:textbox>
              <w:txbxContent>
                <w:p>
                  <w:pPr/>
                  <w:r>
                    <w:rPr/>
                    <w:t xml:space="preserve"> Figure 4:  “Carry Save Adder” using (2,2) as building blocks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oundrect>
        </w:pict>
        <w:pict>
          <v:shape id="shape_0" stroked="f" style="position:absolute;margin-left:13.15pt;margin-top:142pt;width:13.25pt;height:23.05pt" type="shapetype_202">
            <v:textbox>
              <w:txbxContent>
                <w:p>
                  <w:pPr/>
                  <w:r>
                    <w:rPr/>
                    <w:t>s</w:t>
                  </w:r>
                  <w:r>
                    <w:rPr>
                      <w:vertAlign w:val="subscript"/>
                    </w:rPr>
                    <w:t>6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68.95pt;margin-top:141.1pt;width:12.55pt;height:21.7pt" type="shapetype_202">
            <v:textbox>
              <w:txbxContent>
                <w:p>
                  <w:pPr/>
                  <w:r>
                    <w:rPr/>
                    <w:t>s</w:t>
                  </w:r>
                  <w:r>
                    <w:rPr>
                      <w:vertAlign w:val="subscript"/>
                    </w:rPr>
                    <w:t>5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131.8pt;margin-top:143.4pt;width:12.55pt;height:21.7pt" type="shapetype_202">
            <v:textbox>
              <w:txbxContent>
                <w:p>
                  <w:pPr/>
                  <w:r>
                    <w:rPr/>
                    <w:t>s</w:t>
                  </w:r>
                  <w:r>
                    <w:rPr>
                      <w:vertAlign w:val="subscript"/>
                    </w:rPr>
                    <w:t>4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199.1pt;margin-top:143.2pt;width:12.55pt;height:21.7pt" type="shapetype_202">
            <v:textbox>
              <w:txbxContent>
                <w:p>
                  <w:pPr/>
                  <w:r>
                    <w:rPr/>
                    <w:t>s</w:t>
                  </w:r>
                  <w:r>
                    <w:rPr>
                      <w:vertAlign w:val="subscript"/>
                    </w:rPr>
                    <w:t>3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263.05pt;margin-top:141.15pt;width:12.55pt;height:16.65pt" type="shapetype_202">
            <v:textbox>
              <w:txbxContent>
                <w:p>
                  <w:pPr/>
                  <w:r>
                    <w:rPr>
                      <w:sz w:val="24"/>
                    </w:rPr>
                    <w:t>s</w:t>
                  </w:r>
                  <w:r>
                    <w:rPr>
                      <w:sz w:val="24"/>
                      <w:vertAlign w:val="subscript"/>
                    </w:rPr>
                    <w:t>2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330.75pt;margin-top:138.65pt;width:12.55pt;height:21.7pt" type="shapetype_202">
            <v:textbox>
              <w:txbxContent>
                <w:p>
                  <w:pPr/>
                  <w:r>
                    <w:rPr/>
                    <w:t>s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408.35pt;margin-top:135.85pt;width:12.55pt;height:21.7pt" type="shapetype_202">
            <v:textbox>
              <w:txbxContent>
                <w:p>
                  <w:pPr/>
                  <w:r>
                    <w:rPr/>
                    <w:t>s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336.35pt,67.9pt" to="336.35pt,141.05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69.6pt,68.65pt" to="270.3pt,141.0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03.6pt,67.15pt" to="204.3pt,141.8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138.35pt,66.4pt" to="138.35pt,144.8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74.6pt,64.9pt" to="74.6pt,146.3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17.6pt,46.6pt" to="17.6pt,147.8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7.6pt,46.6pt" to="56.55pt,46.6pt" stroked="t" style="position:absolute">
            <v:stroke color="#3465a4" joinstyle="round" endcap="flat"/>
            <v:fill on="false" detectmouseclick="t"/>
          </v:line>
        </w:pict>
        <w:pict>
          <v:rect id="shape_0" fillcolor="white" stroked="t" style="position:absolute;margin-left:316.85pt;margin-top:34.9pt;width:40.45pt;height:32.95pt">
            <v:textbox>
              <w:txbxContent>
                <w:p>
                  <w:pPr/>
                  <w:r>
                    <w:rPr/>
                    <w:t xml:space="preserve">    HA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line id="shape_0" from="160.85pt,47.35pt" to="185.55pt,47.35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26.1pt,48.1pt" to="250.8pt,48.1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91.35pt,48.85pt" to="316.8pt,48.85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346.85pt,2.35pt" to="403.05pt,2.35pt" stroked="t" style="position:absolute">
            <v:stroke color="#3465a4" joinstyle="round" endcap="flat"/>
            <v:fill on="false" detectmouseclick="t"/>
          </v:line>
        </w:pict>
        <w:pict>
          <v:line id="shape_0" from="346.85pt,3.85pt" to="346.85pt,34.8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82.35pt,1.6pt" to="303.15pt,1.6pt" stroked="t" style="position:absolute">
            <v:stroke color="#3465a4" joinstyle="round" endcap="flat"/>
            <v:fill on="false" detectmouseclick="t"/>
          </v:line>
        </w:pict>
        <w:pict>
          <v:line id="shape_0" from="218.45pt,0.1pt" to="237.1pt,0.1pt" stroked="t" style="position:absolute">
            <v:stroke color="#3465a4" joinstyle="round" endcap="flat"/>
            <v:fill on="false" detectmouseclick="t"/>
          </v:line>
        </w:pict>
        <w:pict>
          <v:line id="shape_0" from="149.6pt,0.85pt" to="170.45pt,0.85pt" stroked="t" style="position:absolute">
            <v:stroke color="#3465a4" joinstyle="round" endcap="flat"/>
            <v:fill on="false" detectmouseclick="t"/>
          </v:line>
        </w:pict>
        <w:pict>
          <v:rect id="shape_0" fillcolor="white" stroked="t" style="position:absolute;margin-left:56.6pt;margin-top:31.9pt;width:40.45pt;height:32.95pt">
            <v:textbox>
              <w:txbxContent>
                <w:p>
                  <w:pPr/>
                  <w:r>
                    <w:rPr/>
                    <w:t xml:space="preserve">    HA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line id="shape_0" from="149.6pt,0.85pt" to="149.6pt,33.3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rect id="shape_0" fillcolor="white" stroked="t" style="position:absolute;margin-left:120.35pt;margin-top:33.4pt;width:40.45pt;height:32.95pt">
            <v:textbox>
              <w:txbxContent>
                <w:p>
                  <w:pPr/>
                  <w:r>
                    <w:rPr/>
                    <w:t xml:space="preserve">    FA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line id="shape_0" from="218.45pt,0.1pt" to="218.45pt,34.1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rect id="shape_0" fillcolor="white" stroked="t" style="position:absolute;margin-left:185.6pt;margin-top:34.15pt;width:40.45pt;height:32.95pt">
            <v:textbox>
              <w:txbxContent>
                <w:p>
                  <w:pPr/>
                  <w:r>
                    <w:rPr/>
                    <w:t xml:space="preserve">    FA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line id="shape_0" from="282.35pt,1.6pt" to="282.35pt,35.6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rect id="shape_0" fillcolor="white" stroked="t" style="position:absolute;margin-left:250.85pt;margin-top:35.65pt;width:40.45pt;height:32.95pt">
            <v:textbox>
              <w:txbxContent>
                <w:p>
                  <w:pPr/>
                  <w:r>
                    <w:rPr/>
                    <w:t xml:space="preserve">    FA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line id="shape_0" from="28.5pt,2.05pt" to="349.05pt,4.8pt" stroked="t" style="position:absolute">
            <v:stroke color="#ff420e" dashstyle="shortdashdotdot" joinstyle="round" endcap="flat"/>
            <v:fill on="false" detectmouseclick="t"/>
          </v:line>
        </w:pict>
        <w:pict>
          <v:line id="shape_0" from="26.6pt,2.05pt" to="28.45pt,62.95pt" stroked="t" style="position:absolute;flip:y">
            <v:stroke color="#ff420e" dashstyle="shortdashdotdot" startarrow="block" startarrowwidth="medium" startarrowlength="medium" joinstyle="round" endcap="flat"/>
            <v:fill on="false" detectmouseclick="t"/>
          </v:line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The architecture complexities using </w:t>
      </w:r>
      <w:r>
        <w:rPr/>
        <w:t xml:space="preserve">both </w:t>
      </w:r>
      <w:r>
        <w:rPr/>
        <w:t xml:space="preserve"> </w:t>
      </w:r>
      <w:r>
        <w:rPr/>
        <w:t xml:space="preserve">(3,2) or FA and </w:t>
      </w:r>
      <w:r>
        <w:rPr/>
        <w:t xml:space="preserve">(2,2) </w:t>
      </w:r>
      <w:r>
        <w:rPr/>
        <w:t xml:space="preserve">or HA </w:t>
      </w:r>
      <w:r>
        <w:rPr/>
        <w:t xml:space="preserve"> as building blocks  are:</w:t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/>
        <w:t xml:space="preserve">* </w:t>
      </w:r>
      <w:r>
        <w:rPr>
          <w:shd w:fill="FFFF00" w:val="clear"/>
        </w:rPr>
        <w:t>Circuit complexity:  C = 1</w:t>
      </w:r>
      <w:r>
        <w:rPr>
          <w:shd w:fill="FFFF00" w:val="clear"/>
        </w:rPr>
        <w:t>3</w:t>
      </w:r>
      <w:r>
        <w:rPr>
          <w:shd w:fill="FFFF00" w:val="clear"/>
        </w:rPr>
        <w:t>(3,2)'s  +  5(2,2)'s =  1</w:t>
      </w:r>
      <w:r>
        <w:rPr>
          <w:shd w:fill="FFFF00" w:val="clear"/>
        </w:rPr>
        <w:t>3</w:t>
      </w:r>
      <w:r>
        <w:rPr>
          <w:shd w:fill="FFFF00" w:val="clear"/>
        </w:rPr>
        <w:t xml:space="preserve"> FA</w:t>
      </w:r>
      <w:r>
        <w:rPr>
          <w:shd w:fill="FFFF00" w:val="clear"/>
        </w:rPr>
        <w:t>s</w:t>
      </w:r>
      <w:r>
        <w:rPr>
          <w:shd w:fill="FFFF00" w:val="clear"/>
        </w:rPr>
        <w:t xml:space="preserve"> </w:t>
      </w:r>
      <w:r>
        <w:rPr>
          <w:shd w:fill="FFFF00" w:val="clear"/>
        </w:rPr>
        <w:t>+ 5HAs</w:t>
      </w:r>
    </w:p>
    <w:p>
      <w:pPr>
        <w:pStyle w:val="Normal"/>
        <w:rPr>
          <w:shd w:fill="FFFF00" w:val="clear"/>
          <w:vertAlign w:val="subscript"/>
        </w:rPr>
      </w:pPr>
      <w:r>
        <w:rPr/>
        <w:t>*</w:t>
      </w:r>
      <w:r>
        <w:rPr>
          <w:shd w:fill="FFFF00" w:val="clear"/>
        </w:rPr>
        <w:t xml:space="preserve"> Critical path delay:  T = </w:t>
      </w:r>
      <w:r>
        <w:rPr>
          <w:shd w:fill="FFFF00" w:val="clear"/>
        </w:rPr>
        <w:t>6</w:t>
      </w:r>
      <w:r>
        <w:rPr>
          <w:shd w:fill="FFFF00" w:val="clear"/>
        </w:rPr>
        <w:t xml:space="preserve"> </w:t>
      </w:r>
      <w:r>
        <w:rPr>
          <w:shd w:fill="FFFF00" w:val="clear"/>
        </w:rPr>
        <w:t>(2</w:t>
      </w:r>
      <w:r>
        <w:rPr>
          <w:shd w:fill="FFFF00" w:val="clear"/>
        </w:rPr>
        <w:t>Δ</w:t>
      </w:r>
      <w:r>
        <w:rPr>
          <w:shd w:fill="FFFF00" w:val="clear"/>
          <w:vertAlign w:val="subscript"/>
        </w:rPr>
        <w:t>G</w:t>
      </w:r>
      <w:r>
        <w:rPr>
          <w:position w:val="0"/>
          <w:sz w:val="24"/>
          <w:shd w:fill="FFFF00" w:val="clear"/>
          <w:vertAlign w:val="baseline"/>
        </w:rPr>
        <w:t xml:space="preserve">) + </w:t>
      </w:r>
      <w:r>
        <w:rPr>
          <w:shd w:fill="FFFF00" w:val="clear"/>
          <w:vertAlign w:val="subscript"/>
        </w:rPr>
        <w:t xml:space="preserve"> </w:t>
      </w:r>
      <w:r>
        <w:rPr>
          <w:position w:val="0"/>
          <w:sz w:val="24"/>
          <w:shd w:fill="FFFF00" w:val="clear"/>
          <w:vertAlign w:val="baseline"/>
        </w:rPr>
        <w:t>2(1Δ</w:t>
      </w:r>
      <w:r>
        <w:rPr>
          <w:shd w:fill="FFFF00" w:val="clear"/>
          <w:vertAlign w:val="subscript"/>
        </w:rPr>
        <w:t xml:space="preserve">G </w:t>
      </w:r>
      <w:r>
        <w:rPr>
          <w:position w:val="0"/>
          <w:sz w:val="24"/>
          <w:shd w:fill="FFFF00" w:val="clear"/>
          <w:vertAlign w:val="baseline"/>
        </w:rPr>
        <w:t xml:space="preserve">) </w:t>
      </w:r>
      <w:r>
        <w:rPr>
          <w:position w:val="0"/>
          <w:sz w:val="24"/>
          <w:shd w:fill="FFFF00" w:val="clear"/>
          <w:vertAlign w:val="baseline"/>
        </w:rPr>
        <w:t xml:space="preserve"> =  1</w:t>
      </w:r>
      <w:r>
        <w:rPr>
          <w:position w:val="0"/>
          <w:sz w:val="24"/>
          <w:shd w:fill="FFFF00" w:val="clear"/>
          <w:vertAlign w:val="baseline"/>
        </w:rPr>
        <w:t>4</w:t>
      </w:r>
      <w:r>
        <w:rPr>
          <w:position w:val="0"/>
          <w:sz w:val="24"/>
          <w:shd w:fill="FFFF00" w:val="clear"/>
          <w:vertAlign w:val="baseline"/>
        </w:rPr>
        <w:t xml:space="preserve"> Δ</w:t>
      </w:r>
      <w:r>
        <w:rPr>
          <w:shd w:fill="FFFF00" w:val="clear"/>
          <w:vertAlign w:val="subscript"/>
        </w:rPr>
        <w:t>G</w:t>
      </w:r>
    </w:p>
    <w:p>
      <w:pPr>
        <w:pStyle w:val="Normal"/>
        <w:rPr/>
      </w:pPr>
      <w:r>
        <w:rPr/>
      </w:r>
    </w:p>
    <w:p>
      <w:pPr>
        <w:pStyle w:val="Normal"/>
        <w:pBdr>
          <w:top w:val="nil"/>
          <w:left w:val="nil"/>
          <w:bottom w:val="thickThinSmallGap" w:sz="20" w:space="2" w:color="000000"/>
          <w:right w:val="nil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4. (20 marks) Consider multiplication of a 5-bit multiplicand A and a 4-bit multiplier X. Design a high-speed multiplier realizing this multiplication operation. Assume that (3, 2) and (2, 2) counters are used for carry save addition and carry-propagate addition. Show the steps in dot diagram or draw a block diagram for your design. How many (3, 2) and (2, 2) counters are required? Assume that ∆ (3,2) = 2∆ G and ∆ (2,2) = ∆ G . What is time delay of your multiplier?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  <w:t xml:space="preserve">Ans.)   </w:t>
      </w:r>
      <w:r>
        <w:rPr/>
        <w:t>Let A = (a</w:t>
      </w:r>
      <w:r>
        <w:rPr>
          <w:vertAlign w:val="subscript"/>
        </w:rPr>
        <w:t>4</w:t>
      </w:r>
      <w:r>
        <w:rPr>
          <w:position w:val="0"/>
          <w:sz w:val="24"/>
          <w:vertAlign w:val="baseline"/>
        </w:rPr>
        <w:t>a</w:t>
      </w:r>
      <w:r>
        <w:rPr>
          <w:vertAlign w:val="subscript"/>
        </w:rPr>
        <w:t>3</w:t>
      </w:r>
      <w:r>
        <w:rPr>
          <w:position w:val="0"/>
          <w:sz w:val="24"/>
          <w:vertAlign w:val="baseline"/>
        </w:rPr>
        <w:t>a</w:t>
      </w:r>
      <w:r>
        <w:rPr>
          <w:vertAlign w:val="subscript"/>
        </w:rPr>
        <w:t>2</w:t>
      </w:r>
      <w:r>
        <w:rPr>
          <w:position w:val="0"/>
          <w:sz w:val="24"/>
          <w:vertAlign w:val="baseline"/>
        </w:rPr>
        <w:t>a</w:t>
      </w:r>
      <w:r>
        <w:rPr>
          <w:vertAlign w:val="subscript"/>
        </w:rPr>
        <w:t>1</w:t>
      </w:r>
      <w:r>
        <w:rPr>
          <w:position w:val="0"/>
          <w:sz w:val="24"/>
          <w:vertAlign w:val="baseline"/>
        </w:rPr>
        <w:t>a</w:t>
      </w:r>
      <w:r>
        <w:rPr>
          <w:vertAlign w:val="subscript"/>
        </w:rPr>
        <w:t>0</w:t>
      </w:r>
      <w:r>
        <w:rPr>
          <w:position w:val="0"/>
          <w:sz w:val="24"/>
          <w:vertAlign w:val="baseline"/>
        </w:rPr>
        <w:t>)   and   X = (x</w:t>
      </w:r>
      <w:r>
        <w:rPr>
          <w:vertAlign w:val="subscript"/>
        </w:rPr>
        <w:t>3</w:t>
      </w:r>
      <w:r>
        <w:rPr>
          <w:position w:val="0"/>
          <w:sz w:val="24"/>
          <w:vertAlign w:val="baseline"/>
        </w:rPr>
        <w:t>x</w:t>
      </w:r>
      <w:r>
        <w:rPr>
          <w:vertAlign w:val="subscript"/>
        </w:rPr>
        <w:t>2</w:t>
      </w:r>
      <w:r>
        <w:rPr>
          <w:position w:val="0"/>
          <w:sz w:val="24"/>
          <w:vertAlign w:val="baseline"/>
        </w:rPr>
        <w:t>x</w:t>
      </w:r>
      <w:r>
        <w:rPr>
          <w:vertAlign w:val="subscript"/>
        </w:rPr>
        <w:t>1</w:t>
      </w:r>
      <w:r>
        <w:rPr>
          <w:position w:val="0"/>
          <w:sz w:val="24"/>
          <w:vertAlign w:val="baseline"/>
        </w:rPr>
        <w:t>x</w:t>
      </w:r>
      <w:r>
        <w:rPr>
          <w:vertAlign w:val="subscript"/>
        </w:rPr>
        <w:t>0</w:t>
      </w:r>
      <w:r>
        <w:rPr>
          <w:position w:val="0"/>
          <w:sz w:val="24"/>
          <w:vertAlign w:val="baseline"/>
        </w:rPr>
        <w:t xml:space="preserve">) then </w:t>
      </w:r>
      <w:r>
        <w:rPr>
          <w:position w:val="0"/>
          <w:sz w:val="24"/>
          <w:vertAlign w:val="baseline"/>
        </w:rPr>
        <w:t>the product bits P = (</w:t>
      </w:r>
      <w:r>
        <w:rPr>
          <w:position w:val="0"/>
          <w:sz w:val="24"/>
          <w:vertAlign w:val="baseline"/>
        </w:rPr>
        <w:t>p</w:t>
      </w:r>
      <w:r>
        <w:rPr>
          <w:vertAlign w:val="subscript"/>
        </w:rPr>
        <w:t>8</w:t>
      </w:r>
      <w:r>
        <w:rPr>
          <w:position w:val="0"/>
          <w:sz w:val="24"/>
          <w:vertAlign w:val="baseline"/>
        </w:rPr>
        <w:t>p</w:t>
      </w:r>
      <w:r>
        <w:rPr>
          <w:vertAlign w:val="subscript"/>
        </w:rPr>
        <w:t>7</w:t>
      </w:r>
      <w:r>
        <w:rPr>
          <w:position w:val="0"/>
          <w:sz w:val="24"/>
          <w:vertAlign w:val="baseline"/>
        </w:rPr>
        <w:t>p</w:t>
      </w:r>
      <w:r>
        <w:rPr>
          <w:vertAlign w:val="subscript"/>
        </w:rPr>
        <w:t>6</w:t>
      </w:r>
      <w:r>
        <w:rPr>
          <w:position w:val="0"/>
          <w:sz w:val="24"/>
          <w:vertAlign w:val="baseline"/>
        </w:rPr>
        <w:t>p</w:t>
      </w:r>
      <w:r>
        <w:rPr>
          <w:vertAlign w:val="subscript"/>
        </w:rPr>
        <w:t>5</w:t>
      </w:r>
      <w:r>
        <w:rPr>
          <w:position w:val="0"/>
          <w:sz w:val="24"/>
          <w:vertAlign w:val="baseline"/>
        </w:rPr>
        <w:t>p</w:t>
      </w:r>
      <w:r>
        <w:rPr>
          <w:vertAlign w:val="subscript"/>
        </w:rPr>
        <w:t>4</w:t>
      </w:r>
      <w:r>
        <w:rPr>
          <w:position w:val="0"/>
          <w:sz w:val="24"/>
          <w:vertAlign w:val="baseline"/>
        </w:rPr>
        <w:t>p</w:t>
      </w:r>
      <w:r>
        <w:rPr>
          <w:vertAlign w:val="subscript"/>
        </w:rPr>
        <w:t>3</w:t>
      </w:r>
      <w:r>
        <w:rPr>
          <w:position w:val="0"/>
          <w:sz w:val="24"/>
          <w:vertAlign w:val="baseline"/>
        </w:rPr>
        <w:t>p</w:t>
      </w:r>
      <w:r>
        <w:rPr>
          <w:vertAlign w:val="subscript"/>
        </w:rPr>
        <w:t>2</w:t>
      </w:r>
      <w:r>
        <w:rPr>
          <w:position w:val="0"/>
          <w:sz w:val="24"/>
          <w:vertAlign w:val="baseline"/>
        </w:rPr>
        <w:t>p</w:t>
      </w:r>
      <w:r>
        <w:rPr>
          <w:vertAlign w:val="subscript"/>
        </w:rPr>
        <w:t>1</w:t>
      </w:r>
      <w:r>
        <w:rPr>
          <w:position w:val="0"/>
          <w:sz w:val="24"/>
          <w:vertAlign w:val="baseline"/>
        </w:rPr>
        <w:t>p</w:t>
      </w:r>
      <w:r>
        <w:rPr>
          <w:vertAlign w:val="subscript"/>
        </w:rPr>
        <w:t>0</w:t>
      </w:r>
      <w:r>
        <w:rPr>
          <w:position w:val="0"/>
          <w:sz w:val="24"/>
          <w:vertAlign w:val="baseline"/>
        </w:rPr>
        <w:t xml:space="preserve">) can be 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 xml:space="preserve">               </w:t>
      </w:r>
      <w:r>
        <w:rPr>
          <w:position w:val="0"/>
          <w:sz w:val="24"/>
          <w:vertAlign w:val="baseline"/>
        </w:rPr>
        <w:t>obtained as follows:</w:t>
      </w:r>
      <w:r>
        <w:rPr/>
        <w:t xml:space="preserve">         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  <w:vertAlign w:val="subscript"/>
        </w:rPr>
      </w:pPr>
      <w:r>
        <w:rPr>
          <w:b w:val="false"/>
          <w:bCs w:val="false"/>
        </w:rPr>
        <w:t xml:space="preserve">                                                </w:t>
      </w:r>
      <w:r>
        <w:rPr>
          <w:b w:val="false"/>
          <w:bCs w:val="false"/>
        </w:rPr>
        <w:t>a</w:t>
      </w:r>
      <w:r>
        <w:rPr>
          <w:b w:val="false"/>
          <w:bCs w:val="false"/>
          <w:vertAlign w:val="subscript"/>
        </w:rPr>
        <w:t xml:space="preserve">4   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 xml:space="preserve">3     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 xml:space="preserve">2     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 xml:space="preserve">1       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/>
          <w:bCs/>
          <w:vertAlign w:val="subscript"/>
        </w:rPr>
        <w:t>0</w:t>
      </w:r>
    </w:p>
    <w:p>
      <w:pPr>
        <w:pStyle w:val="Normal"/>
        <w:rPr>
          <w:b w:val="false"/>
          <w:bCs w:val="false"/>
          <w:vertAlign w:val="subscript"/>
        </w:rPr>
      </w:pPr>
      <w:r>
        <w:rPr>
          <w:b/>
          <w:bCs/>
          <w:vertAlign w:val="subscript"/>
        </w:rPr>
        <w:t xml:space="preserve">                                                                                                      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3               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2              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1                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>0</w:t>
      </w:r>
    </w:p>
    <w:p>
      <w:pPr>
        <w:pStyle w:val="Normal"/>
        <w:rPr>
          <w:b w:val="false"/>
          <w:bCs w:val="false"/>
          <w:vertAlign w:val="subscript"/>
        </w:rPr>
      </w:pPr>
      <w:r>
        <w:rPr>
          <w:b w:val="false"/>
          <w:bCs w:val="false"/>
          <w:vertAlign w:val="subscript"/>
        </w:rPr>
        <w:t xml:space="preserve">                                                                                </w:t>
      </w:r>
      <w:r>
        <w:rPr>
          <w:b w:val="false"/>
          <w:bCs w:val="false"/>
          <w:vertAlign w:val="subscript"/>
        </w:rPr>
        <w:t>---------------------------------------------------------------------</w:t>
      </w:r>
    </w:p>
    <w:p>
      <w:pPr>
        <w:pStyle w:val="Normal"/>
        <w:rPr>
          <w:b w:val="false"/>
          <w:bCs w:val="false"/>
          <w:vertAlign w:val="subscript"/>
        </w:rPr>
      </w:pPr>
      <w:r>
        <w:rPr>
          <w:b w:val="false"/>
          <w:bCs w:val="false"/>
          <w:vertAlign w:val="subscript"/>
        </w:rPr>
        <w:t xml:space="preserve">                                                                       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4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0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3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0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2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0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1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0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0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>0</w:t>
      </w:r>
    </w:p>
    <w:p>
      <w:pPr>
        <w:pStyle w:val="Normal"/>
        <w:rPr>
          <w:b w:val="false"/>
          <w:bCs w:val="false"/>
          <w:vertAlign w:val="subscript"/>
        </w:rPr>
      </w:pPr>
      <w:r>
        <w:rPr>
          <w:b w:val="false"/>
          <w:bCs w:val="false"/>
          <w:vertAlign w:val="subscript"/>
        </w:rPr>
        <w:t xml:space="preserve">                                                   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4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1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3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1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2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1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1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1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0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>1</w:t>
      </w:r>
    </w:p>
    <w:p>
      <w:pPr>
        <w:pStyle w:val="Normal"/>
        <w:rPr>
          <w:b w:val="false"/>
          <w:bCs w:val="false"/>
          <w:vertAlign w:val="subscript"/>
        </w:rPr>
      </w:pPr>
      <w:r>
        <w:rPr>
          <w:b w:val="false"/>
          <w:bCs w:val="false"/>
          <w:vertAlign w:val="subscript"/>
        </w:rPr>
        <w:t xml:space="preserve">                               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4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2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3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2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2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2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1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2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0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>2</w:t>
      </w:r>
    </w:p>
    <w:p>
      <w:pPr>
        <w:pStyle w:val="Normal"/>
        <w:rPr>
          <w:b w:val="false"/>
          <w:bCs w:val="false"/>
          <w:vertAlign w:val="subscript"/>
        </w:rPr>
      </w:pPr>
      <w:r>
        <w:rPr>
          <w:b w:val="false"/>
          <w:bCs w:val="false"/>
          <w:vertAlign w:val="subscript"/>
        </w:rPr>
        <w:t xml:space="preserve">           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4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3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3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3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2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3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1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3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0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>3</w:t>
      </w:r>
    </w:p>
    <w:p>
      <w:pPr>
        <w:pStyle w:val="Normal"/>
        <w:rPr>
          <w:b w:val="false"/>
          <w:bCs w:val="false"/>
          <w:vertAlign w:val="subscript"/>
        </w:rPr>
      </w:pPr>
      <w:r>
        <w:rPr>
          <w:b w:val="false"/>
          <w:bCs w:val="false"/>
          <w:vertAlign w:val="subscript"/>
        </w:rPr>
        <w:t xml:space="preserve">         </w:t>
      </w:r>
      <w:r>
        <w:rPr>
          <w:b w:val="false"/>
          <w:bCs w:val="false"/>
          <w:vertAlign w:val="subscript"/>
        </w:rPr>
        <w:t>----------------------------------------------------------------------------------------------------------------------------</w:t>
      </w:r>
    </w:p>
    <w:p>
      <w:pPr>
        <w:pStyle w:val="Normal"/>
        <w:rPr>
          <w:b w:val="false"/>
          <w:bCs w:val="false"/>
          <w:vertAlign w:val="subscript"/>
        </w:rPr>
      </w:pPr>
      <w:r>
        <w:rPr>
          <w:b w:val="false"/>
          <w:bCs w:val="false"/>
          <w:vertAlign w:val="subscript"/>
        </w:rPr>
        <w:t xml:space="preserve">       </w:t>
      </w:r>
      <w:r>
        <w:rPr>
          <w:b w:val="false"/>
          <w:bCs w:val="false"/>
          <w:position w:val="0"/>
          <w:sz w:val="24"/>
          <w:vertAlign w:val="baseline"/>
        </w:rPr>
        <w:t>p</w:t>
      </w:r>
      <w:r>
        <w:rPr>
          <w:b w:val="false"/>
          <w:bCs w:val="false"/>
          <w:vertAlign w:val="subscript"/>
        </w:rPr>
        <w:t>8</w:t>
      </w:r>
      <w:r>
        <w:rPr>
          <w:b w:val="false"/>
          <w:bCs w:val="false"/>
          <w:vertAlign w:val="subscript"/>
        </w:rPr>
        <w:t xml:space="preserve">            </w:t>
      </w:r>
      <w:r>
        <w:rPr>
          <w:b w:val="false"/>
          <w:bCs w:val="false"/>
          <w:position w:val="0"/>
          <w:sz w:val="24"/>
          <w:vertAlign w:val="baseline"/>
        </w:rPr>
        <w:t>p</w:t>
      </w:r>
      <w:r>
        <w:rPr>
          <w:b w:val="false"/>
          <w:bCs w:val="false"/>
          <w:vertAlign w:val="subscript"/>
        </w:rPr>
        <w:t xml:space="preserve">7              </w:t>
      </w:r>
      <w:r>
        <w:rPr>
          <w:b w:val="false"/>
          <w:bCs w:val="false"/>
          <w:position w:val="0"/>
          <w:sz w:val="24"/>
          <w:vertAlign w:val="baseline"/>
        </w:rPr>
        <w:t>p</w:t>
      </w:r>
      <w:r>
        <w:rPr>
          <w:b w:val="false"/>
          <w:bCs w:val="false"/>
          <w:vertAlign w:val="subscript"/>
        </w:rPr>
        <w:t xml:space="preserve">6                </w:t>
      </w:r>
      <w:r>
        <w:rPr>
          <w:b w:val="false"/>
          <w:bCs w:val="false"/>
          <w:position w:val="0"/>
          <w:sz w:val="24"/>
          <w:vertAlign w:val="baseline"/>
        </w:rPr>
        <w:t>p</w:t>
      </w:r>
      <w:r>
        <w:rPr>
          <w:b w:val="false"/>
          <w:bCs w:val="false"/>
          <w:vertAlign w:val="subscript"/>
        </w:rPr>
        <w:t xml:space="preserve">5               </w:t>
      </w:r>
      <w:r>
        <w:rPr>
          <w:b w:val="false"/>
          <w:bCs w:val="false"/>
          <w:position w:val="0"/>
          <w:sz w:val="24"/>
          <w:vertAlign w:val="baseline"/>
        </w:rPr>
        <w:t>p</w:t>
      </w:r>
      <w:r>
        <w:rPr>
          <w:b w:val="false"/>
          <w:bCs w:val="false"/>
          <w:vertAlign w:val="subscript"/>
        </w:rPr>
        <w:t xml:space="preserve">4             </w:t>
      </w:r>
      <w:r>
        <w:rPr>
          <w:b w:val="false"/>
          <w:bCs w:val="false"/>
          <w:position w:val="0"/>
          <w:sz w:val="24"/>
          <w:vertAlign w:val="baseline"/>
        </w:rPr>
        <w:t>p</w:t>
      </w:r>
      <w:r>
        <w:rPr>
          <w:b w:val="false"/>
          <w:bCs w:val="false"/>
          <w:vertAlign w:val="subscript"/>
        </w:rPr>
        <w:t xml:space="preserve">3              </w:t>
      </w:r>
      <w:r>
        <w:rPr>
          <w:b w:val="false"/>
          <w:bCs w:val="false"/>
          <w:position w:val="0"/>
          <w:sz w:val="24"/>
          <w:vertAlign w:val="baseline"/>
        </w:rPr>
        <w:t>p</w:t>
      </w:r>
      <w:r>
        <w:rPr>
          <w:b w:val="false"/>
          <w:bCs w:val="false"/>
          <w:vertAlign w:val="subscript"/>
        </w:rPr>
        <w:t xml:space="preserve">2               </w:t>
      </w:r>
      <w:r>
        <w:rPr>
          <w:b w:val="false"/>
          <w:bCs w:val="false"/>
          <w:position w:val="0"/>
          <w:sz w:val="24"/>
          <w:vertAlign w:val="baseline"/>
        </w:rPr>
        <w:t>p</w:t>
      </w:r>
      <w:r>
        <w:rPr>
          <w:b w:val="false"/>
          <w:bCs w:val="false"/>
          <w:vertAlign w:val="subscript"/>
        </w:rPr>
        <w:t xml:space="preserve">1              </w:t>
      </w:r>
      <w:r>
        <w:rPr>
          <w:b w:val="false"/>
          <w:bCs w:val="false"/>
          <w:position w:val="0"/>
          <w:sz w:val="24"/>
          <w:vertAlign w:val="baseline"/>
        </w:rPr>
        <w:t>p</w:t>
      </w:r>
      <w:r>
        <w:rPr>
          <w:b w:val="false"/>
          <w:bCs w:val="false"/>
          <w:vertAlign w:val="subscript"/>
        </w:rPr>
        <w:t>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* </w:t>
      </w:r>
      <w:r>
        <w:rPr>
          <w:b w:val="false"/>
          <w:bCs w:val="false"/>
          <w:position w:val="0"/>
          <w:sz w:val="24"/>
          <w:vertAlign w:val="baseline"/>
        </w:rPr>
        <w:t>The 20 partial product bits can be generated using 20 two-input AND gates and hence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  </w:t>
      </w:r>
      <w:r>
        <w:rPr>
          <w:b w:val="false"/>
          <w:bCs w:val="false"/>
          <w:position w:val="0"/>
          <w:sz w:val="24"/>
          <w:vertAlign w:val="baseline"/>
        </w:rPr>
        <w:t>requires one gate delay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                                              </w:t>
      </w:r>
      <w:r>
        <w:rPr>
          <w:b w:val="false"/>
          <w:bCs w:val="false"/>
          <w:position w:val="0"/>
          <w:sz w:val="24"/>
          <w:vertAlign w:val="baseline"/>
        </w:rPr>
        <w:t>*      *     *      *      *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                                      </w:t>
      </w:r>
      <w:r>
        <w:rPr>
          <w:b w:val="false"/>
          <w:bCs w:val="false"/>
          <w:position w:val="0"/>
          <w:sz w:val="24"/>
          <w:vertAlign w:val="baseline"/>
        </w:rPr>
        <w:t xml:space="preserve">*      *      *     *      *              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                              </w:t>
      </w:r>
      <w:r>
        <w:rPr>
          <w:b w:val="false"/>
          <w:bCs w:val="false"/>
          <w:position w:val="0"/>
          <w:sz w:val="24"/>
          <w:vertAlign w:val="baseline"/>
        </w:rPr>
        <w:t>*      *      *      *     *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bookmarkStart w:id="212" w:name="__UnoMark__2336_974236895"/>
      <w:bookmarkEnd w:id="212"/>
      <w:r>
        <w:rPr>
          <w:b w:val="false"/>
          <w:bCs w:val="false"/>
          <w:position w:val="0"/>
          <w:sz w:val="24"/>
          <w:vertAlign w:val="baseline"/>
        </w:rPr>
        <w:t xml:space="preserve">                       </w:t>
        <w:pict>
          <v:roundrect id="shape_0" fillcolor="#729fcf" stroked="t" style="position:absolute;margin-left:321.95pt;margin-top:1.5pt;width:210.7pt;height:48.7pt">
            <v:textbox>
              <w:txbxContent>
                <w:p>
                  <w:pPr/>
                  <w:r>
                    <w:rPr/>
                    <w:t xml:space="preserve">Figure 5: Dot diagram depicting the </w:t>
                  </w:r>
                </w:p>
                <w:p>
                  <w:pPr/>
                  <w:r>
                    <w:rPr/>
                    <w:t xml:space="preserve">                usage of (3,2)'s and (2,2)'s for </w:t>
                  </w:r>
                </w:p>
                <w:p>
                  <w:pPr/>
                  <w:r>
                    <w:rPr/>
                    <w:t xml:space="preserve">              adding the partial product terms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oundrect>
        </w:pict>
      </w:r>
      <w:r>
        <w:rPr>
          <w:b w:val="false"/>
          <w:bCs w:val="false"/>
          <w:position w:val="0"/>
          <w:sz w:val="24"/>
          <w:vertAlign w:val="baseline"/>
        </w:rPr>
        <w:t xml:space="preserve">*      *      *      *      * 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                                                                            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                                                    </w:t>
      </w:r>
      <w:r>
        <w:rPr>
          <w:b w:val="false"/>
          <w:bCs w:val="false"/>
          <w:position w:val="0"/>
          <w:sz w:val="24"/>
          <w:vertAlign w:val="baseline"/>
        </w:rPr>
        <w:t>||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</w:t>
      </w:r>
    </w:p>
    <w:p>
      <w:pPr>
        <w:pStyle w:val="Normal"/>
        <w:rPr>
          <w:b w:val="false"/>
          <w:bCs w:val="false"/>
          <w:position w:val="0"/>
          <w:sz w:val="24"/>
          <w:shd w:fill="FFFF00" w:val="clear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                                             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>*</w:t>
      </w:r>
      <w:r>
        <w:rPr>
          <w:b w:val="false"/>
          <w:bCs w:val="false"/>
          <w:position w:val="0"/>
          <w:sz w:val="24"/>
          <w:vertAlign w:val="baseline"/>
        </w:rPr>
        <w:t xml:space="preserve">     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>*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                                     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>*</w:t>
      </w:r>
      <w:r>
        <w:rPr>
          <w:b w:val="false"/>
          <w:bCs w:val="false"/>
          <w:position w:val="0"/>
          <w:sz w:val="24"/>
          <w:vertAlign w:val="baseline"/>
        </w:rPr>
        <w:t xml:space="preserve">     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>*</w:t>
      </w:r>
      <w:r>
        <w:rPr>
          <w:b w:val="false"/>
          <w:bCs w:val="false"/>
          <w:position w:val="0"/>
          <w:sz w:val="24"/>
          <w:vertAlign w:val="baseline"/>
        </w:rPr>
        <w:t xml:space="preserve">     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>*</w:t>
      </w:r>
      <w:r>
        <w:rPr/>
        <w:t xml:space="preserve"> </w:t>
      </w:r>
      <w:r>
        <w:rPr>
          <w:b w:val="false"/>
          <w:bCs w:val="false"/>
          <w:position w:val="0"/>
          <w:sz w:val="24"/>
          <w:vertAlign w:val="baseline"/>
        </w:rPr>
        <w:t xml:space="preserve">    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>*</w:t>
      </w:r>
      <w:r>
        <w:rPr>
          <w:b w:val="false"/>
          <w:bCs w:val="false"/>
          <w:position w:val="0"/>
          <w:sz w:val="24"/>
          <w:vertAlign w:val="baseline"/>
        </w:rPr>
        <w:t xml:space="preserve">             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                              </w:t>
      </w:r>
      <w:r>
        <w:rPr>
          <w:b w:val="false"/>
          <w:bCs w:val="false"/>
          <w:position w:val="0"/>
          <w:sz w:val="24"/>
          <w:vertAlign w:val="baseline"/>
        </w:rPr>
        <w:t xml:space="preserve">*     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>*</w:t>
      </w:r>
      <w:r>
        <w:rPr>
          <w:b w:val="false"/>
          <w:bCs w:val="false"/>
          <w:position w:val="0"/>
          <w:sz w:val="24"/>
          <w:vertAlign w:val="baseline"/>
        </w:rPr>
        <w:t xml:space="preserve">     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>*</w:t>
      </w:r>
      <w:r>
        <w:rPr>
          <w:b w:val="false"/>
          <w:bCs w:val="false"/>
          <w:position w:val="0"/>
          <w:sz w:val="24"/>
          <w:vertAlign w:val="baseline"/>
        </w:rPr>
        <w:t xml:space="preserve">     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>*</w:t>
      </w:r>
      <w:r>
        <w:rPr>
          <w:b w:val="false"/>
          <w:bCs w:val="false"/>
          <w:position w:val="0"/>
          <w:sz w:val="24"/>
          <w:vertAlign w:val="baseline"/>
        </w:rPr>
        <w:t xml:space="preserve">     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>*</w:t>
      </w:r>
      <w:r>
        <w:rPr>
          <w:b w:val="false"/>
          <w:bCs w:val="false"/>
          <w:position w:val="0"/>
          <w:sz w:val="24"/>
          <w:vertAlign w:val="baseline"/>
        </w:rPr>
        <w:t xml:space="preserve">      *  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                      </w:t>
      </w:r>
      <w:r>
        <w:rPr>
          <w:b w:val="false"/>
          <w:bCs w:val="false"/>
          <w:position w:val="0"/>
          <w:sz w:val="24"/>
          <w:vertAlign w:val="baseline"/>
        </w:rPr>
        <w:t xml:space="preserve">*      *     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>*</w:t>
      </w:r>
      <w:r>
        <w:rPr>
          <w:b w:val="false"/>
          <w:bCs w:val="false"/>
          <w:position w:val="0"/>
          <w:sz w:val="24"/>
          <w:vertAlign w:val="baseline"/>
        </w:rPr>
        <w:t xml:space="preserve">      *      *     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>*</w:t>
      </w:r>
      <w:r>
        <w:rPr>
          <w:b w:val="false"/>
          <w:bCs w:val="false"/>
          <w:position w:val="0"/>
          <w:sz w:val="24"/>
          <w:vertAlign w:val="baseline"/>
        </w:rPr>
        <w:t xml:space="preserve">      *      *                                            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                                                    </w:t>
      </w:r>
      <w:r>
        <w:rPr>
          <w:b w:val="false"/>
          <w:bCs w:val="false"/>
          <w:position w:val="0"/>
          <w:sz w:val="24"/>
          <w:vertAlign w:val="baseline"/>
        </w:rPr>
        <w:t xml:space="preserve">||                Applying 4 (3,2)'s  </w:t>
      </w:r>
      <w:r>
        <w:rPr>
          <w:b w:val="false"/>
          <w:bCs w:val="false"/>
          <w:position w:val="0"/>
          <w:sz w:val="24"/>
          <w:vertAlign w:val="baseline"/>
        </w:rPr>
        <w:t>(1-level CSA)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                                                                     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                                                  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                             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>*</w:t>
      </w:r>
      <w:r>
        <w:rPr>
          <w:b w:val="false"/>
          <w:bCs w:val="false"/>
          <w:position w:val="0"/>
          <w:sz w:val="24"/>
          <w:vertAlign w:val="baseline"/>
        </w:rPr>
        <w:t xml:space="preserve">             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>*</w:t>
      </w:r>
      <w:r>
        <w:rPr>
          <w:b w:val="false"/>
          <w:bCs w:val="false"/>
          <w:position w:val="0"/>
          <w:sz w:val="24"/>
          <w:vertAlign w:val="baseline"/>
        </w:rPr>
        <w:t xml:space="preserve">     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>*</w:t>
      </w:r>
      <w:r>
        <w:rPr/>
        <w:t xml:space="preserve"> </w:t>
      </w:r>
      <w:r>
        <w:rPr>
          <w:b w:val="false"/>
          <w:bCs w:val="false"/>
          <w:position w:val="0"/>
          <w:sz w:val="24"/>
          <w:vertAlign w:val="baseline"/>
        </w:rPr>
        <w:t xml:space="preserve">                  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                             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>*</w:t>
      </w:r>
      <w:r>
        <w:rPr>
          <w:b w:val="false"/>
          <w:bCs w:val="false"/>
          <w:position w:val="0"/>
          <w:sz w:val="24"/>
          <w:vertAlign w:val="baseline"/>
        </w:rPr>
        <w:t xml:space="preserve">     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>*</w:t>
      </w:r>
      <w:r>
        <w:rPr>
          <w:b w:val="false"/>
          <w:bCs w:val="false"/>
          <w:position w:val="0"/>
          <w:sz w:val="24"/>
          <w:vertAlign w:val="baseline"/>
        </w:rPr>
        <w:t xml:space="preserve">     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>*</w:t>
      </w:r>
      <w:r>
        <w:rPr>
          <w:b w:val="false"/>
          <w:bCs w:val="false"/>
          <w:position w:val="0"/>
          <w:sz w:val="24"/>
          <w:vertAlign w:val="baseline"/>
        </w:rPr>
        <w:t xml:space="preserve">     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>*</w:t>
      </w:r>
      <w:r>
        <w:rPr>
          <w:b w:val="false"/>
          <w:bCs w:val="false"/>
          <w:position w:val="0"/>
          <w:sz w:val="24"/>
          <w:vertAlign w:val="baseline"/>
        </w:rPr>
        <w:t xml:space="preserve">              *  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                      </w:t>
      </w:r>
      <w:r>
        <w:rPr>
          <w:b w:val="false"/>
          <w:bCs w:val="false"/>
          <w:position w:val="0"/>
          <w:sz w:val="24"/>
          <w:vertAlign w:val="baseline"/>
        </w:rPr>
        <w:t xml:space="preserve">*     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>*</w:t>
      </w:r>
      <w:r>
        <w:rPr>
          <w:b w:val="false"/>
          <w:bCs w:val="false"/>
          <w:position w:val="0"/>
          <w:sz w:val="24"/>
          <w:vertAlign w:val="baseline"/>
        </w:rPr>
        <w:t xml:space="preserve">     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>*</w:t>
      </w:r>
      <w:r>
        <w:rPr>
          <w:b w:val="false"/>
          <w:bCs w:val="false"/>
          <w:position w:val="0"/>
          <w:sz w:val="24"/>
          <w:vertAlign w:val="baseline"/>
        </w:rPr>
        <w:t xml:space="preserve">     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>*</w:t>
      </w:r>
      <w:r>
        <w:rPr>
          <w:b w:val="false"/>
          <w:bCs w:val="false"/>
          <w:position w:val="0"/>
          <w:sz w:val="24"/>
          <w:vertAlign w:val="baseline"/>
        </w:rPr>
        <w:t xml:space="preserve">     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>*</w:t>
      </w:r>
      <w:r>
        <w:rPr>
          <w:b w:val="false"/>
          <w:bCs w:val="false"/>
          <w:position w:val="0"/>
          <w:sz w:val="24"/>
          <w:vertAlign w:val="baseline"/>
        </w:rPr>
        <w:t xml:space="preserve">      </w:t>
      </w:r>
      <w:r>
        <w:rPr>
          <w:b w:val="false"/>
          <w:bCs w:val="false"/>
          <w:position w:val="0"/>
          <w:sz w:val="24"/>
          <w:shd w:fill="auto" w:val="clear"/>
          <w:vertAlign w:val="baseline"/>
        </w:rPr>
        <w:t>*</w:t>
      </w:r>
      <w:r>
        <w:rPr>
          <w:b w:val="false"/>
          <w:bCs w:val="false"/>
          <w:position w:val="0"/>
          <w:sz w:val="24"/>
          <w:vertAlign w:val="baseline"/>
        </w:rPr>
        <w:t xml:space="preserve">      *      *        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                                                    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                                                   </w:t>
      </w:r>
      <w:r>
        <w:rPr>
          <w:b w:val="false"/>
          <w:bCs w:val="false"/>
          <w:position w:val="0"/>
          <w:sz w:val="24"/>
          <w:vertAlign w:val="baseline"/>
        </w:rPr>
        <w:t>||                Applying 3 (3,2)'s and 1 (2,2) (1-level CSA)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                      </w:t>
      </w:r>
      <w:r>
        <w:rPr>
          <w:b w:val="false"/>
          <w:bCs w:val="false"/>
          <w:position w:val="0"/>
          <w:sz w:val="24"/>
          <w:vertAlign w:val="baseline"/>
        </w:rPr>
        <w:t>*      *      *      *                      *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                      </w:t>
      </w:r>
      <w:r>
        <w:rPr>
          <w:b w:val="false"/>
          <w:bCs w:val="false"/>
          <w:position w:val="0"/>
          <w:sz w:val="24"/>
          <w:vertAlign w:val="baseline"/>
        </w:rPr>
        <w:t>*      *      *      *      *      *      *      *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                                                   </w:t>
      </w:r>
      <w:r>
        <w:rPr>
          <w:b w:val="false"/>
          <w:bCs w:val="false"/>
          <w:position w:val="0"/>
          <w:sz w:val="24"/>
          <w:vertAlign w:val="baseline"/>
        </w:rPr>
        <w:t>||                                  (CPA:  4 (3,2)'s  and 3 (2,2)'s)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        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                </w:t>
      </w:r>
      <w:r>
        <w:rPr>
          <w:b w:val="false"/>
          <w:bCs w:val="false"/>
          <w:position w:val="0"/>
          <w:sz w:val="24"/>
          <w:vertAlign w:val="baseline"/>
        </w:rPr>
        <w:t xml:space="preserve">*     *      *     *      *      *      *      *      *                                           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*  </w:t>
      </w:r>
      <w:r>
        <w:rPr>
          <w:b w:val="false"/>
          <w:bCs w:val="false"/>
          <w:position w:val="0"/>
          <w:sz w:val="24"/>
          <w:vertAlign w:val="baseline"/>
        </w:rPr>
        <w:t>Let the partial product bit be denoted with a *.     Then, the CSA tree of 20 partial product bits forms an isoceles trapezoid with 4 rows and base consisting of 8 asterisk's. Since, the height of the trapezoid is 4, it requires 2 levels of CSA before the final CPA.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position w:val="0"/>
          <w:sz w:val="24"/>
          <w:shd w:fill="FFFF00" w:val="clear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*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>Number of  (3,2) counter's required = 11</w:t>
      </w:r>
    </w:p>
    <w:p>
      <w:pPr>
        <w:pStyle w:val="Normal"/>
        <w:rPr>
          <w:b w:val="false"/>
          <w:bCs w:val="false"/>
          <w:position w:val="0"/>
          <w:sz w:val="24"/>
          <w:shd w:fill="FFFF00" w:val="clear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*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>Number of  (2,2) counter's required = 4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pict>
          <v:shape id="shape_0" stroked="f" style="position:absolute;margin-left:408.2pt;margin-top:9.8pt;width:20.95pt;height:16.65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0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345.2pt;margin-top:12.25pt;width:21.7pt;height:16.65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1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282.2pt;margin-top:13pt;width:19.45pt;height:17.2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2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pict>
          <v:line id="shape_0" from="419.45pt,8.95pt" to="420.3pt,60.35pt" stroked="t" style="position:absolute;flip:xy">
            <v:stroke color="#3465a4" startarrow="block" startarrowwidth="medium" startarrowlength="medium" joinstyle="round" endcap="flat"/>
            <v:fill on="false" detectmouseclick="t"/>
          </v:line>
        </w:pict>
        <w:pict>
          <v:shape id="shape_0" stroked="f" style="position:absolute;margin-left:396.95pt;margin-top:12.7pt;width:22.45pt;height:18.7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1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215.45pt;margin-top:3.7pt;width:18.7pt;height:17.2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2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3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394.7pt,6.7pt" to="394.7pt,125.9pt" stroked="t" style="position:absolute">
            <v:stroke color="#ff420e" dashstyle="shortdot" joinstyle="round" endcap="flat"/>
            <v:fill on="false" detectmouseclick="t"/>
          </v:line>
        </w:pic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pict>
          <v:line id="shape_0" from="302.45pt,10.15pt" to="306.9pt,407.6pt" stroked="t" style="position:absolute">
            <v:stroke color="#3465a4" dashstyle="shortdot" joinstyle="round" endcap="flat"/>
            <v:fill on="false" detectmouseclick="t"/>
          </v:line>
        </w:pict>
        <w:pict>
          <v:line id="shape_0" from="174.2pt,11.65pt" to="174.2pt,403.85pt" stroked="t" style="position:absolute">
            <v:stroke color="#3465a4" dashstyle="shortdot" joinstyle="round" endcap="flat"/>
            <v:fill on="false" detectmouseclick="t"/>
          </v:line>
        </w:pict>
        <w:pict>
          <v:line id="shape_0" from="430.7pt,11.65pt" to="430.7pt,406.85pt" stroked="t" style="position:absolute">
            <v:stroke color="#3465a4" dashstyle="shortdot" joinstyle="round" endcap="flat"/>
            <v:fill on="false" detectmouseclick="t"/>
          </v:line>
        </w:pict>
        <w:pict>
          <v:line id="shape_0" from="108.95pt,11.65pt" to="109.65pt,402.35pt" stroked="t" style="position:absolute;flip:x">
            <v:stroke color="#3465a4" dashstyle="shortdot" joinstyle="round" endcap="flat"/>
            <v:fill on="false" detectmouseclick="t"/>
          </v:line>
        </w:pict>
        <w:pict>
          <v:line id="shape_0" from="42.2pt,13.15pt" to="42.2pt,406.1pt" stroked="t" style="position:absolute">
            <v:stroke color="#3465a4" dashstyle="shortdot" joinstyle="round" endcap="flat"/>
            <v:fill on="false" detectmouseclick="t"/>
          </v:line>
        </w:pict>
        <w:pict>
          <v:line id="shape_0" from="353.45pt,0.4pt" to="353.45pt,47.3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88.95pt,0.4pt" to="289.05pt,48.8pt" stroked="t" style="position:absolute;flip:x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23.85pt,7.15pt" to="224.4pt,48.0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shape id="shape_0" stroked="f" style="position:absolute;margin-left:374.45pt;margin-top:13.15pt;width:22.45pt;height:17.95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2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306.95pt;margin-top:10.15pt;width:18.7pt;height:17.95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3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329.45pt;margin-top:0.4pt;width:21.7pt;height:17.2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2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262.7pt;margin-top:2.65pt;width:19.45pt;height:17.2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3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198.2pt;margin-top:2.65pt;width:26.2pt;height:16.65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3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pict>
          <v:line id="shape_0" from="369.2pt,2.35pt" to="371.4pt,391.55pt" stroked="t" style="position:absolute">
            <v:stroke color="#3465a4" dashstyle="shortdot" joinstyle="round" endcap="flat"/>
            <v:fill on="false" detectmouseclick="t"/>
          </v:line>
        </w:pict>
        <w:pict>
          <v:line id="shape_0" from="235.7pt,1.6pt" to="237.9pt,391.55pt" stroked="t" style="position:absolute">
            <v:stroke color="#3465a4" dashstyle="shortdot" joinstyle="round" endcap="flat"/>
            <v:fill on="false" detectmouseclick="t"/>
          </v:line>
        </w:pict>
        <w:pict>
          <v:line id="shape_0" from="-9.55pt,1.6pt" to="-8.85pt,393.05pt" stroked="t" style="position:absolute">
            <v:stroke color="#3465a4" dashstyle="shortdot" joinstyle="round" endcap="flat"/>
            <v:fill on="false" detectmouseclick="t"/>
          </v:line>
        </w:pict>
        <w:pict>
          <v:line id="shape_0" from="403.7pt,3.85pt" to="404.55pt,32.75pt" stroked="t" style="position:absolute;flip:x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336.95pt,3.85pt" to="337.65pt,33.5pt" stroked="t" style="position:absolute;flip:x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72.45pt,5.35pt" to="273.3pt,35pt" stroked="t" style="position:absolute;flip:x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08.7pt,5.55pt" to="208.7pt,34.2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488.45pt,0.1pt" to="488.45pt,395.35pt" stroked="t" style="position:absolute">
            <v:stroke color="#3465a4" dashstyle="shortdot" joinstyle="round" endcap="flat"/>
            <v:fill on="false" detectmouseclick="t"/>
          </v:line>
        </w:pict>
        <w:pict>
          <v:shape id="shape_0" stroked="f" style="position:absolute;margin-left:243.2pt;margin-top:0.1pt;width:19.45pt;height:17.2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4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179.45pt;margin-top:0.1pt;width:22.9pt;height:17.95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4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pict>
          <v:line id="shape_0" from="385.1pt,0.25pt" to="385.1pt,18.9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318.2pt,1pt" to="318.2pt,19.7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53.85pt,2.5pt" to="253.85pt,21.2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88.6pt,1.75pt" to="188.6pt,20.4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</w:r>
    </w:p>
    <w:p>
      <w:pPr>
        <w:pStyle w:val="Normal"/>
        <w:rPr>
          <w:b w:val="false"/>
          <w:bCs w:val="false"/>
        </w:rPr>
      </w:pPr>
      <w:bookmarkStart w:id="213" w:name="__UnoMark__2611_974236895"/>
      <w:bookmarkStart w:id="214" w:name="__UnoMark__2609_974236895"/>
      <w:bookmarkStart w:id="215" w:name="__UnoMark__2607_974236895"/>
      <w:bookmarkStart w:id="216" w:name="__UnoMark__2605_974236895"/>
      <w:bookmarkStart w:id="217" w:name="__UnoMark__2611_974236895"/>
      <w:bookmarkStart w:id="218" w:name="__UnoMark__2609_974236895"/>
      <w:bookmarkStart w:id="219" w:name="__UnoMark__2607_974236895"/>
      <w:bookmarkStart w:id="220" w:name="__UnoMark__2605_974236895"/>
      <w:bookmarkEnd w:id="217"/>
      <w:bookmarkEnd w:id="218"/>
      <w:bookmarkEnd w:id="219"/>
      <w:bookmarkEnd w:id="220"/>
      <w:r>
        <w:rPr>
          <w:b w:val="false"/>
          <w:bCs w:val="false"/>
        </w:rPr>
        <w:pict>
          <v:rect id="shape_0" fillcolor="white" stroked="t" style="position:absolute;margin-left:248.6pt;margin-top:7.45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rect id="shape_0" fillcolor="white" stroked="t" style="position:absolute;margin-left:312.95pt;margin-top:5.95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rect id="shape_0" fillcolor="white" stroked="t" style="position:absolute;margin-left:379.85pt;margin-top:5.2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rect id="shape_0" fillcolor="white" stroked="t" style="position:absolute;margin-left:183.35pt;margin-top:6.7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</w:r>
    </w:p>
    <w:p>
      <w:pPr>
        <w:pStyle w:val="Normal"/>
        <w:rPr>
          <w:b w:val="false"/>
          <w:bCs w:val="false"/>
        </w:rPr>
      </w:pPr>
      <w:bookmarkStart w:id="221" w:name="__UnoMark__2649_974236895"/>
      <w:bookmarkStart w:id="222" w:name="__UnoMark__2643_974236895"/>
      <w:bookmarkStart w:id="223" w:name="__UnoMark__2637_974236895"/>
      <w:bookmarkStart w:id="224" w:name="__UnoMark__2635_974236895"/>
      <w:bookmarkStart w:id="225" w:name="__UnoMark__2633_974236895"/>
      <w:bookmarkStart w:id="226" w:name="__UnoMark__2627_974236895"/>
      <w:bookmarkStart w:id="227" w:name="__UnoMark__2649_974236895"/>
      <w:bookmarkStart w:id="228" w:name="__UnoMark__2643_974236895"/>
      <w:bookmarkStart w:id="229" w:name="__UnoMark__2637_974236895"/>
      <w:bookmarkStart w:id="230" w:name="__UnoMark__2635_974236895"/>
      <w:bookmarkStart w:id="231" w:name="__UnoMark__2633_974236895"/>
      <w:bookmarkStart w:id="232" w:name="__UnoMark__2627_974236895"/>
      <w:bookmarkEnd w:id="227"/>
      <w:bookmarkEnd w:id="228"/>
      <w:bookmarkEnd w:id="229"/>
      <w:bookmarkEnd w:id="230"/>
      <w:bookmarkEnd w:id="231"/>
      <w:bookmarkEnd w:id="232"/>
      <w:r>
        <w:rPr>
          <w:b w:val="false"/>
          <w:bCs w:val="false"/>
        </w:rPr>
        <w:pict>
          <v:line id="shape_0" from="236.6pt,42.85pt" to="236.6pt,58.55pt" stroked="t" style="position:absolute">
            <v:stroke color="#3465a4" joinstyle="round" endcap="flat"/>
            <v:fill on="false" detectmouseclick="t"/>
          </v:line>
        </w:pict>
        <w:pict>
          <v:line id="shape_0" from="253.1pt,159.85pt" to="277.65pt,159.85pt" stroked="t" style="position:absolute">
            <v:stroke color="#3465a4" joinstyle="round" endcap="flat"/>
            <v:fill on="false" detectmouseclick="t"/>
          </v:line>
        </w:pict>
        <w:pict>
          <v:line id="shape_0" from="326.45pt,130pt" to="326.45pt,150.05pt" stroked="t" style="position:absolute">
            <v:stroke color="#3465a4" joinstyle="round" endcap="flat"/>
            <v:fill on="false" detectmouseclick="t"/>
          </v:line>
        </w:pict>
        <w:pict>
          <v:line id="shape_0" from="274.7pt,169.6pt" to="304.65pt,169.6pt" stroked="t" style="position:absolute">
            <v:stroke color="#3465a4" joinstyle="round" endcap="flat"/>
            <v:fill on="false" detectmouseclick="t"/>
          </v:line>
        </w:pict>
        <w:pict>
          <v:line id="shape_0" from="352.1pt,66.85pt" to="370.65pt,66.85pt" stroked="t" style="position:absolute;flip:x">
            <v:stroke color="#3465a4" joinstyle="round" endcap="flat"/>
            <v:fill on="false" detectmouseclick="t"/>
          </v:line>
        </w:pict>
        <w:pict>
          <v:line id="shape_0" from="237.95pt,153.1pt" to="237.95pt,170.3pt" stroked="t" style="position:absolute">
            <v:stroke color="#3465a4" joinstyle="round" endcap="flat"/>
            <v:fill on="false" detectmouseclick="t"/>
          </v:line>
        </w:pict>
        <w:pict>
          <v:line id="shape_0" from="236.6pt,153.1pt" to="258.15pt,153.1pt" stroked="t" style="position:absolute;flip:x">
            <v:stroke color="#3465a4" joinstyle="round" endcap="flat"/>
            <v:fill on="false" detectmouseclick="t"/>
          </v:line>
        </w:pict>
        <w:pict>
          <v:line id="shape_0" from="304.7pt,150.1pt" to="304.7pt,169.55pt" stroked="t" style="position:absolute">
            <v:stroke color="#3465a4" joinstyle="round" endcap="flat"/>
            <v:fill on="false" detectmouseclick="t"/>
          </v:line>
        </w:pict>
        <w:pict>
          <v:line id="shape_0" from="304.7pt,150.1pt" to="326.4pt,150.1pt" stroked="t" style="position:absolute;flip:x">
            <v:stroke color="#3465a4" joinstyle="round" endcap="flat"/>
            <v:fill on="false" detectmouseclick="t"/>
          </v:line>
        </w:pict>
        <w:pict>
          <v:line id="shape_0" from="210.95pt,25.75pt" to="210.95pt,52.55pt" stroked="t" style="position:absolute">
            <v:stroke color="#3465a4" joinstyle="round" endcap="flat"/>
            <v:fill on="false" detectmouseclick="t"/>
          </v:line>
        </w:pict>
        <w:pict>
          <v:line id="shape_0" from="187.7pt,52.6pt" to="210.9pt,52.6pt" stroked="t" style="position:absolute">
            <v:stroke color="#3465a4" joinstyle="round" endcap="flat"/>
            <v:fill on="false" detectmouseclick="t"/>
          </v:line>
        </w:pict>
        <w:pict>
          <v:line id="shape_0" from="207.2pt,58.6pt" to="236.55pt,58.6pt" stroked="t" style="position:absolute">
            <v:stroke color="#3465a4" joinstyle="round" endcap="flat"/>
            <v:fill on="false" detectmouseclick="t"/>
          </v:line>
        </w:pict>
        <w:pict>
          <v:line id="shape_0" from="277.7pt,130pt" to="277.7pt,159.8pt" stroked="t" style="position:absolute">
            <v:stroke color="#3465a4" joinstyle="round" endcap="flat"/>
            <v:fill on="false" detectmouseclick="t"/>
          </v:line>
        </w:pict>
        <w:pict>
          <v:line id="shape_0" from="257.45pt,27.25pt" to="257.45pt,42.05pt" stroked="t" style="position:absolute">
            <v:stroke color="#3465a4" joinstyle="round" endcap="flat"/>
            <v:fill on="false" detectmouseclick="t"/>
          </v:line>
        </w:pict>
        <w:pict>
          <v:line id="shape_0" from="236.6pt,42.85pt" to="257.4pt,42.85pt" stroked="t" style="position:absolute">
            <v:stroke color="#3465a4" joinstyle="round" endcap="flat"/>
            <v:fill on="false" detectmouseclick="t"/>
          </v:line>
        </w:pict>
        <w:pict>
          <v:line id="shape_0" from="273.95pt,27.25pt" to="273.95pt,52.55pt" stroked="t" style="position:absolute">
            <v:stroke color="#3465a4" joinstyle="round" endcap="flat"/>
            <v:fill on="false" detectmouseclick="t"/>
          </v:line>
        </w:pict>
        <w:pict>
          <v:line id="shape_0" from="254.45pt,52.6pt" to="273.9pt,52.6pt" stroked="t" style="position:absolute">
            <v:stroke color="#3465a4" joinstyle="round" endcap="flat"/>
            <v:fill on="false" detectmouseclick="t"/>
          </v:line>
        </w:pict>
        <w:pict>
          <v:line id="shape_0" from="321.2pt,26.5pt" to="321.2pt,44.3pt" stroked="t" style="position:absolute">
            <v:stroke color="#3465a4" joinstyle="round" endcap="flat"/>
            <v:fill on="false" detectmouseclick="t"/>
          </v:line>
        </w:pict>
        <w:pict>
          <v:line id="shape_0" from="271.7pt,60.1pt" to="304.65pt,60.1pt" stroked="t" style="position:absolute">
            <v:stroke color="#3465a4" joinstyle="round" endcap="flat"/>
            <v:fill on="false" detectmouseclick="t"/>
          </v:line>
        </w:pict>
        <w:pict>
          <v:line id="shape_0" from="342.95pt,26.5pt" to="342.95pt,51.05pt" stroked="t" style="position:absolute">
            <v:stroke color="#3465a4" joinstyle="round" endcap="flat"/>
            <v:fill on="false" detectmouseclick="t"/>
          </v:line>
        </w:pict>
        <w:pict>
          <v:line id="shape_0" from="301.85pt,45.85pt" to="301.85pt,60.05pt" stroked="t" style="position:absolute">
            <v:stroke color="#3465a4" joinstyle="round" endcap="flat"/>
            <v:fill on="false" detectmouseclick="t"/>
          </v:line>
        </w:pict>
        <w:pict>
          <v:line id="shape_0" from="301.85pt,45.85pt" to="321.15pt,45.85pt" stroked="t" style="position:absolute">
            <v:stroke color="#3465a4" joinstyle="round" endcap="flat"/>
            <v:fill on="false" detectmouseclick="t"/>
          </v:line>
        </w:pict>
        <w:pict>
          <v:line id="shape_0" from="317.45pt,51.1pt" to="342.9pt,51.1pt" stroked="t" style="position:absolute">
            <v:stroke color="#3465a4" joinstyle="round" endcap="flat"/>
            <v:fill on="false" detectmouseclick="t"/>
          </v:line>
        </w:pict>
        <w:pict>
          <v:line id="shape_0" from="336.95pt,60.85pt" to="387.15pt,60.85pt" stroked="t" style="position:absolute">
            <v:stroke color="#3465a4" joinstyle="round" endcap="flat"/>
            <v:fill on="false" detectmouseclick="t"/>
          </v:line>
        </w:pict>
        <w:pict>
          <v:line id="shape_0" from="274.7pt,169.6pt" to="274.7pt,203.6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316.85pt,51.1pt" to="317.4pt,96.9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89.1pt,67.6pt" to="289.1pt,96.9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73.35pt,60.1pt" to="273.35pt,96.9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53.85pt,52.6pt" to="254.4pt,96.9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89.1pt,67.6pt" to="301.8pt,67.6pt" stroked="t" style="position:absolute;flip:x">
            <v:stroke color="#3465a4" joinstyle="round" endcap="flat"/>
            <v:fill on="false" detectmouseclick="t"/>
          </v:line>
        </w:pict>
        <w:pict>
          <v:rect id="shape_0" fillcolor="white" stroked="t" style="position:absolute;margin-left:187.1pt;margin-top:97.15pt;width:40.45pt;height:32.95pt">
            <v:textbox>
              <w:txbxContent>
                <w:p>
                  <w:pPr/>
                  <w:r>
                    <w:rPr/>
                    <w:t xml:space="preserve"> ( 2,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line id="shape_0" from="206.6pt,58.6pt" to="207.15pt,97.1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87.1pt,52.6pt" to="187.65pt,97.1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rect id="shape_0" fillcolor="white" stroked="t" style="position:absolute;margin-left:384.35pt;margin-top:204.4pt;width:40.45pt;height:32.95pt">
            <v:textbox>
              <w:txbxContent>
                <w:p>
                  <w:pPr/>
                  <w:r>
                    <w:rPr/>
                    <w:t xml:space="preserve"> ( 2,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rect id="shape_0" fillcolor="white" stroked="t" style="position:absolute;margin-left:318.35pt;margin-top:205.15pt;width:40.45pt;height:32.95pt">
            <v:textbox>
              <w:txbxContent>
                <w:p>
                  <w:pPr/>
                  <w:r>
                    <w:rPr/>
                    <w:t xml:space="preserve"> ( 2,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rect id="shape_0" fillcolor="white" stroked="t" style="position:absolute;margin-left:253.1pt;margin-top:203.65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line id="shape_0" from="336.35pt,60.85pt" to="336.9pt,96.9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52.95pt,159.85pt" to="253.05pt,203.6pt" stroked="t" style="position:absolute;flip:xy">
            <v:stroke color="#3465a4" startarrow="block" startarrowwidth="medium" startarrowlength="medium" joinstyle="round" endcap="flat"/>
            <v:fill on="false" detectmouseclick="t"/>
          </v:line>
        </w:pict>
        <w:pict>
          <v:rect id="shape_0" fillcolor="white" stroked="t" style="position:absolute;margin-left:187.85pt;margin-top:202.9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line id="shape_0" from="207.35pt,170.35pt" to="207.35pt,202.8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87.85pt,156.1pt" to="187.85pt,202.8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rect id="shape_0" fillcolor="white" stroked="t" style="position:absolute;margin-left:124.1pt;margin-top:201.4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line id="shape_0" from="191.45pt,25.75pt" to="191.45pt,44.3pt" stroked="t" style="position:absolute">
            <v:stroke color="#3465a4" joinstyle="round" endcap="flat"/>
            <v:fill on="false" detectmouseclick="t"/>
          </v:line>
        </w:pict>
        <w:pict>
          <v:line id="shape_0" from="195.95pt,130.15pt" to="195.95pt,144.05pt" stroked="t" style="position:absolute">
            <v:stroke color="#3465a4" joinstyle="round" endcap="flat"/>
            <v:fill on="false" detectmouseclick="t"/>
          </v:line>
        </w:pict>
        <w:pict>
          <v:line id="shape_0" from="213.2pt,130.15pt" to="213.2pt,156.05pt" stroked="t" style="position:absolute">
            <v:stroke color="#3465a4" joinstyle="round" endcap="flat"/>
            <v:fill on="false" detectmouseclick="t"/>
          </v:line>
        </w:pict>
        <w:pict>
          <v:line id="shape_0" from="189.2pt,156.1pt" to="213.15pt,156.1pt" stroked="t" style="position:absolute">
            <v:stroke color="#3465a4" joinstyle="round" endcap="flat"/>
            <v:fill on="false" detectmouseclick="t"/>
          </v:line>
        </w:pict>
        <w:pict>
          <v:line id="shape_0" from="258.2pt,130pt" to="258.2pt,153.05pt" stroked="t" style="position:absolute">
            <v:stroke color="#3465a4" joinstyle="round" endcap="flat"/>
            <v:fill on="false" detectmouseclick="t"/>
          </v:line>
        </w:pict>
        <w:pict>
          <v:line id="shape_0" from="207.35pt,170.35pt" to="237.9pt,170.35pt" stroked="t" style="position:absolute">
            <v:stroke color="#3465a4" joinstyle="round" endcap="flat"/>
            <v:fill on="false" detectmouseclick="t"/>
          </v:line>
        </w:pict>
      </w:r>
    </w:p>
    <w:p>
      <w:pPr>
        <w:pStyle w:val="Normal"/>
        <w:rPr>
          <w:b w:val="false"/>
          <w:bCs w:val="false"/>
        </w:rPr>
      </w:pPr>
      <w:bookmarkStart w:id="233" w:name="__UnoMark__2827_974236895"/>
      <w:bookmarkStart w:id="234" w:name="__UnoMark__2813_974236895"/>
      <w:bookmarkStart w:id="235" w:name="__UnoMark__2803_974236895"/>
      <w:bookmarkStart w:id="236" w:name="__UnoMark__2789_974236895"/>
      <w:bookmarkStart w:id="237" w:name="__UnoMark__2741_974236895"/>
      <w:bookmarkStart w:id="238" w:name="__UnoMark__2719_974236895"/>
      <w:bookmarkStart w:id="239" w:name="__UnoMark__2827_974236895"/>
      <w:bookmarkStart w:id="240" w:name="__UnoMark__2813_974236895"/>
      <w:bookmarkStart w:id="241" w:name="__UnoMark__2803_974236895"/>
      <w:bookmarkStart w:id="242" w:name="__UnoMark__2789_974236895"/>
      <w:bookmarkStart w:id="243" w:name="__UnoMark__2741_974236895"/>
      <w:bookmarkStart w:id="244" w:name="__UnoMark__2719_974236895"/>
      <w:bookmarkEnd w:id="239"/>
      <w:bookmarkEnd w:id="240"/>
      <w:bookmarkEnd w:id="241"/>
      <w:bookmarkEnd w:id="242"/>
      <w:bookmarkEnd w:id="243"/>
      <w:bookmarkEnd w:id="244"/>
      <w:r>
        <w:rPr>
          <w:b w:val="false"/>
          <w:bCs w:val="false"/>
        </w:rPr>
        <w:pict>
          <v:line id="shape_0" from="424.85pt,205.15pt" to="441.15pt,205.15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shape id="shape_0" stroked="f" style="position:absolute;margin-left:137.45pt;margin-top:40.15pt;width:20.95pt;height:20.2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4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131.45pt,70.9pt" to="131.45pt,83.1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shape id="shape_0" stroked="f" style="position:absolute;margin-left:123.2pt;margin-top:55.9pt;width:22.45pt;height:16.65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3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3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rect id="shape_0" fillcolor="white" stroked="t" style="position:absolute;margin-left:58.85pt;margin-top:187.9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line id="shape_0" from="133.7pt,116.2pt" to="133.7pt,145.1pt" stroked="t" style="position:absolute">
            <v:stroke color="#3465a4" joinstyle="round" endcap="flat"/>
            <v:fill on="false" detectmouseclick="t"/>
          </v:line>
        </w:pict>
        <w:pict>
          <v:line id="shape_0" from="87.2pt,145.15pt" to="133.65pt,145.15pt" stroked="t" style="position:absolute">
            <v:stroke color="#3465a4" joinstyle="round" endcap="flat"/>
            <v:fill on="false" detectmouseclick="t"/>
          </v:line>
        </w:pict>
        <w:pict>
          <v:line id="shape_0" from="87.2pt,145.15pt" to="87.2pt,187.8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64.7pt,157.9pt" to="64.7pt,187.85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shape id="shape_0" stroked="f" style="position:absolute;margin-left:55.7pt;margin-top:141.4pt;width:20.2pt;height:19.45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4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3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99.35pt,205.9pt" to="124.05pt,205.9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15.95pt,205.15pt" to="58.8pt,205.15pt" stroked="t" style="position:absolute;flip:x">
            <v:stroke color="#3465a4" joinstyle="round" endcap="flat"/>
            <v:fill on="false" detectmouseclick="t"/>
          </v:line>
        </w:pict>
        <w:pict>
          <v:line id="shape_0" from="143.45pt,116.2pt" to="144.15pt,187.5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164.6pt,203.65pt" to="187.8pt,203.65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rect id="shape_0" fillcolor="white" stroked="t" style="position:absolute;margin-left:441.2pt;margin-top:189.4pt;width:40.45pt;height:32.95pt">
            <v:textbox>
              <w:txbxContent>
                <w:p>
                  <w:pPr/>
                  <w:r>
                    <w:rPr/>
                    <w:t xml:space="preserve"> ( 2,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line id="shape_0" from="145.7pt,55.15pt" to="145.7pt,83.2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470.45pt,157.9pt" to="470.45pt,189.35pt" stroked="t" style="position:absolute">
            <v:stroke color="#3465a4" joinstyle="round" endcap="flat"/>
            <v:fill on="false" detectmouseclick="t"/>
          </v:line>
        </w:pict>
        <w:pict>
          <v:line id="shape_0" from="453.95pt,173.65pt" to="453.95pt,189.35pt" stroked="t" style="position:absolute">
            <v:stroke color="#3465a4" joinstyle="round" endcap="flat"/>
            <v:fill on="false" detectmouseclick="t"/>
          </v:line>
        </w:pict>
        <w:pict>
          <v:shape id="shape_0" stroked="f" style="position:absolute;margin-left:443.45pt;margin-top:159.4pt;width:23.95pt;height:17.95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1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457.7pt;margin-top:141.4pt;width:23.95pt;height:17.95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0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461.45pt,222.4pt" to="461.45pt,313.1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shape id="shape_0" stroked="f" style="position:absolute;margin-left:453.95pt;margin-top:310.15pt;width:18.7pt;height:17.2pt" type="shapetype_202">
            <v:textbox>
              <w:txbxContent>
                <w:p>
                  <w:pPr/>
                  <w:r>
                    <w:rPr/>
                    <w:t>p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509.45pt,223.15pt" to="510.15pt,307.1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shape id="shape_0" stroked="f" style="position:absolute;margin-left:501.2pt;margin-top:307.15pt;width:20.2pt;height:19.45pt" type="shapetype_202">
            <v:textbox>
              <w:txbxContent>
                <w:p>
                  <w:pPr/>
                  <w:r>
                    <w:rPr/>
                    <w:t>p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501.2pt;margin-top:206.65pt;width:21.7pt;height:17.2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0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roundrect id="shape_0" fillcolor="#729fcf" stroked="t" style="position:absolute;margin-left:-12.55pt;margin-top:339.25pt;width:524.95pt;height:24.1pt">
            <v:textbox>
              <w:txbxContent>
                <w:p>
                  <w:pPr/>
                  <w:r>
                    <w:rPr/>
                    <w:t>Figure 6 : Block diagram depicting the usage of (3,2)'s and (2,2)'s for  adding the partial product terms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oundrect>
        </w:pict>
        <w:pict>
          <v:line id="shape_0" from="338.45pt,42.4pt" to="394.65pt,43.1pt" stroked="t" style="position:absolute">
            <v:stroke color="#ff420e" dashstyle="shortdot" joinstyle="round" endcap="flat"/>
            <v:fill on="false" detectmouseclick="t"/>
          </v:line>
        </w:pict>
        <w:pict>
          <v:line id="shape_0" from="338.45pt,43.15pt" to="338.45pt,198.35pt" stroked="t" style="position:absolute;flip:y">
            <v:stroke color="#ff420e" dashstyle="shortdot" joinstyle="round" endcap="flat"/>
            <v:fill on="false" detectmouseclick="t"/>
          </v:line>
        </w:pict>
        <w:pict>
          <v:line id="shape_0" from="12.2pt,198.4pt" to="338.4pt,198.4pt" stroked="t" style="position:absolute">
            <v:stroke color="#ff420e" dashstyle="shortdot" startarrow="block" startarrowwidth="medium" startarrowlength="medium" joinstyle="round" endcap="flat"/>
            <v:fill on="false" detectmouseclick="t"/>
          </v:line>
        </w:pict>
        <w:pict>
          <v:line id="shape_0" from="17.6pt,205.15pt" to="17.6pt,311.6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rect id="shape_0" fillcolor="white" stroked="t" style="position:absolute;margin-left:248.6pt;margin-top:83.2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line id="shape_0" from="352.1pt,53.05pt" to="352.1pt,83.1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shape id="shape_0" stroked="f" style="position:absolute;margin-left:292.85pt;margin-top:57.55pt;width:29.05pt;height:20.2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1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3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405.95pt,10.6pt" to="408pt,190.55pt" stroked="t" style="position:absolute;flip:x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343.7pt,116.2pt" to="343.95pt,191.3pt" stroked="t" style="position:absolute;flip:x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93.6pt,206.65pt" to="318.3pt,206.65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59.35pt,130.3pt" to="159.9pt,187.5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58.45pt,30.55pt" to="191.4pt,30.55pt" stroked="t" style="position:absolute">
            <v:stroke color="#3465a4" joinstyle="round" endcap="flat"/>
            <v:fill on="false" detectmouseclick="t"/>
          </v:line>
        </w:pict>
        <w:pict>
          <v:line id="shape_0" from="159.95pt,130.3pt" to="195.9pt,130.3pt" stroked="t" style="position:absolute">
            <v:stroke color="#3465a4" joinstyle="round" endcap="flat"/>
            <v:fill on="false" detectmouseclick="t"/>
          </v:line>
        </w:pict>
        <w:pict>
          <v:shape id="shape_0" stroked="f" style="position:absolute;margin-left:352.1pt;margin-top:57.55pt;width:33.55pt;height:18.7pt" type="shapetype_202">
            <v:textbox>
              <w:txbxContent>
                <w:p>
                  <w:pPr/>
                  <w:r>
                    <w:rPr/>
                    <w:t xml:space="preserve">  a</w:t>
                  </w:r>
                  <w:r>
                    <w:rPr>
                      <w:vertAlign w:val="subscript"/>
                    </w:rPr>
                    <w:t>0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3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228.35pt,206.65pt" to="253.05pt,206.6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387.2pt,10.6pt" to="387.2pt,47pt" stroked="t" style="position:absolute">
            <v:stroke color="#3465a4" joinstyle="round" endcap="flat"/>
            <v:fill on="false" detectmouseclick="t"/>
          </v:line>
        </w:pict>
        <w:pict>
          <v:line id="shape_0" from="75.95pt,220.9pt" to="75.95pt,308.7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44.2pt,220.6pt" to="144.2pt,305.25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rect id="shape_0" fillcolor="white" stroked="t" style="position:absolute;margin-left:316.85pt;margin-top:83.2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line id="shape_0" from="206.45pt,222.1pt" to="206.45pt,307.85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72.45pt,222.85pt" to="272.45pt,310.1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338.45pt,224.35pt" to="338.45pt,311.6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405.95pt,223.6pt" to="405.95pt,314.6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shape id="shape_0" stroked="f" style="position:absolute;margin-left:400.1pt;margin-top:309.55pt;width:12.55pt;height:21.7pt" type="shapetype_202">
            <v:textbox>
              <w:txbxContent>
                <w:p>
                  <w:pPr/>
                  <w:r>
                    <w:rPr/>
                    <w:t>p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333.35pt;margin-top:311.05pt;width:12.55pt;height:21.7pt" type="shapetype_202">
            <v:textbox>
              <w:txbxContent>
                <w:p>
                  <w:pPr/>
                  <w:r>
                    <w:rPr/>
                    <w:t>p</w:t>
                  </w:r>
                  <w:r>
                    <w:rPr>
                      <w:vertAlign w:val="subscript"/>
                    </w:rPr>
                    <w:t>3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268.7pt;margin-top:310.15pt;width:12.55pt;height:16.65pt" type="shapetype_202">
            <v:textbox>
              <w:txbxContent>
                <w:p>
                  <w:pPr/>
                  <w:r>
                    <w:rPr>
                      <w:sz w:val="24"/>
                    </w:rPr>
                    <w:t>p</w:t>
                  </w:r>
                  <w:r>
                    <w:rPr>
                      <w:sz w:val="24"/>
                      <w:vertAlign w:val="subscript"/>
                    </w:rPr>
                    <w:t>4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199.7pt;margin-top:307.9pt;width:12.55pt;height:19.9pt" type="shapetype_202">
            <v:textbox>
              <w:txbxContent>
                <w:p>
                  <w:pPr/>
                  <w:r>
                    <w:rPr/>
                    <w:t>p</w:t>
                  </w:r>
                  <w:r>
                    <w:rPr>
                      <w:vertAlign w:val="subscript"/>
                    </w:rPr>
                    <w:t>5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136.85pt;margin-top:305.3pt;width:12.55pt;height:21.7pt" type="shapetype_202">
            <v:textbox>
              <w:txbxContent>
                <w:p>
                  <w:pPr/>
                  <w:r>
                    <w:rPr/>
                    <w:t>p</w:t>
                  </w:r>
                  <w:r>
                    <w:rPr>
                      <w:vertAlign w:val="subscript"/>
                    </w:rPr>
                    <w:t>6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68.6pt;margin-top:308.8pt;width:12.55pt;height:21.7pt" type="shapetype_202">
            <v:textbox>
              <w:txbxContent>
                <w:p>
                  <w:pPr/>
                  <w:r>
                    <w:rPr/>
                    <w:t>p</w:t>
                  </w:r>
                  <w:r>
                    <w:rPr>
                      <w:vertAlign w:val="subscript"/>
                    </w:rPr>
                    <w:t>7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12.35pt;margin-top:313.3pt;width:12.55pt;height:21.7pt" type="shapetype_202">
            <v:textbox>
              <w:txbxContent>
                <w:p>
                  <w:pPr/>
                  <w:r>
                    <w:rPr/>
                    <w:t>p</w:t>
                  </w:r>
                  <w:r>
                    <w:rPr>
                      <w:vertAlign w:val="subscript"/>
                    </w:rPr>
                    <w:t>8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rect id="shape_0" fillcolor="white" stroked="t" style="position:absolute;margin-left:123.35pt;margin-top:83.2pt;width:40.45pt;height:32.95pt">
            <v:textbox>
              <w:txbxContent>
                <w:p>
                  <w:pPr/>
                  <w:r>
                    <w:rPr/>
                    <w:t xml:space="preserve"> ( 3,  2)</w:t>
                  </w:r>
                </w:p>
              </w:txbxContent>
            </v:textbox>
            <v:wrap v:type="none"/>
            <v:fill color2="black" detectmouseclick="t"/>
            <v:stroke color="#3465a4" joinstyle="round" endcap="flat"/>
          </v:rect>
        </w:pict>
        <w:pict>
          <v:line id="shape_0" from="158.45pt,30.55pt" to="158.45pt,83.1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pict>
          <v:line id="shape_0" from="358.85pt,13.45pt" to="384.3pt,13.4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* </w:t>
      </w:r>
      <w:r>
        <w:rPr>
          <w:b w:val="false"/>
          <w:bCs w:val="false"/>
          <w:shd w:fill="FFFF00" w:val="clear"/>
        </w:rPr>
        <w:t>Time delay of the multiplier</w:t>
      </w:r>
      <w:r>
        <w:rPr>
          <w:b w:val="false"/>
          <w:bCs w:val="false"/>
        </w:rPr>
        <w:t xml:space="preserve"> = Time to form the partial    +  Time for CSA to give actual product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         </w:t>
      </w:r>
      <w:r>
        <w:rPr>
          <w:b w:val="false"/>
          <w:bCs w:val="false"/>
        </w:rPr>
        <w:t xml:space="preserve">product terms (1 gate            bits ( Critical path highlighted in red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        </w:t>
      </w:r>
      <w:r>
        <w:rPr>
          <w:b w:val="false"/>
          <w:bCs w:val="false"/>
        </w:rPr>
        <w:t>delay for the 2 input                 in Figure 6)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           </w:t>
      </w:r>
      <w:r>
        <w:rPr>
          <w:b w:val="false"/>
          <w:bCs w:val="false"/>
        </w:rPr>
        <w:t xml:space="preserve">AND gates)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                                                                         </w:t>
      </w:r>
    </w:p>
    <w:p>
      <w:pPr>
        <w:pStyle w:val="Normal"/>
        <w:rPr>
          <w:b w:val="false"/>
          <w:bCs w:val="false"/>
          <w:vertAlign w:val="subscript"/>
        </w:rPr>
      </w:pPr>
      <w:r>
        <w:rPr>
          <w:b w:val="false"/>
          <w:bCs w:val="false"/>
        </w:rPr>
        <w:t xml:space="preserve">                                                 </w:t>
      </w:r>
      <w:r>
        <w:rPr>
          <w:b w:val="false"/>
          <w:bCs w:val="false"/>
        </w:rPr>
        <w:t>=   1 Δ</w:t>
      </w:r>
      <w:r>
        <w:rPr>
          <w:b w:val="false"/>
          <w:bCs w:val="false"/>
          <w:vertAlign w:val="subscript"/>
        </w:rPr>
        <w:t xml:space="preserve">G                                                      </w:t>
      </w:r>
      <w:r>
        <w:rPr>
          <w:b w:val="false"/>
          <w:bCs w:val="false"/>
          <w:position w:val="0"/>
          <w:sz w:val="24"/>
          <w:vertAlign w:val="baseline"/>
        </w:rPr>
        <w:t>+    (2 + 2 + 1 + 2 + 2 + 2 + 2) Δ</w:t>
      </w:r>
      <w:r>
        <w:rPr>
          <w:b w:val="false"/>
          <w:bCs w:val="false"/>
          <w:vertAlign w:val="subscript"/>
        </w:rPr>
        <w:t>G</w:t>
      </w:r>
    </w:p>
    <w:p>
      <w:pPr>
        <w:pStyle w:val="Normal"/>
        <w:rPr>
          <w:b w:val="false"/>
          <w:bCs w:val="false"/>
          <w:shd w:fill="FFFF00" w:val="clear"/>
          <w:vertAlign w:val="subscript"/>
        </w:rPr>
      </w:pPr>
      <w:r>
        <w:rPr>
          <w:b w:val="false"/>
          <w:bCs w:val="false"/>
          <w:vertAlign w:val="subscript"/>
        </w:rPr>
        <w:t xml:space="preserve">                                                                                     </w:t>
      </w:r>
      <w:r>
        <w:rPr>
          <w:b w:val="false"/>
          <w:bCs w:val="false"/>
          <w:position w:val="0"/>
          <w:sz w:val="24"/>
          <w:vertAlign w:val="baseline"/>
        </w:rPr>
        <w:t xml:space="preserve">=  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>14Δ</w:t>
      </w:r>
      <w:r>
        <w:rPr>
          <w:b w:val="false"/>
          <w:bCs w:val="false"/>
          <w:shd w:fill="FFFF00" w:val="clear"/>
          <w:vertAlign w:val="subscript"/>
        </w:rPr>
        <w:t>G</w:t>
      </w:r>
    </w:p>
    <w:p>
      <w:pPr>
        <w:pStyle w:val="Normal"/>
        <w:pBdr>
          <w:top w:val="nil"/>
          <w:left w:val="nil"/>
          <w:bottom w:val="thickThinSmallGap" w:sz="20" w:space="2" w:color="000000"/>
          <w:right w:val="nil"/>
        </w:pBdr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5. (20 marks) Consider multiplication of a 5-bit multiplicand A and a 4-bit multiplier X. Design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an array multiplier realizing this multiplication operation. Assume that FA and HA are used as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building cells. Draw a block diagram for your design. How many FAs and HAs are required?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Assume that ∆ FA = 2∆ G and ∆ HA = ∆ G . What is time delay of your design?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Ans.)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/>
        <w:t>Let A = (a</w:t>
      </w:r>
      <w:r>
        <w:rPr>
          <w:vertAlign w:val="subscript"/>
        </w:rPr>
        <w:t>4</w:t>
      </w:r>
      <w:r>
        <w:rPr>
          <w:position w:val="0"/>
          <w:sz w:val="24"/>
          <w:vertAlign w:val="baseline"/>
        </w:rPr>
        <w:t>a</w:t>
      </w:r>
      <w:r>
        <w:rPr>
          <w:vertAlign w:val="subscript"/>
        </w:rPr>
        <w:t>3</w:t>
      </w:r>
      <w:r>
        <w:rPr>
          <w:position w:val="0"/>
          <w:sz w:val="24"/>
          <w:vertAlign w:val="baseline"/>
        </w:rPr>
        <w:t>a</w:t>
      </w:r>
      <w:r>
        <w:rPr>
          <w:vertAlign w:val="subscript"/>
        </w:rPr>
        <w:t>2</w:t>
      </w:r>
      <w:r>
        <w:rPr>
          <w:position w:val="0"/>
          <w:sz w:val="24"/>
          <w:vertAlign w:val="baseline"/>
        </w:rPr>
        <w:t>a</w:t>
      </w:r>
      <w:r>
        <w:rPr>
          <w:vertAlign w:val="subscript"/>
        </w:rPr>
        <w:t>1</w:t>
      </w:r>
      <w:r>
        <w:rPr>
          <w:position w:val="0"/>
          <w:sz w:val="24"/>
          <w:vertAlign w:val="baseline"/>
        </w:rPr>
        <w:t>a</w:t>
      </w:r>
      <w:r>
        <w:rPr>
          <w:vertAlign w:val="subscript"/>
        </w:rPr>
        <w:t>0</w:t>
      </w:r>
      <w:r>
        <w:rPr>
          <w:position w:val="0"/>
          <w:sz w:val="24"/>
          <w:vertAlign w:val="baseline"/>
        </w:rPr>
        <w:t>)   and   X = (x</w:t>
      </w:r>
      <w:r>
        <w:rPr>
          <w:vertAlign w:val="subscript"/>
        </w:rPr>
        <w:t>3</w:t>
      </w:r>
      <w:r>
        <w:rPr>
          <w:position w:val="0"/>
          <w:sz w:val="24"/>
          <w:vertAlign w:val="baseline"/>
        </w:rPr>
        <w:t>x</w:t>
      </w:r>
      <w:r>
        <w:rPr>
          <w:vertAlign w:val="subscript"/>
        </w:rPr>
        <w:t>2</w:t>
      </w:r>
      <w:r>
        <w:rPr>
          <w:position w:val="0"/>
          <w:sz w:val="24"/>
          <w:vertAlign w:val="baseline"/>
        </w:rPr>
        <w:t>x</w:t>
      </w:r>
      <w:r>
        <w:rPr>
          <w:vertAlign w:val="subscript"/>
        </w:rPr>
        <w:t>1</w:t>
      </w:r>
      <w:r>
        <w:rPr>
          <w:position w:val="0"/>
          <w:sz w:val="24"/>
          <w:vertAlign w:val="baseline"/>
        </w:rPr>
        <w:t>x</w:t>
      </w:r>
      <w:r>
        <w:rPr>
          <w:vertAlign w:val="subscript"/>
        </w:rPr>
        <w:t>0</w:t>
      </w:r>
      <w:r>
        <w:rPr>
          <w:position w:val="0"/>
          <w:sz w:val="24"/>
          <w:vertAlign w:val="baseline"/>
        </w:rPr>
        <w:t xml:space="preserve">) then </w:t>
      </w:r>
      <w:r>
        <w:rPr>
          <w:position w:val="0"/>
          <w:sz w:val="24"/>
          <w:vertAlign w:val="baseline"/>
        </w:rPr>
        <w:t>the product bits P = (</w:t>
      </w:r>
      <w:r>
        <w:rPr>
          <w:position w:val="0"/>
          <w:sz w:val="24"/>
          <w:vertAlign w:val="baseline"/>
        </w:rPr>
        <w:t>p</w:t>
      </w:r>
      <w:r>
        <w:rPr>
          <w:vertAlign w:val="subscript"/>
        </w:rPr>
        <w:t>8</w:t>
      </w:r>
      <w:r>
        <w:rPr>
          <w:position w:val="0"/>
          <w:sz w:val="24"/>
          <w:vertAlign w:val="baseline"/>
        </w:rPr>
        <w:t>p</w:t>
      </w:r>
      <w:r>
        <w:rPr>
          <w:vertAlign w:val="subscript"/>
        </w:rPr>
        <w:t>7</w:t>
      </w:r>
      <w:r>
        <w:rPr>
          <w:position w:val="0"/>
          <w:sz w:val="24"/>
          <w:vertAlign w:val="baseline"/>
        </w:rPr>
        <w:t>p</w:t>
      </w:r>
      <w:r>
        <w:rPr>
          <w:vertAlign w:val="subscript"/>
        </w:rPr>
        <w:t>6</w:t>
      </w:r>
      <w:r>
        <w:rPr>
          <w:position w:val="0"/>
          <w:sz w:val="24"/>
          <w:vertAlign w:val="baseline"/>
        </w:rPr>
        <w:t>p</w:t>
      </w:r>
      <w:r>
        <w:rPr>
          <w:vertAlign w:val="subscript"/>
        </w:rPr>
        <w:t>5</w:t>
      </w:r>
      <w:r>
        <w:rPr>
          <w:position w:val="0"/>
          <w:sz w:val="24"/>
          <w:vertAlign w:val="baseline"/>
        </w:rPr>
        <w:t>p</w:t>
      </w:r>
      <w:r>
        <w:rPr>
          <w:vertAlign w:val="subscript"/>
        </w:rPr>
        <w:t>4</w:t>
      </w:r>
      <w:r>
        <w:rPr>
          <w:position w:val="0"/>
          <w:sz w:val="24"/>
          <w:vertAlign w:val="baseline"/>
        </w:rPr>
        <w:t>p</w:t>
      </w:r>
      <w:r>
        <w:rPr>
          <w:vertAlign w:val="subscript"/>
        </w:rPr>
        <w:t>3</w:t>
      </w:r>
      <w:r>
        <w:rPr>
          <w:position w:val="0"/>
          <w:sz w:val="24"/>
          <w:vertAlign w:val="baseline"/>
        </w:rPr>
        <w:t>p</w:t>
      </w:r>
      <w:r>
        <w:rPr>
          <w:vertAlign w:val="subscript"/>
        </w:rPr>
        <w:t>2</w:t>
      </w:r>
      <w:r>
        <w:rPr>
          <w:position w:val="0"/>
          <w:sz w:val="24"/>
          <w:vertAlign w:val="baseline"/>
        </w:rPr>
        <w:t>p</w:t>
      </w:r>
      <w:r>
        <w:rPr>
          <w:vertAlign w:val="subscript"/>
        </w:rPr>
        <w:t>1</w:t>
      </w:r>
      <w:r>
        <w:rPr>
          <w:position w:val="0"/>
          <w:sz w:val="24"/>
          <w:vertAlign w:val="baseline"/>
        </w:rPr>
        <w:t>p</w:t>
      </w:r>
      <w:r>
        <w:rPr>
          <w:vertAlign w:val="subscript"/>
        </w:rPr>
        <w:t>0</w:t>
      </w:r>
      <w:r>
        <w:rPr>
          <w:position w:val="0"/>
          <w:sz w:val="24"/>
          <w:vertAlign w:val="baseline"/>
        </w:rPr>
        <w:t xml:space="preserve">) can be 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 xml:space="preserve">               </w:t>
      </w:r>
      <w:r>
        <w:rPr>
          <w:position w:val="0"/>
          <w:sz w:val="24"/>
          <w:vertAlign w:val="baseline"/>
        </w:rPr>
        <w:t>obtained as follows:</w:t>
      </w:r>
      <w:r>
        <w:rPr/>
        <w:t xml:space="preserve">         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  <w:vertAlign w:val="subscript"/>
        </w:rPr>
      </w:pPr>
      <w:r>
        <w:rPr>
          <w:b w:val="false"/>
          <w:bCs w:val="false"/>
        </w:rPr>
        <w:t xml:space="preserve">                                                </w:t>
      </w:r>
      <w:r>
        <w:rPr>
          <w:b w:val="false"/>
          <w:bCs w:val="false"/>
        </w:rPr>
        <w:t>a</w:t>
      </w:r>
      <w:r>
        <w:rPr>
          <w:b w:val="false"/>
          <w:bCs w:val="false"/>
          <w:vertAlign w:val="subscript"/>
        </w:rPr>
        <w:t xml:space="preserve">4   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 xml:space="preserve">3     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 xml:space="preserve">2     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 xml:space="preserve">1       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/>
          <w:bCs/>
          <w:vertAlign w:val="subscript"/>
        </w:rPr>
        <w:t>0</w:t>
      </w:r>
    </w:p>
    <w:p>
      <w:pPr>
        <w:pStyle w:val="Normal"/>
        <w:rPr>
          <w:b w:val="false"/>
          <w:bCs w:val="false"/>
          <w:vertAlign w:val="subscript"/>
        </w:rPr>
      </w:pPr>
      <w:r>
        <w:rPr>
          <w:b/>
          <w:bCs/>
          <w:vertAlign w:val="subscript"/>
        </w:rPr>
        <w:t xml:space="preserve">                                                                        </w:t>
      </w:r>
      <w:r>
        <w:rPr>
          <w:b w:val="false"/>
          <w:bCs w:val="false"/>
          <w:position w:val="0"/>
          <w:sz w:val="24"/>
          <w:vertAlign w:val="baseline"/>
        </w:rPr>
        <w:t xml:space="preserve">* </w:t>
      </w:r>
      <w:r>
        <w:rPr>
          <w:b/>
          <w:bCs/>
          <w:vertAlign w:val="subscript"/>
        </w:rPr>
        <w:t xml:space="preserve">                        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3               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2              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1                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>0</w:t>
      </w:r>
    </w:p>
    <w:p>
      <w:pPr>
        <w:pStyle w:val="Normal"/>
        <w:rPr>
          <w:b w:val="false"/>
          <w:bCs w:val="false"/>
          <w:vertAlign w:val="subscript"/>
        </w:rPr>
      </w:pPr>
      <w:r>
        <w:rPr>
          <w:b w:val="false"/>
          <w:bCs w:val="false"/>
          <w:vertAlign w:val="subscript"/>
        </w:rPr>
        <w:t xml:space="preserve">                                                                                </w:t>
      </w:r>
      <w:r>
        <w:rPr>
          <w:b w:val="false"/>
          <w:bCs w:val="false"/>
          <w:vertAlign w:val="subscript"/>
        </w:rPr>
        <w:t>---------------------------------------------------------------------</w:t>
      </w:r>
    </w:p>
    <w:p>
      <w:pPr>
        <w:pStyle w:val="Normal"/>
        <w:rPr>
          <w:b w:val="false"/>
          <w:bCs w:val="false"/>
          <w:vertAlign w:val="subscript"/>
        </w:rPr>
      </w:pPr>
      <w:r>
        <w:rPr>
          <w:b w:val="false"/>
          <w:bCs w:val="false"/>
          <w:vertAlign w:val="subscript"/>
        </w:rPr>
        <w:t xml:space="preserve">                                                                       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4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0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3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0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2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0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1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0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0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>0</w:t>
      </w:r>
    </w:p>
    <w:p>
      <w:pPr>
        <w:pStyle w:val="Normal"/>
        <w:rPr>
          <w:b w:val="false"/>
          <w:bCs w:val="false"/>
          <w:vertAlign w:val="subscript"/>
        </w:rPr>
      </w:pPr>
      <w:r>
        <w:rPr>
          <w:b w:val="false"/>
          <w:bCs w:val="false"/>
          <w:vertAlign w:val="subscript"/>
        </w:rPr>
        <w:t xml:space="preserve">                                                   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4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1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3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1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2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1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1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1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0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>1</w:t>
      </w:r>
    </w:p>
    <w:p>
      <w:pPr>
        <w:pStyle w:val="Normal"/>
        <w:rPr>
          <w:b w:val="false"/>
          <w:bCs w:val="false"/>
          <w:vertAlign w:val="subscript"/>
        </w:rPr>
      </w:pPr>
      <w:r>
        <w:rPr>
          <w:b w:val="false"/>
          <w:bCs w:val="false"/>
          <w:vertAlign w:val="subscript"/>
        </w:rPr>
        <w:t xml:space="preserve">                               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4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2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3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2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2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2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1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2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0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>2</w:t>
      </w:r>
    </w:p>
    <w:p>
      <w:pPr>
        <w:pStyle w:val="Normal"/>
        <w:rPr>
          <w:b w:val="false"/>
          <w:bCs w:val="false"/>
          <w:vertAlign w:val="subscript"/>
        </w:rPr>
      </w:pPr>
      <w:r>
        <w:rPr>
          <w:b w:val="false"/>
          <w:bCs w:val="false"/>
          <w:vertAlign w:val="subscript"/>
        </w:rPr>
        <w:t xml:space="preserve">       </w:t>
      </w:r>
      <w:r>
        <w:rPr>
          <w:b w:val="false"/>
          <w:bCs w:val="false"/>
          <w:position w:val="0"/>
          <w:sz w:val="24"/>
          <w:vertAlign w:val="baseline"/>
        </w:rPr>
        <w:t>+</w:t>
      </w:r>
      <w:r>
        <w:rPr>
          <w:b w:val="false"/>
          <w:bCs w:val="false"/>
          <w:vertAlign w:val="subscript"/>
        </w:rPr>
        <w:t xml:space="preserve"> 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4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3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3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3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2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3 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1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3         </w:t>
      </w:r>
      <w:r>
        <w:rPr>
          <w:b w:val="false"/>
          <w:bCs w:val="false"/>
          <w:position w:val="0"/>
          <w:sz w:val="24"/>
          <w:vertAlign w:val="baseline"/>
        </w:rPr>
        <w:t>a</w:t>
      </w:r>
      <w:r>
        <w:rPr>
          <w:b w:val="false"/>
          <w:bCs w:val="false"/>
          <w:vertAlign w:val="subscript"/>
        </w:rPr>
        <w:t>0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>3</w:t>
      </w:r>
    </w:p>
    <w:p>
      <w:pPr>
        <w:pStyle w:val="Normal"/>
        <w:rPr>
          <w:b w:val="false"/>
          <w:bCs w:val="false"/>
          <w:vertAlign w:val="subscript"/>
        </w:rPr>
      </w:pPr>
      <w:r>
        <w:rPr>
          <w:b w:val="false"/>
          <w:bCs w:val="false"/>
          <w:vertAlign w:val="subscript"/>
        </w:rPr>
        <w:t xml:space="preserve">         </w:t>
      </w:r>
      <w:r>
        <w:rPr>
          <w:b w:val="false"/>
          <w:bCs w:val="false"/>
          <w:vertAlign w:val="subscript"/>
        </w:rPr>
        <w:t>----------------------------------------------------------------------------------------------------------------------------</w:t>
      </w:r>
    </w:p>
    <w:p>
      <w:pPr>
        <w:pStyle w:val="Normal"/>
        <w:rPr>
          <w:b w:val="false"/>
          <w:bCs w:val="false"/>
          <w:vertAlign w:val="subscript"/>
        </w:rPr>
      </w:pPr>
      <w:r>
        <w:rPr>
          <w:b w:val="false"/>
          <w:bCs w:val="false"/>
          <w:vertAlign w:val="subscript"/>
        </w:rPr>
        <w:t xml:space="preserve">       </w:t>
      </w:r>
      <w:r>
        <w:rPr>
          <w:b w:val="false"/>
          <w:bCs w:val="false"/>
          <w:position w:val="0"/>
          <w:sz w:val="24"/>
          <w:vertAlign w:val="baseline"/>
        </w:rPr>
        <w:t>p</w:t>
      </w:r>
      <w:r>
        <w:rPr>
          <w:b w:val="false"/>
          <w:bCs w:val="false"/>
          <w:vertAlign w:val="subscript"/>
        </w:rPr>
        <w:t>8</w:t>
      </w:r>
      <w:r>
        <w:rPr>
          <w:b w:val="false"/>
          <w:bCs w:val="false"/>
          <w:vertAlign w:val="subscript"/>
        </w:rPr>
        <w:t xml:space="preserve">            </w:t>
      </w:r>
      <w:r>
        <w:rPr>
          <w:b w:val="false"/>
          <w:bCs w:val="false"/>
          <w:position w:val="0"/>
          <w:sz w:val="24"/>
          <w:vertAlign w:val="baseline"/>
        </w:rPr>
        <w:t>p</w:t>
      </w:r>
      <w:r>
        <w:rPr>
          <w:b w:val="false"/>
          <w:bCs w:val="false"/>
          <w:vertAlign w:val="subscript"/>
        </w:rPr>
        <w:t xml:space="preserve">7              </w:t>
      </w:r>
      <w:r>
        <w:rPr>
          <w:b w:val="false"/>
          <w:bCs w:val="false"/>
          <w:position w:val="0"/>
          <w:sz w:val="24"/>
          <w:vertAlign w:val="baseline"/>
        </w:rPr>
        <w:t>p</w:t>
      </w:r>
      <w:r>
        <w:rPr>
          <w:b w:val="false"/>
          <w:bCs w:val="false"/>
          <w:vertAlign w:val="subscript"/>
        </w:rPr>
        <w:t xml:space="preserve">6                </w:t>
      </w:r>
      <w:r>
        <w:rPr>
          <w:b w:val="false"/>
          <w:bCs w:val="false"/>
          <w:position w:val="0"/>
          <w:sz w:val="24"/>
          <w:vertAlign w:val="baseline"/>
        </w:rPr>
        <w:t>p</w:t>
      </w:r>
      <w:r>
        <w:rPr>
          <w:b w:val="false"/>
          <w:bCs w:val="false"/>
          <w:vertAlign w:val="subscript"/>
        </w:rPr>
        <w:t xml:space="preserve">5               </w:t>
      </w:r>
      <w:r>
        <w:rPr>
          <w:b w:val="false"/>
          <w:bCs w:val="false"/>
          <w:position w:val="0"/>
          <w:sz w:val="24"/>
          <w:vertAlign w:val="baseline"/>
        </w:rPr>
        <w:t>p</w:t>
      </w:r>
      <w:r>
        <w:rPr>
          <w:b w:val="false"/>
          <w:bCs w:val="false"/>
          <w:vertAlign w:val="subscript"/>
        </w:rPr>
        <w:t xml:space="preserve">4             </w:t>
      </w:r>
      <w:r>
        <w:rPr>
          <w:b w:val="false"/>
          <w:bCs w:val="false"/>
          <w:position w:val="0"/>
          <w:sz w:val="24"/>
          <w:vertAlign w:val="baseline"/>
        </w:rPr>
        <w:t>p</w:t>
      </w:r>
      <w:r>
        <w:rPr>
          <w:b w:val="false"/>
          <w:bCs w:val="false"/>
          <w:vertAlign w:val="subscript"/>
        </w:rPr>
        <w:t xml:space="preserve">3              </w:t>
      </w:r>
      <w:r>
        <w:rPr>
          <w:b w:val="false"/>
          <w:bCs w:val="false"/>
          <w:position w:val="0"/>
          <w:sz w:val="24"/>
          <w:vertAlign w:val="baseline"/>
        </w:rPr>
        <w:t>p</w:t>
      </w:r>
      <w:r>
        <w:rPr>
          <w:b w:val="false"/>
          <w:bCs w:val="false"/>
          <w:vertAlign w:val="subscript"/>
        </w:rPr>
        <w:t xml:space="preserve">2               </w:t>
      </w:r>
      <w:r>
        <w:rPr>
          <w:b w:val="false"/>
          <w:bCs w:val="false"/>
          <w:position w:val="0"/>
          <w:sz w:val="24"/>
          <w:vertAlign w:val="baseline"/>
        </w:rPr>
        <w:t>p</w:t>
      </w:r>
      <w:r>
        <w:rPr>
          <w:b w:val="false"/>
          <w:bCs w:val="false"/>
          <w:vertAlign w:val="subscript"/>
        </w:rPr>
        <w:t xml:space="preserve">1              </w:t>
      </w:r>
      <w:r>
        <w:rPr>
          <w:b w:val="false"/>
          <w:bCs w:val="false"/>
          <w:position w:val="0"/>
          <w:sz w:val="24"/>
          <w:vertAlign w:val="baseline"/>
        </w:rPr>
        <w:t>p</w:t>
      </w:r>
      <w:r>
        <w:rPr>
          <w:b w:val="false"/>
          <w:bCs w:val="false"/>
          <w:vertAlign w:val="subscript"/>
        </w:rPr>
        <w:t>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vertAlign w:val="subscript"/>
        </w:rPr>
        <w:t xml:space="preserve"> </w:t>
      </w:r>
      <w:r>
        <w:rPr>
          <w:b w:val="false"/>
          <w:bCs w:val="false"/>
          <w:position w:val="0"/>
          <w:sz w:val="24"/>
          <w:vertAlign w:val="baseline"/>
        </w:rPr>
        <w:t>Assuming that the partial product bits a</w:t>
      </w:r>
      <w:r>
        <w:rPr>
          <w:b w:val="false"/>
          <w:bCs w:val="false"/>
          <w:vertAlign w:val="subscript"/>
        </w:rPr>
        <w:t xml:space="preserve">i </w:t>
      </w:r>
      <w:r>
        <w:rPr>
          <w:b w:val="false"/>
          <w:bCs w:val="false"/>
          <w:position w:val="0"/>
          <w:sz w:val="24"/>
          <w:vertAlign w:val="baseline"/>
        </w:rPr>
        <w:t>x</w:t>
      </w:r>
      <w:r>
        <w:rPr>
          <w:b w:val="false"/>
          <w:bCs w:val="false"/>
          <w:vertAlign w:val="subscript"/>
        </w:rPr>
        <w:t xml:space="preserve">j </w:t>
      </w:r>
      <w:r>
        <w:rPr>
          <w:b w:val="false"/>
          <w:bCs w:val="false"/>
          <w:position w:val="0"/>
          <w:sz w:val="24"/>
          <w:vertAlign w:val="baseline"/>
        </w:rPr>
        <w:t>, i = 0,...,4   and j = 0,...,3, have been generated, an array multiplier realizing the multiplication operation can be designed using FA's and HA's  as follows: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pict>
          <v:shape id="shape_0" stroked="f" style="position:absolute;margin-left:373.7pt;margin-top:10.25pt;width:24.7pt;height:16.65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1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325.7pt;margin-top:6.5pt;width:24.7pt;height:17.2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2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275.45pt;margin-top:13.25pt;width:21.7pt;height:16.65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3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223.7pt;margin-top:10.25pt;width:29.2pt;height:16.65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4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416.6pt;margin-top:11pt;width:26.2pt;height:16.65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0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pict>
          <v:line id="shape_0" from="378.2pt,9.2pt" to="378.2pt,27.15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334.7pt,9.2pt" to="334.7pt,27.15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82.95pt,9.95pt" to="282.95pt,27.9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32.7pt,9.95pt" to="232.7pt,27.9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424.1pt,9.2pt" to="424.8pt,217.6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bookmarkStart w:id="245" w:name="__UnoMark__3500_974236895"/>
      <w:bookmarkStart w:id="246" w:name="__UnoMark__3498_974236895"/>
      <w:bookmarkStart w:id="247" w:name="__UnoMark__3496_974236895"/>
      <w:bookmarkStart w:id="248" w:name="__UnoMark__3494_974236895"/>
      <w:bookmarkStart w:id="249" w:name="__UnoMark__3492_974236895"/>
      <w:bookmarkStart w:id="250" w:name="__UnoMark__3490_974236895"/>
      <w:bookmarkStart w:id="251" w:name="__UnoMark__3488_974236895"/>
      <w:bookmarkStart w:id="252" w:name="__UnoMark__3486_974236895"/>
      <w:bookmarkStart w:id="253" w:name="__UnoMark__3484_974236895"/>
      <w:bookmarkStart w:id="254" w:name="__UnoMark__3482_974236895"/>
      <w:bookmarkStart w:id="255" w:name="__UnoMark__3480_974236895"/>
      <w:bookmarkStart w:id="256" w:name="__UnoMark__3478_974236895"/>
      <w:bookmarkStart w:id="257" w:name="__UnoMark__3388_974236895"/>
      <w:bookmarkStart w:id="258" w:name="__UnoMark__3386_974236895"/>
      <w:bookmarkStart w:id="259" w:name="__UnoMark__3384_974236895"/>
      <w:bookmarkStart w:id="260" w:name="__UnoMark__3382_974236895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r>
        <w:rPr>
          <w:b w:val="false"/>
          <w:bCs w:val="false"/>
          <w:position w:val="0"/>
          <w:sz w:val="24"/>
          <w:vertAlign w:val="baseline"/>
        </w:rPr>
        <w:t>H</w:t>
        <w:pict>
          <v:line id="shape_0" from="243.95pt,70.4pt" to="259.65pt,70.4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shape id="shape_0" stroked="f" style="position:absolute;margin-left:348.95pt;margin-top:67.4pt;width:23.95pt;height:16.65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0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349.7pt;margin-top:22.4pt;width:23.2pt;height:17.2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1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399.2pt;margin-top:26.9pt;width:25.45pt;height:16.65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0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293.45pt,117.65pt" to="308.4pt,117.65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43.2pt,119.9pt" to="256.65pt,119.9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92.95pt,118.4pt" to="207.15pt,118.4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40.45pt,119.15pt" to="155.4pt,119.15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344.45pt,67.4pt" to="359.4pt,67.4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93.45pt,70.4pt" to="305.4pt,70.4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shape id="shape_0" stroked="f" style="position:absolute;margin-left:298.7pt;margin-top:23.9pt;width:24.7pt;height:16.65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2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192.2pt,71.9pt" to="207.9pt,71.9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43.2pt,23.9pt" to="255.15pt,23.9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292.7pt,23.9pt" to="304.65pt,23.9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344.5pt,22.4pt" to="358.65pt,22.4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78.95pt,179.15pt" to="78.95pt,199.35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129.2pt,179.15pt" to="129.2pt,200.85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183.2pt,179.15pt" to="183.2pt,203.1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32.7pt,176.15pt" to="232.7pt,203.85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82.95pt,128.15pt" to="282.95pt,204.6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shape id="shape_0" stroked="f" style="position:absolute;margin-left:195.95pt;margin-top:71.9pt;width:26.95pt;height:17.2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3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247.7pt,4.4pt" to="404.4pt,164.1pt" stroked="t" style="position:absolute;flip:x">
            <v:stroke color="#ff420e" dashstyle="shortdot" joinstyle="round" endcap="flat"/>
            <v:fill on="false" detectmouseclick="t"/>
          </v:line>
        </w:pict>
        <w:pict>
          <v:line id="shape_0" from="46.1pt,168.65pt" to="68.4pt,168.65pt" stroked="t" style="position:absolute;flip:x">
            <v:stroke color="#3465a4" joinstyle="round" endcap="flat"/>
            <v:fill on="false" detectmouseclick="t"/>
          </v:line>
        </w:pict>
        <w:pict>
          <v:line id="shape_0" from="89.45pt,167.9pt" to="118.65pt,168.6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39.7pt,168.65pt" to="171.9pt,169.35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92.95pt,166.4pt" to="222.15pt,166.4pt" stroked="t" style="position:absolute">
            <v:stroke color="#3465a4" startarrow="block" startarrowwidth="medium" startarrowlength="medium" joinstyle="round" endcap="flat"/>
            <v:fill on="false" detectmouseclick="t"/>
          </v:line>
        </w:pict>
        <w:pict>
          <v:shape id="shape_0" stroked="f" style="position:absolute;margin-left:69.95pt;margin-top:128.15pt;width:33.7pt;height:16.65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4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3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140.45pt;margin-top:125.9pt;width:31.45pt;height:16.65pt" type="shapetype_202">
            <v:textbox>
              <w:txbxContent>
                <w:p>
                  <w:pPr/>
                  <w:r>
                    <w:rPr/>
                    <w:t xml:space="preserve"> a</w:t>
                  </w:r>
                  <w:r>
                    <w:rPr>
                      <w:vertAlign w:val="subscript"/>
                    </w:rPr>
                    <w:t>3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3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117.2pt;margin-top:78.65pt;width:29.2pt;height:16.65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4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197.45pt;margin-top:118.4pt;width:29.2pt;height:16.65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2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3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333.2pt,78.65pt" to="333.2pt,204.6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shape id="shape_0" stroked="f" style="position:absolute;margin-left:173.45pt;margin-top:24.65pt;width:30.7pt;height:19.45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4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line id="shape_0" from="79.7pt,142.4pt" to="79.7pt,158.1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129.95pt,92.9pt" to="129.95pt,109.35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182.45pt,44.15pt" to="182.45pt,61.4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46.1pt,168.65pt" to="46.1pt,200.1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shape id="shape_0" stroked="f" style="position:absolute;margin-left:247.7pt;margin-top:119.9pt;width:29.2pt;height:16.65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1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3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249.2pt;margin-top:70.4pt;width:28.45pt;height:17.2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2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247.7pt;margin-top:23.9pt;width:23.95pt;height:16.65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3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299.45pt;margin-top:70.4pt;width:28.45pt;height:16.65pt" type="shapetype_202">
            <v:textbox>
              <w:txbxContent>
                <w:p>
                  <w:pPr/>
                  <w:r>
                    <w:rPr>
                      <w:sz w:val="24"/>
                    </w:rPr>
                    <w:t>a</w:t>
                  </w:r>
                  <w:r>
                    <w:rPr>
                      <w:sz w:val="24"/>
                      <w:vertAlign w:val="subscript"/>
                    </w:rPr>
                    <w:t>1</w:t>
                  </w:r>
                  <w:r>
                    <w:rPr>
                      <w:sz w:val="24"/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sz w:val="24"/>
                      <w:vertAlign w:val="subscript"/>
                    </w:rPr>
                    <w:t>2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rect id="shape_0" fillcolor="#729fcf" stroked="t" style="position:absolute;margin-left:119.45pt;margin-top:109.4pt;width:20.95pt;height:20.95pt">
            <v:textbox>
              <w:txbxContent>
                <w:p>
                  <w:pPr>
                    <w:jc w:val="center"/>
                  </w:pPr>
                  <w:r>
                    <w:rPr/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line id="shape_0" from="293.45pt,78.65pt" to="323.4pt,107.1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43.95pt,35.15pt" to="271.65pt,60.6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93.45pt,34.4pt" to="323.4pt,59.8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344.45pt,34.4pt" to="367.65pt,57.6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rect id="shape_0" fillcolor="#729fcf" stroked="t" style="position:absolute;margin-left:68.45pt;margin-top:158.15pt;width:20.95pt;height:20.95pt">
            <v:textbox>
              <w:txbxContent>
                <w:p>
                  <w:pPr>
                    <w:jc w:val="center"/>
                  </w:pPr>
                  <w:r>
                    <w:rPr/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118.7pt;margin-top:158.15pt;width:20.95pt;height:20.95pt">
            <v:textbox>
              <w:txbxContent>
                <w:p>
                  <w:pPr>
                    <w:jc w:val="center"/>
                  </w:pPr>
                  <w:r>
                    <w:rPr/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171.95pt;margin-top:158.15pt;width:20.95pt;height:20.95pt">
            <v:textbox>
              <w:txbxContent>
                <w:p>
                  <w:pPr>
                    <w:jc w:val="center"/>
                  </w:pPr>
                  <w:r>
                    <w:rPr/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222.2pt;margin-top:155.15pt;width:20.95pt;height:20.95pt">
            <v:textbox>
              <w:txbxContent>
                <w:p>
                  <w:pPr>
                    <w:jc w:val="center"/>
                  </w:pPr>
                  <w:r>
                    <w:rPr/>
                    <w:t>HA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367.7pt;margin-top:13.4pt;width:20.95pt;height:20.95pt">
            <v:textbox>
              <w:txbxContent>
                <w:p>
                  <w:pPr>
                    <w:jc w:val="center"/>
                  </w:pPr>
                  <w:r>
                    <w:rPr/>
                    <w:t>HA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line id="shape_0" from="243.95pt,80.9pt" to="272.4pt,109.3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rect id="shape_0" fillcolor="#729fcf" stroked="t" style="position:absolute;margin-left:171.95pt;margin-top:108.65pt;width:20.95pt;height:20.95pt">
            <v:textbox>
              <w:txbxContent>
                <w:p>
                  <w:pPr>
                    <w:jc w:val="center"/>
                  </w:pPr>
                  <w:r>
                    <w:rPr/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222.2pt;margin-top:109.4pt;width:20.95pt;height:20.95pt">
            <v:textbox>
              <w:txbxContent>
                <w:p>
                  <w:pPr>
                    <w:jc w:val="center"/>
                  </w:pPr>
                  <w:r>
                    <w:rPr/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272.45pt;margin-top:107.15pt;width:20.95pt;height:20.95pt">
            <v:textbox>
              <w:txbxContent>
                <w:p>
                  <w:pPr>
                    <w:jc w:val="center"/>
                  </w:pPr>
                  <w:r>
                    <w:rPr/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171.2pt;margin-top:61.4pt;width:20.95pt;height:20.95pt">
            <v:textbox>
              <w:txbxContent>
                <w:p>
                  <w:pPr>
                    <w:jc w:val="center"/>
                  </w:pPr>
                  <w:r>
                    <w:rPr/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222.95pt;margin-top:59.9pt;width:20.95pt;height:20.95pt">
            <v:textbox>
              <w:txbxContent>
                <w:p>
                  <w:pPr>
                    <w:jc w:val="center"/>
                  </w:pPr>
                  <w:r>
                    <w:rPr/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272.45pt;margin-top:59.9pt;width:20.95pt;height:20.95pt">
            <v:textbox>
              <w:txbxContent>
                <w:p>
                  <w:pPr>
                    <w:jc w:val="center"/>
                  </w:pPr>
                  <w:r>
                    <w:rPr/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222.2pt;margin-top:14.15pt;width:20.95pt;height:20.95pt">
            <v:textbox>
              <w:txbxContent>
                <w:p>
                  <w:pPr>
                    <w:jc w:val="center"/>
                  </w:pPr>
                  <w:r>
                    <w:rPr/>
                    <w:t>HA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271.7pt;margin-top:14.15pt;width:20.95pt;height:20.95pt">
            <v:textbox>
              <w:txbxContent>
                <w:p>
                  <w:pPr>
                    <w:jc w:val="center"/>
                  </w:pPr>
                  <w:r>
                    <w:rPr/>
                    <w:t>HA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rect id="shape_0" fillcolor="#729fcf" stroked="t" style="position:absolute;margin-left:323.45pt;margin-top:57.65pt;width:20.95pt;height:20.95pt">
            <v:textbox>
              <w:txbxContent>
                <w:p>
                  <w:pPr>
                    <w:jc w:val="center"/>
                  </w:pPr>
                  <w:r>
                    <w:rPr/>
                    <w:t>FA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line id="shape_0" from="333.2pt,34.4pt" to="333.2pt,57.6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378.95pt,34.4pt" to="378.95pt,205.4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32.7pt,130.4pt" to="232.7pt,155.1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181.7pt,129.65pt" to="181.7pt,158.1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129.2pt,130.4pt" to="129.2pt,158.1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181.7pt,82.4pt" to="181.7pt,108.6pt" stroked="t" style="position:absolute">
            <v:stroke color="#3465a4" joinstyle="round" endcap="flat"/>
            <v:fill on="false" detectmouseclick="t"/>
          </v:line>
        </w:pict>
        <w:pict>
          <v:line id="shape_0" from="232.7pt,80.9pt" to="233.4pt,109.3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82.95pt,80.9pt" to="282.95pt,107.1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31.95pt,35.15pt" to="231.95pt,59.85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81.45pt,35.15pt" to="281.45pt,59.85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rect id="shape_0" fillcolor="#729fcf" stroked="t" style="position:absolute;margin-left:323.45pt;margin-top:13.4pt;width:21pt;height:21pt">
            <v:textbox>
              <w:txbxContent>
                <w:p>
                  <w:pPr>
                    <w:jc w:val="center"/>
                  </w:pPr>
                  <w:r>
                    <w:rPr>
                      <w:sz w:val="24"/>
                    </w:rPr>
                    <w:t>HA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ect>
        </w:pict>
        <w:pict>
          <v:line id="shape_0" from="388.7pt,22.4pt" to="408.9pt,22.4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89.45pt,130.4pt" to="119.4pt,158.1pt" stroked="t" style="position:absolute;flip:y">
            <v:stroke color="#3465a4" startarrow="block" startarrowwidth="medium" startarrowlength="medium" joinstyle="round" endcap="flat"/>
            <v:fill on="false" detectmouseclick="t"/>
          </v:line>
        </w:pict>
        <w:pict>
          <v:line id="shape_0" from="140.45pt,82.4pt" to="171.15pt,109.3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139.7pt,129.65pt" to="171.9pt,158.1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192.95pt,130.4pt" to="222.15pt,158.1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43.2pt,128.15pt" to="272.4pt,155.1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193.7pt,35.15pt" to="222.15pt,61.3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192.95pt,80.9pt" to="222.9pt,107.8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</w:r>
      <w:r>
        <w:rPr>
          <w:b w:val="false"/>
          <w:bCs w:val="false"/>
          <w:position w:val="0"/>
          <w:sz w:val="24"/>
          <w:vertAlign w:val="baseline"/>
        </w:rPr>
        <w:t>A =&gt; Half Adder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bookmarkStart w:id="261" w:name="__UnoMark__3512_974236895"/>
      <w:bookmarkEnd w:id="261"/>
      <w:r>
        <w:rPr>
          <w:b w:val="false"/>
          <w:bCs w:val="false"/>
          <w:position w:val="0"/>
          <w:sz w:val="24"/>
          <w:vertAlign w:val="baseline"/>
        </w:rPr>
        <w:t>FA  =&gt; Full Adder</w:t>
        <w:pict>
          <v:shape id="shape_0" stroked="f" style="position:absolute;margin-left:297.2pt;margin-top:103.85pt;width:30.7pt;height:17.95pt" type="shapetype_202">
            <v:textbox>
              <w:txbxContent>
                <w:p>
                  <w:pPr/>
                  <w:r>
                    <w:rPr/>
                    <w:t>a</w:t>
                  </w:r>
                  <w:r>
                    <w:rPr>
                      <w:vertAlign w:val="subscript"/>
                    </w:rPr>
                    <w:t>0</w:t>
                  </w:r>
                  <w:r>
                    <w:rPr>
                      <w:vertAlign w:val="baseline"/>
                      <w:position w:val="0"/>
                      <w:sz w:val="24"/>
                    </w:rPr>
                    <w:t>x</w:t>
                  </w:r>
                  <w:r>
                    <w:rPr>
                      <w:vertAlign w:val="subscript"/>
                    </w:rPr>
                    <w:t>3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420.2pt;margin-top:191.6pt;width:19.45pt;height:17.95pt" type="shapetype_202">
            <v:textbox>
              <w:txbxContent>
                <w:p>
                  <w:pPr/>
                  <w:r>
                    <w:rPr/>
                    <w:t>p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372.95pt;margin-top:193.1pt;width:23.2pt;height:16.65pt" type="shapetype_202">
            <v:textbox>
              <w:txbxContent>
                <w:p>
                  <w:pPr/>
                  <w:r>
                    <w:rPr/>
                    <w:t>p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327.95pt;margin-top:191.6pt;width:16.45pt;height:16.65pt" type="shapetype_202">
            <v:textbox>
              <w:txbxContent>
                <w:p>
                  <w:pPr/>
                  <w:r>
                    <w:rPr/>
                    <w:t>p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282.95pt;margin-top:190.85pt;width:17.95pt;height:18.7pt" type="shapetype_202">
            <v:textbox>
              <w:txbxContent>
                <w:p>
                  <w:pPr/>
                  <w:r>
                    <w:rPr/>
                    <w:t>p</w:t>
                  </w:r>
                  <w:r>
                    <w:rPr>
                      <w:vertAlign w:val="subscript"/>
                    </w:rPr>
                    <w:t>3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227.45pt;margin-top:190.1pt;width:13.45pt;height:16.65pt" type="shapetype_202">
            <v:textbox>
              <w:txbxContent>
                <w:p>
                  <w:pPr/>
                  <w:r>
                    <w:rPr/>
                    <w:t>p</w:t>
                  </w:r>
                  <w:r>
                    <w:rPr>
                      <w:vertAlign w:val="subscript"/>
                    </w:rPr>
                    <w:t>4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177.95pt;margin-top:188.6pt;width:18.7pt;height:16.65pt" type="shapetype_202">
            <v:textbox>
              <w:txbxContent>
                <w:p>
                  <w:pPr/>
                  <w:r>
                    <w:rPr/>
                    <w:t>p</w:t>
                  </w:r>
                  <w:r>
                    <w:rPr>
                      <w:vertAlign w:val="subscript"/>
                    </w:rPr>
                    <w:t>5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121.7pt;margin-top:184.85pt;width:17.95pt;height:19.45pt" type="shapetype_202">
            <v:textbox>
              <w:txbxContent>
                <w:p>
                  <w:pPr/>
                  <w:r>
                    <w:rPr/>
                    <w:t>p</w:t>
                  </w:r>
                  <w:r>
                    <w:rPr>
                      <w:vertAlign w:val="subscript"/>
                    </w:rPr>
                    <w:t>6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72.2pt;margin-top:184.1pt;width:17.95pt;height:19.45pt" type="shapetype_202">
            <v:textbox>
              <w:txbxContent>
                <w:p>
                  <w:pPr/>
                  <w:r>
                    <w:rPr/>
                    <w:t>p</w:t>
                  </w:r>
                  <w:r>
                    <w:rPr>
                      <w:vertAlign w:val="subscript"/>
                    </w:rPr>
                    <w:t>7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shape id="shape_0" stroked="f" style="position:absolute;margin-left:46.1pt;margin-top:183.35pt;width:16.45pt;height:17.2pt" type="shapetype_202">
            <v:textbox>
              <w:txbxContent>
                <w:p>
                  <w:pPr/>
                  <w:r>
                    <w:rPr/>
                    <w:t>p</w:t>
                  </w:r>
                  <w:r>
                    <w:rPr>
                      <w:vertAlign w:val="subscript"/>
                    </w:rPr>
                    <w:t>8</w:t>
                  </w:r>
                </w:p>
              </w:txbxContent>
            </v:textbox>
            <v:wrap v:type="square"/>
            <v:fill on="false" detectmouseclick="t"/>
            <v:stroke color="black" joinstyle="round" endcap="flat"/>
          </v:shape>
        </w:pict>
        <w:pict>
          <v:roundrect id="shape_0" fillcolor="#729fcf" stroked="t" style="position:absolute;margin-left:-14.05pt;margin-top:220.85pt;width:480.7pt;height:21.7pt">
            <v:textbox>
              <w:txbxContent>
                <w:p>
                  <w:pPr/>
                  <w:r>
                    <w:rPr/>
                    <w:t xml:space="preserve"> Figure 7 : Block diagram for multiplication of 5-bit multiplicand A and a 4-bit multiplier X</w:t>
                  </w:r>
                </w:p>
              </w:txbxContent>
            </v:textbox>
            <v:wrap v:type="none"/>
            <v:fill color2="#8d6030" detectmouseclick="t"/>
            <v:stroke color="#3465a4" joinstyle="round" endcap="flat"/>
          </v:roundrect>
        </w:pic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pict>
          <v:line id="shape_0" from="35.45pt,10.85pt" to="247.65pt,12.3pt" stroked="t" style="position:absolute">
            <v:stroke color="#ff420e" dashstyle="shortdot" joinstyle="round" endcap="flat"/>
            <v:fill on="false" detectmouseclick="t"/>
          </v:line>
        </w:pict>
        <w:pict>
          <v:line id="shape_0" from="35.45pt,10.85pt" to="35.45pt,36.3pt" stroked="t" style="position:absolute">
            <v:stroke color="#ff420e" dashstyle="shortdot" endarrow="block" endarrowwidth="medium" endarrowlength="medium" joinstyle="round" endcap="flat"/>
            <v:fill on="false" detectmouseclick="t"/>
          </v:line>
        </w:pic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position w:val="0"/>
          <w:sz w:val="24"/>
          <w:shd w:fill="FFFF00" w:val="clear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*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>Number of Full Adder's required = 11</w:t>
      </w:r>
    </w:p>
    <w:p>
      <w:pPr>
        <w:pStyle w:val="Normal"/>
        <w:rPr>
          <w:b w:val="false"/>
          <w:bCs w:val="false"/>
          <w:position w:val="0"/>
          <w:sz w:val="24"/>
          <w:shd w:fill="FFFF00" w:val="clear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*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>Number of Half Adder's required = 5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*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 xml:space="preserve">Time delay for the design </w:t>
      </w:r>
      <w:r>
        <w:rPr>
          <w:b w:val="false"/>
          <w:bCs w:val="false"/>
          <w:position w:val="0"/>
          <w:sz w:val="24"/>
          <w:vertAlign w:val="baseline"/>
        </w:rPr>
        <w:t xml:space="preserve">=  </w:t>
      </w:r>
      <w:r>
        <w:rPr>
          <w:b w:val="false"/>
          <w:bCs w:val="false"/>
          <w:position w:val="0"/>
          <w:sz w:val="24"/>
          <w:vertAlign w:val="baseline"/>
        </w:rPr>
        <w:t>Time to form the partial    +  Time to g</w:t>
      </w:r>
      <w:r>
        <w:rPr>
          <w:b w:val="false"/>
          <w:bCs w:val="false"/>
          <w:position w:val="0"/>
          <w:sz w:val="24"/>
          <w:vertAlign w:val="baseline"/>
        </w:rPr>
        <w:t>et</w:t>
      </w:r>
      <w:r>
        <w:rPr>
          <w:b w:val="false"/>
          <w:bCs w:val="false"/>
          <w:position w:val="0"/>
          <w:sz w:val="24"/>
          <w:vertAlign w:val="baseline"/>
        </w:rPr>
        <w:t xml:space="preserve"> actual product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         </w:t>
      </w:r>
      <w:r>
        <w:rPr>
          <w:b w:val="false"/>
          <w:bCs w:val="false"/>
        </w:rPr>
        <w:t xml:space="preserve">product terms (1 gate            bits ( Critical path highlighted in red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        </w:t>
      </w:r>
      <w:r>
        <w:rPr>
          <w:b w:val="false"/>
          <w:bCs w:val="false"/>
        </w:rPr>
        <w:t>delay for the 2 input                 in Figure 7)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           </w:t>
      </w:r>
      <w:r>
        <w:rPr>
          <w:b w:val="false"/>
          <w:bCs w:val="false"/>
        </w:rPr>
        <w:t xml:space="preserve">AND gates) </w:t>
      </w:r>
    </w:p>
    <w:p>
      <w:pPr>
        <w:pStyle w:val="Normal"/>
        <w:rPr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                                                                                                 </w:t>
      </w:r>
    </w:p>
    <w:p>
      <w:pPr>
        <w:pStyle w:val="Normal"/>
        <w:rPr>
          <w:b w:val="false"/>
          <w:bCs w:val="false"/>
          <w:vertAlign w:val="subscript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                                            </w:t>
      </w:r>
      <w:r>
        <w:rPr>
          <w:b w:val="false"/>
          <w:bCs w:val="false"/>
          <w:position w:val="0"/>
          <w:sz w:val="24"/>
          <w:vertAlign w:val="baseline"/>
        </w:rPr>
        <w:t>=  1 Δ</w:t>
      </w:r>
      <w:r>
        <w:rPr>
          <w:b w:val="false"/>
          <w:bCs w:val="false"/>
          <w:vertAlign w:val="subscript"/>
        </w:rPr>
        <w:t xml:space="preserve">G </w:t>
      </w:r>
      <w:r>
        <w:rPr>
          <w:b w:val="false"/>
          <w:bCs w:val="false"/>
          <w:position w:val="0"/>
          <w:sz w:val="24"/>
          <w:vertAlign w:val="baseline"/>
        </w:rPr>
        <w:t xml:space="preserve"> +  (1 + 2 + 2 + 1 + 2 + 2 + 2)Δ</w:t>
      </w:r>
      <w:r>
        <w:rPr>
          <w:b w:val="false"/>
          <w:bCs w:val="false"/>
          <w:vertAlign w:val="subscript"/>
        </w:rPr>
        <w:t>G</w:t>
      </w:r>
    </w:p>
    <w:p>
      <w:pPr>
        <w:pStyle w:val="Normal"/>
        <w:rPr>
          <w:b w:val="false"/>
          <w:bCs w:val="false"/>
          <w:shd w:fill="FFFF00" w:val="clear"/>
          <w:vertAlign w:val="subscript"/>
        </w:rPr>
      </w:pPr>
      <w:r>
        <w:rPr>
          <w:b w:val="false"/>
          <w:bCs w:val="false"/>
          <w:vertAlign w:val="subscript"/>
        </w:rPr>
        <w:t xml:space="preserve">                                                                              </w:t>
      </w:r>
      <w:r>
        <w:rPr>
          <w:b w:val="false"/>
          <w:bCs w:val="false"/>
          <w:position w:val="0"/>
          <w:sz w:val="24"/>
          <w:vertAlign w:val="baseline"/>
        </w:rPr>
        <w:t>=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 xml:space="preserve"> 13Δ</w:t>
      </w:r>
      <w:r>
        <w:rPr>
          <w:b w:val="false"/>
          <w:bCs w:val="false"/>
          <w:shd w:fill="FFFF00" w:val="clear"/>
          <w:vertAlign w:val="subscript"/>
        </w:rPr>
        <w:t>G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pBdr>
          <w:top w:val="nil"/>
          <w:left w:val="nil"/>
          <w:bottom w:val="thickThinSmallGap" w:sz="20" w:space="2" w:color="000000"/>
          <w:right w:val="nil"/>
        </w:pBdr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6. (no marks) Let a residue number system (RNS) be given by (m</w:t>
      </w:r>
      <w:r>
        <w:rPr>
          <w:b/>
          <w:bCs/>
          <w:vertAlign w:val="subscript"/>
        </w:rPr>
        <w:t>2</w:t>
      </w:r>
      <w:r>
        <w:rPr>
          <w:b/>
          <w:bCs/>
        </w:rPr>
        <w:t xml:space="preserve"> , m</w:t>
      </w:r>
      <w:r>
        <w:rPr>
          <w:b/>
          <w:bCs/>
          <w:vertAlign w:val="subscript"/>
        </w:rPr>
        <w:t xml:space="preserve">1 </w:t>
      </w:r>
      <w:r>
        <w:rPr>
          <w:b/>
          <w:bCs/>
        </w:rPr>
        <w:t>, m</w:t>
      </w:r>
      <w:r>
        <w:rPr>
          <w:b/>
          <w:bCs/>
          <w:vertAlign w:val="subscript"/>
        </w:rPr>
        <w:t xml:space="preserve">0 </w:t>
      </w:r>
      <w:r>
        <w:rPr>
          <w:b/>
          <w:bCs/>
        </w:rPr>
        <w:t xml:space="preserve">) = (15, 14, 13).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(a) Solve dynamic range for the RNS. </w:t>
      </w:r>
    </w:p>
    <w:p>
      <w:pPr>
        <w:pStyle w:val="Normal"/>
        <w:rPr>
          <w:b/>
          <w:bCs/>
        </w:rPr>
      </w:pPr>
      <w:r>
        <w:rPr>
          <w:b/>
          <w:bCs/>
        </w:rPr>
        <w:t>(b) Find the RNS representations for A = 19</w:t>
      </w:r>
      <w:r>
        <w:rPr>
          <w:b/>
          <w:bCs/>
          <w:vertAlign w:val="subscript"/>
        </w:rPr>
        <w:t>10</w:t>
      </w:r>
      <w:r>
        <w:rPr>
          <w:b/>
          <w:bCs/>
        </w:rPr>
        <w:t xml:space="preserve"> and B = 22</w:t>
      </w:r>
      <w:r>
        <w:rPr>
          <w:b/>
          <w:bCs/>
          <w:vertAlign w:val="subscript"/>
        </w:rPr>
        <w:t>10</w:t>
      </w:r>
      <w:r>
        <w:rPr>
          <w:b/>
          <w:bCs/>
        </w:rPr>
        <w:t xml:space="preserve"> . Perform C = A × B in the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RNS. </w:t>
      </w:r>
    </w:p>
    <w:p>
      <w:pPr>
        <w:pStyle w:val="Normal"/>
        <w:rPr>
          <w:b/>
          <w:bCs/>
        </w:rPr>
      </w:pPr>
      <w:r>
        <w:rPr>
          <w:b/>
          <w:bCs/>
        </w:rPr>
        <w:t>(c) How many bits are required to represent a number with respect to this RNS?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Ans.)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  <w:position w:val="0"/>
          <w:sz w:val="24"/>
          <w:shd w:fill="FFFF00" w:val="clear"/>
          <w:vertAlign w:val="baseline"/>
        </w:rPr>
      </w:pPr>
      <w:r>
        <w:rPr>
          <w:b w:val="false"/>
          <w:bCs w:val="false"/>
        </w:rPr>
        <w:t xml:space="preserve">a)  </w:t>
      </w:r>
      <w:r>
        <w:rPr>
          <w:b w:val="false"/>
          <w:bCs w:val="false"/>
        </w:rPr>
        <w:t>Dynamic range for the RNS</w:t>
      </w:r>
      <w:r>
        <w:rPr>
          <w:b w:val="false"/>
          <w:bCs w:val="false"/>
          <w:position w:val="0"/>
          <w:sz w:val="24"/>
          <w:vertAlign w:val="baseline"/>
        </w:rPr>
        <w:t xml:space="preserve">(15,14,13),  </w:t>
      </w:r>
      <w:r>
        <w:rPr>
          <w:b w:val="false"/>
          <w:bCs w:val="false"/>
          <w:position w:val="0"/>
          <w:sz w:val="24"/>
          <w:shd w:fill="FFFF00" w:val="clear"/>
          <w:vertAlign w:val="baseline"/>
        </w:rPr>
        <w:t xml:space="preserve">M  =  15 * 14 * 13  = 15 * 182 =  2730   </w:t>
      </w:r>
    </w:p>
    <w:p>
      <w:pPr>
        <w:pStyle w:val="Normal"/>
        <w:rPr/>
      </w:pPr>
      <w:r>
        <w:rPr/>
        <w:t xml:space="preserve">     </w:t>
      </w:r>
      <w:r>
        <w:rPr/>
        <w:t>=&gt; Range = [0, 2729]</w:t>
      </w:r>
    </w:p>
    <w:p>
      <w:pPr>
        <w:pStyle w:val="Normal"/>
        <w:rPr/>
      </w:pPr>
      <w:r>
        <w:rPr/>
        <w:t xml:space="preserve">                      </w:t>
      </w:r>
    </w:p>
    <w:p>
      <w:pPr>
        <w:pStyle w:val="Normal"/>
        <w:rPr>
          <w:position w:val="0"/>
          <w:sz w:val="24"/>
          <w:vertAlign w:val="baseline"/>
        </w:rPr>
      </w:pPr>
      <w:r>
        <w:rPr/>
        <w:t>b)  RNS representation for A = 19</w:t>
      </w:r>
      <w:r>
        <w:rPr>
          <w:vertAlign w:val="subscript"/>
        </w:rPr>
        <w:t xml:space="preserve">10  </w:t>
      </w:r>
      <w:r>
        <w:rPr>
          <w:position w:val="0"/>
          <w:sz w:val="24"/>
          <w:vertAlign w:val="baseline"/>
        </w:rPr>
        <w:t>is   (19 % 15, 19 % 14, 19 % 13) =  (4, 5, 6)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      </w:t>
      </w:r>
      <w:r>
        <w:rPr>
          <w:position w:val="0"/>
          <w:sz w:val="24"/>
          <w:vertAlign w:val="baseline"/>
        </w:rPr>
        <w:t>RNS representation for B = 22</w:t>
      </w:r>
      <w:r>
        <w:rPr>
          <w:vertAlign w:val="subscript"/>
        </w:rPr>
        <w:t xml:space="preserve">10 </w:t>
      </w:r>
      <w:r>
        <w:rPr>
          <w:position w:val="0"/>
          <w:sz w:val="24"/>
          <w:vertAlign w:val="baseline"/>
        </w:rPr>
        <w:t>is   (22 % 15, 22 % 14, 22 % 13) =  (7, 8, 9)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       </w:t>
      </w:r>
      <w:r>
        <w:rPr>
          <w:position w:val="0"/>
          <w:sz w:val="24"/>
          <w:vertAlign w:val="baseline"/>
        </w:rPr>
        <w:t>C = A x B =&gt; C = (4*7, 5*8, 6*9)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                                  </w:t>
      </w:r>
      <w:r>
        <w:rPr>
          <w:position w:val="0"/>
          <w:sz w:val="24"/>
          <w:vertAlign w:val="baseline"/>
        </w:rPr>
        <w:t>= (28, 40, 54)</w:t>
      </w:r>
    </w:p>
    <w:p>
      <w:pPr>
        <w:pStyle w:val="Normal"/>
        <w:rPr>
          <w:shd w:fill="FFFF00" w:val="clear"/>
          <w:vertAlign w:val="subscript"/>
        </w:rPr>
      </w:pPr>
      <w:r>
        <w:rPr>
          <w:position w:val="0"/>
          <w:sz w:val="24"/>
          <w:vertAlign w:val="baseline"/>
        </w:rPr>
        <w:t xml:space="preserve">                                  </w:t>
      </w:r>
      <w:r>
        <w:rPr>
          <w:position w:val="0"/>
          <w:sz w:val="24"/>
          <w:vertAlign w:val="baseline"/>
        </w:rPr>
        <w:t>=</w:t>
      </w:r>
      <w:r>
        <w:rPr>
          <w:position w:val="0"/>
          <w:sz w:val="24"/>
          <w:shd w:fill="FFFF00" w:val="clear"/>
          <w:vertAlign w:val="baseline"/>
        </w:rPr>
        <w:t xml:space="preserve"> (13, 12, 2) </w:t>
      </w:r>
      <w:r>
        <w:rPr>
          <w:shd w:fill="FFFF00" w:val="clear"/>
          <w:vertAlign w:val="subscript"/>
        </w:rPr>
        <w:t>RNS (15,14,13)</w:t>
      </w:r>
    </w:p>
    <w:p>
      <w:pPr>
        <w:pStyle w:val="Normal"/>
        <w:rPr/>
      </w:pPr>
      <w:r>
        <w:rPr/>
      </w:r>
    </w:p>
    <w:p>
      <w:pPr>
        <w:pStyle w:val="Normal"/>
        <w:rPr>
          <w:position w:val="0"/>
          <w:sz w:val="24"/>
          <w:shd w:fill="FFFF00" w:val="clear"/>
          <w:vertAlign w:val="baseline"/>
        </w:rPr>
      </w:pPr>
      <w:r>
        <w:rPr>
          <w:position w:val="0"/>
          <w:sz w:val="24"/>
          <w:vertAlign w:val="baseline"/>
        </w:rPr>
        <w:t xml:space="preserve">c)  </w:t>
      </w:r>
      <w:r>
        <w:rPr>
          <w:position w:val="0"/>
          <w:sz w:val="24"/>
          <w:vertAlign w:val="baseline"/>
        </w:rPr>
        <w:t xml:space="preserve">Bits required to represent a number w.r.t this RNS = </w:t>
      </w:r>
      <w:r>
        <w:rPr>
          <w:position w:val="0"/>
          <w:sz w:val="24"/>
          <w:vertAlign w:val="baseline"/>
        </w:rPr>
        <w:t xml:space="preserve">4 + 4 + 4 = </w:t>
      </w:r>
      <w:r>
        <w:rPr>
          <w:position w:val="0"/>
          <w:sz w:val="24"/>
          <w:shd w:fill="FFFF00" w:val="clear"/>
          <w:vertAlign w:val="baseline"/>
        </w:rPr>
        <w:t>12</w:t>
      </w:r>
    </w:p>
    <w:p>
      <w:pPr>
        <w:pStyle w:val="Normal"/>
        <w:rPr/>
      </w:pPr>
      <w:r>
        <w:rPr/>
      </w:r>
    </w:p>
    <w:p>
      <w:pPr>
        <w:pStyle w:val="Normal"/>
        <w:pBdr>
          <w:top w:val="nil"/>
          <w:left w:val="nil"/>
          <w:bottom w:val="thickThinSmallGap" w:sz="20" w:space="2" w:color="000000"/>
          <w:right w:val="nil"/>
        </w:pBdr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52565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2020-12-04T09:36:44Z</dcterms:created>
  <dc:language>en-IN</dc:language>
  <dcterms:modified xsi:type="dcterms:W3CDTF">2020-12-06T11:36:01Z</dcterms:modified>
  <cp:revision>15</cp:revision>
</cp:coreProperties>
</file>