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491AF" w14:textId="77777777" w:rsidR="00FD38D1" w:rsidRPr="00FD38D1" w:rsidRDefault="00FD38D1" w:rsidP="00FD38D1">
      <w:r w:rsidRPr="00FD38D1">
        <w:t xml:space="preserve">La stratégie la plus simple et la moins coûteuse, c’est de lancer </w:t>
      </w:r>
      <w:r w:rsidRPr="00FD38D1">
        <w:rPr>
          <w:b/>
          <w:bCs/>
        </w:rPr>
        <w:t>un service WhatsApp + fiche web simple</w:t>
      </w:r>
      <w:r w:rsidRPr="00FD38D1">
        <w:t>, pas une vraie application au début.</w:t>
      </w:r>
    </w:p>
    <w:p w14:paraId="7015DF0E" w14:textId="77777777" w:rsidR="00FD38D1" w:rsidRPr="00FD38D1" w:rsidRDefault="00FD38D1" w:rsidP="00FD38D1">
      <w:pPr>
        <w:rPr>
          <w:b/>
          <w:bCs/>
        </w:rPr>
      </w:pPr>
      <w:r w:rsidRPr="00FD38D1">
        <w:rPr>
          <w:b/>
          <w:bCs/>
        </w:rPr>
        <w:t>Le principe</w:t>
      </w:r>
    </w:p>
    <w:p w14:paraId="121B1F4A" w14:textId="77777777" w:rsidR="00FD38D1" w:rsidRPr="00FD38D1" w:rsidRDefault="00FD38D1" w:rsidP="00FD38D1">
      <w:r w:rsidRPr="00FD38D1">
        <w:t>Vous ne demandez pas aux pharmacies de “changer leur façon de travailler”.</w:t>
      </w:r>
      <w:r w:rsidRPr="00FD38D1">
        <w:br/>
        <w:t xml:space="preserve">Vous leur apportez seulement </w:t>
      </w:r>
      <w:r w:rsidRPr="00FD38D1">
        <w:rPr>
          <w:b/>
          <w:bCs/>
        </w:rPr>
        <w:t>des commandes supplémentaires</w:t>
      </w:r>
      <w:r w:rsidRPr="00FD38D1">
        <w:t>.</w:t>
      </w:r>
    </w:p>
    <w:p w14:paraId="358C0F75" w14:textId="77777777" w:rsidR="00FD38D1" w:rsidRPr="00FD38D1" w:rsidRDefault="00FD38D1" w:rsidP="00FD38D1">
      <w:r w:rsidRPr="00FD38D1">
        <w:t>Elles n’ont ni logiciel à installer, ni formation lourde, ni coût élevé au départ.</w:t>
      </w:r>
    </w:p>
    <w:p w14:paraId="5939D079" w14:textId="77777777" w:rsidR="00FD38D1" w:rsidRPr="00FD38D1" w:rsidRDefault="00FD38D1" w:rsidP="00FD38D1">
      <w:pPr>
        <w:rPr>
          <w:b/>
          <w:bCs/>
        </w:rPr>
      </w:pPr>
      <w:r w:rsidRPr="00FD38D1">
        <w:rPr>
          <w:b/>
          <w:bCs/>
        </w:rPr>
        <w:t>Le modèle le plus facile à faire accepter</w:t>
      </w:r>
    </w:p>
    <w:p w14:paraId="19FF8B0D" w14:textId="77777777" w:rsidR="00FD38D1" w:rsidRPr="00FD38D1" w:rsidRDefault="00FD38D1" w:rsidP="00FD38D1">
      <w:pPr>
        <w:rPr>
          <w:b/>
          <w:bCs/>
        </w:rPr>
      </w:pPr>
      <w:r w:rsidRPr="00FD38D1">
        <w:rPr>
          <w:b/>
          <w:bCs/>
        </w:rPr>
        <w:t>1) Une vitrine simple</w:t>
      </w:r>
    </w:p>
    <w:p w14:paraId="7B862412" w14:textId="77777777" w:rsidR="00FD38D1" w:rsidRPr="00FD38D1" w:rsidRDefault="00FD38D1" w:rsidP="00FD38D1">
      <w:r w:rsidRPr="00FD38D1">
        <w:t>Créez :</w:t>
      </w:r>
    </w:p>
    <w:p w14:paraId="6422C923" w14:textId="77777777" w:rsidR="00FD38D1" w:rsidRPr="00FD38D1" w:rsidRDefault="00FD38D1" w:rsidP="00FD38D1">
      <w:pPr>
        <w:numPr>
          <w:ilvl w:val="0"/>
          <w:numId w:val="1"/>
        </w:numPr>
      </w:pPr>
      <w:proofErr w:type="gramStart"/>
      <w:r w:rsidRPr="00FD38D1">
        <w:t>une</w:t>
      </w:r>
      <w:proofErr w:type="gramEnd"/>
      <w:r w:rsidRPr="00FD38D1">
        <w:t xml:space="preserve"> page web très simple, </w:t>
      </w:r>
    </w:p>
    <w:p w14:paraId="258B34A2" w14:textId="77777777" w:rsidR="00FD38D1" w:rsidRPr="00FD38D1" w:rsidRDefault="00FD38D1" w:rsidP="00FD38D1">
      <w:pPr>
        <w:numPr>
          <w:ilvl w:val="0"/>
          <w:numId w:val="1"/>
        </w:numPr>
      </w:pPr>
      <w:proofErr w:type="gramStart"/>
      <w:r w:rsidRPr="00FD38D1">
        <w:t>une</w:t>
      </w:r>
      <w:proofErr w:type="gramEnd"/>
      <w:r w:rsidRPr="00FD38D1">
        <w:t xml:space="preserve"> fiche Google Business/Google </w:t>
      </w:r>
      <w:proofErr w:type="spellStart"/>
      <w:r w:rsidRPr="00FD38D1">
        <w:t>Maps</w:t>
      </w:r>
      <w:proofErr w:type="spellEnd"/>
      <w:r w:rsidRPr="00FD38D1">
        <w:t xml:space="preserve">, </w:t>
      </w:r>
    </w:p>
    <w:p w14:paraId="686EFA6C" w14:textId="77777777" w:rsidR="00FD38D1" w:rsidRPr="00FD38D1" w:rsidRDefault="00FD38D1" w:rsidP="00FD38D1">
      <w:pPr>
        <w:numPr>
          <w:ilvl w:val="0"/>
          <w:numId w:val="1"/>
        </w:numPr>
      </w:pPr>
      <w:proofErr w:type="gramStart"/>
      <w:r w:rsidRPr="00FD38D1">
        <w:t>un</w:t>
      </w:r>
      <w:proofErr w:type="gramEnd"/>
      <w:r w:rsidRPr="00FD38D1">
        <w:t xml:space="preserve"> numéro WhatsApp central. </w:t>
      </w:r>
    </w:p>
    <w:p w14:paraId="0489FDB2" w14:textId="77777777" w:rsidR="00FD38D1" w:rsidRPr="00FD38D1" w:rsidRDefault="00FD38D1" w:rsidP="00FD38D1">
      <w:r w:rsidRPr="00FD38D1">
        <w:t>Sur cette vitrine, le client cherche :</w:t>
      </w:r>
    </w:p>
    <w:p w14:paraId="3CD63DD3" w14:textId="77777777" w:rsidR="00FD38D1" w:rsidRPr="00FD38D1" w:rsidRDefault="00FD38D1" w:rsidP="00FD38D1">
      <w:pPr>
        <w:numPr>
          <w:ilvl w:val="0"/>
          <w:numId w:val="2"/>
        </w:numPr>
      </w:pPr>
      <w:proofErr w:type="gramStart"/>
      <w:r w:rsidRPr="00FD38D1">
        <w:t>le</w:t>
      </w:r>
      <w:proofErr w:type="gramEnd"/>
      <w:r w:rsidRPr="00FD38D1">
        <w:t xml:space="preserve"> médicament, </w:t>
      </w:r>
    </w:p>
    <w:p w14:paraId="020EAF48" w14:textId="77777777" w:rsidR="00FD38D1" w:rsidRPr="00FD38D1" w:rsidRDefault="00FD38D1" w:rsidP="00FD38D1">
      <w:pPr>
        <w:numPr>
          <w:ilvl w:val="0"/>
          <w:numId w:val="2"/>
        </w:numPr>
      </w:pPr>
      <w:proofErr w:type="gramStart"/>
      <w:r w:rsidRPr="00FD38D1">
        <w:t>la</w:t>
      </w:r>
      <w:proofErr w:type="gramEnd"/>
      <w:r w:rsidRPr="00FD38D1">
        <w:t xml:space="preserve"> pharmacie la plus proche, </w:t>
      </w:r>
    </w:p>
    <w:p w14:paraId="086718A7" w14:textId="77777777" w:rsidR="00FD38D1" w:rsidRPr="00FD38D1" w:rsidRDefault="00FD38D1" w:rsidP="00FD38D1">
      <w:pPr>
        <w:numPr>
          <w:ilvl w:val="0"/>
          <w:numId w:val="2"/>
        </w:numPr>
      </w:pPr>
      <w:proofErr w:type="gramStart"/>
      <w:r w:rsidRPr="00FD38D1">
        <w:t>le</w:t>
      </w:r>
      <w:proofErr w:type="gramEnd"/>
      <w:r w:rsidRPr="00FD38D1">
        <w:t xml:space="preserve"> prix, </w:t>
      </w:r>
    </w:p>
    <w:p w14:paraId="76297AAF" w14:textId="77777777" w:rsidR="00FD38D1" w:rsidRPr="00FD38D1" w:rsidRDefault="00FD38D1" w:rsidP="00FD38D1">
      <w:pPr>
        <w:numPr>
          <w:ilvl w:val="0"/>
          <w:numId w:val="2"/>
        </w:numPr>
      </w:pPr>
      <w:proofErr w:type="gramStart"/>
      <w:r w:rsidRPr="00FD38D1">
        <w:t>le</w:t>
      </w:r>
      <w:proofErr w:type="gramEnd"/>
      <w:r w:rsidRPr="00FD38D1">
        <w:t xml:space="preserve"> contact WhatsApp. </w:t>
      </w:r>
    </w:p>
    <w:p w14:paraId="30548F5D" w14:textId="77777777" w:rsidR="00FD38D1" w:rsidRPr="00FD38D1" w:rsidRDefault="00FD38D1" w:rsidP="00FD38D1">
      <w:pPr>
        <w:rPr>
          <w:b/>
          <w:bCs/>
        </w:rPr>
      </w:pPr>
      <w:r w:rsidRPr="00FD38D1">
        <w:rPr>
          <w:b/>
          <w:bCs/>
        </w:rPr>
        <w:t>2) Les pharmacies répondent par WhatsApp</w:t>
      </w:r>
    </w:p>
    <w:p w14:paraId="370CC0D2" w14:textId="77777777" w:rsidR="00FD38D1" w:rsidRPr="00FD38D1" w:rsidRDefault="00FD38D1" w:rsidP="00FD38D1">
      <w:r w:rsidRPr="00FD38D1">
        <w:t>Chaque pharmacie partenaire reçoit les demandes :</w:t>
      </w:r>
    </w:p>
    <w:p w14:paraId="7F4E108D" w14:textId="77777777" w:rsidR="00FD38D1" w:rsidRPr="00FD38D1" w:rsidRDefault="00FD38D1" w:rsidP="00FD38D1">
      <w:pPr>
        <w:numPr>
          <w:ilvl w:val="0"/>
          <w:numId w:val="3"/>
        </w:numPr>
      </w:pPr>
      <w:proofErr w:type="gramStart"/>
      <w:r w:rsidRPr="00FD38D1">
        <w:t>disponibilité</w:t>
      </w:r>
      <w:proofErr w:type="gramEnd"/>
      <w:r w:rsidRPr="00FD38D1">
        <w:t xml:space="preserve">, </w:t>
      </w:r>
    </w:p>
    <w:p w14:paraId="70DDF060" w14:textId="77777777" w:rsidR="00FD38D1" w:rsidRPr="00FD38D1" w:rsidRDefault="00FD38D1" w:rsidP="00FD38D1">
      <w:pPr>
        <w:numPr>
          <w:ilvl w:val="0"/>
          <w:numId w:val="3"/>
        </w:numPr>
      </w:pPr>
      <w:proofErr w:type="gramStart"/>
      <w:r w:rsidRPr="00FD38D1">
        <w:t>prix</w:t>
      </w:r>
      <w:proofErr w:type="gramEnd"/>
      <w:r w:rsidRPr="00FD38D1">
        <w:t xml:space="preserve">, </w:t>
      </w:r>
    </w:p>
    <w:p w14:paraId="0D5B7629" w14:textId="77777777" w:rsidR="00FD38D1" w:rsidRPr="00FD38D1" w:rsidRDefault="00FD38D1" w:rsidP="00FD38D1">
      <w:pPr>
        <w:numPr>
          <w:ilvl w:val="0"/>
          <w:numId w:val="3"/>
        </w:numPr>
      </w:pPr>
      <w:proofErr w:type="gramStart"/>
      <w:r w:rsidRPr="00FD38D1">
        <w:t>confirmation</w:t>
      </w:r>
      <w:proofErr w:type="gramEnd"/>
      <w:r w:rsidRPr="00FD38D1">
        <w:t xml:space="preserve"> de stock, </w:t>
      </w:r>
    </w:p>
    <w:p w14:paraId="08D0A9F0" w14:textId="77777777" w:rsidR="00FD38D1" w:rsidRPr="00FD38D1" w:rsidRDefault="00FD38D1" w:rsidP="00FD38D1">
      <w:pPr>
        <w:numPr>
          <w:ilvl w:val="0"/>
          <w:numId w:val="3"/>
        </w:numPr>
      </w:pPr>
      <w:proofErr w:type="gramStart"/>
      <w:r w:rsidRPr="00FD38D1">
        <w:t>adresse</w:t>
      </w:r>
      <w:proofErr w:type="gramEnd"/>
      <w:r w:rsidRPr="00FD38D1">
        <w:t xml:space="preserve">. </w:t>
      </w:r>
    </w:p>
    <w:p w14:paraId="481401A7" w14:textId="77777777" w:rsidR="00FD38D1" w:rsidRPr="00FD38D1" w:rsidRDefault="00FD38D1" w:rsidP="00FD38D1">
      <w:r w:rsidRPr="00FD38D1">
        <w:t xml:space="preserve">Au début, </w:t>
      </w:r>
      <w:r w:rsidRPr="00FD38D1">
        <w:rPr>
          <w:b/>
          <w:bCs/>
        </w:rPr>
        <w:t>vous ne gérez pas le stock automatiquement</w:t>
      </w:r>
      <w:r w:rsidRPr="00FD38D1">
        <w:t>.</w:t>
      </w:r>
      <w:r w:rsidRPr="00FD38D1">
        <w:br/>
        <w:t xml:space="preserve">Vous faites une </w:t>
      </w:r>
      <w:r w:rsidRPr="00FD38D1">
        <w:rPr>
          <w:b/>
          <w:bCs/>
        </w:rPr>
        <w:t>confirmation manuelle</w:t>
      </w:r>
      <w:r w:rsidRPr="00FD38D1">
        <w:t xml:space="preserve"> par WhatsApp ou appel. C’est beaucoup plus réaliste à Kinshasa.</w:t>
      </w:r>
    </w:p>
    <w:p w14:paraId="4290369D" w14:textId="77777777" w:rsidR="00FD38D1" w:rsidRPr="00FD38D1" w:rsidRDefault="00FD38D1" w:rsidP="00FD38D1">
      <w:pPr>
        <w:rPr>
          <w:b/>
          <w:bCs/>
        </w:rPr>
      </w:pPr>
      <w:r w:rsidRPr="00FD38D1">
        <w:rPr>
          <w:b/>
          <w:bCs/>
        </w:rPr>
        <w:t>3) Vous faites l’intermédiaire</w:t>
      </w:r>
    </w:p>
    <w:p w14:paraId="318C01CC" w14:textId="77777777" w:rsidR="00FD38D1" w:rsidRPr="00FD38D1" w:rsidRDefault="00FD38D1" w:rsidP="00FD38D1">
      <w:r w:rsidRPr="00FD38D1">
        <w:t>Le client envoie sa demande sur votre WhatsApp central.</w:t>
      </w:r>
      <w:r w:rsidRPr="00FD38D1">
        <w:br/>
        <w:t>Vous la transmettez à 2 ou 3 pharmacies partenaires proches.</w:t>
      </w:r>
      <w:r w:rsidRPr="00FD38D1">
        <w:br/>
        <w:t>La première qui confirme reçoit la commande.</w:t>
      </w:r>
    </w:p>
    <w:p w14:paraId="632DC400" w14:textId="77777777" w:rsidR="00FD38D1" w:rsidRPr="00FD38D1" w:rsidRDefault="00FD38D1" w:rsidP="00FD38D1">
      <w:r w:rsidRPr="00FD38D1">
        <w:lastRenderedPageBreak/>
        <w:t xml:space="preserve">C’est le modèle le plus simple : </w:t>
      </w:r>
      <w:r w:rsidRPr="00FD38D1">
        <w:rPr>
          <w:b/>
          <w:bCs/>
        </w:rPr>
        <w:t>vous apportez le client, la pharmacie vend</w:t>
      </w:r>
      <w:r w:rsidRPr="00FD38D1">
        <w:t>.</w:t>
      </w:r>
    </w:p>
    <w:p w14:paraId="6DC52C7B" w14:textId="77777777" w:rsidR="00FD38D1" w:rsidRPr="00FD38D1" w:rsidRDefault="00FD38D1" w:rsidP="00FD38D1">
      <w:r w:rsidRPr="00FD38D1">
        <w:pict w14:anchorId="5A7C5BD5">
          <v:rect id="_x0000_i1061" style="width:0;height:1.5pt" o:hralign="center" o:hrstd="t" o:hr="t" fillcolor="#a0a0a0" stroked="f"/>
        </w:pict>
      </w:r>
    </w:p>
    <w:p w14:paraId="40486DE2" w14:textId="77777777" w:rsidR="00FD38D1" w:rsidRPr="00FD38D1" w:rsidRDefault="00FD38D1" w:rsidP="00FD38D1">
      <w:pPr>
        <w:rPr>
          <w:b/>
          <w:bCs/>
        </w:rPr>
      </w:pPr>
      <w:r w:rsidRPr="00FD38D1">
        <w:rPr>
          <w:b/>
          <w:bCs/>
        </w:rPr>
        <w:t>Pourquoi cela marche mieux pour convaincre les pharmacies</w:t>
      </w:r>
    </w:p>
    <w:p w14:paraId="35AC530A" w14:textId="77777777" w:rsidR="00FD38D1" w:rsidRPr="00FD38D1" w:rsidRDefault="00FD38D1" w:rsidP="00FD38D1">
      <w:r w:rsidRPr="00FD38D1">
        <w:t>Les pharmacies adhèrent plus facilement si vous leur dites :</w:t>
      </w:r>
    </w:p>
    <w:p w14:paraId="2EFA7B9A" w14:textId="77777777" w:rsidR="00FD38D1" w:rsidRPr="00FD38D1" w:rsidRDefault="00FD38D1" w:rsidP="00FD38D1">
      <w:pPr>
        <w:numPr>
          <w:ilvl w:val="0"/>
          <w:numId w:val="4"/>
        </w:numPr>
      </w:pPr>
      <w:proofErr w:type="gramStart"/>
      <w:r w:rsidRPr="00FD38D1">
        <w:t>vous</w:t>
      </w:r>
      <w:proofErr w:type="gramEnd"/>
      <w:r w:rsidRPr="00FD38D1">
        <w:t xml:space="preserve"> ne remplacez pas leur système, </w:t>
      </w:r>
    </w:p>
    <w:p w14:paraId="5A649C09" w14:textId="77777777" w:rsidR="00FD38D1" w:rsidRPr="00FD38D1" w:rsidRDefault="00FD38D1" w:rsidP="00FD38D1">
      <w:pPr>
        <w:numPr>
          <w:ilvl w:val="0"/>
          <w:numId w:val="4"/>
        </w:numPr>
      </w:pPr>
      <w:proofErr w:type="gramStart"/>
      <w:r w:rsidRPr="00FD38D1">
        <w:t>vous</w:t>
      </w:r>
      <w:proofErr w:type="gramEnd"/>
      <w:r w:rsidRPr="00FD38D1">
        <w:t xml:space="preserve"> ne demandez pas de gros investissement, </w:t>
      </w:r>
    </w:p>
    <w:p w14:paraId="60C2DDFC" w14:textId="77777777" w:rsidR="00FD38D1" w:rsidRPr="00FD38D1" w:rsidRDefault="00FD38D1" w:rsidP="00FD38D1">
      <w:pPr>
        <w:numPr>
          <w:ilvl w:val="0"/>
          <w:numId w:val="4"/>
        </w:numPr>
      </w:pPr>
      <w:proofErr w:type="gramStart"/>
      <w:r w:rsidRPr="00FD38D1">
        <w:t>vous</w:t>
      </w:r>
      <w:proofErr w:type="gramEnd"/>
      <w:r w:rsidRPr="00FD38D1">
        <w:t xml:space="preserve"> leur envoyez des clients, </w:t>
      </w:r>
    </w:p>
    <w:p w14:paraId="2ECAE8C9" w14:textId="77777777" w:rsidR="00FD38D1" w:rsidRPr="00FD38D1" w:rsidRDefault="00FD38D1" w:rsidP="00FD38D1">
      <w:pPr>
        <w:numPr>
          <w:ilvl w:val="0"/>
          <w:numId w:val="4"/>
        </w:numPr>
      </w:pPr>
      <w:proofErr w:type="gramStart"/>
      <w:r w:rsidRPr="00FD38D1">
        <w:t>elles</w:t>
      </w:r>
      <w:proofErr w:type="gramEnd"/>
      <w:r w:rsidRPr="00FD38D1">
        <w:t xml:space="preserve"> gardent leur autonomie, </w:t>
      </w:r>
    </w:p>
    <w:p w14:paraId="39513180" w14:textId="77777777" w:rsidR="00FD38D1" w:rsidRPr="00FD38D1" w:rsidRDefault="00FD38D1" w:rsidP="00FD38D1">
      <w:pPr>
        <w:numPr>
          <w:ilvl w:val="0"/>
          <w:numId w:val="4"/>
        </w:numPr>
      </w:pPr>
      <w:proofErr w:type="gramStart"/>
      <w:r w:rsidRPr="00FD38D1">
        <w:t>elles</w:t>
      </w:r>
      <w:proofErr w:type="gramEnd"/>
      <w:r w:rsidRPr="00FD38D1">
        <w:t xml:space="preserve"> peuvent arrêter quand elles veulent. </w:t>
      </w:r>
    </w:p>
    <w:p w14:paraId="7AE4C41A" w14:textId="77777777" w:rsidR="00FD38D1" w:rsidRPr="00FD38D1" w:rsidRDefault="00FD38D1" w:rsidP="00FD38D1">
      <w:r w:rsidRPr="00FD38D1">
        <w:t xml:space="preserve">Autrement dit : </w:t>
      </w:r>
      <w:r w:rsidRPr="00FD38D1">
        <w:rPr>
          <w:b/>
          <w:bCs/>
        </w:rPr>
        <w:t>zéro risque, bénéfice immédiat</w:t>
      </w:r>
      <w:r w:rsidRPr="00FD38D1">
        <w:t>.</w:t>
      </w:r>
    </w:p>
    <w:p w14:paraId="35441A06" w14:textId="77777777" w:rsidR="00FD38D1" w:rsidRPr="00FD38D1" w:rsidRDefault="00FD38D1" w:rsidP="00FD38D1">
      <w:r w:rsidRPr="00FD38D1">
        <w:pict w14:anchorId="6FDBF209">
          <v:rect id="_x0000_i1062" style="width:0;height:1.5pt" o:hralign="center" o:hrstd="t" o:hr="t" fillcolor="#a0a0a0" stroked="f"/>
        </w:pict>
      </w:r>
    </w:p>
    <w:p w14:paraId="10A72655" w14:textId="77777777" w:rsidR="00FD38D1" w:rsidRPr="00FD38D1" w:rsidRDefault="00FD38D1" w:rsidP="00FD38D1">
      <w:pPr>
        <w:rPr>
          <w:b/>
          <w:bCs/>
        </w:rPr>
      </w:pPr>
      <w:r w:rsidRPr="00FD38D1">
        <w:rPr>
          <w:b/>
          <w:bCs/>
        </w:rPr>
        <w:t>Ce qu’il ne faut pas faire au début</w:t>
      </w:r>
    </w:p>
    <w:p w14:paraId="77764FA9" w14:textId="77777777" w:rsidR="00FD38D1" w:rsidRPr="00FD38D1" w:rsidRDefault="00FD38D1" w:rsidP="00FD38D1">
      <w:r w:rsidRPr="00FD38D1">
        <w:t>Évitez de commencer par :</w:t>
      </w:r>
    </w:p>
    <w:p w14:paraId="10DAFCDC" w14:textId="77777777" w:rsidR="00FD38D1" w:rsidRPr="00FD38D1" w:rsidRDefault="00FD38D1" w:rsidP="00FD38D1">
      <w:pPr>
        <w:numPr>
          <w:ilvl w:val="0"/>
          <w:numId w:val="5"/>
        </w:numPr>
      </w:pPr>
      <w:proofErr w:type="gramStart"/>
      <w:r w:rsidRPr="00FD38D1">
        <w:t>une</w:t>
      </w:r>
      <w:proofErr w:type="gramEnd"/>
      <w:r w:rsidRPr="00FD38D1">
        <w:t xml:space="preserve"> application complexe, </w:t>
      </w:r>
    </w:p>
    <w:p w14:paraId="3C233E24" w14:textId="77777777" w:rsidR="00FD38D1" w:rsidRPr="00FD38D1" w:rsidRDefault="00FD38D1" w:rsidP="00FD38D1">
      <w:pPr>
        <w:numPr>
          <w:ilvl w:val="0"/>
          <w:numId w:val="5"/>
        </w:numPr>
      </w:pPr>
      <w:proofErr w:type="gramStart"/>
      <w:r w:rsidRPr="00FD38D1">
        <w:t>un</w:t>
      </w:r>
      <w:proofErr w:type="gramEnd"/>
      <w:r w:rsidRPr="00FD38D1">
        <w:t xml:space="preserve"> stock en temps réel, </w:t>
      </w:r>
    </w:p>
    <w:p w14:paraId="2F13CA17" w14:textId="77777777" w:rsidR="00FD38D1" w:rsidRPr="00FD38D1" w:rsidRDefault="00FD38D1" w:rsidP="00FD38D1">
      <w:pPr>
        <w:numPr>
          <w:ilvl w:val="0"/>
          <w:numId w:val="5"/>
        </w:numPr>
      </w:pPr>
      <w:proofErr w:type="gramStart"/>
      <w:r w:rsidRPr="00FD38D1">
        <w:t>un</w:t>
      </w:r>
      <w:proofErr w:type="gramEnd"/>
      <w:r w:rsidRPr="00FD38D1">
        <w:t xml:space="preserve"> système de paiement intégré, </w:t>
      </w:r>
    </w:p>
    <w:p w14:paraId="253C941F" w14:textId="77777777" w:rsidR="00FD38D1" w:rsidRPr="00FD38D1" w:rsidRDefault="00FD38D1" w:rsidP="00FD38D1">
      <w:pPr>
        <w:numPr>
          <w:ilvl w:val="0"/>
          <w:numId w:val="5"/>
        </w:numPr>
      </w:pPr>
      <w:proofErr w:type="gramStart"/>
      <w:r w:rsidRPr="00FD38D1">
        <w:t>une</w:t>
      </w:r>
      <w:proofErr w:type="gramEnd"/>
      <w:r w:rsidRPr="00FD38D1">
        <w:t xml:space="preserve"> livraison automatisée, </w:t>
      </w:r>
    </w:p>
    <w:p w14:paraId="200B32D8" w14:textId="77777777" w:rsidR="00FD38D1" w:rsidRPr="00FD38D1" w:rsidRDefault="00FD38D1" w:rsidP="00FD38D1">
      <w:pPr>
        <w:numPr>
          <w:ilvl w:val="0"/>
          <w:numId w:val="5"/>
        </w:numPr>
      </w:pPr>
      <w:proofErr w:type="gramStart"/>
      <w:r w:rsidRPr="00FD38D1">
        <w:t>un</w:t>
      </w:r>
      <w:proofErr w:type="gramEnd"/>
      <w:r w:rsidRPr="00FD38D1">
        <w:t xml:space="preserve"> tableau de bord compliqué. </w:t>
      </w:r>
    </w:p>
    <w:p w14:paraId="68AA4A2E" w14:textId="77777777" w:rsidR="00FD38D1" w:rsidRPr="00FD38D1" w:rsidRDefault="00FD38D1" w:rsidP="00FD38D1">
      <w:r w:rsidRPr="00FD38D1">
        <w:t>Ces éléments créent souvent de la méfiance et ralentissent l’adoption.</w:t>
      </w:r>
    </w:p>
    <w:p w14:paraId="67ECAC03" w14:textId="77777777" w:rsidR="00FD38D1" w:rsidRPr="00FD38D1" w:rsidRDefault="00FD38D1" w:rsidP="00FD38D1">
      <w:r w:rsidRPr="00FD38D1">
        <w:pict w14:anchorId="63E1468B">
          <v:rect id="_x0000_i1063" style="width:0;height:1.5pt" o:hralign="center" o:hrstd="t" o:hr="t" fillcolor="#a0a0a0" stroked="f"/>
        </w:pict>
      </w:r>
    </w:p>
    <w:p w14:paraId="7D8FDF1B" w14:textId="77777777" w:rsidR="00FD38D1" w:rsidRPr="00FD38D1" w:rsidRDefault="00FD38D1" w:rsidP="00FD38D1">
      <w:pPr>
        <w:rPr>
          <w:b/>
          <w:bCs/>
        </w:rPr>
      </w:pPr>
      <w:r w:rsidRPr="00FD38D1">
        <w:rPr>
          <w:b/>
          <w:bCs/>
        </w:rPr>
        <w:t>La bonne méthode de départ</w:t>
      </w:r>
    </w:p>
    <w:p w14:paraId="136EFDDB" w14:textId="77777777" w:rsidR="00FD38D1" w:rsidRPr="00FD38D1" w:rsidRDefault="00FD38D1" w:rsidP="00FD38D1">
      <w:pPr>
        <w:rPr>
          <w:b/>
          <w:bCs/>
        </w:rPr>
      </w:pPr>
      <w:r w:rsidRPr="00FD38D1">
        <w:rPr>
          <w:b/>
          <w:bCs/>
        </w:rPr>
        <w:t>Phase 1 : quartier pilote</w:t>
      </w:r>
    </w:p>
    <w:p w14:paraId="240D7587" w14:textId="77777777" w:rsidR="00FD38D1" w:rsidRPr="00FD38D1" w:rsidRDefault="00FD38D1" w:rsidP="00FD38D1">
      <w:r w:rsidRPr="00FD38D1">
        <w:t>Choisissez une seule zone, par exemple :</w:t>
      </w:r>
    </w:p>
    <w:p w14:paraId="33629403" w14:textId="77777777" w:rsidR="00FD38D1" w:rsidRPr="00FD38D1" w:rsidRDefault="00FD38D1" w:rsidP="00FD38D1">
      <w:pPr>
        <w:numPr>
          <w:ilvl w:val="0"/>
          <w:numId w:val="6"/>
        </w:numPr>
      </w:pPr>
      <w:r w:rsidRPr="00FD38D1">
        <w:t xml:space="preserve">Gombe, </w:t>
      </w:r>
    </w:p>
    <w:p w14:paraId="67D4F401" w14:textId="77777777" w:rsidR="00FD38D1" w:rsidRPr="00FD38D1" w:rsidRDefault="00FD38D1" w:rsidP="00FD38D1">
      <w:pPr>
        <w:numPr>
          <w:ilvl w:val="0"/>
          <w:numId w:val="6"/>
        </w:numPr>
      </w:pPr>
      <w:r w:rsidRPr="00FD38D1">
        <w:t xml:space="preserve">Limete, </w:t>
      </w:r>
    </w:p>
    <w:p w14:paraId="6FA1BE0D" w14:textId="77777777" w:rsidR="00FD38D1" w:rsidRPr="00FD38D1" w:rsidRDefault="00FD38D1" w:rsidP="00FD38D1">
      <w:pPr>
        <w:numPr>
          <w:ilvl w:val="0"/>
          <w:numId w:val="6"/>
        </w:numPr>
      </w:pPr>
      <w:r w:rsidRPr="00FD38D1">
        <w:t xml:space="preserve">Ngaliema, </w:t>
      </w:r>
    </w:p>
    <w:p w14:paraId="2B04E3F2" w14:textId="77777777" w:rsidR="00FD38D1" w:rsidRPr="00FD38D1" w:rsidRDefault="00FD38D1" w:rsidP="00FD38D1">
      <w:pPr>
        <w:numPr>
          <w:ilvl w:val="0"/>
          <w:numId w:val="6"/>
        </w:numPr>
      </w:pPr>
      <w:proofErr w:type="gramStart"/>
      <w:r w:rsidRPr="00FD38D1">
        <w:t>ou</w:t>
      </w:r>
      <w:proofErr w:type="gramEnd"/>
      <w:r w:rsidRPr="00FD38D1">
        <w:t xml:space="preserve"> un axe précis très actif. </w:t>
      </w:r>
    </w:p>
    <w:p w14:paraId="75A9920D" w14:textId="77777777" w:rsidR="00FD38D1" w:rsidRPr="00FD38D1" w:rsidRDefault="00FD38D1" w:rsidP="00FD38D1">
      <w:pPr>
        <w:rPr>
          <w:b/>
          <w:bCs/>
        </w:rPr>
      </w:pPr>
      <w:r w:rsidRPr="00FD38D1">
        <w:rPr>
          <w:b/>
          <w:bCs/>
        </w:rPr>
        <w:t>Phase 2 : 10 à 20 pharmacies max</w:t>
      </w:r>
    </w:p>
    <w:p w14:paraId="05550672" w14:textId="77777777" w:rsidR="00FD38D1" w:rsidRPr="00FD38D1" w:rsidRDefault="00FD38D1" w:rsidP="00FD38D1">
      <w:r w:rsidRPr="00FD38D1">
        <w:lastRenderedPageBreak/>
        <w:t>Pas plus au début.</w:t>
      </w:r>
      <w:r w:rsidRPr="00FD38D1">
        <w:br/>
        <w:t>L’objectif est de prouver que :</w:t>
      </w:r>
    </w:p>
    <w:p w14:paraId="29E4F17F" w14:textId="77777777" w:rsidR="00FD38D1" w:rsidRPr="00FD38D1" w:rsidRDefault="00FD38D1" w:rsidP="00FD38D1">
      <w:pPr>
        <w:numPr>
          <w:ilvl w:val="0"/>
          <w:numId w:val="7"/>
        </w:numPr>
      </w:pPr>
      <w:proofErr w:type="gramStart"/>
      <w:r w:rsidRPr="00FD38D1">
        <w:t>les</w:t>
      </w:r>
      <w:proofErr w:type="gramEnd"/>
      <w:r w:rsidRPr="00FD38D1">
        <w:t xml:space="preserve"> clients commandent, </w:t>
      </w:r>
    </w:p>
    <w:p w14:paraId="4F1163D0" w14:textId="77777777" w:rsidR="00FD38D1" w:rsidRPr="00FD38D1" w:rsidRDefault="00FD38D1" w:rsidP="00FD38D1">
      <w:pPr>
        <w:numPr>
          <w:ilvl w:val="0"/>
          <w:numId w:val="7"/>
        </w:numPr>
      </w:pPr>
      <w:proofErr w:type="gramStart"/>
      <w:r w:rsidRPr="00FD38D1">
        <w:t>les</w:t>
      </w:r>
      <w:proofErr w:type="gramEnd"/>
      <w:r w:rsidRPr="00FD38D1">
        <w:t xml:space="preserve"> pharmacies répondent, </w:t>
      </w:r>
    </w:p>
    <w:p w14:paraId="692EF1C2" w14:textId="77777777" w:rsidR="00FD38D1" w:rsidRPr="00FD38D1" w:rsidRDefault="00FD38D1" w:rsidP="00FD38D1">
      <w:pPr>
        <w:numPr>
          <w:ilvl w:val="0"/>
          <w:numId w:val="7"/>
        </w:numPr>
      </w:pPr>
      <w:proofErr w:type="gramStart"/>
      <w:r w:rsidRPr="00FD38D1">
        <w:t>le</w:t>
      </w:r>
      <w:proofErr w:type="gramEnd"/>
      <w:r w:rsidRPr="00FD38D1">
        <w:t xml:space="preserve"> système génère du chiffre. </w:t>
      </w:r>
    </w:p>
    <w:p w14:paraId="48FD9F74" w14:textId="77777777" w:rsidR="00FD38D1" w:rsidRPr="00FD38D1" w:rsidRDefault="00FD38D1" w:rsidP="00FD38D1">
      <w:pPr>
        <w:rPr>
          <w:b/>
          <w:bCs/>
        </w:rPr>
      </w:pPr>
      <w:r w:rsidRPr="00FD38D1">
        <w:rPr>
          <w:b/>
          <w:bCs/>
        </w:rPr>
        <w:t>Phase 3 : service manuel assisté</w:t>
      </w:r>
    </w:p>
    <w:p w14:paraId="44DB0845" w14:textId="77777777" w:rsidR="00FD38D1" w:rsidRPr="00FD38D1" w:rsidRDefault="00FD38D1" w:rsidP="00FD38D1">
      <w:pPr>
        <w:numPr>
          <w:ilvl w:val="0"/>
          <w:numId w:val="8"/>
        </w:numPr>
      </w:pPr>
      <w:proofErr w:type="gramStart"/>
      <w:r w:rsidRPr="00FD38D1">
        <w:t>commandes</w:t>
      </w:r>
      <w:proofErr w:type="gramEnd"/>
      <w:r w:rsidRPr="00FD38D1">
        <w:t xml:space="preserve"> via WhatsApp, </w:t>
      </w:r>
    </w:p>
    <w:p w14:paraId="21D924D2" w14:textId="77777777" w:rsidR="00FD38D1" w:rsidRPr="00FD38D1" w:rsidRDefault="00FD38D1" w:rsidP="00FD38D1">
      <w:pPr>
        <w:numPr>
          <w:ilvl w:val="0"/>
          <w:numId w:val="8"/>
        </w:numPr>
      </w:pPr>
      <w:proofErr w:type="gramStart"/>
      <w:r w:rsidRPr="00FD38D1">
        <w:t>disponibilité</w:t>
      </w:r>
      <w:proofErr w:type="gramEnd"/>
      <w:r w:rsidRPr="00FD38D1">
        <w:t xml:space="preserve"> confirmée manuellement, </w:t>
      </w:r>
    </w:p>
    <w:p w14:paraId="22665964" w14:textId="77777777" w:rsidR="00FD38D1" w:rsidRPr="00FD38D1" w:rsidRDefault="00FD38D1" w:rsidP="00FD38D1">
      <w:pPr>
        <w:numPr>
          <w:ilvl w:val="0"/>
          <w:numId w:val="8"/>
        </w:numPr>
      </w:pPr>
      <w:proofErr w:type="gramStart"/>
      <w:r w:rsidRPr="00FD38D1">
        <w:t>livraison</w:t>
      </w:r>
      <w:proofErr w:type="gramEnd"/>
      <w:r w:rsidRPr="00FD38D1">
        <w:t xml:space="preserve"> par motards partenaires, </w:t>
      </w:r>
    </w:p>
    <w:p w14:paraId="4B8027A5" w14:textId="77777777" w:rsidR="00FD38D1" w:rsidRPr="00FD38D1" w:rsidRDefault="00FD38D1" w:rsidP="00FD38D1">
      <w:pPr>
        <w:numPr>
          <w:ilvl w:val="0"/>
          <w:numId w:val="8"/>
        </w:numPr>
      </w:pPr>
      <w:proofErr w:type="gramStart"/>
      <w:r w:rsidRPr="00FD38D1">
        <w:t>paiement</w:t>
      </w:r>
      <w:proofErr w:type="gramEnd"/>
      <w:r w:rsidRPr="00FD38D1">
        <w:t xml:space="preserve"> cash ou Mobile Money. </w:t>
      </w:r>
    </w:p>
    <w:p w14:paraId="0E7DC860" w14:textId="77777777" w:rsidR="00FD38D1" w:rsidRPr="00FD38D1" w:rsidRDefault="00FD38D1" w:rsidP="00FD38D1">
      <w:pPr>
        <w:rPr>
          <w:b/>
          <w:bCs/>
        </w:rPr>
      </w:pPr>
      <w:r w:rsidRPr="00FD38D1">
        <w:rPr>
          <w:b/>
          <w:bCs/>
        </w:rPr>
        <w:t>Phase 4 : automatisation progressive</w:t>
      </w:r>
    </w:p>
    <w:p w14:paraId="0A7CBFC7" w14:textId="77777777" w:rsidR="00FD38D1" w:rsidRPr="00FD38D1" w:rsidRDefault="00FD38D1" w:rsidP="00FD38D1">
      <w:r w:rsidRPr="00FD38D1">
        <w:t>Quand les pharmacies voient des résultats, vous ajoutez :</w:t>
      </w:r>
    </w:p>
    <w:p w14:paraId="6ED5F1E8" w14:textId="77777777" w:rsidR="00FD38D1" w:rsidRPr="00FD38D1" w:rsidRDefault="00FD38D1" w:rsidP="00FD38D1">
      <w:pPr>
        <w:numPr>
          <w:ilvl w:val="0"/>
          <w:numId w:val="9"/>
        </w:numPr>
      </w:pPr>
      <w:proofErr w:type="gramStart"/>
      <w:r w:rsidRPr="00FD38D1">
        <w:t>catalogue</w:t>
      </w:r>
      <w:proofErr w:type="gramEnd"/>
      <w:r w:rsidRPr="00FD38D1">
        <w:t xml:space="preserve">, </w:t>
      </w:r>
    </w:p>
    <w:p w14:paraId="20AE4F76" w14:textId="77777777" w:rsidR="00FD38D1" w:rsidRPr="00FD38D1" w:rsidRDefault="00FD38D1" w:rsidP="00FD38D1">
      <w:pPr>
        <w:numPr>
          <w:ilvl w:val="0"/>
          <w:numId w:val="9"/>
        </w:numPr>
      </w:pPr>
      <w:proofErr w:type="gramStart"/>
      <w:r w:rsidRPr="00FD38D1">
        <w:t>mini</w:t>
      </w:r>
      <w:proofErr w:type="gramEnd"/>
      <w:r w:rsidRPr="00FD38D1">
        <w:t xml:space="preserve"> tableau de bord, </w:t>
      </w:r>
    </w:p>
    <w:p w14:paraId="5A2B3736" w14:textId="77777777" w:rsidR="00FD38D1" w:rsidRPr="00FD38D1" w:rsidRDefault="00FD38D1" w:rsidP="00FD38D1">
      <w:pPr>
        <w:numPr>
          <w:ilvl w:val="0"/>
          <w:numId w:val="9"/>
        </w:numPr>
      </w:pPr>
      <w:proofErr w:type="gramStart"/>
      <w:r w:rsidRPr="00FD38D1">
        <w:t>gestion</w:t>
      </w:r>
      <w:proofErr w:type="gramEnd"/>
      <w:r w:rsidRPr="00FD38D1">
        <w:t xml:space="preserve"> de stock simplifiée, </w:t>
      </w:r>
    </w:p>
    <w:p w14:paraId="46F1E82F" w14:textId="77777777" w:rsidR="00FD38D1" w:rsidRPr="00FD38D1" w:rsidRDefault="00FD38D1" w:rsidP="00FD38D1">
      <w:pPr>
        <w:numPr>
          <w:ilvl w:val="0"/>
          <w:numId w:val="9"/>
        </w:numPr>
      </w:pPr>
      <w:proofErr w:type="gramStart"/>
      <w:r w:rsidRPr="00FD38D1">
        <w:t>application</w:t>
      </w:r>
      <w:proofErr w:type="gramEnd"/>
      <w:r w:rsidRPr="00FD38D1">
        <w:t xml:space="preserve"> mobile. </w:t>
      </w:r>
    </w:p>
    <w:p w14:paraId="49653D8C" w14:textId="77777777" w:rsidR="00FD38D1" w:rsidRPr="00FD38D1" w:rsidRDefault="00FD38D1" w:rsidP="00FD38D1">
      <w:r w:rsidRPr="00FD38D1">
        <w:pict w14:anchorId="545C2553">
          <v:rect id="_x0000_i1064" style="width:0;height:1.5pt" o:hralign="center" o:hrstd="t" o:hr="t" fillcolor="#a0a0a0" stroked="f"/>
        </w:pict>
      </w:r>
    </w:p>
    <w:p w14:paraId="4BF701F8" w14:textId="77777777" w:rsidR="00FD38D1" w:rsidRPr="00FD38D1" w:rsidRDefault="00FD38D1" w:rsidP="00FD38D1">
      <w:pPr>
        <w:rPr>
          <w:b/>
          <w:bCs/>
        </w:rPr>
      </w:pPr>
      <w:r w:rsidRPr="00FD38D1">
        <w:rPr>
          <w:b/>
          <w:bCs/>
        </w:rPr>
        <w:t>Le format le plus convaincant pour les pharmacies</w:t>
      </w:r>
    </w:p>
    <w:p w14:paraId="5E136653" w14:textId="77777777" w:rsidR="00FD38D1" w:rsidRPr="00FD38D1" w:rsidRDefault="00FD38D1" w:rsidP="00FD38D1">
      <w:r w:rsidRPr="00FD38D1">
        <w:t>Proposez une offre très claire :</w:t>
      </w:r>
    </w:p>
    <w:p w14:paraId="29497930" w14:textId="77777777" w:rsidR="00FD38D1" w:rsidRPr="00FD38D1" w:rsidRDefault="00FD38D1" w:rsidP="00FD38D1">
      <w:r w:rsidRPr="00FD38D1">
        <w:rPr>
          <w:b/>
          <w:bCs/>
        </w:rPr>
        <w:t>“Nous vous envoyons des clients sans changer votre manière de travailler. Vous confirmez juste les disponibilités par WhatsApp.”</w:t>
      </w:r>
    </w:p>
    <w:p w14:paraId="02BAE3A8" w14:textId="77777777" w:rsidR="00FD38D1" w:rsidRPr="00FD38D1" w:rsidRDefault="00FD38D1" w:rsidP="00FD38D1">
      <w:r w:rsidRPr="00FD38D1">
        <w:t>Vous pouvez même démarrer avec :</w:t>
      </w:r>
    </w:p>
    <w:p w14:paraId="56BC66DE" w14:textId="77777777" w:rsidR="00FD38D1" w:rsidRPr="00FD38D1" w:rsidRDefault="00FD38D1" w:rsidP="00FD38D1">
      <w:pPr>
        <w:numPr>
          <w:ilvl w:val="0"/>
          <w:numId w:val="10"/>
        </w:numPr>
      </w:pPr>
      <w:proofErr w:type="gramStart"/>
      <w:r w:rsidRPr="00FD38D1">
        <w:t>inscription</w:t>
      </w:r>
      <w:proofErr w:type="gramEnd"/>
      <w:r w:rsidRPr="00FD38D1">
        <w:t xml:space="preserve"> gratuite pendant 3 mois, </w:t>
      </w:r>
    </w:p>
    <w:p w14:paraId="14C32D64" w14:textId="77777777" w:rsidR="00FD38D1" w:rsidRPr="00FD38D1" w:rsidRDefault="00FD38D1" w:rsidP="00FD38D1">
      <w:pPr>
        <w:numPr>
          <w:ilvl w:val="0"/>
          <w:numId w:val="10"/>
        </w:numPr>
      </w:pPr>
      <w:proofErr w:type="gramStart"/>
      <w:r w:rsidRPr="00FD38D1">
        <w:t>commission</w:t>
      </w:r>
      <w:proofErr w:type="gramEnd"/>
      <w:r w:rsidRPr="00FD38D1">
        <w:t xml:space="preserve"> uniquement sur ventes réalisées, </w:t>
      </w:r>
    </w:p>
    <w:p w14:paraId="1EB11E89" w14:textId="77777777" w:rsidR="00FD38D1" w:rsidRPr="00FD38D1" w:rsidRDefault="00FD38D1" w:rsidP="00FD38D1">
      <w:pPr>
        <w:numPr>
          <w:ilvl w:val="0"/>
          <w:numId w:val="10"/>
        </w:numPr>
      </w:pPr>
      <w:proofErr w:type="gramStart"/>
      <w:r w:rsidRPr="00FD38D1">
        <w:t>visibilité</w:t>
      </w:r>
      <w:proofErr w:type="gramEnd"/>
      <w:r w:rsidRPr="00FD38D1">
        <w:t xml:space="preserve"> offerte aux premières pharmacies partenaires. </w:t>
      </w:r>
    </w:p>
    <w:p w14:paraId="0BED3302" w14:textId="77777777" w:rsidR="00FD38D1" w:rsidRPr="00FD38D1" w:rsidRDefault="00FD38D1" w:rsidP="00FD38D1">
      <w:r w:rsidRPr="00FD38D1">
        <w:pict w14:anchorId="6E10D164">
          <v:rect id="_x0000_i1065" style="width:0;height:1.5pt" o:hralign="center" o:hrstd="t" o:hr="t" fillcolor="#a0a0a0" stroked="f"/>
        </w:pict>
      </w:r>
    </w:p>
    <w:p w14:paraId="25CA80E9" w14:textId="77777777" w:rsidR="00FD38D1" w:rsidRPr="00FD38D1" w:rsidRDefault="00FD38D1" w:rsidP="00FD38D1">
      <w:pPr>
        <w:rPr>
          <w:b/>
          <w:bCs/>
        </w:rPr>
      </w:pPr>
      <w:r w:rsidRPr="00FD38D1">
        <w:rPr>
          <w:b/>
          <w:bCs/>
        </w:rPr>
        <w:t>La logique économique la plus adaptée</w:t>
      </w:r>
    </w:p>
    <w:p w14:paraId="64C0326D" w14:textId="77777777" w:rsidR="00FD38D1" w:rsidRPr="00FD38D1" w:rsidRDefault="00FD38D1" w:rsidP="00FD38D1">
      <w:r w:rsidRPr="00FD38D1">
        <w:t>Le mieux au départ est un modèle :</w:t>
      </w:r>
    </w:p>
    <w:p w14:paraId="3C5B59E3" w14:textId="77777777" w:rsidR="00FD38D1" w:rsidRPr="00FD38D1" w:rsidRDefault="00FD38D1" w:rsidP="00FD38D1">
      <w:pPr>
        <w:numPr>
          <w:ilvl w:val="0"/>
          <w:numId w:val="11"/>
        </w:numPr>
      </w:pPr>
      <w:proofErr w:type="gramStart"/>
      <w:r w:rsidRPr="00FD38D1">
        <w:rPr>
          <w:b/>
          <w:bCs/>
        </w:rPr>
        <w:t>sans</w:t>
      </w:r>
      <w:proofErr w:type="gramEnd"/>
      <w:r w:rsidRPr="00FD38D1">
        <w:rPr>
          <w:b/>
          <w:bCs/>
        </w:rPr>
        <w:t xml:space="preserve"> abonnement obligatoire</w:t>
      </w:r>
      <w:r w:rsidRPr="00FD38D1">
        <w:t xml:space="preserve">, </w:t>
      </w:r>
    </w:p>
    <w:p w14:paraId="17942E96" w14:textId="77777777" w:rsidR="00FD38D1" w:rsidRPr="00FD38D1" w:rsidRDefault="00FD38D1" w:rsidP="00FD38D1">
      <w:pPr>
        <w:numPr>
          <w:ilvl w:val="0"/>
          <w:numId w:val="11"/>
        </w:numPr>
      </w:pPr>
      <w:proofErr w:type="gramStart"/>
      <w:r w:rsidRPr="00FD38D1">
        <w:lastRenderedPageBreak/>
        <w:t>avec</w:t>
      </w:r>
      <w:proofErr w:type="gramEnd"/>
      <w:r w:rsidRPr="00FD38D1">
        <w:t xml:space="preserve"> </w:t>
      </w:r>
      <w:r w:rsidRPr="00FD38D1">
        <w:rPr>
          <w:b/>
          <w:bCs/>
        </w:rPr>
        <w:t>commission légère</w:t>
      </w:r>
      <w:r w:rsidRPr="00FD38D1">
        <w:t xml:space="preserve"> sur les ventes générées, </w:t>
      </w:r>
    </w:p>
    <w:p w14:paraId="2ACBF128" w14:textId="77777777" w:rsidR="00FD38D1" w:rsidRPr="00FD38D1" w:rsidRDefault="00FD38D1" w:rsidP="00FD38D1">
      <w:pPr>
        <w:numPr>
          <w:ilvl w:val="0"/>
          <w:numId w:val="11"/>
        </w:numPr>
      </w:pPr>
      <w:proofErr w:type="gramStart"/>
      <w:r w:rsidRPr="00FD38D1">
        <w:t>et</w:t>
      </w:r>
      <w:proofErr w:type="gramEnd"/>
      <w:r w:rsidRPr="00FD38D1">
        <w:t xml:space="preserve"> éventuellement </w:t>
      </w:r>
      <w:r w:rsidRPr="00FD38D1">
        <w:rPr>
          <w:b/>
          <w:bCs/>
        </w:rPr>
        <w:t>mise en avant payante</w:t>
      </w:r>
      <w:r w:rsidRPr="00FD38D1">
        <w:t xml:space="preserve"> plus tard. </w:t>
      </w:r>
    </w:p>
    <w:p w14:paraId="6CEF5C00" w14:textId="77777777" w:rsidR="00FD38D1" w:rsidRPr="00FD38D1" w:rsidRDefault="00FD38D1" w:rsidP="00FD38D1">
      <w:r w:rsidRPr="00FD38D1">
        <w:t>Cela réduit la résistance à l’entrée.</w:t>
      </w:r>
    </w:p>
    <w:p w14:paraId="35A96F5A" w14:textId="77777777" w:rsidR="00FD38D1" w:rsidRPr="00FD38D1" w:rsidRDefault="00FD38D1" w:rsidP="00FD38D1">
      <w:r w:rsidRPr="00FD38D1">
        <w:pict w14:anchorId="163DED48">
          <v:rect id="_x0000_i1066" style="width:0;height:1.5pt" o:hralign="center" o:hrstd="t" o:hr="t" fillcolor="#a0a0a0" stroked="f"/>
        </w:pict>
      </w:r>
    </w:p>
    <w:p w14:paraId="40219335" w14:textId="77777777" w:rsidR="00FD38D1" w:rsidRPr="00FD38D1" w:rsidRDefault="00FD38D1" w:rsidP="00FD38D1">
      <w:pPr>
        <w:rPr>
          <w:b/>
          <w:bCs/>
        </w:rPr>
      </w:pPr>
      <w:r w:rsidRPr="00FD38D1">
        <w:rPr>
          <w:b/>
          <w:bCs/>
        </w:rPr>
        <w:t>En une phrase</w:t>
      </w:r>
    </w:p>
    <w:p w14:paraId="631924FB" w14:textId="77777777" w:rsidR="00FD38D1" w:rsidRPr="00FD38D1" w:rsidRDefault="00FD38D1" w:rsidP="00FD38D1">
      <w:r w:rsidRPr="00FD38D1">
        <w:t xml:space="preserve">La meilleure stratégie, c’est de lancer </w:t>
      </w:r>
      <w:r w:rsidRPr="00FD38D1">
        <w:rPr>
          <w:b/>
          <w:bCs/>
        </w:rPr>
        <w:t>un service de mise en relation par WhatsApp, appuyé par une vitrine web simple et une opération terrain</w:t>
      </w:r>
      <w:r w:rsidRPr="00FD38D1">
        <w:t>, puis de digitaliser seulement après avoir prouvé que les pharmacies gagnent déjà de l’argent</w:t>
      </w:r>
    </w:p>
    <w:p w14:paraId="04CABC4C" w14:textId="77777777" w:rsidR="00FD38D1" w:rsidRDefault="00FD38D1"/>
    <w:sectPr w:rsidR="00FD38D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58AA"/>
    <w:multiLevelType w:val="multilevel"/>
    <w:tmpl w:val="7C149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970A0"/>
    <w:multiLevelType w:val="multilevel"/>
    <w:tmpl w:val="DEBA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41958"/>
    <w:multiLevelType w:val="multilevel"/>
    <w:tmpl w:val="0956A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61FBE"/>
    <w:multiLevelType w:val="multilevel"/>
    <w:tmpl w:val="C292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894862"/>
    <w:multiLevelType w:val="multilevel"/>
    <w:tmpl w:val="4E048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3D03E6"/>
    <w:multiLevelType w:val="multilevel"/>
    <w:tmpl w:val="80B89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236B99"/>
    <w:multiLevelType w:val="multilevel"/>
    <w:tmpl w:val="38E6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9B2316"/>
    <w:multiLevelType w:val="multilevel"/>
    <w:tmpl w:val="62FA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4306C2"/>
    <w:multiLevelType w:val="multilevel"/>
    <w:tmpl w:val="05642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7A55DE"/>
    <w:multiLevelType w:val="multilevel"/>
    <w:tmpl w:val="C9F69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593BEB"/>
    <w:multiLevelType w:val="multilevel"/>
    <w:tmpl w:val="D444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6732115">
    <w:abstractNumId w:val="10"/>
  </w:num>
  <w:num w:numId="2" w16cid:durableId="497885848">
    <w:abstractNumId w:val="4"/>
  </w:num>
  <w:num w:numId="3" w16cid:durableId="147092882">
    <w:abstractNumId w:val="9"/>
  </w:num>
  <w:num w:numId="4" w16cid:durableId="1566989985">
    <w:abstractNumId w:val="5"/>
  </w:num>
  <w:num w:numId="5" w16cid:durableId="1070662671">
    <w:abstractNumId w:val="0"/>
  </w:num>
  <w:num w:numId="6" w16cid:durableId="1065565021">
    <w:abstractNumId w:val="8"/>
  </w:num>
  <w:num w:numId="7" w16cid:durableId="46994484">
    <w:abstractNumId w:val="3"/>
  </w:num>
  <w:num w:numId="8" w16cid:durableId="274562398">
    <w:abstractNumId w:val="6"/>
  </w:num>
  <w:num w:numId="9" w16cid:durableId="1789618433">
    <w:abstractNumId w:val="7"/>
  </w:num>
  <w:num w:numId="10" w16cid:durableId="1975866390">
    <w:abstractNumId w:val="2"/>
  </w:num>
  <w:num w:numId="11" w16cid:durableId="12959870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8D1"/>
    <w:rsid w:val="008E1B75"/>
    <w:rsid w:val="00FD3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A3200"/>
  <w15:chartTrackingRefBased/>
  <w15:docId w15:val="{60940906-5BE7-45F4-A5ED-D13EC08C9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D38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D38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D38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D38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D38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D38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D38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D38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D38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D38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D38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D38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D38D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D38D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D38D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D38D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D38D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D38D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D38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D38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D38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D38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D38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D38D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D38D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D38D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D38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D38D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D38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526</Words>
  <Characters>2897</Characters>
  <Application>Microsoft Office Word</Application>
  <DocSecurity>0</DocSecurity>
  <Lines>24</Lines>
  <Paragraphs>6</Paragraphs>
  <ScaleCrop>false</ScaleCrop>
  <Company/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SOLEIL LUNGU</dc:creator>
  <cp:keywords/>
  <dc:description/>
  <cp:lastModifiedBy>SOLEIL LUNGU</cp:lastModifiedBy>
  <cp:revision>1</cp:revision>
  <dcterms:created xsi:type="dcterms:W3CDTF">2026-05-27T22:00:00Z</dcterms:created>
  <dcterms:modified xsi:type="dcterms:W3CDTF">2026-05-27T22:01:00Z</dcterms:modified>
</cp:coreProperties>
</file>