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386" w:rsidRDefault="00F178F7" w:rsidP="00F178F7">
      <w:r>
        <w:t>E</w:t>
      </w:r>
      <w:r>
        <w:t>l Método y su Importancia en el p</w:t>
      </w:r>
      <w:r>
        <w:t>roceso de Enseñanza Aprendizaje</w:t>
      </w:r>
      <w:r>
        <w:cr/>
      </w:r>
    </w:p>
    <w:p w:rsidR="00F178F7" w:rsidRDefault="00F178F7" w:rsidP="00F178F7">
      <w:r>
        <w:t xml:space="preserve">Todo en la vida obedece a un método, la misma vida es un camino, un método </w:t>
      </w:r>
      <w:r>
        <w:t xml:space="preserve">natural, </w:t>
      </w:r>
      <w:proofErr w:type="gramStart"/>
      <w:r>
        <w:t>así</w:t>
      </w:r>
      <w:proofErr w:type="gramEnd"/>
      <w:r>
        <w:t xml:space="preserve"> por ejemplo, </w:t>
      </w:r>
      <w:r>
        <w:t>el aprender a caminar requiere de unas etapas o pasos naturales que forman parte de un método, el crecer, el ser personas adultas, el madurar, también son parte del proceso del camino de la vida.</w:t>
      </w:r>
    </w:p>
    <w:p w:rsidR="00F178F7" w:rsidRDefault="00F178F7" w:rsidP="00F178F7">
      <w:r>
        <w:t>E</w:t>
      </w:r>
      <w:r>
        <w:t>n educación hablamos de métodos científicos y de métodos didácticos, siendo de nuestro mayor interés dado las condiciones pedagógicas, los de carácter didáctico que son propios de nuestro quehacer docente.</w:t>
      </w:r>
    </w:p>
    <w:p w:rsidR="00F178F7" w:rsidRDefault="00F178F7" w:rsidP="00F178F7">
      <w:r>
        <w:t xml:space="preserve">Existen muy diversos métodos, es decir, diferentes formas o maneras de organizar los procesos específicos del trabajo educativo, en función de situaciones concretas y objetivos particulares por lograr. </w:t>
      </w:r>
    </w:p>
    <w:p w:rsidR="00F178F7" w:rsidRDefault="00F178F7" w:rsidP="00F178F7">
      <w:r>
        <w:t>Así, hay métodos para divulgar, para educar, para discutir, para investigar, evaluar, planificar o sistematizar.</w:t>
      </w:r>
    </w:p>
    <w:p w:rsidR="00F178F7" w:rsidRPr="00F178F7" w:rsidRDefault="00F178F7" w:rsidP="00F178F7">
      <w:pPr>
        <w:rPr>
          <w:b/>
        </w:rPr>
      </w:pPr>
      <w:r w:rsidRPr="00F178F7">
        <w:rPr>
          <w:b/>
        </w:rPr>
        <w:t>Método didáctico</w:t>
      </w:r>
    </w:p>
    <w:p w:rsidR="00F178F7" w:rsidRDefault="00F178F7" w:rsidP="00F178F7">
      <w:r>
        <w:t>El método didáctico se propone hacer que los alumnos aprendan la asignatura de la mejor manera posible, al nivel de su capacidad actual, dentro de las condiciones reales que la enseñanza se desarrolla, aprovechando inteligentemente el tiempo, las circunstancias y las posibilidades materiales y culturales que se presentan en la localidad donde se ubica la escuela”</w:t>
      </w:r>
    </w:p>
    <w:p w:rsidR="00F178F7" w:rsidRPr="00F178F7" w:rsidRDefault="00F178F7" w:rsidP="00F178F7">
      <w:pPr>
        <w:rPr>
          <w:b/>
        </w:rPr>
      </w:pPr>
      <w:r w:rsidRPr="00F178F7">
        <w:rPr>
          <w:b/>
        </w:rPr>
        <w:t>El Método Inductivo y Deductivo</w:t>
      </w:r>
    </w:p>
    <w:p w:rsidR="00F178F7" w:rsidRDefault="00F178F7" w:rsidP="00F178F7">
      <w:r>
        <w:t>En el método didáctico, la inducción y la deducción, el análisis y la síntesis son procesos que se complementan. Podemos decir que son métodos principales el inductivo y el deductivo. Otros métodos conocidos son el analítico, el global, el método lógico, y el método psicosocial.</w:t>
      </w:r>
    </w:p>
    <w:p w:rsidR="00F178F7" w:rsidRDefault="00F178F7" w:rsidP="00F178F7"/>
    <w:p w:rsidR="00F178F7" w:rsidRPr="00F178F7" w:rsidRDefault="00F178F7" w:rsidP="00F178F7">
      <w:pPr>
        <w:rPr>
          <w:b/>
        </w:rPr>
      </w:pPr>
      <w:r w:rsidRPr="00F178F7">
        <w:rPr>
          <w:b/>
        </w:rPr>
        <w:t>El método inductivo</w:t>
      </w:r>
    </w:p>
    <w:p w:rsidR="00F178F7" w:rsidRDefault="00F178F7" w:rsidP="00F178F7">
      <w:r>
        <w:t>La inducción es un modo de razonar, que consiste en sacar de los hechos particulares una conclusión general. El método inductivo consiste en ir de lo particular y concreto a lo general y abstracto.</w:t>
      </w:r>
    </w:p>
    <w:p w:rsidR="00F178F7" w:rsidRDefault="00F178F7" w:rsidP="00F178F7">
      <w:r>
        <w:t>Son métodos inductivos: el analítico, el intuitivo, inventivo y el de descomposición. Su principal procedimiento interno es el análisis. Se irá paso a paso, de lo que se ve a lo que no se ve; de lo conocido a lo desconocido; de los ejemplos y los casos particulares a la definición o regla general; de las partes al todo; de lo concreto a la abstracto; de fácil a lo difícil; de lo particular a lo general.</w:t>
      </w:r>
    </w:p>
    <w:p w:rsidR="00F178F7" w:rsidRPr="00F178F7" w:rsidRDefault="00F178F7" w:rsidP="00F178F7">
      <w:pPr>
        <w:rPr>
          <w:b/>
        </w:rPr>
      </w:pPr>
      <w:r w:rsidRPr="00F178F7">
        <w:rPr>
          <w:b/>
        </w:rPr>
        <w:t>Método Deductivo</w:t>
      </w:r>
    </w:p>
    <w:p w:rsidR="00F178F7" w:rsidRDefault="00F178F7" w:rsidP="00F178F7">
      <w:r>
        <w:t>Se da este método cuando el proceso para estudiar un determinado tema o problema procede de lo general a lo particular. Deducir es inferir, sacar las consecuencias.</w:t>
      </w:r>
    </w:p>
    <w:p w:rsidR="00F178F7" w:rsidRDefault="00F178F7" w:rsidP="00F178F7">
      <w:r>
        <w:t>Su principal procedimiento es la síntesis. La selección de un método depende de la naturaleza del contenido para estudiar, es decir, de la índole o del asunto que se trate, del grado de conocimiento que tengan los y las estudiantes y de la profundidad o aplicabilidad con que quieran abordar los contenidos de estudio.</w:t>
      </w:r>
    </w:p>
    <w:p w:rsidR="00F178F7" w:rsidRPr="00F178F7" w:rsidRDefault="00F178F7" w:rsidP="00F178F7">
      <w:pPr>
        <w:rPr>
          <w:b/>
        </w:rPr>
      </w:pPr>
      <w:r w:rsidRPr="00F178F7">
        <w:rPr>
          <w:b/>
        </w:rPr>
        <w:lastRenderedPageBreak/>
        <w:t>El método lógico</w:t>
      </w:r>
    </w:p>
    <w:p w:rsidR="00F178F7" w:rsidRDefault="00F178F7" w:rsidP="00F178F7">
      <w:r>
        <w:t>Establece las leyes del pensamiento y del raciocinio para descubrir la verdad o confirmarla, mediante conclusiones ciertas y verdaderas</w:t>
      </w:r>
    </w:p>
    <w:p w:rsidR="00F178F7" w:rsidRPr="00F178F7" w:rsidRDefault="00F178F7" w:rsidP="00F178F7">
      <w:pPr>
        <w:rPr>
          <w:b/>
        </w:rPr>
      </w:pPr>
      <w:r w:rsidRPr="00F178F7">
        <w:rPr>
          <w:b/>
        </w:rPr>
        <w:t>Métodos psicológicos</w:t>
      </w:r>
    </w:p>
    <w:p w:rsidR="00F178F7" w:rsidRDefault="00F178F7" w:rsidP="00F178F7">
      <w:r>
        <w:t>Son los que llevan la investigación del plano del objeto al plano del sujeto, y se fundamentan en la observación y comprensión del ser</w:t>
      </w:r>
    </w:p>
    <w:p w:rsidR="00F178F7" w:rsidRDefault="00F178F7" w:rsidP="00F178F7"/>
    <w:p w:rsidR="00F178F7" w:rsidRPr="00F178F7" w:rsidRDefault="00F178F7" w:rsidP="00F178F7">
      <w:pPr>
        <w:rPr>
          <w:b/>
        </w:rPr>
      </w:pPr>
      <w:r w:rsidRPr="00F178F7">
        <w:rPr>
          <w:b/>
        </w:rPr>
        <w:t>Conc</w:t>
      </w:r>
      <w:r w:rsidRPr="00F178F7">
        <w:rPr>
          <w:b/>
        </w:rPr>
        <w:t>epción metodológica dialéctica</w:t>
      </w:r>
    </w:p>
    <w:p w:rsidR="00F178F7" w:rsidRDefault="00F178F7" w:rsidP="00F178F7">
      <w:r>
        <w:t>La concepción metodológica dialéctica, permite articular lo particular con lo general, lo concreto con lo abstracto; permite responder a la dinámica cambiante y contradictoria de la realidad; permite vincular la práctica con la teoría, permite cono</w:t>
      </w:r>
      <w:r>
        <w:t>cer la realidad y transformarla</w:t>
      </w:r>
    </w:p>
    <w:p w:rsidR="00F178F7" w:rsidRDefault="00F178F7" w:rsidP="00F178F7"/>
    <w:p w:rsidR="00F178F7" w:rsidRPr="00F178F7" w:rsidRDefault="00F178F7" w:rsidP="00F178F7">
      <w:pPr>
        <w:rPr>
          <w:b/>
        </w:rPr>
      </w:pPr>
      <w:r w:rsidRPr="00F178F7">
        <w:rPr>
          <w:b/>
        </w:rPr>
        <w:t>Las Estrategias y Técnicas</w:t>
      </w:r>
    </w:p>
    <w:p w:rsidR="00F178F7" w:rsidRDefault="00F178F7" w:rsidP="00F178F7">
      <w:r>
        <w:t xml:space="preserve">Las técnicas, son procedimientos o medios sistematizados para organizar y desarrollar la actividad del proceso enseñanza aprendizaje. Las técnicas son maneras racionales de conducir una o más fases del </w:t>
      </w:r>
      <w:proofErr w:type="gramStart"/>
      <w:r>
        <w:t>aprendizaje .</w:t>
      </w:r>
      <w:proofErr w:type="gramEnd"/>
      <w:r>
        <w:t xml:space="preserve"> Por ejemplo, la técnica de la motivación, la de comprobación del rendimiento, la del trabajo colectivo, la de preparar planes de trabajo, la de los medios audiovisuales, </w:t>
      </w:r>
      <w:proofErr w:type="spellStart"/>
      <w:r>
        <w:t>etc</w:t>
      </w:r>
      <w:proofErr w:type="spellEnd"/>
    </w:p>
    <w:p w:rsidR="00F178F7" w:rsidRPr="00F178F7" w:rsidRDefault="00F178F7" w:rsidP="00F178F7">
      <w:pPr>
        <w:rPr>
          <w:b/>
        </w:rPr>
      </w:pPr>
      <w:r w:rsidRPr="00F178F7">
        <w:rPr>
          <w:b/>
        </w:rPr>
        <w:t>Reforzamiento conceptual básico</w:t>
      </w:r>
    </w:p>
    <w:p w:rsidR="00F178F7" w:rsidRDefault="00F178F7" w:rsidP="00F178F7">
      <w:r>
        <w:t xml:space="preserve">La palabra técnica tiene su origen en el griego </w:t>
      </w:r>
      <w:proofErr w:type="spellStart"/>
      <w:r>
        <w:t>technicu</w:t>
      </w:r>
      <w:proofErr w:type="spellEnd"/>
      <w:r>
        <w:t xml:space="preserve"> y en el latín </w:t>
      </w:r>
      <w:proofErr w:type="spellStart"/>
      <w:r>
        <w:t>tecnnicus</w:t>
      </w:r>
      <w:proofErr w:type="spellEnd"/>
      <w:r>
        <w:t>, que significa relativo al arte o conjunto de procesos de un arte o de una fabricación. Simplificando, técnica quiere decir: cómo hacer algo. El método indica el camino y la técnica indica cómo recorrerlo.</w:t>
      </w:r>
    </w:p>
    <w:p w:rsidR="00F178F7" w:rsidRPr="00F178F7" w:rsidRDefault="00F178F7" w:rsidP="00F178F7">
      <w:pPr>
        <w:rPr>
          <w:b/>
        </w:rPr>
      </w:pPr>
      <w:bookmarkStart w:id="0" w:name="_GoBack"/>
      <w:r w:rsidRPr="00F178F7">
        <w:rPr>
          <w:b/>
        </w:rPr>
        <w:t>Las técnicas de análisis</w:t>
      </w:r>
    </w:p>
    <w:bookmarkEnd w:id="0"/>
    <w:p w:rsidR="00F178F7" w:rsidRDefault="00F178F7" w:rsidP="00F178F7">
      <w:r>
        <w:t>T</w:t>
      </w:r>
      <w:r>
        <w:t>ienen la intención de proporcionar elementos simbólicos o simulados que posibiliten reflexionar sin perjuicio o estereotipo en torno a situaciones de la vida real.</w:t>
      </w:r>
    </w:p>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p w:rsidR="00F178F7" w:rsidRDefault="00F178F7" w:rsidP="00F178F7"/>
    <w:sectPr w:rsidR="00F178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8F7"/>
    <w:rsid w:val="00DA5386"/>
    <w:rsid w:val="00F178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0164"/>
  <w15:chartTrackingRefBased/>
  <w15:docId w15:val="{7DFA4622-2B78-4506-A274-D3FBE27F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660</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1</cp:revision>
  <dcterms:created xsi:type="dcterms:W3CDTF">2017-10-14T19:59:00Z</dcterms:created>
  <dcterms:modified xsi:type="dcterms:W3CDTF">2017-10-14T20:09:00Z</dcterms:modified>
</cp:coreProperties>
</file>