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呵呵哈哈哈或或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少时诵诗书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是是是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M4OWZiNDMxYzU0YzI0NWUwZjg4NDY3ODI1MzFjZTQifQ=="/>
  </w:docVars>
  <w:rsids>
    <w:rsidRoot w:val="00000000"/>
    <w:rsid w:val="009B6510"/>
    <w:rsid w:val="0C306E3B"/>
    <w:rsid w:val="11B25B64"/>
    <w:rsid w:val="124A1C41"/>
    <w:rsid w:val="1D01786B"/>
    <w:rsid w:val="228D5E11"/>
    <w:rsid w:val="243238EE"/>
    <w:rsid w:val="24C3626E"/>
    <w:rsid w:val="48462EC8"/>
    <w:rsid w:val="68CC3E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Ascii" w:hAnsiTheme="minorAscii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eastAsia" w:ascii="宋体" w:hAnsi="宋体" w:eastAsia="楷体" w:cs="宋体"/>
      <w:b/>
      <w:bCs/>
      <w:color w:val="FF0000"/>
      <w:kern w:val="44"/>
      <w:sz w:val="28"/>
      <w:szCs w:val="48"/>
      <w:lang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/>
      <w:b/>
      <w:color w:val="7030A0"/>
      <w:sz w:val="24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Theme="minorAscii" w:hAnsiTheme="minorAscii"/>
      <w:b/>
      <w:color w:val="00B0F0"/>
      <w:sz w:val="18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Office_11.1.0.11744_F1E327BC-269C-435d-A152-05C5408002CA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2022-05-04T07:44:00Z</dcterms:created>
  <dc:creator>24208</dc:creator>
  <cp:lastModifiedBy>冰河时代</cp:lastModifiedBy>
  <dcterms:modified xsi:type="dcterms:W3CDTF">2022-06-29T14:02:31Z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5800E5D003FA40088E2DB5DF029826CC</vt:lpwstr>
  </property>
</Properties>
</file>