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3D8A0" w14:textId="4A0D16D8" w:rsidR="0016323A" w:rsidRDefault="0017146D" w:rsidP="00CD7E04">
      <w:pPr>
        <w:ind w:firstLineChars="200" w:firstLine="420"/>
      </w:pPr>
      <w:r>
        <w:rPr>
          <w:rFonts w:hint="eastAsia"/>
        </w:rPr>
        <w:t>迎着晨风，踏着朝阳，正在向主席团走来的是高三（1</w:t>
      </w:r>
      <w:r>
        <w:t>5</w:t>
      </w:r>
      <w:r>
        <w:rPr>
          <w:rFonts w:hint="eastAsia"/>
        </w:rPr>
        <w:t>）班的运动健儿们。同心协力，是他们无言的默契；顽强拼搏，是他们永恒的宣言。秋风凛冽，</w:t>
      </w:r>
      <w:proofErr w:type="gramStart"/>
      <w:r>
        <w:rPr>
          <w:rFonts w:hint="eastAsia"/>
        </w:rPr>
        <w:t>难凉心中</w:t>
      </w:r>
      <w:proofErr w:type="gramEnd"/>
      <w:r>
        <w:rPr>
          <w:rFonts w:hint="eastAsia"/>
        </w:rPr>
        <w:t>一腔热血；志气凌云，何惧眼前赛道绵绵。</w:t>
      </w:r>
      <w:r w:rsidR="003E3286">
        <w:rPr>
          <w:rFonts w:hint="eastAsia"/>
        </w:rPr>
        <w:t>他们的汗水挥洒脚下之地，</w:t>
      </w:r>
      <w:r w:rsidR="003E3286">
        <w:rPr>
          <w:rFonts w:hint="eastAsia"/>
        </w:rPr>
        <w:t>他们的剑锋指向</w:t>
      </w:r>
      <w:r w:rsidR="00D8441C">
        <w:rPr>
          <w:rFonts w:hint="eastAsia"/>
        </w:rPr>
        <w:t>荣耀之巅</w:t>
      </w:r>
      <w:r w:rsidR="003E3286">
        <w:rPr>
          <w:rFonts w:hint="eastAsia"/>
        </w:rPr>
        <w:t>。</w:t>
      </w:r>
      <w:r w:rsidR="003E3286">
        <w:rPr>
          <w:rFonts w:hint="eastAsia"/>
        </w:rPr>
        <w:t>他们</w:t>
      </w:r>
      <w:r w:rsidR="00D8441C">
        <w:rPr>
          <w:rFonts w:hint="eastAsia"/>
        </w:rPr>
        <w:t>誓以无尽</w:t>
      </w:r>
      <w:r w:rsidR="003E3286">
        <w:rPr>
          <w:rFonts w:hint="eastAsia"/>
        </w:rPr>
        <w:t>的拼搏</w:t>
      </w:r>
      <w:r w:rsidR="00D8441C">
        <w:rPr>
          <w:rFonts w:hint="eastAsia"/>
        </w:rPr>
        <w:t>绽放出耀眼的光芒。他们坚信，</w:t>
      </w:r>
      <w:r w:rsidR="00D8441C" w:rsidRPr="00D8441C">
        <w:rPr>
          <w:rFonts w:hint="eastAsia"/>
        </w:rPr>
        <w:t>只有拼出来的美丽，没有等出来的辉煌！</w:t>
      </w:r>
    </w:p>
    <w:p w14:paraId="7332291E" w14:textId="66605D21" w:rsidR="00D8441C" w:rsidRDefault="00D8441C"/>
    <w:p w14:paraId="0154C558" w14:textId="2A7D7E9A" w:rsidR="00965E12" w:rsidRDefault="00965E12">
      <w:pPr>
        <w:rPr>
          <w:rFonts w:hint="eastAsia"/>
        </w:rPr>
      </w:pPr>
    </w:p>
    <w:sectPr w:rsidR="00965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98"/>
    <w:rsid w:val="0016323A"/>
    <w:rsid w:val="0017146D"/>
    <w:rsid w:val="003E3286"/>
    <w:rsid w:val="005E7051"/>
    <w:rsid w:val="007A2898"/>
    <w:rsid w:val="00965E12"/>
    <w:rsid w:val="009C4377"/>
    <w:rsid w:val="00CD7E04"/>
    <w:rsid w:val="00D8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74C0"/>
  <w15:chartTrackingRefBased/>
  <w15:docId w15:val="{8CAC475F-2C49-4B0B-AC1E-9FE1CC12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</cp:revision>
  <dcterms:created xsi:type="dcterms:W3CDTF">2020-10-15T10:34:00Z</dcterms:created>
  <dcterms:modified xsi:type="dcterms:W3CDTF">2020-10-15T13:27:00Z</dcterms:modified>
</cp:coreProperties>
</file>