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POI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一、解析Excel工具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Apache POI是一种流行的API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，它允许程序员使用Java程序创建，修改和显示MS Office文件。这由Apache软件基金会开发使用Java分布式设计或修改Microsoft Office文件的开源库。它包含类和方法对用户输入数据或文件到MS Office文档进行解码。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工具版本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HSSFWorkBook：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操作2003版本以前的（包括2003版本），扩展名.xls，该类在org.apache.poi:poi中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XSSFWorkBook：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操作2007版本以后的（包括2007版本），拓展名.xlsx，该类在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org.apache.poi: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poi-ooxml中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SXSSFWorkBook：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对于海量的数据进行操作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对于不同版本的EXCEL文档要使用不同的工具类，如果使用错了，会提示如下错误信息。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org.apache.poi.openxml4j.exceptions.InvalidOperationException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org.apache.poi.poifs.filesystem.OfficeXmlFileException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API组件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POIFS (较差混淆技术实现文件系统) : 此组件是所有其他POI元件的基本因素。它被用来明确地读取不同的文件。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HSSF (可怕的电子表格格式) : 它被用来读取和写入MS-Excel文件的xls格式。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XSSF (XML格式) : 它是用于MS-Excel中XLSX文件格式。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HPSF (可怕的属性设置格式) : 它用来提取MS-Office文件属性设置。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HWPF (可怕的字处理器格式) : 它是用来读取和写入MS-Word的文档扩展名的文件。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XWPF (XML字处理器格式) : 它是用来读取和写入MS-Word的docx扩展名的文件。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HSLF (可怕的幻灯片版式格式) : 它是用于读取，创建和编辑PowerPoint演示文稿。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HDGF (可怕的图表格式) : 它包含类和方法为MS-Visio的二进制文件。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HPBF (可怕的出版商格式) : 它被用来读取和写入MS-Publisher文件。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二、代码练习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HSSF对xls后缀名的Excel进行读取内容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import org.apache.poi.hssf.usermodel.HSSFCell;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org.apache.poi.hssf.usermodel.HSSFRow;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org.apache.poi.hssf.usermodel.HSSFS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heet;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org.apache.poi.hssf.usermodel.HSSFWorkbook;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org.apache.poi.poifs.filesystem.POIFSFileSystem;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org.apache.poi.ss.usermodel.CellStyle;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org.apache.poi.ss.usermodel.CellType;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java.io.File;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java.io.FileInputStream;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ReadExcelForHSSF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read()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File file = new File("././POI/POI1.xls");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 (!file.exists())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System.out.println("文件不存在");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//1.读取Excel的对象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POIFSFileSystem poifsFileSystem = new POIFSFileSystem(new FileInputStream(file));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//2.Excel工作薄对象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HSSFWorkbook hssfWorkbook = new HSSFWorkbook(poifsFileSystem);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//3.Excel工作表对象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HSSFSheet hssfSheet = hssfWorkbook.getSheetAt(0);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//总行数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int rowLength = hssfSheet.getLastRowNum()+1;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//4.得到Excel工作表的行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HSSFRow hssfRow = hssfSheet.getRow(0);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//总列数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int colLength = hssfRow.getLastCellNum();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//得到Excel指定单元格中的内容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HSSFCell hssfCell = hssfRow.getCell(0);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//得到单元格样式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CellStyle cellStyle = hssfCell.getCellStyle();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for (int i = 0; i &lt; rowLength;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//获取Excel工作表的行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HSSFRow hssfRow1 = hssfSheet.getRow(i);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for (int j = 0; j &lt; colLength; j++)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//获取指定单元格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HSSFCell hssfCell1 = hssfRow1.getCell(j);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//Excel数据Cell有不同的类型，当我们试图从一个数字类型的Cell读取出一个字符串时就有可能报异常：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//Cannot get a STRING value from a NUMERIC cell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//将所有的需要读的Cell表格设置为String格式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if (hssfCell1 != null)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hssfCell1.setCellType(CellType.STRING);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//获取每一列中的值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System.out.print(hssfCell1.getStringCellValue() + "\t");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new ReadExcelForHSSF().read();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XSSF对xlsx后缀名的Excel进行读取内容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import org.apache.poi.ss.usermodel.*;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java.io.*;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ReadExcelForXSSF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read()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File file = new File("././POI/POI2.xlsx");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InputStream inputStream = null;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Workbook workbook = null;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inputStream = new FileInputStream(file);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workbook = WorkbookFactory.create(inputStream);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inputStream.close();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//工作表对象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Sheet sheet = workbook.getSheetAt(0);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//总行数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int rowLength = sheet.getLastRowNum()+1;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//工作表的列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Row row = sheet.getRow(0);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//总列数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int colLength = row.getLastCellNum();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//得到指定的单元格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Cell cell = row.getCell(0);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//得到单元格样式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CellStyle cellStyle = cell.getCellStyle();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System.out.println("行数：" + rowLength + ",列数：" + colLength);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for (int i = 0; i &lt; rowLength;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row = sheet.getRow(i);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for (int j = 0; j &lt; colLength; j++)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cell = row.getCell(j);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//Excel数据Cell有不同的类型，当我们试图从一个数字类型的Cell读取出一个字符串时就有可能报异常：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//Cannot get a STRING value from a NUMERIC cell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//将所有的需要读的Cell表格设置为String格式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if (cell != null)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cell.setCellType(CellType.STRING);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//对Excel进行修改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if (i &gt; 0 &amp;&amp; j == 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cell.setCellValue("1000");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System.out.print(cell.getStringCellValue() + "\t");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//将修改好的数据保存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OutputStream out = new FileOutputStream(file);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workbook.write(out);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catch 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new ReadExcelForXSSF().read();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在这里对Excel写入内容使用的XSSF（HSSF也是同样的道理，不再多举例）：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import org.apache.poi.hssf.util.HSSFColor;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org.apache.poi.ss.usermodel.*;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org.apache.poi.xssf.usermodel.XSSFWorkbook;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java.io.*;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WriteExcelForXSSF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write()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Workbook workbook = new XSSFWorkbook();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Sheet sheet = workbook.createSheet("0");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Row row = sheet.createRow(0);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 cellStyle = workbook.createCellStyle();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设置这些样式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cellStyle.setFillForegroundColor(HSSFColor.SKY_BLUE.index);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cellStyle.setFillPattern(FillPatternType.SOLID_FOREGROUND);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cellStyle.setBorderBottom(CellStyle.BORDER_THIN);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cellStyle.setBorderLeft(CellStyle.BORDER_THIN);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cellStyle.setBorderRight(CellStyle.BORDER_THIN);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cellStyle.setBorderTop(CellStyle.BORDER_THIN);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cellStyle.setAlignment(CellStyle.ALIGN_CENTER);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row.createCell(0).setCellStyle(cellStyle);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row.createCell(0).setCellValue("姓名");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row.createCell(1).setCellStyle(cellStyle);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row.createCell(1).setCellValue("年龄");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workbook.setSheetName(0, "信息");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File file = new File("././POI/POI3.xlsx");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FileOutputStream fileoutputStream = new FileOutputStream(file);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workbook.write(fileoutputStream);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fileoutputStream.close();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new WriteExcelForXSSF().write();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4D643B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15BAD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373A9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7807A2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C3333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ED14DF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7D6076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4FC2F75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3B1AEE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3F617E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0F2B14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D21BA2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BF46533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423C0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2018-07-31T03:24:58Z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