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EF6BA4">
        <w:rPr>
          <w:rFonts w:ascii="宋体" w:hint="eastAsia"/>
          <w:szCs w:val="21"/>
        </w:rPr>
        <w:t>2</w:t>
      </w:r>
      <w:r w:rsidR="00EF6BA4">
        <w:rPr>
          <w:rFonts w:ascii="宋体"/>
          <w:szCs w:val="21"/>
        </w:rPr>
        <w:t>018.10.21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245C5A" w:rsidRPr="0001714A" w:rsidTr="0001714A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3E4189">
              <w:rPr>
                <w:rFonts w:hint="eastAsia"/>
                <w:szCs w:val="21"/>
              </w:rPr>
              <w:t>二</w:t>
            </w:r>
          </w:p>
        </w:tc>
      </w:tr>
      <w:tr w:rsidR="00245C5A" w:rsidRPr="0001714A" w:rsidTr="0001714A">
        <w:tc>
          <w:tcPr>
            <w:tcW w:w="1674" w:type="dxa"/>
            <w:tcBorders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实际起止日期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</w:t>
            </w:r>
            <w:r w:rsidR="003E4189">
              <w:rPr>
                <w:szCs w:val="21"/>
              </w:rPr>
              <w:t>22</w:t>
            </w:r>
            <w:r>
              <w:rPr>
                <w:szCs w:val="21"/>
              </w:rPr>
              <w:t>-1</w:t>
            </w:r>
            <w:r w:rsidR="003E4189">
              <w:rPr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3E4189">
              <w:rPr>
                <w:szCs w:val="21"/>
              </w:rPr>
              <w:t>4</w:t>
            </w: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计划</w:t>
            </w:r>
            <w:r w:rsidR="00245C5A" w:rsidRPr="0001714A">
              <w:rPr>
                <w:rFonts w:hint="eastAsia"/>
                <w:b/>
                <w:szCs w:val="21"/>
              </w:rPr>
              <w:t>达成情况：</w:t>
            </w:r>
            <w:r w:rsidR="00245C5A" w:rsidRPr="0001714A">
              <w:rPr>
                <w:rFonts w:hint="eastAsia"/>
                <w:szCs w:val="21"/>
              </w:rPr>
              <w:t>（</w:t>
            </w:r>
            <w:r w:rsidRPr="0001714A">
              <w:rPr>
                <w:rFonts w:hint="eastAsia"/>
                <w:szCs w:val="21"/>
              </w:rPr>
              <w:t>是否按时按质完成迭代计划）</w:t>
            </w:r>
          </w:p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本次迭代计划目标全部达成</w:t>
            </w:r>
          </w:p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04548C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需求实现情况：</w:t>
            </w:r>
            <w:r w:rsidRPr="0001714A">
              <w:rPr>
                <w:rFonts w:hint="eastAsia"/>
                <w:szCs w:val="21"/>
              </w:rPr>
              <w:t>（列出本次迭代实现的功能）</w:t>
            </w:r>
          </w:p>
          <w:p w:rsidR="00EF6BA4" w:rsidRDefault="003E4189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编写数据</w:t>
            </w:r>
            <w:r w:rsidR="008049FA">
              <w:rPr>
                <w:rFonts w:hint="eastAsia"/>
                <w:szCs w:val="21"/>
              </w:rPr>
              <w:t>交互</w:t>
            </w:r>
            <w:r>
              <w:rPr>
                <w:rFonts w:hint="eastAsia"/>
                <w:szCs w:val="21"/>
              </w:rPr>
              <w:t>的智能合约并完成测试</w:t>
            </w:r>
          </w:p>
          <w:p w:rsidR="00EF6BA4" w:rsidRDefault="003E4189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提供了基础的基于</w:t>
            </w:r>
            <w:r>
              <w:rPr>
                <w:rFonts w:hint="eastAsia"/>
                <w:szCs w:val="21"/>
              </w:rPr>
              <w:t>truffle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框架的基础前端页面并完成测试</w:t>
            </w:r>
          </w:p>
          <w:p w:rsidR="003E4189" w:rsidRDefault="003E4189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提供获取本地数据库数据的接口并完成测试</w:t>
            </w:r>
          </w:p>
          <w:p w:rsidR="003E4189" w:rsidRPr="0001714A" w:rsidRDefault="003E4189" w:rsidP="003E418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度量结果：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本次迭代新增或修改</w:t>
            </w:r>
            <w:r w:rsidR="0004548C" w:rsidRPr="0001714A">
              <w:rPr>
                <w:rFonts w:hint="eastAsia"/>
                <w:szCs w:val="21"/>
              </w:rPr>
              <w:t>的源代码行数：</w:t>
            </w:r>
            <w:r w:rsidR="00EF6BA4">
              <w:rPr>
                <w:rFonts w:hint="eastAsia"/>
                <w:szCs w:val="21"/>
              </w:rPr>
              <w:t>行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评审发现的缺陷数：</w:t>
            </w:r>
            <w:r w:rsidR="00EF6BA4">
              <w:rPr>
                <w:rFonts w:hint="eastAsia"/>
                <w:szCs w:val="21"/>
              </w:rPr>
              <w:t>无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szCs w:val="21"/>
              </w:rPr>
              <w:t>尚未修复的缺陷数：</w:t>
            </w:r>
            <w:r w:rsidR="00EF6BA4">
              <w:rPr>
                <w:rFonts w:hint="eastAsia"/>
                <w:szCs w:val="21"/>
              </w:rPr>
              <w:t>无</w:t>
            </w:r>
          </w:p>
          <w:p w:rsidR="00245C5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投入的人月数：</w:t>
            </w:r>
            <w:r w:rsidR="00EF6BA4">
              <w:rPr>
                <w:rFonts w:hint="eastAsia"/>
                <w:szCs w:val="21"/>
              </w:rPr>
              <w:t>1</w:t>
            </w:r>
            <w:r w:rsidR="00EF6BA4">
              <w:rPr>
                <w:szCs w:val="21"/>
              </w:rPr>
              <w:t>.5</w:t>
            </w:r>
            <w:r w:rsidR="00EF6BA4">
              <w:rPr>
                <w:rFonts w:hint="eastAsia"/>
                <w:szCs w:val="21"/>
              </w:rPr>
              <w:t>人月</w:t>
            </w:r>
          </w:p>
          <w:p w:rsidR="008049FA" w:rsidRPr="0001714A" w:rsidRDefault="008049FA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49FA" w:rsidRDefault="00245C5A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问题、变更和返工：</w:t>
            </w:r>
          </w:p>
          <w:p w:rsidR="00245C5A" w:rsidRDefault="008049FA" w:rsidP="003E418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049FA">
              <w:rPr>
                <w:rFonts w:hint="eastAsia"/>
                <w:szCs w:val="21"/>
              </w:rPr>
              <w:t>智能合约性能需要进一步优化。</w:t>
            </w:r>
          </w:p>
          <w:p w:rsidR="008049FA" w:rsidRPr="0001714A" w:rsidRDefault="008049FA" w:rsidP="003E418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经验和教训：</w:t>
            </w:r>
          </w:p>
          <w:p w:rsidR="00245C5A" w:rsidRDefault="008049FA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对使用不够完备的语言（如</w:t>
            </w:r>
            <w:r>
              <w:rPr>
                <w:rFonts w:hint="eastAsia"/>
                <w:szCs w:val="21"/>
              </w:rPr>
              <w:t>Solidity</w:t>
            </w:r>
            <w:r>
              <w:rPr>
                <w:rFonts w:hint="eastAsia"/>
                <w:szCs w:val="21"/>
              </w:rPr>
              <w:t>）的开发项目，开发人员应计划更多的学习时间成本。</w:t>
            </w:r>
            <w:bookmarkStart w:id="0" w:name="_GoBack"/>
            <w:bookmarkEnd w:id="0"/>
          </w:p>
          <w:p w:rsidR="00EF6BA4" w:rsidRPr="0001714A" w:rsidRDefault="00EF6BA4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245C5A" w:rsidRPr="005A63B9" w:rsidRDefault="00245C5A" w:rsidP="00245C5A">
      <w:pPr>
        <w:pStyle w:val="a4"/>
        <w:ind w:firstLine="21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92E" w:rsidRDefault="0021292E" w:rsidP="0004548C">
      <w:r>
        <w:separator/>
      </w:r>
    </w:p>
  </w:endnote>
  <w:endnote w:type="continuationSeparator" w:id="0">
    <w:p w:rsidR="0021292E" w:rsidRDefault="0021292E" w:rsidP="0004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92E" w:rsidRDefault="0021292E" w:rsidP="0004548C">
      <w:r>
        <w:separator/>
      </w:r>
    </w:p>
  </w:footnote>
  <w:footnote w:type="continuationSeparator" w:id="0">
    <w:p w:rsidR="0021292E" w:rsidRDefault="0021292E" w:rsidP="00045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97288"/>
    <w:multiLevelType w:val="hybridMultilevel"/>
    <w:tmpl w:val="A692DE20"/>
    <w:lvl w:ilvl="0" w:tplc="0B4CC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328D"/>
    <w:rsid w:val="0001316C"/>
    <w:rsid w:val="0001714A"/>
    <w:rsid w:val="00017D8B"/>
    <w:rsid w:val="00043E1B"/>
    <w:rsid w:val="0004548C"/>
    <w:rsid w:val="00063642"/>
    <w:rsid w:val="000733C0"/>
    <w:rsid w:val="0007745E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1292E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4189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0F9B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47610"/>
    <w:rsid w:val="007546DC"/>
    <w:rsid w:val="00754FB5"/>
    <w:rsid w:val="007966AC"/>
    <w:rsid w:val="007A2CE5"/>
    <w:rsid w:val="007B7499"/>
    <w:rsid w:val="007F652E"/>
    <w:rsid w:val="008049FA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09FF"/>
    <w:rsid w:val="00B07B7F"/>
    <w:rsid w:val="00B12348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6601A"/>
    <w:rsid w:val="00DA2DD9"/>
    <w:rsid w:val="00DA4923"/>
    <w:rsid w:val="00DB22CD"/>
    <w:rsid w:val="00DC265F"/>
    <w:rsid w:val="00DE7071"/>
    <w:rsid w:val="00E061F6"/>
    <w:rsid w:val="00E07347"/>
    <w:rsid w:val="00E10D0E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EF6BA4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9B25E3"/>
  <w15:chartTrackingRefBased/>
  <w15:docId w15:val="{50D31A41-E319-DD42-920C-4D9D139A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customStyle="1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04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4548C"/>
    <w:rPr>
      <w:kern w:val="2"/>
      <w:sz w:val="18"/>
      <w:szCs w:val="18"/>
    </w:rPr>
  </w:style>
  <w:style w:type="paragraph" w:styleId="a8">
    <w:name w:val="footer"/>
    <w:basedOn w:val="a"/>
    <w:link w:val="a9"/>
    <w:rsid w:val="0004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454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320</Characters>
  <Application>Microsoft Office Word</Application>
  <DocSecurity>0</DocSecurity>
  <Lines>2</Lines>
  <Paragraphs>1</Paragraphs>
  <ScaleCrop>false</ScaleCrop>
  <Company>SJTU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Zuang</cp:lastModifiedBy>
  <cp:revision>4</cp:revision>
  <dcterms:created xsi:type="dcterms:W3CDTF">2018-11-03T13:19:00Z</dcterms:created>
  <dcterms:modified xsi:type="dcterms:W3CDTF">2018-11-04T09:00:00Z</dcterms:modified>
</cp:coreProperties>
</file>