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2AF1" w:rsidP="00A12A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本地创建文件夹</w:t>
      </w:r>
    </w:p>
    <w:p w:rsidR="00A12AF1" w:rsidRDefault="00A12AF1" w:rsidP="00A12A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933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F1" w:rsidRDefault="0060444F" w:rsidP="00A12A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67100" cy="4410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4F" w:rsidRDefault="00E2415F" w:rsidP="00A12A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23526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15F" w:rsidRDefault="00E2415F" w:rsidP="00A12A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3267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15F" w:rsidRDefault="002F2508" w:rsidP="00A12AF1">
      <w:pPr>
        <w:rPr>
          <w:rFonts w:hint="eastAsia"/>
        </w:rPr>
      </w:pPr>
      <w:r w:rsidRPr="0044104C">
        <w:rPr>
          <w:rFonts w:hint="eastAsia"/>
          <w:color w:val="FF0000"/>
        </w:rPr>
        <w:t>所以上一级应该选择</w:t>
      </w:r>
      <w:r w:rsidRPr="0044104C">
        <w:rPr>
          <w:rFonts w:hint="eastAsia"/>
          <w:color w:val="FF0000"/>
        </w:rPr>
        <w:t>gitstudy</w:t>
      </w:r>
      <w:r w:rsidRPr="0044104C">
        <w:rPr>
          <w:rFonts w:hint="eastAsia"/>
          <w:color w:val="FF0000"/>
        </w:rPr>
        <w:t>，而不是</w:t>
      </w:r>
      <w:r w:rsidRPr="0044104C">
        <w:rPr>
          <w:rFonts w:hint="eastAsia"/>
          <w:color w:val="FF0000"/>
        </w:rPr>
        <w:t>hello-world</w:t>
      </w:r>
      <w:r>
        <w:rPr>
          <w:rFonts w:hint="eastAsia"/>
        </w:rPr>
        <w:t>。</w:t>
      </w:r>
    </w:p>
    <w:p w:rsidR="002F2508" w:rsidRDefault="0044104C" w:rsidP="00A12AF1">
      <w:pPr>
        <w:rPr>
          <w:rFonts w:hint="eastAsia"/>
        </w:rPr>
      </w:pPr>
      <w:r>
        <w:rPr>
          <w:rFonts w:hint="eastAsia"/>
        </w:rPr>
        <w:t>否则：</w:t>
      </w:r>
    </w:p>
    <w:p w:rsidR="0044104C" w:rsidRDefault="003530DB" w:rsidP="00A12A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7526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DB" w:rsidRDefault="003530DB" w:rsidP="00A12A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0194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DB" w:rsidRDefault="000C1E04" w:rsidP="00A12AF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index.js:</w:t>
      </w:r>
    </w:p>
    <w:p w:rsidR="000C1E04" w:rsidRDefault="000C1E04" w:rsidP="00A12A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7146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E04" w:rsidRDefault="00D84241" w:rsidP="00A12A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5812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241" w:rsidRDefault="003C4FAE" w:rsidP="00A12A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23717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AE" w:rsidRDefault="00CB4088" w:rsidP="00A12A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53025" cy="49434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088" w:rsidRDefault="00A32D6C" w:rsidP="00A12A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43450" cy="32099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D6C" w:rsidRDefault="00A32D6C" w:rsidP="00A12AF1"/>
    <w:sectPr w:rsidR="00A32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8E8" w:rsidRDefault="00D958E8" w:rsidP="00A12AF1">
      <w:r>
        <w:separator/>
      </w:r>
    </w:p>
  </w:endnote>
  <w:endnote w:type="continuationSeparator" w:id="1">
    <w:p w:rsidR="00D958E8" w:rsidRDefault="00D958E8" w:rsidP="00A12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8E8" w:rsidRDefault="00D958E8" w:rsidP="00A12AF1">
      <w:r>
        <w:separator/>
      </w:r>
    </w:p>
  </w:footnote>
  <w:footnote w:type="continuationSeparator" w:id="1">
    <w:p w:rsidR="00D958E8" w:rsidRDefault="00D958E8" w:rsidP="00A12A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C4665"/>
    <w:multiLevelType w:val="hybridMultilevel"/>
    <w:tmpl w:val="6AD878BA"/>
    <w:lvl w:ilvl="0" w:tplc="53FC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AF1"/>
    <w:rsid w:val="000C1E04"/>
    <w:rsid w:val="002F2508"/>
    <w:rsid w:val="003530DB"/>
    <w:rsid w:val="003C4FAE"/>
    <w:rsid w:val="0044104C"/>
    <w:rsid w:val="0060444F"/>
    <w:rsid w:val="00A12AF1"/>
    <w:rsid w:val="00A32D6C"/>
    <w:rsid w:val="00CB4088"/>
    <w:rsid w:val="00D84241"/>
    <w:rsid w:val="00D958E8"/>
    <w:rsid w:val="00E2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AF1"/>
    <w:rPr>
      <w:sz w:val="18"/>
      <w:szCs w:val="18"/>
    </w:rPr>
  </w:style>
  <w:style w:type="paragraph" w:styleId="a5">
    <w:name w:val="List Paragraph"/>
    <w:basedOn w:val="a"/>
    <w:uiPriority w:val="34"/>
    <w:qFormat/>
    <w:rsid w:val="00A12AF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2A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2A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tian</dc:creator>
  <cp:keywords/>
  <dc:description/>
  <cp:lastModifiedBy>jun tian</cp:lastModifiedBy>
  <cp:revision>12</cp:revision>
  <dcterms:created xsi:type="dcterms:W3CDTF">2016-06-09T02:29:00Z</dcterms:created>
  <dcterms:modified xsi:type="dcterms:W3CDTF">2016-06-09T03:00:00Z</dcterms:modified>
</cp:coreProperties>
</file>