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Essonne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7.8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552.5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28925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3543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2070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1076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7462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99772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5543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104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274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623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1371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2329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24479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