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Martinique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24.7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136.0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369.8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136.0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645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662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1932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