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Seine-Saint-Denis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2000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1867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3405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3235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