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4"/>
          <w:szCs w:val="24"/>
        </w:rPr>
      </w:pPr>
      <w:r>
        <w:rPr>
          <w:sz w:val="24"/>
          <w:szCs w:val="24"/>
        </w:rPr>
        <w:t>Server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&lt;sys/types.h&gt;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&lt;sys/socket.h&gt;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&lt;netinet/in.h&gt;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&lt;arpa/inet.h&gt;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&lt;netdb.h&gt;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&lt;unistd.h&gt;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MAX_MSG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SERVER_ADDR "127.0.0.1"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SERVER_PORT 1500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main ( 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int sd, newSd, cliLen, n;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struct sockaddr_in cliAddr, servAddr;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char line[MAX_MSG];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 build server address structure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bzero((char *)&amp;servAddr, sizeof(servAddr));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servAddr.sin_family = AF_INET;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servAddr.sin_addr.s_addr = inet_addr(SERVER_ADDR);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servAddr.sin_port = htons(SERVER_PORT);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bzero((char *)&amp;servAddr, sizeof(servAddr));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servAddr.sin_family = AF_INET;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inet_aton(SERVER_ADDR, &amp;servAddr.sin_addr);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servAddr.sin_port = htons(SERVER_PORT);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 create stream socket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sd = socket(AF_INET, SOCK_STREAM,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printf("successfully created stream socket \n");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 bind local port number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bind(sd, (struct sockaddr *) &amp;servAddr, sizeof(servAddr));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printf("bound local port successfully\n");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 specify number of concurrent */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 clients to listen for       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/********************************/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listen(sd,5);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while(1)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printf("waiting for client connection on port TCP %u\n",SERVER_PORT);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/*****************************/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wait for client connection*/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/*****************************/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newSd = accept(sd, (struct sockaddr *) &amp;cliAddr, &amp;cliLen);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if(fork()==0)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printf("received connection from host [IP %s ,TCP port %d]\n",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inet_ntoa(cliAddr.sin_addr), ntohs(cliAddr.sin_port));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/*****************************/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wait for data from client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/*****************************/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memset(line,0x0,MAX_MSG);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n=recv(newSd, line, MAX_MSG,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line[n]='\n';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printf("received from host [IP %s ,TCP port %d] : %s\n",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inet_ntoa(cliAddr.sin_addr), ntohs(cliAddr.sin_port), line);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}while(abs(strcmp(line, "quit")));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close client connection*/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/**************************/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printf("closing connection with host [IP %s ,TCP port %d]\n",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inet_ntoa(cliAddr.sin_addr), ntohs(cliAddr.sin_port));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close(newSd);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Client</w:t>
      </w:r>
    </w:p>
    <w:p>
      <w:pPr>
        <w:rPr>
          <w:rFonts w:hint="default"/>
        </w:rPr>
      </w:pPr>
      <w:r>
        <w:rPr>
          <w:rFonts w:hint="default"/>
        </w:rPr>
        <w:t>#include &lt;sys/types.h&gt;</w:t>
      </w:r>
    </w:p>
    <w:p>
      <w:pPr>
        <w:rPr>
          <w:rFonts w:hint="default"/>
        </w:rPr>
      </w:pPr>
      <w:r>
        <w:rPr>
          <w:rFonts w:hint="default"/>
        </w:rPr>
        <w:t>#include &lt;sys/socket.h&gt;</w:t>
      </w:r>
    </w:p>
    <w:p>
      <w:pPr>
        <w:rPr>
          <w:rFonts w:hint="default"/>
        </w:rPr>
      </w:pPr>
      <w:r>
        <w:rPr>
          <w:rFonts w:hint="default"/>
        </w:rPr>
        <w:t>#include &lt;netinet/in.h&gt;</w:t>
      </w:r>
    </w:p>
    <w:p>
      <w:pPr>
        <w:rPr>
          <w:rFonts w:hint="default"/>
        </w:rPr>
      </w:pPr>
      <w:r>
        <w:rPr>
          <w:rFonts w:hint="default"/>
        </w:rPr>
        <w:t>#include &lt;arpa/inet.h&gt;</w:t>
      </w:r>
    </w:p>
    <w:p>
      <w:pPr>
        <w:rPr>
          <w:rFonts w:hint="default"/>
        </w:rPr>
      </w:pPr>
      <w:r>
        <w:rPr>
          <w:rFonts w:hint="default"/>
        </w:rPr>
        <w:t>#include &lt;netdb.h&gt;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&lt;unistd.h&gt;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MAX_MSG 100</w:t>
      </w:r>
    </w:p>
    <w:p>
      <w:pPr>
        <w:rPr>
          <w:rFonts w:hint="default"/>
        </w:rPr>
      </w:pPr>
      <w:r>
        <w:rPr>
          <w:rFonts w:hint="default"/>
        </w:rPr>
        <w:t>#define SERVER_ADDR "127.0.0.1"</w:t>
      </w:r>
    </w:p>
    <w:p>
      <w:pPr>
        <w:rPr>
          <w:rFonts w:hint="default"/>
        </w:rPr>
      </w:pPr>
      <w:r>
        <w:rPr>
          <w:rFonts w:hint="default"/>
        </w:rPr>
        <w:t>#define CLIENT_ADDR "127.0.0.1"</w:t>
      </w:r>
    </w:p>
    <w:p>
      <w:pPr>
        <w:rPr>
          <w:rFonts w:hint="default"/>
        </w:rPr>
      </w:pPr>
      <w:r>
        <w:rPr>
          <w:rFonts w:hint="default"/>
        </w:rPr>
        <w:t>#define SERVER_PORT 1500</w:t>
      </w:r>
    </w:p>
    <w:p>
      <w:pPr>
        <w:rPr>
          <w:rFonts w:hint="default"/>
        </w:rPr>
      </w:pPr>
      <w:r>
        <w:rPr>
          <w:rFonts w:hint="default"/>
        </w:rPr>
        <w:t>#define CLIENT_PORT 2500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sd, rc,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sockaddr_in clientAddr, servAddr;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line[MAX_MSG];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build server address structure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bzero((char *)&amp;servAddr, sizeof(servAddr));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servAddr.sin_family=AF_INET;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servAddr.sin_addr.s_addr=inet_addr(SERVER_ADDR);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servAddr.sin_port=htons(SERVER_PORT);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bzero((char*)&amp;clientAddr, sizeof(clientAddr));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clientAddr.sin_family = AF_INET;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clientAddr.sin_addr.s_addr = INADDR_ANY;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clientAddr.sin_port = htons(0);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//create stream socket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sd = socket(AF_INET, SOCK_STREAM, 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printf("Successfully created stream socket \n");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bind local port number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bind(sd, (struct sockaddr *) &amp;clientAddr, sizeof(clientAddr));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printf("Bound local port successfully\n");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connect(sd, (struct sockaddr *) &amp;servAddr, sizeof(servAddr));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printf("Connected to server successfully \n");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do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printf("Enter string to send to server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scanf("%s", line);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send(sd, line, strlen(line) + 1, 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printf("Data sent (%s)\n", line);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while(strcmp(line, "quit"));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printf("CLosing connection with the server\n");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close(sd);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  <w:r>
        <w:rPr>
          <w:b/>
          <w:bCs/>
        </w:rPr>
        <w:t>OUtput</w:t>
      </w:r>
    </w:p>
    <w:p>
      <w:bookmarkStart w:id="0" w:name="_GoBack"/>
      <w:r>
        <w:drawing>
          <wp:inline distT="0" distB="0" distL="114300" distR="114300">
            <wp:extent cx="6512560" cy="3590925"/>
            <wp:effectExtent l="0" t="0" r="2540" b="9525"/>
            <wp:docPr id="1" name="Picture 1" descr="5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c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66819"/>
    <w:rsid w:val="6FB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2019-04-04T16:23:00Z</dcterms:created>
  <dc:creator>linuxmint</dc:creator>
  <cp:lastModifiedBy>linuxmint</cp:lastModifiedBy>
  <dcterms:modified xsi:type="dcterms:W3CDTF">2019-04-04T16:25:20Z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