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8145" w14:textId="3BA3C47C" w:rsidR="00DE01D6" w:rsidRDefault="000631E9">
      <w:pPr>
        <w:rPr>
          <w:lang w:val="es-MX"/>
        </w:rPr>
      </w:pPr>
      <w:r>
        <w:rPr>
          <w:lang w:val="es-MX"/>
        </w:rPr>
        <w:t xml:space="preserve">                           Unidad 2</w:t>
      </w:r>
    </w:p>
    <w:p w14:paraId="28CFFED0" w14:textId="77777777" w:rsidR="00DE5554" w:rsidRPr="00DE5554" w:rsidRDefault="000631E9">
      <w:pPr>
        <w:rPr>
          <w:color w:val="FF0000"/>
          <w:lang w:val="es-MX"/>
        </w:rPr>
      </w:pPr>
      <w:r w:rsidRPr="00DE5554">
        <w:rPr>
          <w:color w:val="FF0000"/>
          <w:lang w:val="es-MX"/>
        </w:rPr>
        <w:t xml:space="preserve">Variables: </w:t>
      </w:r>
    </w:p>
    <w:p w14:paraId="14B5AB22" w14:textId="6209B0C9" w:rsidR="000631E9" w:rsidRDefault="000631E9">
      <w:pPr>
        <w:rPr>
          <w:lang w:val="es-MX"/>
        </w:rPr>
      </w:pPr>
      <w:r>
        <w:rPr>
          <w:lang w:val="es-MX"/>
        </w:rPr>
        <w:t xml:space="preserve">una variable es un palabra que representa </w:t>
      </w:r>
      <w:r w:rsidR="002D3F73">
        <w:rPr>
          <w:lang w:val="es-MX"/>
        </w:rPr>
        <w:t>a aquello</w:t>
      </w:r>
      <w:r>
        <w:rPr>
          <w:lang w:val="es-MX"/>
        </w:rPr>
        <w:t xml:space="preserve"> que </w:t>
      </w:r>
      <w:r w:rsidR="002D3F73">
        <w:rPr>
          <w:lang w:val="es-MX"/>
        </w:rPr>
        <w:t>varía</w:t>
      </w:r>
      <w:r>
        <w:rPr>
          <w:lang w:val="es-MX"/>
        </w:rPr>
        <w:t xml:space="preserve"> o que </w:t>
      </w:r>
      <w:r w:rsidR="002D3F73">
        <w:rPr>
          <w:lang w:val="es-MX"/>
        </w:rPr>
        <w:t>está</w:t>
      </w:r>
      <w:r>
        <w:rPr>
          <w:lang w:val="es-MX"/>
        </w:rPr>
        <w:t xml:space="preserve"> sujeto a algún tipo de cambio es algo se caracteriza por ser inestable, inconstante</w:t>
      </w:r>
      <w:r w:rsidR="002D3F73">
        <w:rPr>
          <w:lang w:val="es-MX"/>
        </w:rPr>
        <w:t xml:space="preserve"> y mudable</w:t>
      </w:r>
      <w:r>
        <w:rPr>
          <w:lang w:val="es-MX"/>
        </w:rPr>
        <w:t xml:space="preserve"> </w:t>
      </w:r>
      <w:r w:rsidR="002D3F73">
        <w:rPr>
          <w:lang w:val="es-MX"/>
        </w:rPr>
        <w:t xml:space="preserve">las variables pueden cambiarse </w:t>
      </w:r>
    </w:p>
    <w:p w14:paraId="379335D6" w14:textId="0FFF9230" w:rsidR="002D3F73" w:rsidRDefault="002D3F73">
      <w:pPr>
        <w:rPr>
          <w:lang w:val="es-MX"/>
        </w:rPr>
      </w:pPr>
      <w:r>
        <w:rPr>
          <w:lang w:val="es-MX"/>
        </w:rPr>
        <w:t>Las variables no siempre son estables es un símbolo que permite identificar a un elemento no especifico dentro de un determinado grupo</w:t>
      </w:r>
    </w:p>
    <w:p w14:paraId="5A9800F8" w14:textId="146A1984" w:rsidR="002D3F73" w:rsidRDefault="002D3F73">
      <w:pPr>
        <w:rPr>
          <w:lang w:val="es-MX"/>
        </w:rPr>
      </w:pPr>
    </w:p>
    <w:p w14:paraId="45619440" w14:textId="4B813709" w:rsidR="002D3F73" w:rsidRDefault="002D3F73">
      <w:pPr>
        <w:rPr>
          <w:lang w:val="es-MX"/>
        </w:rPr>
      </w:pPr>
    </w:p>
    <w:p w14:paraId="372941AA" w14:textId="3A5A01B4" w:rsidR="002D3F73" w:rsidRPr="00DE5554" w:rsidRDefault="002D3F73">
      <w:pPr>
        <w:rPr>
          <w:color w:val="0070C0"/>
          <w:lang w:val="es-MX"/>
        </w:rPr>
      </w:pPr>
      <w:r w:rsidRPr="00DE5554">
        <w:rPr>
          <w:color w:val="0070C0"/>
          <w:lang w:val="es-MX"/>
        </w:rPr>
        <w:t>Como se usa en la vida humana</w:t>
      </w:r>
    </w:p>
    <w:p w14:paraId="2A0018EE" w14:textId="351A540B" w:rsidR="002D3F73" w:rsidRDefault="002D3F73">
      <w:pPr>
        <w:rPr>
          <w:lang w:val="es-MX"/>
        </w:rPr>
      </w:pPr>
      <w:r>
        <w:rPr>
          <w:lang w:val="es-MX"/>
        </w:rPr>
        <w:t>Las variables son las decisiones que tomamos en la vida por ejemplo s queremos ir a ver la película que tanto emos esperado o ir al partido dé nuestro equipo favorito o por ejemplo si ya aviamos echo planes y al final no terminamos asiendo lo que habíamos planeado</w:t>
      </w:r>
    </w:p>
    <w:p w14:paraId="4E16F6DF" w14:textId="77777777" w:rsidR="00DE5554" w:rsidRDefault="00DE5554">
      <w:pPr>
        <w:rPr>
          <w:lang w:val="es-MX"/>
        </w:rPr>
      </w:pPr>
    </w:p>
    <w:p w14:paraId="0A9C9C06" w14:textId="77777777" w:rsidR="00DE5554" w:rsidRPr="00DE5554" w:rsidRDefault="00DE5554">
      <w:pPr>
        <w:rPr>
          <w:color w:val="FF0000"/>
          <w:lang w:val="es-MX"/>
        </w:rPr>
      </w:pPr>
      <w:r w:rsidRPr="00DE5554">
        <w:rPr>
          <w:color w:val="FF0000"/>
          <w:lang w:val="es-MX"/>
        </w:rPr>
        <w:t>Constantes:</w:t>
      </w:r>
    </w:p>
    <w:p w14:paraId="6ABEF9B2" w14:textId="635E5ABE" w:rsidR="00DE5554" w:rsidRDefault="00DE5554">
      <w:pPr>
        <w:rPr>
          <w:lang w:val="es-MX"/>
        </w:rPr>
      </w:pPr>
      <w:r>
        <w:rPr>
          <w:lang w:val="es-MX"/>
        </w:rPr>
        <w:t xml:space="preserve"> las constantes en programación son las que no pueden cambia y son figas </w:t>
      </w:r>
    </w:p>
    <w:p w14:paraId="35CC1D37" w14:textId="284F5026" w:rsidR="00DE5554" w:rsidRDefault="00DE5554">
      <w:pPr>
        <w:rPr>
          <w:color w:val="0070C0"/>
          <w:lang w:val="es-MX"/>
        </w:rPr>
      </w:pPr>
      <w:r w:rsidRPr="00DE5554">
        <w:rPr>
          <w:color w:val="0070C0"/>
          <w:lang w:val="es-MX"/>
        </w:rPr>
        <w:t>como se usa en la vida humana</w:t>
      </w:r>
    </w:p>
    <w:p w14:paraId="05C291E8" w14:textId="3ECBD6C8" w:rsidR="00DE5554" w:rsidRDefault="00DE5554">
      <w:pPr>
        <w:rPr>
          <w:color w:val="000000" w:themeColor="text1"/>
          <w:lang w:val="es-MX"/>
        </w:rPr>
      </w:pPr>
      <w:r w:rsidRPr="00DE5554">
        <w:rPr>
          <w:color w:val="000000" w:themeColor="text1"/>
          <w:lang w:val="es-MX"/>
        </w:rPr>
        <w:t xml:space="preserve">las constantes son las decisiones </w:t>
      </w:r>
      <w:r>
        <w:rPr>
          <w:color w:val="000000" w:themeColor="text1"/>
          <w:lang w:val="es-MX"/>
        </w:rPr>
        <w:t>que las personas tomamos por ejemplo si una persona decide renunciar a algo por ejemplo a un trabajo</w:t>
      </w:r>
    </w:p>
    <w:p w14:paraId="2CFB8675" w14:textId="4861FB23" w:rsidR="00DE5554" w:rsidRDefault="00DE5554">
      <w:pPr>
        <w:rPr>
          <w:color w:val="000000" w:themeColor="text1"/>
          <w:lang w:val="es-MX"/>
        </w:rPr>
      </w:pPr>
    </w:p>
    <w:p w14:paraId="71EC563D" w14:textId="04F4A9F7" w:rsidR="00DE5554" w:rsidRDefault="00DE5554">
      <w:pPr>
        <w:rPr>
          <w:color w:val="FF0000"/>
          <w:lang w:val="es-MX"/>
        </w:rPr>
      </w:pPr>
      <w:r w:rsidRPr="00212EE7">
        <w:rPr>
          <w:color w:val="FF0000"/>
          <w:lang w:val="es-MX"/>
        </w:rPr>
        <w:t xml:space="preserve">palabras </w:t>
      </w:r>
      <w:r w:rsidR="00212EE7" w:rsidRPr="00212EE7">
        <w:rPr>
          <w:color w:val="FF0000"/>
          <w:lang w:val="es-MX"/>
        </w:rPr>
        <w:t>reservadas</w:t>
      </w:r>
      <w:r w:rsidR="00212EE7">
        <w:rPr>
          <w:color w:val="FF0000"/>
          <w:lang w:val="es-MX"/>
        </w:rPr>
        <w:t>:</w:t>
      </w:r>
    </w:p>
    <w:p w14:paraId="39292666" w14:textId="0356CF66" w:rsidR="00212EE7" w:rsidRDefault="00212EE7">
      <w:pPr>
        <w:rPr>
          <w:color w:val="000000" w:themeColor="text1"/>
          <w:lang w:val="es-MX"/>
        </w:rPr>
      </w:pPr>
      <w:r w:rsidRPr="00212EE7">
        <w:rPr>
          <w:color w:val="000000" w:themeColor="text1"/>
          <w:lang w:val="es-MX"/>
        </w:rPr>
        <w:t xml:space="preserve">las palabras reservadas son las palabras claves que no pueden usarse como </w:t>
      </w:r>
      <w:proofErr w:type="spellStart"/>
      <w:r w:rsidRPr="00212EE7">
        <w:rPr>
          <w:color w:val="000000" w:themeColor="text1"/>
          <w:lang w:val="es-MX"/>
        </w:rPr>
        <w:t>indentificador</w:t>
      </w:r>
      <w:proofErr w:type="spellEnd"/>
      <w:r w:rsidRPr="00212EE7">
        <w:rPr>
          <w:color w:val="000000" w:themeColor="text1"/>
          <w:lang w:val="es-MX"/>
        </w:rPr>
        <w:t xml:space="preserve"> en los programas</w:t>
      </w:r>
    </w:p>
    <w:p w14:paraId="345F4017" w14:textId="0A095334" w:rsidR="00212EE7" w:rsidRPr="00212EE7" w:rsidRDefault="00212EE7">
      <w:pPr>
        <w:rPr>
          <w:color w:val="44546A" w:themeColor="text2"/>
          <w:lang w:val="es-MX"/>
        </w:rPr>
      </w:pPr>
      <w:r w:rsidRPr="00212EE7">
        <w:rPr>
          <w:color w:val="44546A" w:themeColor="text2"/>
          <w:lang w:val="es-MX"/>
        </w:rPr>
        <w:t>como se usan en la vida humana:</w:t>
      </w:r>
    </w:p>
    <w:p w14:paraId="22C99B41" w14:textId="2AE27F61" w:rsidR="00212EE7" w:rsidRPr="00212EE7" w:rsidRDefault="00212EE7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son consejos que sele dan a una persona ya que la dación depende de la persona que </w:t>
      </w:r>
      <w:proofErr w:type="spellStart"/>
      <w:r>
        <w:rPr>
          <w:color w:val="000000" w:themeColor="text1"/>
          <w:lang w:val="es-MX"/>
        </w:rPr>
        <w:t>esta</w:t>
      </w:r>
      <w:proofErr w:type="spellEnd"/>
      <w:r>
        <w:rPr>
          <w:color w:val="000000" w:themeColor="text1"/>
          <w:lang w:val="es-MX"/>
        </w:rPr>
        <w:t xml:space="preserve"> recibiendo el consejo si lo toma o lo ignora o por otro ejemplo los acertijos   </w:t>
      </w:r>
    </w:p>
    <w:sectPr w:rsidR="00212EE7" w:rsidRPr="00212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E9"/>
    <w:rsid w:val="000631E9"/>
    <w:rsid w:val="00212EE7"/>
    <w:rsid w:val="002D3F73"/>
    <w:rsid w:val="008E7FDA"/>
    <w:rsid w:val="00B26825"/>
    <w:rsid w:val="00DE01D6"/>
    <w:rsid w:val="00D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5DCEC"/>
  <w15:chartTrackingRefBased/>
  <w15:docId w15:val="{988ED1FB-1D31-4F2E-A409-6EFB9884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de la U</dc:creator>
  <cp:keywords/>
  <dc:description/>
  <cp:lastModifiedBy>Casa de la U</cp:lastModifiedBy>
  <cp:revision>2</cp:revision>
  <dcterms:created xsi:type="dcterms:W3CDTF">2022-02-07T21:39:00Z</dcterms:created>
  <dcterms:modified xsi:type="dcterms:W3CDTF">2022-02-07T22:00:00Z</dcterms:modified>
</cp:coreProperties>
</file>