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08388" w14:textId="77777777" w:rsidR="00D448D4" w:rsidRDefault="00D448D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0122C43D" w14:textId="4147497C" w:rsidR="00D448D4" w:rsidRDefault="00000000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A962B3">
        <w:rPr>
          <w:rFonts w:ascii="Times New Roman" w:hAnsi="Times New Roman" w:cs="Times New Roman"/>
          <w:b/>
          <w:sz w:val="28"/>
          <w:szCs w:val="28"/>
        </w:rPr>
        <w:t xml:space="preserve">ARNAV SHARMA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UID: 24BAI707</w:t>
      </w:r>
      <w:r w:rsidR="00A962B3">
        <w:rPr>
          <w:rFonts w:ascii="Times New Roman" w:hAnsi="Times New Roman" w:cs="Times New Roman"/>
          <w:b/>
          <w:sz w:val="28"/>
          <w:szCs w:val="28"/>
        </w:rPr>
        <w:t>81</w:t>
      </w:r>
    </w:p>
    <w:p w14:paraId="2DCF04BE" w14:textId="77777777" w:rsidR="00D448D4" w:rsidRDefault="00000000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Branch: AIT-CSE (AIML)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Section/Group: 24AIT_KRG2</w:t>
      </w:r>
    </w:p>
    <w:p w14:paraId="79F5C9C8" w14:textId="77777777" w:rsidR="00D448D4" w:rsidRDefault="00000000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Semester: 4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         </w:t>
      </w:r>
    </w:p>
    <w:p w14:paraId="654B046A" w14:textId="77777777" w:rsidR="00D448D4" w:rsidRDefault="00000000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Subject Name: Database Management System              Subject Code: 24CSH-298</w:t>
      </w:r>
    </w:p>
    <w:p w14:paraId="09F53765" w14:textId="77777777" w:rsidR="00D448D4" w:rsidRDefault="00D448D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5ACBD9" w14:textId="77777777" w:rsidR="00D448D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Experiment 3 </w:t>
      </w:r>
      <w:r>
        <w:rPr>
          <w:rFonts w:ascii="Times New Roman" w:hAnsi="Times New Roman" w:cs="Times New Roman"/>
          <w:sz w:val="28"/>
          <w:szCs w:val="28"/>
        </w:rPr>
        <w:br/>
        <w:t>Calculating employee salary and applying a bonus using PL/SQL. This experiment demonstrates variable declaration, arithmetic operations, and displaying output using DBMS_OUTPUT.PUT_LINE.</w:t>
      </w:r>
    </w:p>
    <w:p w14:paraId="794B1979" w14:textId="77777777" w:rsidR="00D448D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sz w:val="28"/>
          <w:szCs w:val="28"/>
        </w:rPr>
        <w:br/>
        <w:t>The aim of this experiment is to practice writing PL/SQL blocks that perform calculations on employee data, calculate bonuses, and display results in a structured format.</w:t>
      </w:r>
    </w:p>
    <w:p w14:paraId="511D2866" w14:textId="77777777" w:rsidR="00D448D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66A3AB31" w14:textId="77777777" w:rsidR="00D448D4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declare variables in PL/SQL.</w:t>
      </w:r>
    </w:p>
    <w:p w14:paraId="2FEB6459" w14:textId="77777777" w:rsidR="00D448D4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perform arithmetic calculations on employee salary.</w:t>
      </w:r>
    </w:p>
    <w:p w14:paraId="7475733C" w14:textId="77777777" w:rsidR="00D448D4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calculate a bonus amount based on a percentage of salary.</w:t>
      </w:r>
    </w:p>
    <w:p w14:paraId="58D2BAE2" w14:textId="77777777" w:rsidR="00D448D4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display employee details and salary information before and after applying the bonus.</w:t>
      </w:r>
    </w:p>
    <w:p w14:paraId="27585422" w14:textId="77777777" w:rsidR="00D448D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02A062A3" w14:textId="77777777" w:rsidR="00D448D4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Database: Oracle XE or Oracle Live SQL</w:t>
      </w:r>
    </w:p>
    <w:p w14:paraId="5DF4C93A" w14:textId="77777777" w:rsidR="00D448D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12D890E4" w14:textId="77777777" w:rsidR="00D448D4" w:rsidRDefault="0000000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Declare variables for employee ID, name, and salary.</w:t>
      </w:r>
    </w:p>
    <w:p w14:paraId="193B24A4" w14:textId="77777777" w:rsidR="00D448D4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Calculate a 10% bonus on the employee salary.</w:t>
      </w:r>
    </w:p>
    <w:p w14:paraId="0CF968B2" w14:textId="77777777" w:rsidR="00D448D4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Calculate the total salary after adding the bonus.</w:t>
      </w:r>
    </w:p>
    <w:p w14:paraId="57322238" w14:textId="77777777" w:rsidR="00D448D4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Display employee details and salary information before and after bonus.</w:t>
      </w:r>
    </w:p>
    <w:p w14:paraId="3957A8F8" w14:textId="77777777" w:rsidR="00D448D4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Take screenshots of outputs for documentation.</w:t>
      </w:r>
    </w:p>
    <w:p w14:paraId="72F9F7C6" w14:textId="77777777" w:rsidR="00D448D4" w:rsidRDefault="00D448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A36448" w14:textId="77777777" w:rsidR="00D448D4" w:rsidRDefault="00D448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4B1A03" w14:textId="77777777" w:rsidR="00D448D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Procedure of the Experiment</w:t>
      </w:r>
    </w:p>
    <w:p w14:paraId="0131C8AC" w14:textId="77777777" w:rsidR="00D448D4" w:rsidRDefault="0000000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Start the system and log in.</w:t>
      </w:r>
    </w:p>
    <w:p w14:paraId="6DEC3151" w14:textId="77777777" w:rsidR="00D448D4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Oracle XE or Live SQL.</w:t>
      </w:r>
    </w:p>
    <w:p w14:paraId="192CF188" w14:textId="77777777" w:rsidR="00D448D4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Connect to the database.</w:t>
      </w:r>
    </w:p>
    <w:p w14:paraId="6C3AAC38" w14:textId="77777777" w:rsidR="00D448D4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Declare variables for employee details and bonus calculation.</w:t>
      </w:r>
    </w:p>
    <w:p w14:paraId="21EDDAEE" w14:textId="77777777" w:rsidR="00D448D4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the PL/SQL block to calculate bonus and total salary.</w:t>
      </w:r>
    </w:p>
    <w:p w14:paraId="3CF4963B" w14:textId="77777777" w:rsidR="00D448D4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Execute the PL/SQL block and verify outputs in the console.</w:t>
      </w:r>
    </w:p>
    <w:p w14:paraId="0E343100" w14:textId="77777777" w:rsidR="00D448D4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Take screenshots of the outputs (s1 and s2).</w:t>
      </w:r>
    </w:p>
    <w:p w14:paraId="03487F22" w14:textId="77777777" w:rsidR="00D448D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0F41DC53" w14:textId="77777777" w:rsidR="00D448D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6CAE0CA2" w14:textId="77777777" w:rsidR="00D448D4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Employee details:</w:t>
      </w:r>
    </w:p>
    <w:p w14:paraId="6C278155" w14:textId="77777777" w:rsidR="00D448D4" w:rsidRDefault="00000000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emp_id        INTEGER := 101;</w:t>
      </w:r>
    </w:p>
    <w:p w14:paraId="42999C08" w14:textId="77777777" w:rsidR="00D448D4" w:rsidRDefault="00000000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emp_name      VARCHAR(50) := 'ADITYA RAJ BHAKTA';</w:t>
      </w:r>
    </w:p>
    <w:p w14:paraId="1A03A604" w14:textId="77777777" w:rsidR="00D448D4" w:rsidRDefault="00000000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emp_salary    NUMERIC := 45000;</w:t>
      </w:r>
    </w:p>
    <w:p w14:paraId="1904A965" w14:textId="77777777" w:rsidR="00D448D4" w:rsidRDefault="00000000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bonus_amount  NUMERIC;</w:t>
      </w:r>
    </w:p>
    <w:p w14:paraId="62E3352C" w14:textId="77777777" w:rsidR="00D448D4" w:rsidRDefault="00000000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new_salary    NUMERIC;</w:t>
      </w:r>
    </w:p>
    <w:p w14:paraId="417BBCA4" w14:textId="77777777" w:rsidR="00D448D4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Bonus calculation: 10% of employee salary</w:t>
      </w:r>
    </w:p>
    <w:p w14:paraId="4300A962" w14:textId="77777777" w:rsidR="00D448D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B6EEB39" w14:textId="77777777" w:rsidR="00D448D4" w:rsidRDefault="0000000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1: Display employee details and original salary.</w:t>
      </w:r>
    </w:p>
    <w:p w14:paraId="39429C49" w14:textId="77777777" w:rsidR="00D448D4" w:rsidRDefault="0000000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2: Display bonus amount and total salary after applying 10% bonus.</w:t>
      </w:r>
    </w:p>
    <w:p w14:paraId="4B72674C" w14:textId="77777777" w:rsidR="00D448D4" w:rsidRDefault="0000000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Screenshots of outputs (s1 and s2) are attached.</w:t>
      </w:r>
    </w:p>
    <w:p w14:paraId="7EF1B316" w14:textId="77777777" w:rsidR="00D448D4" w:rsidRDefault="00D448D4">
      <w:pPr>
        <w:rPr>
          <w:rFonts w:ascii="Times New Roman" w:hAnsi="Times New Roman" w:cs="Times New Roman"/>
          <w:sz w:val="28"/>
          <w:szCs w:val="28"/>
        </w:rPr>
      </w:pPr>
    </w:p>
    <w:p w14:paraId="19704316" w14:textId="77777777" w:rsidR="00D448D4" w:rsidRDefault="00D448D4">
      <w:pPr>
        <w:rPr>
          <w:rFonts w:ascii="Times New Roman" w:hAnsi="Times New Roman" w:cs="Times New Roman"/>
          <w:sz w:val="28"/>
          <w:szCs w:val="28"/>
        </w:rPr>
      </w:pPr>
    </w:p>
    <w:p w14:paraId="02CA72A5" w14:textId="77777777" w:rsidR="00D448D4" w:rsidRDefault="00D448D4">
      <w:pPr>
        <w:rPr>
          <w:rFonts w:ascii="Times New Roman" w:hAnsi="Times New Roman" w:cs="Times New Roman"/>
          <w:sz w:val="28"/>
          <w:szCs w:val="28"/>
        </w:rPr>
      </w:pPr>
    </w:p>
    <w:p w14:paraId="2B9CDAA4" w14:textId="77777777" w:rsidR="00D448D4" w:rsidRDefault="00D448D4">
      <w:pPr>
        <w:rPr>
          <w:rFonts w:ascii="Times New Roman" w:hAnsi="Times New Roman" w:cs="Times New Roman"/>
          <w:sz w:val="28"/>
          <w:szCs w:val="28"/>
        </w:rPr>
      </w:pPr>
    </w:p>
    <w:p w14:paraId="3B7C8FFC" w14:textId="77777777" w:rsidR="00D448D4" w:rsidRDefault="00D448D4">
      <w:pPr>
        <w:rPr>
          <w:rFonts w:ascii="Times New Roman" w:hAnsi="Times New Roman" w:cs="Times New Roman"/>
          <w:sz w:val="28"/>
          <w:szCs w:val="28"/>
        </w:rPr>
      </w:pPr>
    </w:p>
    <w:p w14:paraId="34AC8F30" w14:textId="77777777" w:rsidR="00D448D4" w:rsidRDefault="00D448D4">
      <w:pPr>
        <w:rPr>
          <w:rFonts w:ascii="Times New Roman" w:hAnsi="Times New Roman" w:cs="Times New Roman"/>
          <w:sz w:val="28"/>
          <w:szCs w:val="28"/>
        </w:rPr>
      </w:pPr>
    </w:p>
    <w:p w14:paraId="5AFDF9B4" w14:textId="77777777" w:rsidR="00D448D4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 :</w:t>
      </w:r>
    </w:p>
    <w:p w14:paraId="5C61635A" w14:textId="77777777" w:rsidR="00D448D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$$</w:t>
      </w:r>
    </w:p>
    <w:p w14:paraId="1F2D624B" w14:textId="77777777" w:rsidR="00D448D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DECLARE</w:t>
      </w:r>
    </w:p>
    <w:p w14:paraId="2B208E9F" w14:textId="77777777" w:rsidR="00D448D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emp_id        INTEGER := 102;</w:t>
      </w:r>
    </w:p>
    <w:p w14:paraId="1B0C2628" w14:textId="59288AB8" w:rsidR="00D448D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emp_name      VARCHAR(50) := </w:t>
      </w:r>
      <w:r w:rsidR="002379D8">
        <w:rPr>
          <w:rFonts w:ascii="Times New Roman" w:hAnsi="Times New Roman" w:cs="Times New Roman"/>
          <w:sz w:val="24"/>
          <w:szCs w:val="24"/>
        </w:rPr>
        <w:t>‘ARNAV SHARMA’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C208F71" w14:textId="77777777" w:rsidR="00D448D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emp_salary    NUMERIC := 45000;</w:t>
      </w:r>
    </w:p>
    <w:p w14:paraId="482BC3C2" w14:textId="77777777" w:rsidR="00D448D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bonus_amount  NUMERIC;</w:t>
      </w:r>
    </w:p>
    <w:p w14:paraId="5201BDEC" w14:textId="77777777" w:rsidR="00D448D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new_salary    NUMERIC;</w:t>
      </w:r>
    </w:p>
    <w:p w14:paraId="27DFD569" w14:textId="77777777" w:rsidR="00D448D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BEGIN</w:t>
      </w:r>
    </w:p>
    <w:p w14:paraId="510AEC58" w14:textId="77777777" w:rsidR="00D448D4" w:rsidRDefault="00D448D4">
      <w:pPr>
        <w:rPr>
          <w:rFonts w:ascii="Times New Roman" w:hAnsi="Times New Roman" w:cs="Times New Roman"/>
          <w:sz w:val="24"/>
          <w:szCs w:val="24"/>
        </w:rPr>
      </w:pPr>
    </w:p>
    <w:p w14:paraId="2B19C596" w14:textId="77777777" w:rsidR="00D448D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bonus_amount := emp_salary * 0.10;</w:t>
      </w:r>
    </w:p>
    <w:p w14:paraId="16BDC843" w14:textId="77777777" w:rsidR="00D448D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new_salary := emp_salary + bonus_amount;</w:t>
      </w:r>
    </w:p>
    <w:p w14:paraId="09B871BC" w14:textId="77777777" w:rsidR="00D448D4" w:rsidRDefault="00D448D4">
      <w:pPr>
        <w:rPr>
          <w:rFonts w:ascii="Times New Roman" w:hAnsi="Times New Roman" w:cs="Times New Roman"/>
          <w:sz w:val="24"/>
          <w:szCs w:val="24"/>
        </w:rPr>
      </w:pPr>
    </w:p>
    <w:p w14:paraId="03EFE00A" w14:textId="77777777" w:rsidR="00D448D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RAISE NOTICE 'Employee Details';</w:t>
      </w:r>
    </w:p>
    <w:p w14:paraId="24728F97" w14:textId="77777777" w:rsidR="00D448D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RAISE NOTICE '----------------';</w:t>
      </w:r>
    </w:p>
    <w:p w14:paraId="59FB50EC" w14:textId="77777777" w:rsidR="00D448D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RAISE NOTICE 'Employee ID   : %', emp_id;</w:t>
      </w:r>
    </w:p>
    <w:p w14:paraId="195C4900" w14:textId="77777777" w:rsidR="00D448D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RAISE NOTICE 'Employee Name : %', emp_name;</w:t>
      </w:r>
    </w:p>
    <w:p w14:paraId="0469419F" w14:textId="77777777" w:rsidR="00D448D4" w:rsidRDefault="00D448D4">
      <w:pPr>
        <w:rPr>
          <w:rFonts w:ascii="Times New Roman" w:hAnsi="Times New Roman" w:cs="Times New Roman"/>
          <w:sz w:val="24"/>
          <w:szCs w:val="24"/>
        </w:rPr>
      </w:pPr>
    </w:p>
    <w:p w14:paraId="55072237" w14:textId="77777777" w:rsidR="00D448D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RAISE NOTICE '';</w:t>
      </w:r>
    </w:p>
    <w:p w14:paraId="0DB86D54" w14:textId="77777777" w:rsidR="00D448D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RAISE NOTICE 'Salary Details';</w:t>
      </w:r>
    </w:p>
    <w:p w14:paraId="7746DEB8" w14:textId="77777777" w:rsidR="00D448D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RAISE NOTICE '----------------';</w:t>
      </w:r>
    </w:p>
    <w:p w14:paraId="74DB2350" w14:textId="77777777" w:rsidR="00D448D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RAISE NOTICE 'Salary Before Bonus : %', emp_salary;</w:t>
      </w:r>
    </w:p>
    <w:p w14:paraId="15E6B89D" w14:textId="77777777" w:rsidR="00D448D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RAISE NOTICE '10%% Bonus Amount    : %', bonus_amount;</w:t>
      </w:r>
    </w:p>
    <w:p w14:paraId="4F451EF3" w14:textId="77777777" w:rsidR="00D448D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RAISE NOTICE 'Salary After Bonus  : %', new_salary;</w:t>
      </w:r>
    </w:p>
    <w:p w14:paraId="29C127CC" w14:textId="77777777" w:rsidR="00D448D4" w:rsidRDefault="00D448D4">
      <w:pPr>
        <w:rPr>
          <w:rFonts w:ascii="Times New Roman" w:hAnsi="Times New Roman" w:cs="Times New Roman"/>
          <w:sz w:val="24"/>
          <w:szCs w:val="24"/>
        </w:rPr>
      </w:pPr>
    </w:p>
    <w:p w14:paraId="72207694" w14:textId="77777777" w:rsidR="00D448D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 $$;</w:t>
      </w:r>
    </w:p>
    <w:p w14:paraId="6271F1D1" w14:textId="77777777" w:rsidR="00D448D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 Output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4856C80D" w14:textId="089C4FDF" w:rsidR="00D448D4" w:rsidRDefault="003B5B7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9CB6E6" wp14:editId="1115B3B8">
            <wp:extent cx="6431280" cy="5852160"/>
            <wp:effectExtent l="0" t="0" r="0" b="0"/>
            <wp:docPr id="59375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218F3D" wp14:editId="797107F6">
            <wp:extent cx="3032760" cy="2202180"/>
            <wp:effectExtent l="0" t="0" r="0" b="0"/>
            <wp:docPr id="103148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772E4" w14:textId="77777777" w:rsidR="00D448D4" w:rsidRDefault="00D448D4">
      <w:pPr>
        <w:rPr>
          <w:rFonts w:ascii="Times New Roman" w:hAnsi="Times New Roman" w:cs="Times New Roman"/>
          <w:sz w:val="28"/>
          <w:szCs w:val="28"/>
        </w:rPr>
      </w:pPr>
    </w:p>
    <w:p w14:paraId="228F9DCD" w14:textId="77777777" w:rsidR="00D448D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Learning Outcome</w:t>
      </w:r>
      <w:r>
        <w:rPr>
          <w:rFonts w:ascii="Times New Roman" w:hAnsi="Times New Roman" w:cs="Times New Roman"/>
          <w:sz w:val="28"/>
          <w:szCs w:val="28"/>
        </w:rPr>
        <w:br/>
        <w:t>After completing this experiment, the student will be able to:</w:t>
      </w:r>
    </w:p>
    <w:p w14:paraId="7AA57672" w14:textId="77777777" w:rsidR="00D448D4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Declare and use variables in PL/SQL.</w:t>
      </w:r>
    </w:p>
    <w:p w14:paraId="38BDDD5D" w14:textId="77777777" w:rsidR="00D448D4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Perform arithmetic operations for salary calculations.</w:t>
      </w:r>
    </w:p>
    <w:p w14:paraId="66E20CA1" w14:textId="77777777" w:rsidR="00D448D4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Calculate bonuses based on a percentage of salary.</w:t>
      </w:r>
    </w:p>
    <w:p w14:paraId="090B6026" w14:textId="77777777" w:rsidR="00D448D4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Display structured outputs using DBMS_OUTPUT.PUT_LINE.</w:t>
      </w:r>
    </w:p>
    <w:p w14:paraId="14743540" w14:textId="77777777" w:rsidR="00D448D4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Understand the workflow of PL/SQL blocks for practical data operations.</w:t>
      </w:r>
    </w:p>
    <w:p w14:paraId="492B8881" w14:textId="77777777" w:rsidR="00D448D4" w:rsidRDefault="00D448D4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D448D4">
      <w:headerReference w:type="even" r:id="rId10"/>
      <w:headerReference w:type="default" r:id="rId11"/>
      <w:headerReference w:type="first" r:id="rId12"/>
      <w:pgSz w:w="11906" w:h="16838"/>
      <w:pgMar w:top="765" w:right="720" w:bottom="720" w:left="720" w:header="708" w:footer="0" w:gutter="0"/>
      <w:pgBorders>
        <w:top w:val="single" w:sz="4" w:space="11" w:color="000000"/>
        <w:left w:val="single" w:sz="4" w:space="12" w:color="000000"/>
        <w:bottom w:val="single" w:sz="4" w:space="12" w:color="000000"/>
        <w:right w:val="single" w:sz="4" w:space="12" w:color="000000"/>
      </w:pgBorders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4BBE2" w14:textId="77777777" w:rsidR="00E6226D" w:rsidRDefault="00E6226D">
      <w:pPr>
        <w:spacing w:after="0" w:line="240" w:lineRule="auto"/>
      </w:pPr>
      <w:r>
        <w:separator/>
      </w:r>
    </w:p>
  </w:endnote>
  <w:endnote w:type="continuationSeparator" w:id="0">
    <w:p w14:paraId="6D9E6BC7" w14:textId="77777777" w:rsidR="00E6226D" w:rsidRDefault="00E62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4A116" w14:textId="77777777" w:rsidR="00E6226D" w:rsidRDefault="00E6226D">
      <w:pPr>
        <w:spacing w:after="0" w:line="240" w:lineRule="auto"/>
      </w:pPr>
      <w:r>
        <w:separator/>
      </w:r>
    </w:p>
  </w:footnote>
  <w:footnote w:type="continuationSeparator" w:id="0">
    <w:p w14:paraId="3BC43ACD" w14:textId="77777777" w:rsidR="00E6226D" w:rsidRDefault="00E622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FA74E" w14:textId="77777777" w:rsidR="00D448D4" w:rsidRDefault="00D448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AD930" w14:textId="77777777" w:rsidR="00D448D4" w:rsidRDefault="00000000">
    <w:pPr>
      <w:pStyle w:val="Header"/>
      <w:jc w:val="center"/>
      <w:rPr>
        <w:rFonts w:ascii="Times New Roman" w:hAnsi="Times New Roman"/>
        <w:b/>
        <w:color w:val="EE0000"/>
        <w:sz w:val="28"/>
        <w:szCs w:val="28"/>
      </w:rPr>
    </w:pPr>
    <w:r>
      <w:rPr>
        <w:noProof/>
      </w:rPr>
      <w:drawing>
        <wp:inline distT="0" distB="0" distL="0" distR="0" wp14:anchorId="769A25BD" wp14:editId="12A6C092">
          <wp:extent cx="2178050" cy="800100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7805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/>
        <w:b/>
        <w:color w:val="EE0000"/>
        <w:sz w:val="28"/>
        <w:szCs w:val="28"/>
      </w:rPr>
      <w:t xml:space="preserve">                                   </w:t>
    </w:r>
    <w:r>
      <w:rPr>
        <w:noProof/>
      </w:rPr>
      <w:drawing>
        <wp:inline distT="0" distB="0" distL="0" distR="0" wp14:anchorId="22364CB9" wp14:editId="182A2B14">
          <wp:extent cx="1864995" cy="790575"/>
          <wp:effectExtent l="0" t="0" r="0" b="0"/>
          <wp:docPr id="3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864995" cy="790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A6AB737" w14:textId="77777777" w:rsidR="00D448D4" w:rsidRDefault="00D448D4">
    <w:pPr>
      <w:pStyle w:val="Header"/>
      <w:jc w:val="center"/>
      <w:rPr>
        <w:rFonts w:ascii="Times New Roman" w:hAnsi="Times New Roman"/>
        <w:b/>
        <w:color w:val="EE0000"/>
        <w:sz w:val="28"/>
        <w:szCs w:val="28"/>
      </w:rPr>
    </w:pPr>
  </w:p>
  <w:p w14:paraId="1B039C57" w14:textId="77777777" w:rsidR="00D448D4" w:rsidRDefault="00000000">
    <w:pPr>
      <w:pStyle w:val="Header"/>
      <w:jc w:val="center"/>
      <w:rPr>
        <w:rFonts w:ascii="Times New Roman" w:hAnsi="Times New Roman"/>
        <w:b/>
        <w:color w:val="525252" w:themeColor="accent3" w:themeShade="80"/>
        <w:sz w:val="28"/>
        <w:szCs w:val="28"/>
      </w:rPr>
    </w:pPr>
    <w:r>
      <w:rPr>
        <w:rFonts w:ascii="Times New Roman" w:hAnsi="Times New Roman"/>
        <w:b/>
        <w:color w:val="525252" w:themeColor="accent3" w:themeShade="80"/>
        <w:sz w:val="28"/>
        <w:szCs w:val="28"/>
      </w:rPr>
      <w:t xml:space="preserve">EXPERIMENT 3 </w:t>
    </w:r>
  </w:p>
  <w:p w14:paraId="74916389" w14:textId="77777777" w:rsidR="00D448D4" w:rsidRDefault="00D448D4">
    <w:pPr>
      <w:pStyle w:val="Header"/>
      <w:jc w:val="center"/>
      <w:rPr>
        <w:color w:val="525252" w:themeColor="accent3" w:themeShade="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4F374" w14:textId="77777777" w:rsidR="00D448D4" w:rsidRDefault="00000000">
    <w:pPr>
      <w:pStyle w:val="Header"/>
      <w:jc w:val="center"/>
      <w:rPr>
        <w:rFonts w:ascii="Times New Roman" w:hAnsi="Times New Roman"/>
        <w:b/>
        <w:color w:val="EE0000"/>
        <w:sz w:val="28"/>
        <w:szCs w:val="28"/>
      </w:rPr>
    </w:pPr>
    <w:r>
      <w:rPr>
        <w:noProof/>
      </w:rPr>
      <w:drawing>
        <wp:inline distT="0" distB="0" distL="0" distR="0" wp14:anchorId="24C357E3" wp14:editId="750F6D16">
          <wp:extent cx="2178050" cy="800100"/>
          <wp:effectExtent l="0" t="0" r="0" b="0"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7805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/>
        <w:b/>
        <w:color w:val="EE0000"/>
        <w:sz w:val="28"/>
        <w:szCs w:val="28"/>
      </w:rPr>
      <w:t xml:space="preserve">                                   </w:t>
    </w:r>
    <w:r>
      <w:rPr>
        <w:noProof/>
      </w:rPr>
      <w:drawing>
        <wp:inline distT="0" distB="0" distL="0" distR="0" wp14:anchorId="6BD8EC16" wp14:editId="7BE5F502">
          <wp:extent cx="1864995" cy="790575"/>
          <wp:effectExtent l="0" t="0" r="0" b="0"/>
          <wp:docPr id="5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864995" cy="790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B5C8201" w14:textId="77777777" w:rsidR="00D448D4" w:rsidRDefault="00D448D4">
    <w:pPr>
      <w:pStyle w:val="Header"/>
      <w:jc w:val="center"/>
      <w:rPr>
        <w:rFonts w:ascii="Times New Roman" w:hAnsi="Times New Roman"/>
        <w:b/>
        <w:color w:val="EE0000"/>
        <w:sz w:val="28"/>
        <w:szCs w:val="28"/>
      </w:rPr>
    </w:pPr>
  </w:p>
  <w:p w14:paraId="06F44A8A" w14:textId="77777777" w:rsidR="00D448D4" w:rsidRDefault="00000000">
    <w:pPr>
      <w:pStyle w:val="Header"/>
      <w:jc w:val="center"/>
      <w:rPr>
        <w:rFonts w:ascii="Times New Roman" w:hAnsi="Times New Roman"/>
        <w:b/>
        <w:color w:val="525252" w:themeColor="accent3" w:themeShade="80"/>
        <w:sz w:val="28"/>
        <w:szCs w:val="28"/>
      </w:rPr>
    </w:pPr>
    <w:r>
      <w:rPr>
        <w:rFonts w:ascii="Times New Roman" w:hAnsi="Times New Roman"/>
        <w:b/>
        <w:color w:val="525252" w:themeColor="accent3" w:themeShade="80"/>
        <w:sz w:val="28"/>
        <w:szCs w:val="28"/>
      </w:rPr>
      <w:t xml:space="preserve">EXPERIMENT 3 </w:t>
    </w:r>
  </w:p>
  <w:p w14:paraId="64DC525E" w14:textId="77777777" w:rsidR="00D448D4" w:rsidRDefault="00D448D4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75B6B"/>
    <w:multiLevelType w:val="multilevel"/>
    <w:tmpl w:val="A9A4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2EE416BB"/>
    <w:multiLevelType w:val="multilevel"/>
    <w:tmpl w:val="8D80F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0A56E8"/>
    <w:multiLevelType w:val="multilevel"/>
    <w:tmpl w:val="AC7A656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B812B39"/>
    <w:multiLevelType w:val="multilevel"/>
    <w:tmpl w:val="D7BE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67E46228"/>
    <w:multiLevelType w:val="multilevel"/>
    <w:tmpl w:val="B892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72A873B3"/>
    <w:multiLevelType w:val="multilevel"/>
    <w:tmpl w:val="F5F69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A15FFB"/>
    <w:multiLevelType w:val="multilevel"/>
    <w:tmpl w:val="B7FA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7C325C19"/>
    <w:multiLevelType w:val="multilevel"/>
    <w:tmpl w:val="CD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584341260">
    <w:abstractNumId w:val="0"/>
  </w:num>
  <w:num w:numId="2" w16cid:durableId="1948539968">
    <w:abstractNumId w:val="4"/>
  </w:num>
  <w:num w:numId="3" w16cid:durableId="1707900508">
    <w:abstractNumId w:val="1"/>
  </w:num>
  <w:num w:numId="4" w16cid:durableId="200703116">
    <w:abstractNumId w:val="5"/>
  </w:num>
  <w:num w:numId="5" w16cid:durableId="986011395">
    <w:abstractNumId w:val="6"/>
  </w:num>
  <w:num w:numId="6" w16cid:durableId="982808649">
    <w:abstractNumId w:val="3"/>
  </w:num>
  <w:num w:numId="7" w16cid:durableId="1723556089">
    <w:abstractNumId w:val="7"/>
  </w:num>
  <w:num w:numId="8" w16cid:durableId="79957475">
    <w:abstractNumId w:val="2"/>
  </w:num>
  <w:num w:numId="9" w16cid:durableId="948002247">
    <w:abstractNumId w:val="1"/>
    <w:lvlOverride w:ilvl="0">
      <w:startOverride w:val="1"/>
    </w:lvlOverride>
  </w:num>
  <w:num w:numId="10" w16cid:durableId="1665931318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8D4"/>
    <w:rsid w:val="002379D8"/>
    <w:rsid w:val="003B5B74"/>
    <w:rsid w:val="00416A56"/>
    <w:rsid w:val="00A86655"/>
    <w:rsid w:val="00A962B3"/>
    <w:rsid w:val="00AB5D38"/>
    <w:rsid w:val="00D448D4"/>
    <w:rsid w:val="00E43DD2"/>
    <w:rsid w:val="00E6226D"/>
    <w:rsid w:val="00E67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4E211"/>
  <w15:docId w15:val="{A86A045C-1955-483C-B5E8-7DD523F9B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C8607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C8607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C8607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2692A"/>
  </w:style>
  <w:style w:type="character" w:customStyle="1" w:styleId="FooterChar">
    <w:name w:val="Footer Char"/>
    <w:basedOn w:val="DefaultParagraphFont"/>
    <w:link w:val="Footer"/>
    <w:uiPriority w:val="99"/>
    <w:qFormat/>
    <w:rsid w:val="0032692A"/>
  </w:style>
  <w:style w:type="character" w:styleId="HTMLCode">
    <w:name w:val="HTML Code"/>
    <w:basedOn w:val="DefaultParagraphFont"/>
    <w:uiPriority w:val="99"/>
    <w:semiHidden/>
    <w:unhideWhenUsed/>
    <w:qFormat/>
    <w:rsid w:val="0046624C"/>
    <w:rPr>
      <w:rFonts w:ascii="Courier New" w:eastAsia="Times New Roman" w:hAnsi="Courier New" w:cs="Courier New"/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5E4364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461</Words>
  <Characters>2631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dc:description/>
  <cp:lastModifiedBy>Arnav Sharma</cp:lastModifiedBy>
  <cp:revision>6</cp:revision>
  <cp:lastPrinted>2026-01-30T05:05:00Z</cp:lastPrinted>
  <dcterms:created xsi:type="dcterms:W3CDTF">2026-02-19T17:47:00Z</dcterms:created>
  <dcterms:modified xsi:type="dcterms:W3CDTF">2026-02-20T02:26:00Z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