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B3F7636" w14:textId="5AC0FDD8" w:rsidR="001C583D" w:rsidRDefault="00845F33" w:rsidP="00845F33">
      <w:pPr>
        <w:jc w:val="center"/>
        <w:rPr>
          <w:b/>
          <w:bCs/>
          <w:sz w:val="44"/>
          <w:szCs w:val="44"/>
        </w:rPr>
      </w:pPr>
      <w:r w:rsidRPr="00845F33">
        <w:rPr>
          <w:rFonts w:hint="eastAsia"/>
          <w:b/>
          <w:bCs/>
          <w:sz w:val="44"/>
          <w:szCs w:val="44"/>
        </w:rPr>
        <w:t>惠普软件班实训项目课件</w:t>
      </w:r>
    </w:p>
    <w:p w14:paraId="38D71EE9" w14:textId="3FAADFE6" w:rsidR="00845F33" w:rsidRPr="00845F33" w:rsidRDefault="00845F33" w:rsidP="00845F33">
      <w:pPr>
        <w:jc w:val="center"/>
        <w:rPr>
          <w:sz w:val="28"/>
          <w:szCs w:val="28"/>
        </w:rPr>
      </w:pPr>
      <w:r w:rsidRPr="00845F33">
        <w:rPr>
          <w:rFonts w:hint="eastAsia"/>
          <w:sz w:val="28"/>
          <w:szCs w:val="28"/>
        </w:rPr>
        <w:t>主讲：汤燕</w:t>
      </w:r>
    </w:p>
    <w:p w14:paraId="52CE460C" w14:textId="77777777" w:rsidR="00845F33" w:rsidRDefault="00845F33"/>
    <w:p w14:paraId="1960C8C3" w14:textId="5AD8FE49" w:rsidR="00EF1158" w:rsidRDefault="00EF1158" w:rsidP="00FC2AC7">
      <w:pPr>
        <w:pStyle w:val="a4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G</w:t>
      </w:r>
      <w:r>
        <w:rPr>
          <w:rFonts w:hint="eastAsia"/>
          <w:sz w:val="32"/>
          <w:szCs w:val="32"/>
        </w:rPr>
        <w:t>it 总结</w:t>
      </w:r>
    </w:p>
    <w:p w14:paraId="3A2C8A93" w14:textId="36EC05FE" w:rsidR="006B5808" w:rsidRDefault="006B5808" w:rsidP="00FC2AC7">
      <w:pPr>
        <w:pStyle w:val="a4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项目演示</w:t>
      </w:r>
    </w:p>
    <w:p w14:paraId="78EC7115" w14:textId="6419505A" w:rsidR="008B50FF" w:rsidRDefault="008B50FF" w:rsidP="00FC2AC7">
      <w:pPr>
        <w:pStyle w:val="a4"/>
        <w:numPr>
          <w:ilvl w:val="0"/>
          <w:numId w:val="2"/>
        </w:numPr>
        <w:ind w:firstLineChars="0"/>
        <w:rPr>
          <w:sz w:val="32"/>
          <w:szCs w:val="32"/>
        </w:rPr>
      </w:pPr>
      <w:r w:rsidRPr="00FC2AC7">
        <w:rPr>
          <w:rFonts w:hint="eastAsia"/>
          <w:sz w:val="32"/>
          <w:szCs w:val="32"/>
        </w:rPr>
        <w:t>需求分析</w:t>
      </w:r>
    </w:p>
    <w:p w14:paraId="28CDF5E2" w14:textId="2FDC3507" w:rsidR="00FC2AC7" w:rsidRDefault="00FC2AC7" w:rsidP="00FC2AC7">
      <w:pPr>
        <w:pStyle w:val="a4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数据</w:t>
      </w:r>
      <w:r w:rsidR="00C03A5C">
        <w:rPr>
          <w:rFonts w:hint="eastAsia"/>
          <w:sz w:val="32"/>
          <w:szCs w:val="32"/>
        </w:rPr>
        <w:t>库</w:t>
      </w:r>
      <w:r>
        <w:rPr>
          <w:rFonts w:hint="eastAsia"/>
          <w:sz w:val="32"/>
          <w:szCs w:val="32"/>
        </w:rPr>
        <w:t>设计</w:t>
      </w:r>
    </w:p>
    <w:p w14:paraId="7C3A8211" w14:textId="59FDBF0D" w:rsidR="00276DC2" w:rsidRPr="00FC2AC7" w:rsidRDefault="00276DC2" w:rsidP="00FC2AC7">
      <w:pPr>
        <w:pStyle w:val="a4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实训报告</w:t>
      </w:r>
    </w:p>
    <w:p w14:paraId="558F1FA0" w14:textId="6EBD0E92" w:rsidR="008B50FF" w:rsidRDefault="008B50FF"/>
    <w:p w14:paraId="65E4E1E3" w14:textId="4CF0DCA6" w:rsidR="008B50FF" w:rsidRDefault="00FF1F38" w:rsidP="00FF1F38">
      <w:pPr>
        <w:pStyle w:val="1"/>
      </w:pPr>
      <w:r>
        <w:rPr>
          <w:rFonts w:hint="eastAsia"/>
        </w:rPr>
        <w:t>需求分析基本知识</w:t>
      </w:r>
    </w:p>
    <w:p w14:paraId="6ECAC5A6" w14:textId="77777777" w:rsidR="00F13193" w:rsidRDefault="00F13193" w:rsidP="00F13193">
      <w:pPr>
        <w:pStyle w:val="2"/>
      </w:pPr>
      <w:r>
        <w:rPr>
          <w:rFonts w:hint="eastAsia"/>
        </w:rPr>
        <w:t>生活中需求的种类</w:t>
      </w:r>
    </w:p>
    <w:p w14:paraId="740D6DFC" w14:textId="6CE0CB8D" w:rsidR="00F13193" w:rsidRPr="00C070DD" w:rsidRDefault="00F13193" w:rsidP="00F13193">
      <w:r w:rsidRPr="00C070DD">
        <w:rPr>
          <w:rFonts w:hint="eastAsia"/>
        </w:rPr>
        <w:t>陌陌、快播、微信的摇一摇、附近的人等</w:t>
      </w:r>
      <w:r w:rsidR="00E34E91">
        <w:rPr>
          <w:rFonts w:hint="eastAsia"/>
        </w:rPr>
        <w:t>有没有满足大家交友的需求？</w:t>
      </w:r>
      <w:r w:rsidR="008A098E">
        <w:rPr>
          <w:rFonts w:hint="eastAsia"/>
        </w:rPr>
        <w:t>有些软件甚至铤而走险</w:t>
      </w:r>
      <w:r w:rsidR="00E34E91" w:rsidRPr="00C070DD">
        <w:rPr>
          <w:rFonts w:hint="eastAsia"/>
        </w:rPr>
        <w:t>屡禁不止</w:t>
      </w:r>
      <w:r w:rsidR="008A098E">
        <w:rPr>
          <w:rFonts w:hint="eastAsia"/>
        </w:rPr>
        <w:t>。</w:t>
      </w:r>
    </w:p>
    <w:p w14:paraId="5C403528" w14:textId="2DAF29C8" w:rsidR="00F13193" w:rsidRPr="00C070DD" w:rsidRDefault="00F13193" w:rsidP="00F13193">
      <w:r w:rsidRPr="00C070DD">
        <w:t>淘宝</w:t>
      </w:r>
      <w:r w:rsidR="00CE4F42">
        <w:rPr>
          <w:rFonts w:hint="eastAsia"/>
        </w:rPr>
        <w:t>、天猫、京东、当当、拼多多满足大家购物的需求</w:t>
      </w:r>
      <w:r w:rsidRPr="00C070DD">
        <w:t>。</w:t>
      </w:r>
    </w:p>
    <w:p w14:paraId="6BB84E0C" w14:textId="070C5AE5" w:rsidR="00F13193" w:rsidRDefault="00F13193" w:rsidP="00F13193">
      <w:r w:rsidRPr="00C070DD">
        <w:t>QQ秀、各种钻、微博、朋友圈晒、点赞等</w:t>
      </w:r>
      <w:r w:rsidR="00CE4F42">
        <w:rPr>
          <w:rFonts w:hint="eastAsia"/>
        </w:rPr>
        <w:t>满足的是虚荣心等</w:t>
      </w:r>
      <w:r w:rsidRPr="00C070DD">
        <w:t>。</w:t>
      </w:r>
    </w:p>
    <w:p w14:paraId="220623C1" w14:textId="77777777" w:rsidR="00FE352C" w:rsidRDefault="00FE352C" w:rsidP="00F13193"/>
    <w:p w14:paraId="4F4D97F1" w14:textId="461E807C" w:rsidR="00F13193" w:rsidRPr="00F13193" w:rsidRDefault="00FE352C" w:rsidP="00F13193">
      <w:r>
        <w:rPr>
          <w:rFonts w:hint="eastAsia"/>
        </w:rPr>
        <w:t>不管多么高深的技术，最终是为了解决客户的需求。</w:t>
      </w:r>
      <w:r w:rsidR="00324ABB">
        <w:rPr>
          <w:rFonts w:hint="eastAsia"/>
        </w:rPr>
        <w:t>如果离开使用场景来讨论哪个技术好哪个技术坏是没有意义的。</w:t>
      </w:r>
    </w:p>
    <w:p w14:paraId="12713D7C" w14:textId="7DDD5CE9" w:rsidR="00FF1F38" w:rsidRDefault="00FF1F38" w:rsidP="00FF1F38">
      <w:pPr>
        <w:pStyle w:val="2"/>
      </w:pPr>
      <w:r>
        <w:rPr>
          <w:rFonts w:hint="eastAsia"/>
        </w:rPr>
        <w:lastRenderedPageBreak/>
        <w:t>真实需求和</w:t>
      </w:r>
      <w:r w:rsidRPr="00FF1F38">
        <w:t>伪</w:t>
      </w:r>
      <w:r>
        <w:rPr>
          <w:rFonts w:hint="eastAsia"/>
        </w:rPr>
        <w:t>需求</w:t>
      </w:r>
    </w:p>
    <w:p w14:paraId="46EFBACC" w14:textId="77777777" w:rsidR="00C11BCA" w:rsidRPr="00FF1F38" w:rsidRDefault="00C11BCA" w:rsidP="00FF1F38">
      <w:r w:rsidRPr="00FF1F38">
        <w:t>产品的构思初期，我们会罗列尽可能多需求，也会收集到很多需求。但有些需求是伪需求，有些需求也不具备实现价值，那我们如何做判断呢？</w:t>
      </w:r>
    </w:p>
    <w:p w14:paraId="75DE0404" w14:textId="77777777" w:rsidR="00C11BCA" w:rsidRPr="00FF1F38" w:rsidRDefault="00C11BCA" w:rsidP="00FF1F38">
      <w:r w:rsidRPr="00FF1F38">
        <w:t>每天有无数产品诞生，也有无数产品陨落，很多时候会谈到一个原因，没有把握住用户需求，吸引不了用户。那如何把握住用户需求呢？</w:t>
      </w:r>
    </w:p>
    <w:p w14:paraId="53B8DF06" w14:textId="01792F60" w:rsidR="00A370C0" w:rsidRDefault="00C11BCA" w:rsidP="00FF1F38">
      <w:r w:rsidRPr="00FF1F38">
        <w:t>各种各样的需求，如何毫无克制地加载功能去满足用户，最终也会导致产品变得臃肿和失去核心定位。那怎么提炼呢？</w:t>
      </w:r>
    </w:p>
    <w:p w14:paraId="2C26CB44" w14:textId="6AA26DC1" w:rsidR="00A370C0" w:rsidRDefault="00A370C0" w:rsidP="00FF1F38">
      <w:r>
        <w:rPr>
          <w:rFonts w:hint="eastAsia"/>
        </w:rPr>
        <w:t>你们的需求是什么呢？ 考上研究生 好的工作。</w:t>
      </w:r>
    </w:p>
    <w:p w14:paraId="723DF545" w14:textId="774C5998" w:rsidR="00EB0535" w:rsidRPr="00911162" w:rsidRDefault="00EB0535" w:rsidP="00FF1F38">
      <w:pPr>
        <w:rPr>
          <w:color w:val="FF0000"/>
        </w:rPr>
      </w:pPr>
      <w:r w:rsidRPr="00911162">
        <w:rPr>
          <w:color w:val="FF0000"/>
        </w:rPr>
        <w:t>需求分析一定要抓住痛点。</w:t>
      </w:r>
    </w:p>
    <w:p w14:paraId="1238A6BE" w14:textId="609957E7" w:rsidR="00FF1F38" w:rsidRDefault="00FF1F38" w:rsidP="00FF1F38"/>
    <w:p w14:paraId="6CEFFE2E" w14:textId="1614BE1D" w:rsidR="00EF5026" w:rsidRPr="000C428D" w:rsidRDefault="00955047" w:rsidP="000C428D">
      <w:pPr>
        <w:pStyle w:val="2"/>
      </w:pPr>
      <w:r>
        <w:rPr>
          <w:rFonts w:hint="eastAsia"/>
        </w:rPr>
        <w:t>一般是哪些人在做需求分析</w:t>
      </w:r>
      <w:r w:rsidR="00F13193">
        <w:t xml:space="preserve">  </w:t>
      </w:r>
    </w:p>
    <w:p w14:paraId="1395A59D" w14:textId="5063A197" w:rsidR="00274FE1" w:rsidRDefault="00B920D2" w:rsidP="00771D4A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我们需要把这些需求都列出来，分析客户的痛点，排出需求的优先级。</w:t>
      </w:r>
      <w:r w:rsidR="00274FE1">
        <w:rPr>
          <w:rFonts w:ascii="宋体" w:eastAsia="宋体" w:hAnsi="宋体" w:cs="宋体" w:hint="eastAsia"/>
          <w:kern w:val="0"/>
          <w:sz w:val="24"/>
          <w:szCs w:val="24"/>
        </w:rPr>
        <w:t>一般是哪些人再做需求呢？大公司一般有需求分析工程师，或者项目经历、或者产品经历。</w:t>
      </w:r>
      <w:r w:rsidR="002D3EFA">
        <w:rPr>
          <w:rFonts w:ascii="宋体" w:eastAsia="宋体" w:hAnsi="宋体" w:cs="宋体" w:hint="eastAsia"/>
          <w:kern w:val="0"/>
          <w:sz w:val="24"/>
          <w:szCs w:val="24"/>
        </w:rPr>
        <w:t>小公司一般就是技术人员上。</w:t>
      </w:r>
    </w:p>
    <w:p w14:paraId="193AFBBE" w14:textId="2A8770F6" w:rsidR="009529F1" w:rsidRPr="00C11BCA" w:rsidRDefault="009529F1" w:rsidP="009529F1">
      <w:pPr>
        <w:pStyle w:val="2"/>
      </w:pPr>
      <w:r>
        <w:rPr>
          <w:rFonts w:hint="eastAsia"/>
        </w:rPr>
        <w:t>需求分析一般在哪些地方</w:t>
      </w:r>
    </w:p>
    <w:p w14:paraId="4A074F75" w14:textId="41AA8A05" w:rsidR="008B50FF" w:rsidRDefault="009529F1" w:rsidP="009529F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有时候是客户到你们公司来，客户上门。</w:t>
      </w:r>
    </w:p>
    <w:p w14:paraId="4FA9D704" w14:textId="0AAABA78" w:rsidR="009529F1" w:rsidRDefault="009529F1" w:rsidP="009529F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你们到客户公司。</w:t>
      </w:r>
    </w:p>
    <w:p w14:paraId="52C054C7" w14:textId="19C870AF" w:rsidR="00D00294" w:rsidRDefault="00D00294" w:rsidP="009529F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也可能是茶馆或者酒店。</w:t>
      </w:r>
    </w:p>
    <w:p w14:paraId="3997A598" w14:textId="5EB5C408" w:rsidR="00CF243E" w:rsidRDefault="0087790A" w:rsidP="009529F1">
      <w:pPr>
        <w:pStyle w:val="a4"/>
        <w:numPr>
          <w:ilvl w:val="0"/>
          <w:numId w:val="3"/>
        </w:numPr>
        <w:ind w:firstLineChars="0"/>
      </w:pPr>
      <w:r>
        <w:rPr>
          <w:rFonts w:hint="eastAsia"/>
        </w:rPr>
        <w:t>也可能在工厂车间或者子公司等。</w:t>
      </w:r>
    </w:p>
    <w:p w14:paraId="7E2E599E" w14:textId="5331061F" w:rsidR="00BD5E24" w:rsidRDefault="00BD5E24" w:rsidP="00BD5E24"/>
    <w:p w14:paraId="1AC4B9B1" w14:textId="31606BB4" w:rsidR="00BD5E24" w:rsidRDefault="00C31658" w:rsidP="00BD5E24">
      <w:r>
        <w:rPr>
          <w:rFonts w:hint="eastAsia"/>
        </w:rPr>
        <w:t>需求分析之前最好准备一些笔记本或者</w:t>
      </w:r>
      <w:r w:rsidRPr="00E57602">
        <w:rPr>
          <w:rFonts w:hint="eastAsia"/>
          <w:color w:val="FF0000"/>
        </w:rPr>
        <w:t>录音笔</w:t>
      </w:r>
      <w:r>
        <w:rPr>
          <w:rFonts w:hint="eastAsia"/>
        </w:rPr>
        <w:t>，实在不行用</w:t>
      </w:r>
      <w:r w:rsidRPr="00801F5F">
        <w:rPr>
          <w:rFonts w:hint="eastAsia"/>
          <w:color w:val="FF0000"/>
        </w:rPr>
        <w:t>手机</w:t>
      </w:r>
      <w:r>
        <w:rPr>
          <w:rFonts w:hint="eastAsia"/>
        </w:rPr>
        <w:t>也可以。</w:t>
      </w:r>
    </w:p>
    <w:p w14:paraId="5B109BFA" w14:textId="4AA29E2F" w:rsidR="00C31658" w:rsidRDefault="00C31658" w:rsidP="00BD5E24">
      <w:r>
        <w:rPr>
          <w:rFonts w:hint="eastAsia"/>
        </w:rPr>
        <w:lastRenderedPageBreak/>
        <w:t>因为好记性不如烂笔头。</w:t>
      </w:r>
      <w:r w:rsidR="00CB2273">
        <w:rPr>
          <w:rFonts w:hint="eastAsia"/>
        </w:rPr>
        <w:t>需求分析之前最好是</w:t>
      </w:r>
      <w:r w:rsidR="006A09F3" w:rsidRPr="006A09F3">
        <w:rPr>
          <w:rFonts w:hint="eastAsia"/>
          <w:color w:val="FF0000"/>
        </w:rPr>
        <w:t>把</w:t>
      </w:r>
      <w:r w:rsidR="00CB2273" w:rsidRPr="006A09F3">
        <w:rPr>
          <w:rFonts w:hint="eastAsia"/>
          <w:color w:val="FF0000"/>
        </w:rPr>
        <w:t>同行的软件</w:t>
      </w:r>
      <w:r w:rsidR="00CB2273">
        <w:rPr>
          <w:rFonts w:hint="eastAsia"/>
        </w:rPr>
        <w:t>或者</w:t>
      </w:r>
      <w:r w:rsidR="00CB2273" w:rsidRPr="006A09F3">
        <w:rPr>
          <w:rFonts w:hint="eastAsia"/>
          <w:color w:val="FF0000"/>
        </w:rPr>
        <w:t>竞争对手的软件</w:t>
      </w:r>
      <w:r w:rsidR="00CB2273">
        <w:rPr>
          <w:rFonts w:hint="eastAsia"/>
        </w:rPr>
        <w:t>都拿来分析一下。</w:t>
      </w:r>
      <w:r w:rsidR="0040165D">
        <w:rPr>
          <w:rFonts w:hint="eastAsia"/>
        </w:rPr>
        <w:t>另外预估一下客户的需求，可能有哪些需求，你们有没有成功案例。</w:t>
      </w:r>
    </w:p>
    <w:p w14:paraId="0271E677" w14:textId="78C4C003" w:rsidR="000C465B" w:rsidRDefault="000C465B" w:rsidP="00BD5E24">
      <w:r>
        <w:rPr>
          <w:rFonts w:hint="eastAsia"/>
        </w:rPr>
        <w:t>以医疗为例讲解。</w:t>
      </w:r>
    </w:p>
    <w:p w14:paraId="2F071A0B" w14:textId="3E7EE1A7" w:rsidR="007F3A4D" w:rsidRDefault="007F3A4D" w:rsidP="00BD5E24"/>
    <w:p w14:paraId="4E9578FB" w14:textId="5AD84458" w:rsidR="007F3A4D" w:rsidRDefault="007F3A4D" w:rsidP="00BD5E24">
      <w:pPr>
        <w:rPr>
          <w:color w:val="FF0000"/>
        </w:rPr>
      </w:pPr>
      <w:r w:rsidRPr="002F6671">
        <w:rPr>
          <w:rFonts w:hint="eastAsia"/>
          <w:color w:val="FF0000"/>
        </w:rPr>
        <w:t>如何问客户的问题</w:t>
      </w:r>
      <w:r w:rsidR="009C14A7" w:rsidRPr="002F6671">
        <w:rPr>
          <w:rFonts w:hint="eastAsia"/>
          <w:color w:val="FF0000"/>
        </w:rPr>
        <w:t>？</w:t>
      </w:r>
      <w:r w:rsidR="002737D2" w:rsidRPr="002F6671">
        <w:rPr>
          <w:rFonts w:hint="eastAsia"/>
          <w:color w:val="FF0000"/>
        </w:rPr>
        <w:t>小型项目问办事员就可以了，大型项目要跟公司的各部分人员沟通。</w:t>
      </w:r>
    </w:p>
    <w:p w14:paraId="5DAB07E5" w14:textId="797FC1F8" w:rsidR="00F3463D" w:rsidRPr="002F6671" w:rsidRDefault="00F3463D" w:rsidP="00BD5E24">
      <w:pPr>
        <w:rPr>
          <w:color w:val="FF0000"/>
        </w:rPr>
      </w:pPr>
      <w:r>
        <w:rPr>
          <w:rFonts w:hint="eastAsia"/>
          <w:color w:val="FF0000"/>
        </w:rPr>
        <w:t>一般情况下不要绕过办事员跟对方的上级领导沟通.</w:t>
      </w:r>
    </w:p>
    <w:p w14:paraId="4468DC14" w14:textId="77777777" w:rsidR="00651EC2" w:rsidRDefault="00651EC2" w:rsidP="00BD5E24"/>
    <w:p w14:paraId="002CA391" w14:textId="7342856D" w:rsidR="00651EC2" w:rsidRDefault="00794B1F" w:rsidP="00BD5E24">
      <w:r>
        <w:rPr>
          <w:rFonts w:hint="eastAsia"/>
        </w:rPr>
        <w:t>预算是多少？</w:t>
      </w:r>
      <w:r w:rsidR="00B66D6B">
        <w:rPr>
          <w:rFonts w:hint="eastAsia"/>
        </w:rPr>
        <w:t>一开始就要把钱要够，否则客户会觉得你的价格经常变动</w:t>
      </w:r>
      <w:r w:rsidR="00167E39">
        <w:rPr>
          <w:rFonts w:hint="eastAsia"/>
        </w:rPr>
        <w:t>，需求分析写好后，报的价格也是根据需求的功能报的，如果需求变更可能会导致价格变更</w:t>
      </w:r>
      <w:r w:rsidR="00B66D6B">
        <w:rPr>
          <w:rFonts w:hint="eastAsia"/>
        </w:rPr>
        <w:t>。</w:t>
      </w:r>
    </w:p>
    <w:p w14:paraId="470086A4" w14:textId="71C0425F" w:rsidR="00545DA8" w:rsidRDefault="00545DA8" w:rsidP="00BD5E24">
      <w:r>
        <w:rPr>
          <w:rFonts w:hint="eastAsia"/>
        </w:rPr>
        <w:t>期望开发周期多长？</w:t>
      </w:r>
      <w:r w:rsidR="007F4D00">
        <w:rPr>
          <w:rFonts w:hint="eastAsia"/>
        </w:rPr>
        <w:t xml:space="preserve"> 需求分析时间要</w:t>
      </w:r>
      <w:r w:rsidR="00274BEB">
        <w:rPr>
          <w:rFonts w:hint="eastAsia"/>
        </w:rPr>
        <w:t>充足</w:t>
      </w:r>
      <w:r w:rsidR="00E36190">
        <w:rPr>
          <w:rFonts w:hint="eastAsia"/>
        </w:rPr>
        <w:t>，分析要彻底</w:t>
      </w:r>
      <w:r w:rsidR="00274BEB">
        <w:rPr>
          <w:rFonts w:hint="eastAsia"/>
        </w:rPr>
        <w:t>，特别是大中型项目</w:t>
      </w:r>
      <w:r w:rsidR="007F4D00">
        <w:rPr>
          <w:rFonts w:hint="eastAsia"/>
        </w:rPr>
        <w:t>。</w:t>
      </w:r>
    </w:p>
    <w:p w14:paraId="77BF2CD2" w14:textId="5325F6EA" w:rsidR="00AC7D94" w:rsidRDefault="00C118BB" w:rsidP="00BD5E24">
      <w:r>
        <w:t>引导客户、给客户推荐自己熟悉的技术</w:t>
      </w:r>
      <w:r w:rsidR="001C5708">
        <w:t>，成熟的技术</w:t>
      </w:r>
      <w:r w:rsidR="00352297">
        <w:t>，适合客户的技术</w:t>
      </w:r>
      <w:r>
        <w:t>。</w:t>
      </w:r>
    </w:p>
    <w:p w14:paraId="18B7510D" w14:textId="77777777" w:rsidR="000A33C5" w:rsidRPr="00915E64" w:rsidRDefault="000A33C5" w:rsidP="00BD5E24"/>
    <w:p w14:paraId="224C0B74" w14:textId="45F46AFA" w:rsidR="00DB4A21" w:rsidRDefault="00DB4A21" w:rsidP="00BD5E24">
      <w:r>
        <w:rPr>
          <w:rFonts w:hint="eastAsia"/>
        </w:rPr>
        <w:t>有没有参考的软件或者网站？</w:t>
      </w:r>
    </w:p>
    <w:p w14:paraId="1A5C09BB" w14:textId="021EF1D7" w:rsidR="00DB4A21" w:rsidRDefault="00DB4A21" w:rsidP="00BD5E24">
      <w:r>
        <w:rPr>
          <w:rFonts w:hint="eastAsia"/>
        </w:rPr>
        <w:t>假设已经做好了，你觉得应该是什么样子？</w:t>
      </w:r>
      <w:r w:rsidR="0083381F">
        <w:rPr>
          <w:rFonts w:hint="eastAsia"/>
        </w:rPr>
        <w:t>哪些人用？</w:t>
      </w:r>
    </w:p>
    <w:p w14:paraId="28537E1C" w14:textId="519539F2" w:rsidR="00C60909" w:rsidRDefault="00794B1F" w:rsidP="00BD5E24">
      <w:r>
        <w:rPr>
          <w:rFonts w:hint="eastAsia"/>
        </w:rPr>
        <w:t>对设计效果是否有较高的要求？</w:t>
      </w:r>
    </w:p>
    <w:p w14:paraId="447E5296" w14:textId="64DCE4BC" w:rsidR="00C60909" w:rsidRDefault="00C60909" w:rsidP="00BD5E24">
      <w:r>
        <w:rPr>
          <w:rFonts w:hint="eastAsia"/>
        </w:rPr>
        <w:t>需求分析一般要做多少次？</w:t>
      </w:r>
    </w:p>
    <w:p w14:paraId="7842BB78" w14:textId="794DFD85" w:rsidR="00BB7412" w:rsidRDefault="006F318A" w:rsidP="00BD5E24">
      <w:r>
        <w:rPr>
          <w:rFonts w:hint="eastAsia"/>
        </w:rPr>
        <w:t>需求分析是否要收费？</w:t>
      </w:r>
    </w:p>
    <w:p w14:paraId="7852D60F" w14:textId="13428012" w:rsidR="002842DD" w:rsidRDefault="001234E9" w:rsidP="00BD5E24">
      <w:r>
        <w:rPr>
          <w:rFonts w:hint="eastAsia"/>
        </w:rPr>
        <w:t>需求报告如何写？</w:t>
      </w:r>
    </w:p>
    <w:p w14:paraId="7EB879E9" w14:textId="55F301A6" w:rsidR="002842DD" w:rsidRDefault="00536BC4" w:rsidP="00BD5E24">
      <w:r>
        <w:rPr>
          <w:rFonts w:hint="eastAsia"/>
        </w:rPr>
        <w:t>什么是</w:t>
      </w:r>
      <w:r w:rsidR="002842DD">
        <w:rPr>
          <w:rFonts w:hint="eastAsia"/>
        </w:rPr>
        <w:t>项目的拓扑图</w:t>
      </w:r>
      <w:r w:rsidR="001C29EB">
        <w:rPr>
          <w:rFonts w:hint="eastAsia"/>
        </w:rPr>
        <w:t>或者思维导图</w:t>
      </w:r>
      <w:r w:rsidR="002842DD">
        <w:rPr>
          <w:rFonts w:hint="eastAsia"/>
        </w:rPr>
        <w:t>。</w:t>
      </w:r>
      <w:r w:rsidR="00722211">
        <w:rPr>
          <w:rFonts w:hint="eastAsia"/>
        </w:rPr>
        <w:t>（xmind软件）</w:t>
      </w:r>
    </w:p>
    <w:p w14:paraId="015D5E87" w14:textId="075ACA1A" w:rsidR="00390A3F" w:rsidRDefault="00915E64" w:rsidP="00BD5E24">
      <w:r>
        <w:rPr>
          <w:rFonts w:hint="eastAsia"/>
        </w:rPr>
        <w:t>需求分析确认后才开始做。</w:t>
      </w:r>
    </w:p>
    <w:p w14:paraId="4107F05B" w14:textId="725D3CE6" w:rsidR="001F19C3" w:rsidRDefault="001F19C3" w:rsidP="00BD5E24">
      <w:r>
        <w:rPr>
          <w:rFonts w:hint="eastAsia"/>
        </w:rPr>
        <w:t>中途改需求很痛苦</w:t>
      </w:r>
      <w:r w:rsidR="00011BB5">
        <w:rPr>
          <w:rFonts w:hint="eastAsia"/>
        </w:rPr>
        <w:t>，有的项目还没做完就要全部重新做</w:t>
      </w:r>
      <w:r>
        <w:rPr>
          <w:rFonts w:hint="eastAsia"/>
        </w:rPr>
        <w:t>。</w:t>
      </w:r>
    </w:p>
    <w:p w14:paraId="7DF645DA" w14:textId="2BF5F028" w:rsidR="00C107F5" w:rsidRDefault="00C107F5" w:rsidP="00BD5E24">
      <w:r>
        <w:rPr>
          <w:rFonts w:hint="eastAsia"/>
        </w:rPr>
        <w:t>需求分析的结果就是能根据需求绘制草图（原型图）、能设计数据库表结构。</w:t>
      </w:r>
    </w:p>
    <w:p w14:paraId="757180F0" w14:textId="4F518A79" w:rsidR="00390A3F" w:rsidRDefault="00984DBB" w:rsidP="00BD5E24">
      <w:r>
        <w:rPr>
          <w:noProof/>
        </w:rPr>
        <w:lastRenderedPageBreak/>
        <w:drawing>
          <wp:inline distT="0" distB="0" distL="0" distR="0" wp14:anchorId="063A31BB" wp14:editId="01928A62">
            <wp:extent cx="4464685" cy="3171399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72571" cy="31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34A2" w14:textId="5438C3DB" w:rsidR="004C06E2" w:rsidRDefault="004C06E2" w:rsidP="00BD5E24">
      <w:r>
        <w:rPr>
          <w:noProof/>
        </w:rPr>
        <w:drawing>
          <wp:inline distT="0" distB="0" distL="0" distR="0" wp14:anchorId="71231F17" wp14:editId="7A0AEE6C">
            <wp:extent cx="5274310" cy="272097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9129" w14:textId="1B912F8A" w:rsidR="00E20EC2" w:rsidRDefault="00E20EC2" w:rsidP="00BD5E24"/>
    <w:p w14:paraId="2BD989AA" w14:textId="53831201" w:rsidR="00E20EC2" w:rsidRDefault="00E20EC2" w:rsidP="00BD5E24"/>
    <w:p w14:paraId="40BD19A1" w14:textId="70829421" w:rsidR="00390A3F" w:rsidRDefault="00E20EC2" w:rsidP="00BD5E24">
      <w:r>
        <w:rPr>
          <w:noProof/>
        </w:rPr>
        <w:lastRenderedPageBreak/>
        <w:drawing>
          <wp:inline distT="0" distB="0" distL="0" distR="0" wp14:anchorId="32D3ACBF" wp14:editId="286AB777">
            <wp:extent cx="5274310" cy="35248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A3F">
        <w:rPr>
          <w:noProof/>
        </w:rPr>
        <w:lastRenderedPageBreak/>
        <w:drawing>
          <wp:inline distT="0" distB="0" distL="0" distR="0" wp14:anchorId="0B1C007E" wp14:editId="7AEC1E9A">
            <wp:extent cx="5274310" cy="61436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A974" w14:textId="10F7C07D" w:rsidR="00390A3F" w:rsidRDefault="00390A3F" w:rsidP="00BD5E24"/>
    <w:p w14:paraId="0BA02466" w14:textId="77777777" w:rsidR="00390A3F" w:rsidRDefault="00390A3F" w:rsidP="00BD5E24"/>
    <w:p w14:paraId="67904B84" w14:textId="495C364B" w:rsidR="00536BC4" w:rsidRDefault="006535BA" w:rsidP="00BD5E24">
      <w:r>
        <w:rPr>
          <w:noProof/>
        </w:rPr>
        <w:lastRenderedPageBreak/>
        <w:drawing>
          <wp:inline distT="0" distB="0" distL="0" distR="0" wp14:anchorId="719BAECA" wp14:editId="73D80850">
            <wp:extent cx="5274310" cy="344043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3847B" w14:textId="5A8E6715" w:rsidR="001D1AE5" w:rsidRDefault="001D1AE5" w:rsidP="00BD5E24"/>
    <w:p w14:paraId="241568F9" w14:textId="0F8526C2" w:rsidR="001D1AE5" w:rsidRDefault="001D1AE5" w:rsidP="00BD5E24"/>
    <w:p w14:paraId="7CC7771C" w14:textId="0B315F97" w:rsidR="00A57C6F" w:rsidRDefault="00A57C6F" w:rsidP="00BD5E24"/>
    <w:p w14:paraId="002CE56C" w14:textId="64F32B54" w:rsidR="00A57C6F" w:rsidRDefault="00604BA1" w:rsidP="00BD5E24">
      <w:r>
        <w:rPr>
          <w:noProof/>
        </w:rPr>
        <w:drawing>
          <wp:inline distT="0" distB="0" distL="0" distR="0" wp14:anchorId="5FD22F92" wp14:editId="0C809D00">
            <wp:extent cx="5347950" cy="2348179"/>
            <wp:effectExtent l="0" t="0" r="571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10312" cy="2419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081AF" w14:textId="77777777" w:rsidR="00A57C6F" w:rsidRDefault="00A57C6F" w:rsidP="00BD5E24"/>
    <w:p w14:paraId="32C1F1AB" w14:textId="07E8EB41" w:rsidR="00C171F6" w:rsidRPr="002F6671" w:rsidRDefault="00C171F6" w:rsidP="00BD5E24">
      <w:pPr>
        <w:rPr>
          <w:color w:val="FF0000"/>
        </w:rPr>
      </w:pPr>
      <w:r w:rsidRPr="002F6671">
        <w:rPr>
          <w:rFonts w:hint="eastAsia"/>
          <w:color w:val="FF0000"/>
        </w:rPr>
        <w:t>什么是蓝图？</w:t>
      </w:r>
    </w:p>
    <w:p w14:paraId="0D95DA22" w14:textId="3FE1D749" w:rsidR="00C171F6" w:rsidRPr="002F6671" w:rsidRDefault="00C171F6" w:rsidP="00BD5E24">
      <w:pPr>
        <w:rPr>
          <w:color w:val="FF0000"/>
        </w:rPr>
      </w:pPr>
      <w:r w:rsidRPr="002F6671">
        <w:rPr>
          <w:rFonts w:hint="eastAsia"/>
          <w:color w:val="FF0000"/>
        </w:rPr>
        <w:t>什么是概要设计？</w:t>
      </w:r>
    </w:p>
    <w:p w14:paraId="560CDCBE" w14:textId="185C9201" w:rsidR="00C171F6" w:rsidRPr="002F6671" w:rsidRDefault="00C171F6" w:rsidP="00BD5E24">
      <w:pPr>
        <w:rPr>
          <w:color w:val="FF0000"/>
        </w:rPr>
      </w:pPr>
      <w:r w:rsidRPr="002F6671">
        <w:rPr>
          <w:rFonts w:hint="eastAsia"/>
          <w:color w:val="FF0000"/>
        </w:rPr>
        <w:t>什么是详细需求？</w:t>
      </w:r>
    </w:p>
    <w:p w14:paraId="6BF86CFA" w14:textId="3479B38C" w:rsidR="00C171F6" w:rsidRDefault="00C171F6" w:rsidP="00BD5E24"/>
    <w:p w14:paraId="39FF6FEB" w14:textId="7C054098" w:rsidR="00C171F6" w:rsidRDefault="001F51CC" w:rsidP="00BD5E24">
      <w:pPr>
        <w:pStyle w:val="1"/>
      </w:pPr>
      <w:r>
        <w:rPr>
          <w:rFonts w:hint="eastAsia"/>
        </w:rPr>
        <w:t>进销存系统</w:t>
      </w:r>
    </w:p>
    <w:p w14:paraId="348F7C5D" w14:textId="3A57089E" w:rsidR="000C4437" w:rsidRDefault="000D2D75" w:rsidP="000D2D7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什么是进销存系统</w:t>
      </w:r>
    </w:p>
    <w:p w14:paraId="6FE1747A" w14:textId="28789240" w:rsidR="00FA4DA6" w:rsidRDefault="00FA4DA6" w:rsidP="00BD5E24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系统的主要功能价值在于优化整个进销存环节，帮助企业管理仓库、采购、销售等方面，是一款以进销存管理为核心的软件，适用于规模一般的中小型商贸企业；</w:t>
      </w:r>
    </w:p>
    <w:p w14:paraId="0DB677CF" w14:textId="32FA3346" w:rsidR="00C075DE" w:rsidRDefault="00C075DE" w:rsidP="00BD5E24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进销存系统一般都是做实体经济的公司需要。</w:t>
      </w:r>
    </w:p>
    <w:p w14:paraId="41BA8195" w14:textId="247883AF" w:rsidR="00A9328E" w:rsidRDefault="00C66505" w:rsidP="004F0DC9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哪些企业需要进销存系统</w:t>
      </w:r>
    </w:p>
    <w:p w14:paraId="440F4F6B" w14:textId="3417D81F" w:rsidR="00936349" w:rsidRDefault="00936349" w:rsidP="00BD5E24">
      <w:pPr>
        <w:rPr>
          <w:rFonts w:ascii="Arial" w:hAnsi="Arial" w:cs="Arial"/>
          <w:color w:val="333333"/>
          <w:shd w:val="clear" w:color="auto" w:fill="FFFFFF"/>
        </w:rPr>
      </w:pPr>
    </w:p>
    <w:p w14:paraId="11CAF95A" w14:textId="7BFA0C22" w:rsidR="000C4437" w:rsidRDefault="000D2D75" w:rsidP="000D2D7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什么是E</w:t>
      </w:r>
      <w:r>
        <w:rPr>
          <w:shd w:val="clear" w:color="auto" w:fill="FFFFFF"/>
        </w:rPr>
        <w:t>RP</w:t>
      </w:r>
      <w:r>
        <w:rPr>
          <w:rFonts w:hint="eastAsia"/>
          <w:shd w:val="clear" w:color="auto" w:fill="FFFFFF"/>
        </w:rPr>
        <w:t>系统</w:t>
      </w:r>
    </w:p>
    <w:p w14:paraId="778CBE24" w14:textId="0ADA6A71" w:rsidR="000C4437" w:rsidRDefault="000C4437" w:rsidP="00BD5E24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/>
          <w:color w:val="333333"/>
          <w:shd w:val="clear" w:color="auto" w:fill="FFFFFF"/>
        </w:rPr>
        <w:t>ERP</w:t>
      </w:r>
      <w:r>
        <w:rPr>
          <w:rFonts w:ascii="Arial" w:hAnsi="Arial" w:cs="Arial"/>
          <w:color w:val="333333"/>
          <w:shd w:val="clear" w:color="auto" w:fill="FFFFFF"/>
        </w:rPr>
        <w:t>同样也是一套系统，被称为</w:t>
      </w:r>
      <w:r>
        <w:rPr>
          <w:rFonts w:ascii="Arial" w:hAnsi="Arial" w:cs="Arial"/>
          <w:color w:val="333333"/>
          <w:shd w:val="clear" w:color="auto" w:fill="FFFFFF"/>
        </w:rPr>
        <w:t>ERP</w:t>
      </w:r>
      <w:r>
        <w:rPr>
          <w:rFonts w:ascii="Arial" w:hAnsi="Arial" w:cs="Arial"/>
          <w:color w:val="333333"/>
          <w:shd w:val="clear" w:color="auto" w:fill="FFFFFF"/>
        </w:rPr>
        <w:t>系统，</w:t>
      </w:r>
      <w:r>
        <w:rPr>
          <w:rFonts w:ascii="Arial" w:hAnsi="Arial" w:cs="Arial"/>
          <w:color w:val="333333"/>
          <w:shd w:val="clear" w:color="auto" w:fill="FFFFFF"/>
        </w:rPr>
        <w:t>ERP</w:t>
      </w:r>
      <w:r>
        <w:rPr>
          <w:rFonts w:ascii="Arial" w:hAnsi="Arial" w:cs="Arial"/>
          <w:color w:val="333333"/>
          <w:shd w:val="clear" w:color="auto" w:fill="FFFFFF"/>
        </w:rPr>
        <w:t>系统是一套完整的管理系统，除了包含进销存功能外，还包含生产管理、财务管理、出纳管理、固定资产管理，支持管理多部门、多机构，系统的价值主要体现是优化企业内部管理，库存和审核管理的细节更多。</w:t>
      </w:r>
    </w:p>
    <w:p w14:paraId="71452B01" w14:textId="77777777" w:rsidR="000C4437" w:rsidRDefault="000C4437" w:rsidP="00BD5E24">
      <w:pPr>
        <w:rPr>
          <w:rFonts w:ascii="Arial" w:hAnsi="Arial" w:cs="Arial"/>
          <w:color w:val="333333"/>
          <w:shd w:val="clear" w:color="auto" w:fill="FFFFFF"/>
        </w:rPr>
      </w:pPr>
    </w:p>
    <w:p w14:paraId="6A8A8FCF" w14:textId="4531877B" w:rsidR="00936349" w:rsidRDefault="00936349" w:rsidP="00BD5E24">
      <w:pPr>
        <w:rPr>
          <w:rFonts w:ascii="Arial" w:hAnsi="Arial" w:cs="Arial"/>
          <w:color w:val="333333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CD2F812" wp14:editId="32AEF0FC">
            <wp:extent cx="5274310" cy="3446145"/>
            <wp:effectExtent l="0" t="0" r="254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01C0" w14:textId="77777777" w:rsidR="007C4B0A" w:rsidRDefault="007C4B0A" w:rsidP="00BD5E24">
      <w:pPr>
        <w:rPr>
          <w:rFonts w:ascii="Arial" w:hAnsi="Arial" w:cs="Arial"/>
          <w:color w:val="333333"/>
          <w:shd w:val="clear" w:color="auto" w:fill="FFFFFF"/>
        </w:rPr>
      </w:pPr>
    </w:p>
    <w:p w14:paraId="11AA0D60" w14:textId="2DE7146C" w:rsidR="007C4B0A" w:rsidRDefault="007C4B0A" w:rsidP="00BD5E24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什么是</w:t>
      </w:r>
      <w:r>
        <w:rPr>
          <w:rFonts w:ascii="Arial" w:hAnsi="Arial" w:cs="Arial" w:hint="eastAsia"/>
          <w:color w:val="333333"/>
          <w:shd w:val="clear" w:color="auto" w:fill="FFFFFF"/>
        </w:rPr>
        <w:t>SAP</w:t>
      </w:r>
      <w:r>
        <w:rPr>
          <w:rFonts w:ascii="Arial" w:hAnsi="Arial" w:cs="Arial" w:hint="eastAsia"/>
          <w:color w:val="333333"/>
          <w:shd w:val="clear" w:color="auto" w:fill="FFFFFF"/>
        </w:rPr>
        <w:t>？</w:t>
      </w:r>
    </w:p>
    <w:p w14:paraId="04A31B0E" w14:textId="7CA3B42C" w:rsidR="007C4C54" w:rsidRDefault="007C4C54" w:rsidP="00BD5E24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什么是</w:t>
      </w:r>
      <w:r>
        <w:rPr>
          <w:rFonts w:ascii="Arial" w:hAnsi="Arial" w:cs="Arial" w:hint="eastAsia"/>
          <w:color w:val="333333"/>
          <w:shd w:val="clear" w:color="auto" w:fill="FFFFFF"/>
        </w:rPr>
        <w:t>OA</w:t>
      </w:r>
      <w:r w:rsidR="00121303">
        <w:rPr>
          <w:rFonts w:ascii="Arial" w:hAnsi="Arial" w:cs="Arial" w:hint="eastAsia"/>
          <w:color w:val="333333"/>
          <w:shd w:val="clear" w:color="auto" w:fill="FFFFFF"/>
        </w:rPr>
        <w:t>？</w:t>
      </w:r>
    </w:p>
    <w:p w14:paraId="182762F6" w14:textId="77777777" w:rsidR="00190CC0" w:rsidRDefault="00190CC0" w:rsidP="00BD5E24">
      <w:pPr>
        <w:rPr>
          <w:rFonts w:ascii="Arial" w:hAnsi="Arial" w:cs="Arial"/>
          <w:color w:val="333333"/>
          <w:shd w:val="clear" w:color="auto" w:fill="FFFFFF"/>
        </w:rPr>
      </w:pPr>
    </w:p>
    <w:p w14:paraId="23D8D253" w14:textId="44F1ABA7" w:rsidR="00FA4DA6" w:rsidRDefault="007711A7" w:rsidP="007711A7">
      <w:pPr>
        <w:pStyle w:val="2"/>
      </w:pPr>
      <w:r>
        <w:rPr>
          <w:rFonts w:hint="eastAsia"/>
        </w:rPr>
        <w:t>哪些企业需要用到</w:t>
      </w:r>
    </w:p>
    <w:p w14:paraId="24A80183" w14:textId="6230654B" w:rsidR="005C59A7" w:rsidRDefault="005C59A7" w:rsidP="00BD5E24">
      <w:r>
        <w:rPr>
          <w:rFonts w:hint="eastAsia"/>
        </w:rPr>
        <w:t>进销存系统是一个</w:t>
      </w:r>
      <w:r w:rsidR="00FA4DA6">
        <w:rPr>
          <w:rFonts w:hint="eastAsia"/>
        </w:rPr>
        <w:t>通</w:t>
      </w:r>
      <w:r>
        <w:rPr>
          <w:rFonts w:hint="eastAsia"/>
        </w:rPr>
        <w:t>用的系统，很多企业都需要用到。</w:t>
      </w:r>
    </w:p>
    <w:p w14:paraId="7139CDB3" w14:textId="368C264B" w:rsidR="006F318A" w:rsidRDefault="003D7054" w:rsidP="00BD5E24">
      <w:r>
        <w:rPr>
          <w:rFonts w:hint="eastAsia"/>
        </w:rPr>
        <w:t>超市、摩托车配件公司</w:t>
      </w:r>
      <w:r w:rsidR="0076582E">
        <w:rPr>
          <w:rFonts w:hint="eastAsia"/>
        </w:rPr>
        <w:t>、粮油厂、酒厂</w:t>
      </w:r>
      <w:r w:rsidR="003D4EFC">
        <w:rPr>
          <w:rFonts w:hint="eastAsia"/>
        </w:rPr>
        <w:t>、书店、</w:t>
      </w:r>
      <w:r w:rsidR="00FE081A">
        <w:rPr>
          <w:rFonts w:hint="eastAsia"/>
        </w:rPr>
        <w:t>网上商城、</w:t>
      </w:r>
      <w:r w:rsidR="00C7067E">
        <w:rPr>
          <w:rFonts w:hint="eastAsia"/>
        </w:rPr>
        <w:t>电脑厂</w:t>
      </w:r>
      <w:r w:rsidR="000C7C54">
        <w:rPr>
          <w:rFonts w:hint="eastAsia"/>
        </w:rPr>
        <w:t>、肥料厂、</w:t>
      </w:r>
      <w:r w:rsidR="00E92E8C">
        <w:rPr>
          <w:rFonts w:hint="eastAsia"/>
        </w:rPr>
        <w:t>鞭炮厂、</w:t>
      </w:r>
      <w:r w:rsidR="00CD0C3B">
        <w:rPr>
          <w:rFonts w:hint="eastAsia"/>
        </w:rPr>
        <w:t>冷冻厂、</w:t>
      </w:r>
      <w:r w:rsidR="003A1488">
        <w:rPr>
          <w:rFonts w:hint="eastAsia"/>
        </w:rPr>
        <w:t>个体户店、文具店等</w:t>
      </w:r>
      <w:r w:rsidR="0076582E">
        <w:t>…</w:t>
      </w:r>
    </w:p>
    <w:p w14:paraId="6BB51DE7" w14:textId="4E7AA321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</w:t>
      </w:r>
      <w:r w:rsidR="00D624B4">
        <w:rPr>
          <w:rFonts w:ascii="Arial" w:hAnsi="Arial" w:cs="Arial" w:hint="eastAsia"/>
          <w:color w:val="333333"/>
          <w:shd w:val="clear" w:color="auto" w:fill="FFFFFF"/>
        </w:rPr>
        <w:t>XXX</w:t>
      </w:r>
      <w:r>
        <w:rPr>
          <w:rFonts w:ascii="Arial" w:hAnsi="Arial" w:cs="Arial" w:hint="eastAsia"/>
          <w:color w:val="333333"/>
          <w:shd w:val="clear" w:color="auto" w:fill="FFFFFF"/>
        </w:rPr>
        <w:t>进水器公司。</w:t>
      </w:r>
    </w:p>
    <w:p w14:paraId="1E492267" w14:textId="0A18A67E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</w:t>
      </w:r>
      <w:r w:rsidR="00D624B4">
        <w:rPr>
          <w:rFonts w:ascii="Arial" w:hAnsi="Arial" w:cs="Arial" w:hint="eastAsia"/>
          <w:color w:val="333333"/>
          <w:shd w:val="clear" w:color="auto" w:fill="FFFFFF"/>
        </w:rPr>
        <w:t>XXX</w:t>
      </w:r>
      <w:r>
        <w:rPr>
          <w:rFonts w:ascii="Arial" w:hAnsi="Arial" w:cs="Arial" w:hint="eastAsia"/>
          <w:color w:val="333333"/>
          <w:shd w:val="clear" w:color="auto" w:fill="FFFFFF"/>
        </w:rPr>
        <w:t>中小型超市。</w:t>
      </w:r>
    </w:p>
    <w:p w14:paraId="76B98A14" w14:textId="6EB7E771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</w:t>
      </w:r>
      <w:r w:rsidR="00D624B4">
        <w:rPr>
          <w:rFonts w:ascii="Arial" w:hAnsi="Arial" w:cs="Arial" w:hint="eastAsia"/>
          <w:color w:val="333333"/>
          <w:shd w:val="clear" w:color="auto" w:fill="FFFFFF"/>
        </w:rPr>
        <w:t>XXX</w:t>
      </w:r>
      <w:r>
        <w:rPr>
          <w:rFonts w:ascii="Arial" w:hAnsi="Arial" w:cs="Arial" w:hint="eastAsia"/>
          <w:color w:val="333333"/>
          <w:shd w:val="clear" w:color="auto" w:fill="FFFFFF"/>
        </w:rPr>
        <w:t>家具商场。</w:t>
      </w:r>
    </w:p>
    <w:p w14:paraId="46F3181A" w14:textId="77777777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比如：兴华书店。</w:t>
      </w:r>
    </w:p>
    <w:p w14:paraId="76F07A6E" w14:textId="77777777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比如：优衣库。</w:t>
      </w:r>
    </w:p>
    <w:p w14:paraId="0295B7C4" w14:textId="2036D8AF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lastRenderedPageBreak/>
        <w:t>比如：</w:t>
      </w:r>
      <w:r w:rsidR="00D624B4">
        <w:rPr>
          <w:rFonts w:ascii="Arial" w:hAnsi="Arial" w:cs="Arial" w:hint="eastAsia"/>
          <w:color w:val="33333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hd w:val="clear" w:color="auto" w:fill="FFFFFF"/>
        </w:rPr>
        <w:t>矿泉水代理商</w:t>
      </w:r>
    </w:p>
    <w:p w14:paraId="44B77999" w14:textId="73236400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</w:t>
      </w:r>
      <w:r w:rsidR="00D624B4">
        <w:rPr>
          <w:rFonts w:ascii="Arial" w:hAnsi="Arial" w:cs="Arial" w:hint="eastAsia"/>
          <w:color w:val="33333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hd w:val="clear" w:color="auto" w:fill="FFFFFF"/>
        </w:rPr>
        <w:t>酒厂</w:t>
      </w:r>
    </w:p>
    <w:p w14:paraId="4DC0C08B" w14:textId="2FC03735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</w:t>
      </w:r>
      <w:r w:rsidR="00D624B4">
        <w:rPr>
          <w:rFonts w:ascii="Arial" w:hAnsi="Arial" w:cs="Arial" w:hint="eastAsia"/>
          <w:color w:val="33333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hd w:val="clear" w:color="auto" w:fill="FFFFFF"/>
        </w:rPr>
        <w:t>化肥公司</w:t>
      </w:r>
    </w:p>
    <w:p w14:paraId="76A77CCB" w14:textId="7C12B29C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</w:t>
      </w:r>
      <w:r w:rsidR="00D624B4">
        <w:rPr>
          <w:rFonts w:ascii="Arial" w:hAnsi="Arial" w:cs="Arial" w:hint="eastAsia"/>
          <w:color w:val="33333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hd w:val="clear" w:color="auto" w:fill="FFFFFF"/>
        </w:rPr>
        <w:t>摩托车配件公司</w:t>
      </w:r>
    </w:p>
    <w:p w14:paraId="126B71F5" w14:textId="745AFA03" w:rsidR="003006AC" w:rsidRDefault="003006AC" w:rsidP="003006AC">
      <w:pPr>
        <w:rPr>
          <w:rFonts w:ascii="Arial" w:hAnsi="Arial" w:cs="Arial"/>
          <w:color w:val="333333"/>
          <w:shd w:val="clear" w:color="auto" w:fill="FFFFFF"/>
        </w:rPr>
      </w:pPr>
      <w:r>
        <w:rPr>
          <w:rFonts w:ascii="Arial" w:hAnsi="Arial" w:cs="Arial" w:hint="eastAsia"/>
          <w:color w:val="333333"/>
          <w:shd w:val="clear" w:color="auto" w:fill="FFFFFF"/>
        </w:rPr>
        <w:t>比如：</w:t>
      </w:r>
      <w:r w:rsidR="00D624B4">
        <w:rPr>
          <w:rFonts w:ascii="Arial" w:hAnsi="Arial" w:cs="Arial" w:hint="eastAsia"/>
          <w:color w:val="333333"/>
          <w:shd w:val="clear" w:color="auto" w:fill="FFFFFF"/>
        </w:rPr>
        <w:t>XX</w:t>
      </w:r>
      <w:r>
        <w:rPr>
          <w:rFonts w:ascii="Arial" w:hAnsi="Arial" w:cs="Arial" w:hint="eastAsia"/>
          <w:color w:val="333333"/>
          <w:shd w:val="clear" w:color="auto" w:fill="FFFFFF"/>
        </w:rPr>
        <w:t>汽车配件公司</w:t>
      </w:r>
    </w:p>
    <w:p w14:paraId="6822D4AF" w14:textId="77777777" w:rsidR="003006AC" w:rsidRPr="003006AC" w:rsidRDefault="003006AC" w:rsidP="00BD5E24"/>
    <w:p w14:paraId="1B461C37" w14:textId="77777777" w:rsidR="003006AC" w:rsidRDefault="003006AC" w:rsidP="00BD5E24"/>
    <w:p w14:paraId="72217191" w14:textId="375727A3" w:rsidR="001B67F3" w:rsidRDefault="001B67F3" w:rsidP="00BD5E24">
      <w:r>
        <w:rPr>
          <w:rFonts w:hint="eastAsia"/>
        </w:rPr>
        <w:t>进销存软件需求很大。</w:t>
      </w:r>
    </w:p>
    <w:p w14:paraId="4F4A75B8" w14:textId="7692F878" w:rsidR="00174AAB" w:rsidRPr="00C6082E" w:rsidRDefault="00174AAB" w:rsidP="00BD5E24"/>
    <w:p w14:paraId="7F53119F" w14:textId="473FED74" w:rsidR="00174AAB" w:rsidRDefault="00174AAB" w:rsidP="00DF58A7">
      <w:pPr>
        <w:pStyle w:val="2"/>
      </w:pPr>
      <w:r>
        <w:rPr>
          <w:rFonts w:hint="eastAsia"/>
        </w:rPr>
        <w:t>进销存系统主要是解决</w:t>
      </w:r>
      <w:r w:rsidR="00DF58A7">
        <w:rPr>
          <w:rFonts w:hint="eastAsia"/>
        </w:rPr>
        <w:t>的问题</w:t>
      </w:r>
    </w:p>
    <w:p w14:paraId="07DC2FA9" w14:textId="5AAAC437" w:rsidR="00174AAB" w:rsidRDefault="00174AAB" w:rsidP="00BD5E24"/>
    <w:p w14:paraId="64364F57" w14:textId="0AA010F6" w:rsidR="00174AAB" w:rsidRDefault="00174AAB" w:rsidP="00BD5E24">
      <w:r>
        <w:rPr>
          <w:rFonts w:hint="eastAsia"/>
        </w:rPr>
        <w:t>客户的商品越来越多，不停在进货、不停的销售、如果没有系统，客户就不清楚现在哪些货卖得好，哪些货</w:t>
      </w:r>
      <w:r w:rsidR="00792B46">
        <w:rPr>
          <w:rFonts w:hint="eastAsia"/>
        </w:rPr>
        <w:t>卖得不好，该进哪些货，该退哪些货，也不知道库存情况，到底是赚钱还是亏本了，赚了多少？亏了多少等。</w:t>
      </w:r>
    </w:p>
    <w:p w14:paraId="39B75CF3" w14:textId="4A7596DD" w:rsidR="00792B46" w:rsidRDefault="00792B46" w:rsidP="00BD5E24"/>
    <w:p w14:paraId="1C298C28" w14:textId="57361134" w:rsidR="00792B46" w:rsidRDefault="00483D6B" w:rsidP="00BD5E24">
      <w:r>
        <w:rPr>
          <w:rFonts w:hint="eastAsia"/>
        </w:rPr>
        <w:t>进销存要解决的核心问题就是查询库存。</w:t>
      </w:r>
    </w:p>
    <w:p w14:paraId="503ECFC8" w14:textId="14B607F9" w:rsidR="00483D6B" w:rsidRDefault="00483D6B" w:rsidP="00BD5E24"/>
    <w:p w14:paraId="265C868B" w14:textId="5F938DDD" w:rsidR="00483D6B" w:rsidRDefault="00483D6B" w:rsidP="00BD5E24">
      <w:r>
        <w:rPr>
          <w:rFonts w:hint="eastAsia"/>
        </w:rPr>
        <w:t>每进货一次就记录一次，每出库一次，</w:t>
      </w:r>
      <w:r w:rsidR="00FB0BF1">
        <w:rPr>
          <w:rFonts w:hint="eastAsia"/>
        </w:rPr>
        <w:t>也增加一条出库记录</w:t>
      </w:r>
      <w:r>
        <w:rPr>
          <w:rFonts w:hint="eastAsia"/>
        </w:rPr>
        <w:t>，这样每个商品或者每批商品什么时候入库的、什么时候出库的，价格多少，都有记录，剩下的就是查询和统计问题。</w:t>
      </w:r>
    </w:p>
    <w:p w14:paraId="3AB6479A" w14:textId="7A521DA1" w:rsidR="00D2379A" w:rsidRDefault="00D2379A" w:rsidP="00BD5E24"/>
    <w:p w14:paraId="3B479F6D" w14:textId="04D0EADC" w:rsidR="00EC54FA" w:rsidRDefault="00EC54FA" w:rsidP="00BD5E24">
      <w:r>
        <w:rPr>
          <w:rFonts w:hint="eastAsia"/>
        </w:rPr>
        <w:t>仓库、门店有一个还是多个？</w:t>
      </w:r>
    </w:p>
    <w:p w14:paraId="5DCEB1F7" w14:textId="44E52E1D" w:rsidR="00FD618B" w:rsidRDefault="00FD618B" w:rsidP="00BD5E24">
      <w:r>
        <w:rPr>
          <w:rFonts w:hint="eastAsia"/>
        </w:rPr>
        <w:lastRenderedPageBreak/>
        <w:t>商品都有哪些类别？</w:t>
      </w:r>
      <w:r w:rsidR="00860D77">
        <w:rPr>
          <w:rFonts w:hint="eastAsia"/>
        </w:rPr>
        <w:t>是否包含子类别？</w:t>
      </w:r>
    </w:p>
    <w:p w14:paraId="090FAD83" w14:textId="39803602" w:rsidR="00EC54FA" w:rsidRDefault="00EC54FA" w:rsidP="00BD5E24"/>
    <w:p w14:paraId="7289D632" w14:textId="698B7B1C" w:rsidR="00D2379A" w:rsidRDefault="00EB20D1" w:rsidP="00BD5E24">
      <w:r>
        <w:rPr>
          <w:noProof/>
        </w:rPr>
        <w:drawing>
          <wp:inline distT="0" distB="0" distL="0" distR="0" wp14:anchorId="26FECE6B" wp14:editId="522315B7">
            <wp:extent cx="5274310" cy="303276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58C77" w14:textId="4DFAA153" w:rsidR="00D2379A" w:rsidRDefault="00D2379A" w:rsidP="00BD5E24"/>
    <w:p w14:paraId="230BBCCE" w14:textId="18600335" w:rsidR="00D2379A" w:rsidRDefault="00D2379A" w:rsidP="007711A7">
      <w:pPr>
        <w:pStyle w:val="2"/>
      </w:pPr>
      <w:r>
        <w:rPr>
          <w:rFonts w:hint="eastAsia"/>
        </w:rPr>
        <w:t>技术选型</w:t>
      </w:r>
    </w:p>
    <w:p w14:paraId="17E08A94" w14:textId="3E26C5AA" w:rsidR="00BA6C9C" w:rsidRDefault="004F0CF0" w:rsidP="004F0CF0">
      <w:r>
        <w:rPr>
          <w:rFonts w:hint="eastAsia"/>
        </w:rPr>
        <w:t>本次</w:t>
      </w:r>
      <w:r w:rsidR="00AD5C6D">
        <w:rPr>
          <w:rFonts w:hint="eastAsia"/>
        </w:rPr>
        <w:t>实训项目采用j</w:t>
      </w:r>
      <w:r w:rsidR="00AD5C6D">
        <w:t>ava</w:t>
      </w:r>
      <w:r w:rsidR="00AD5C6D">
        <w:rPr>
          <w:rFonts w:hint="eastAsia"/>
        </w:rPr>
        <w:t>语言来开发。</w:t>
      </w:r>
      <w:r w:rsidR="00B66DDB">
        <w:rPr>
          <w:rFonts w:hint="eastAsia"/>
        </w:rPr>
        <w:t>后端语言目前为止，我们学过了j</w:t>
      </w:r>
      <w:r w:rsidR="00B66DDB">
        <w:t>ava</w:t>
      </w:r>
      <w:r w:rsidR="00B66DDB">
        <w:rPr>
          <w:rFonts w:hint="eastAsia"/>
        </w:rPr>
        <w:t>和</w:t>
      </w:r>
      <w:r w:rsidR="00B66DDB">
        <w:t>python</w:t>
      </w:r>
      <w:r w:rsidR="00B66DDB">
        <w:rPr>
          <w:rFonts w:hint="eastAsia"/>
        </w:rPr>
        <w:t>，选择的原则就是选择自己熟悉的语言，j</w:t>
      </w:r>
      <w:r w:rsidR="00B66DDB">
        <w:t>ava</w:t>
      </w:r>
      <w:r w:rsidR="00B66DDB">
        <w:rPr>
          <w:rFonts w:hint="eastAsia"/>
        </w:rPr>
        <w:t>语言特别适合做B</w:t>
      </w:r>
      <w:r w:rsidR="00B66DDB">
        <w:t>-S</w:t>
      </w:r>
      <w:r w:rsidR="00B66DDB">
        <w:rPr>
          <w:rFonts w:hint="eastAsia"/>
        </w:rPr>
        <w:t>类型的大中型系统。</w:t>
      </w:r>
    </w:p>
    <w:p w14:paraId="7E5CE4A7" w14:textId="4CBCE8F5" w:rsidR="00E7690F" w:rsidRDefault="00C847BC" w:rsidP="004F0CF0">
      <w:r>
        <w:rPr>
          <w:rFonts w:hint="eastAsia"/>
        </w:rPr>
        <w:t>数据库采用开源免费的M</w:t>
      </w:r>
      <w:r>
        <w:t xml:space="preserve">ysql </w:t>
      </w:r>
      <w:r>
        <w:rPr>
          <w:rFonts w:hint="eastAsia"/>
        </w:rPr>
        <w:t>5.7版本，也是我们平时用得最多得版本。</w:t>
      </w:r>
    </w:p>
    <w:p w14:paraId="3667C7A5" w14:textId="354A4C46" w:rsidR="004F0CF0" w:rsidRDefault="004A3F8E" w:rsidP="004F0CF0">
      <w:r>
        <w:rPr>
          <w:rFonts w:hint="eastAsia"/>
        </w:rPr>
        <w:t>开发工具使用E</w:t>
      </w:r>
      <w:r>
        <w:t>c</w:t>
      </w:r>
      <w:r>
        <w:rPr>
          <w:rFonts w:hint="eastAsia"/>
        </w:rPr>
        <w:t>lipse</w:t>
      </w:r>
      <w:r w:rsidR="00F92CFD">
        <w:rPr>
          <w:rFonts w:hint="eastAsia"/>
        </w:rPr>
        <w:t>。</w:t>
      </w:r>
    </w:p>
    <w:p w14:paraId="21E154DE" w14:textId="0064AD89" w:rsidR="00F92CFD" w:rsidRDefault="00F92CFD" w:rsidP="004F0CF0">
      <w:r>
        <w:rPr>
          <w:rFonts w:hint="eastAsia"/>
        </w:rPr>
        <w:t>服务器Tomcat</w:t>
      </w:r>
      <w:r w:rsidR="00886D61">
        <w:t>.</w:t>
      </w:r>
    </w:p>
    <w:p w14:paraId="5E41DDEF" w14:textId="6FD5852B" w:rsidR="003F49B0" w:rsidRDefault="00886D61" w:rsidP="004F0CF0">
      <w:r>
        <w:rPr>
          <w:rFonts w:hint="eastAsia"/>
        </w:rPr>
        <w:t>权限管理采用基于角色的权限管理。</w:t>
      </w:r>
    </w:p>
    <w:p w14:paraId="537B59DE" w14:textId="47313C81" w:rsidR="003F49B0" w:rsidRDefault="00886D61" w:rsidP="004F0CF0">
      <w:r>
        <w:rPr>
          <w:rFonts w:hint="eastAsia"/>
        </w:rPr>
        <w:t>商品分类采用无限级商品分类。</w:t>
      </w:r>
    </w:p>
    <w:p w14:paraId="0CD8F180" w14:textId="20AF99DC" w:rsidR="00125ED0" w:rsidRDefault="00AD5C6D" w:rsidP="004F0CF0">
      <w:r>
        <w:rPr>
          <w:rFonts w:hint="eastAsia"/>
        </w:rPr>
        <w:t>报表部分采用百度的E</w:t>
      </w:r>
      <w:r>
        <w:t>charts</w:t>
      </w:r>
      <w:r>
        <w:rPr>
          <w:rFonts w:hint="eastAsia"/>
        </w:rPr>
        <w:t>组件来完成。</w:t>
      </w:r>
    </w:p>
    <w:p w14:paraId="3D473AFF" w14:textId="138B9308" w:rsidR="003F49B0" w:rsidRDefault="00125ED0" w:rsidP="004F0CF0">
      <w:r>
        <w:rPr>
          <w:rFonts w:hint="eastAsia"/>
        </w:rPr>
        <w:t>如果U</w:t>
      </w:r>
      <w:r>
        <w:t>I</w:t>
      </w:r>
      <w:r>
        <w:rPr>
          <w:rFonts w:hint="eastAsia"/>
        </w:rPr>
        <w:t>能采用B</w:t>
      </w:r>
      <w:r>
        <w:t>OOTSTRAP</w:t>
      </w:r>
      <w:r>
        <w:rPr>
          <w:rFonts w:hint="eastAsia"/>
        </w:rPr>
        <w:t>或者Easy</w:t>
      </w:r>
      <w:r>
        <w:t>UI</w:t>
      </w:r>
      <w:r>
        <w:rPr>
          <w:rFonts w:hint="eastAsia"/>
        </w:rPr>
        <w:t>就更好了</w:t>
      </w:r>
      <w:r w:rsidR="00E02E9B">
        <w:rPr>
          <w:rFonts w:hint="eastAsia"/>
        </w:rPr>
        <w:t>（不做强制要求）</w:t>
      </w:r>
      <w:r>
        <w:rPr>
          <w:rFonts w:hint="eastAsia"/>
        </w:rPr>
        <w:t>。</w:t>
      </w:r>
    </w:p>
    <w:p w14:paraId="6C945552" w14:textId="0641D673" w:rsidR="003F6F64" w:rsidRDefault="003F6F64" w:rsidP="004F0CF0">
      <w:r>
        <w:rPr>
          <w:rFonts w:hint="eastAsia"/>
        </w:rPr>
        <w:lastRenderedPageBreak/>
        <w:t>整个</w:t>
      </w:r>
      <w:r w:rsidR="007A15CE">
        <w:rPr>
          <w:rFonts w:hint="eastAsia"/>
        </w:rPr>
        <w:t>项目</w:t>
      </w:r>
      <w:r>
        <w:rPr>
          <w:rFonts w:hint="eastAsia"/>
        </w:rPr>
        <w:t>代码使用g</w:t>
      </w:r>
      <w:r>
        <w:t>ithub</w:t>
      </w:r>
      <w:r>
        <w:rPr>
          <w:rFonts w:hint="eastAsia"/>
        </w:rPr>
        <w:t>进行托管。</w:t>
      </w:r>
    </w:p>
    <w:p w14:paraId="26CCAC48" w14:textId="14FA09F8" w:rsidR="00E7690F" w:rsidRDefault="00E7690F" w:rsidP="004F0CF0"/>
    <w:p w14:paraId="575D3154" w14:textId="0C8E32EF" w:rsidR="00E7690F" w:rsidRDefault="00E7690F" w:rsidP="004F0CF0">
      <w:r>
        <w:rPr>
          <w:noProof/>
        </w:rPr>
        <w:drawing>
          <wp:inline distT="0" distB="0" distL="0" distR="0" wp14:anchorId="670D4828" wp14:editId="1B25D78F">
            <wp:extent cx="5274310" cy="3472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C8FB4" w14:textId="77777777" w:rsidR="00730E42" w:rsidRDefault="00730E42" w:rsidP="004F0CF0"/>
    <w:p w14:paraId="0993D674" w14:textId="654A82DD" w:rsidR="003F49B0" w:rsidRDefault="006317AF" w:rsidP="004F0CF0">
      <w:r>
        <w:rPr>
          <w:noProof/>
        </w:rPr>
        <w:drawing>
          <wp:inline distT="0" distB="0" distL="0" distR="0" wp14:anchorId="768B3AE3" wp14:editId="565F182A">
            <wp:extent cx="5171429" cy="3333333"/>
            <wp:effectExtent l="0" t="0" r="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1429" cy="3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D3451" w14:textId="77777777" w:rsidR="00276DC2" w:rsidRDefault="00276DC2" w:rsidP="004F0CF0"/>
    <w:p w14:paraId="79FCE981" w14:textId="77777777" w:rsidR="00276DC2" w:rsidRDefault="00276DC2" w:rsidP="004F0CF0"/>
    <w:p w14:paraId="7696F139" w14:textId="22C56CE9" w:rsidR="00276DC2" w:rsidRDefault="000575AC" w:rsidP="00843811">
      <w:pPr>
        <w:pStyle w:val="1"/>
      </w:pPr>
      <w:r>
        <w:rPr>
          <w:rFonts w:hint="eastAsia"/>
        </w:rPr>
        <w:lastRenderedPageBreak/>
        <w:t>进销存</w:t>
      </w:r>
      <w:r w:rsidR="00843811">
        <w:rPr>
          <w:rFonts w:hint="eastAsia"/>
        </w:rPr>
        <w:t>项目演示</w:t>
      </w:r>
    </w:p>
    <w:p w14:paraId="34E9C86D" w14:textId="59439B1F" w:rsidR="00843811" w:rsidRDefault="00843811" w:rsidP="00843811">
      <w:r>
        <w:rPr>
          <w:rFonts w:hint="eastAsia"/>
        </w:rPr>
        <w:t>这是项目初步一看跟我们之前的项目界面区别不大。</w:t>
      </w:r>
    </w:p>
    <w:p w14:paraId="11A2CCD5" w14:textId="4209CC3B" w:rsidR="00843811" w:rsidRDefault="00843811" w:rsidP="00843811">
      <w:r>
        <w:rPr>
          <w:rFonts w:hint="eastAsia"/>
        </w:rPr>
        <w:t>对于经济型适用型客户，一套系统，界面可以用很多个客户，可以用很多年，只要功能满足就OK</w:t>
      </w:r>
      <w:r w:rsidR="00654CF0">
        <w:rPr>
          <w:rFonts w:hint="eastAsia"/>
        </w:rPr>
        <w:t>，更加看重方便</w:t>
      </w:r>
      <w:r w:rsidR="005C3736">
        <w:rPr>
          <w:rFonts w:hint="eastAsia"/>
        </w:rPr>
        <w:t>适用</w:t>
      </w:r>
      <w:r w:rsidR="00654CF0">
        <w:rPr>
          <w:rFonts w:hint="eastAsia"/>
        </w:rPr>
        <w:t>。</w:t>
      </w:r>
    </w:p>
    <w:p w14:paraId="00702976" w14:textId="6781EFFE" w:rsidR="00843811" w:rsidRDefault="00843811" w:rsidP="00843811">
      <w:r>
        <w:rPr>
          <w:rFonts w:hint="eastAsia"/>
        </w:rPr>
        <w:t>对于高端客户</w:t>
      </w:r>
      <w:r w:rsidR="00CF2249">
        <w:rPr>
          <w:rFonts w:hint="eastAsia"/>
        </w:rPr>
        <w:t>，需要单独定制界面。</w:t>
      </w:r>
    </w:p>
    <w:p w14:paraId="24947A76" w14:textId="4F05B7B7" w:rsidR="004E270F" w:rsidRDefault="004E270F" w:rsidP="00843811">
      <w:r>
        <w:rPr>
          <w:rFonts w:hint="eastAsia"/>
        </w:rPr>
        <w:t>说说这个项目的特色：</w:t>
      </w:r>
    </w:p>
    <w:p w14:paraId="2965C4D8" w14:textId="5A2106B5" w:rsidR="004E270F" w:rsidRDefault="0060077C" w:rsidP="00843811">
      <w:r>
        <w:rPr>
          <w:rFonts w:hint="eastAsia"/>
        </w:rPr>
        <w:t>1、</w:t>
      </w:r>
      <w:r w:rsidR="004E270F">
        <w:rPr>
          <w:rFonts w:hint="eastAsia"/>
        </w:rPr>
        <w:t>实现了</w:t>
      </w:r>
      <w:r>
        <w:rPr>
          <w:rFonts w:hint="eastAsia"/>
        </w:rPr>
        <w:t>商品</w:t>
      </w:r>
      <w:r w:rsidR="004E270F">
        <w:rPr>
          <w:rFonts w:hint="eastAsia"/>
        </w:rPr>
        <w:t>无限级分类功能。</w:t>
      </w:r>
    </w:p>
    <w:p w14:paraId="62F02C1F" w14:textId="0A33BEC7" w:rsidR="004E270F" w:rsidRDefault="0060077C" w:rsidP="00843811">
      <w:r>
        <w:rPr>
          <w:rFonts w:hint="eastAsia"/>
        </w:rPr>
        <w:t>2、</w:t>
      </w:r>
      <w:r w:rsidR="004E270F">
        <w:rPr>
          <w:rFonts w:hint="eastAsia"/>
        </w:rPr>
        <w:t>实现了基于角色的权限管理（不同的人管理不同的功能</w:t>
      </w:r>
      <w:r w:rsidR="00015A93">
        <w:rPr>
          <w:rFonts w:hint="eastAsia"/>
        </w:rPr>
        <w:t>，方便扩展</w:t>
      </w:r>
      <w:r w:rsidR="004E270F">
        <w:rPr>
          <w:rFonts w:hint="eastAsia"/>
        </w:rPr>
        <w:t>）。</w:t>
      </w:r>
    </w:p>
    <w:p w14:paraId="2DEBF24B" w14:textId="0EE29120" w:rsidR="00C06645" w:rsidRDefault="00C06645" w:rsidP="00843811">
      <w:r>
        <w:rPr>
          <w:rFonts w:hint="eastAsia"/>
        </w:rPr>
        <w:t>3、为每个商品生成了二维码。方便后续使用扫扫描枪或者手机APP扫码。</w:t>
      </w:r>
    </w:p>
    <w:p w14:paraId="29BF2740" w14:textId="2B3E3F3F" w:rsidR="006441A9" w:rsidRDefault="006441A9" w:rsidP="00843811">
      <w:r>
        <w:rPr>
          <w:rFonts w:hint="eastAsia"/>
        </w:rPr>
        <w:t>4、项目中使用了百度的echart报表库</w:t>
      </w:r>
      <w:r w:rsidR="002E7B30">
        <w:rPr>
          <w:rFonts w:hint="eastAsia"/>
        </w:rPr>
        <w:t>，你们通过本次实训可以学会报表的制作</w:t>
      </w:r>
      <w:r>
        <w:rPr>
          <w:rFonts w:hint="eastAsia"/>
        </w:rPr>
        <w:t>。</w:t>
      </w:r>
    </w:p>
    <w:p w14:paraId="0E0D28A2" w14:textId="135E278E" w:rsidR="002E7B30" w:rsidRDefault="002E7B30" w:rsidP="00843811">
      <w:r>
        <w:rPr>
          <w:rFonts w:hint="eastAsia"/>
        </w:rPr>
        <w:t>5、</w:t>
      </w:r>
      <w:r w:rsidR="00E95F72">
        <w:rPr>
          <w:rFonts w:hint="eastAsia"/>
        </w:rPr>
        <w:t>项目包含了java操作数据库的CRUD，实现查询功能，解决了中文查询的乱码问题。</w:t>
      </w:r>
    </w:p>
    <w:p w14:paraId="52B54D2F" w14:textId="71BCE4A3" w:rsidR="00DD44F6" w:rsidRDefault="00DD44F6" w:rsidP="00843811">
      <w:r>
        <w:rPr>
          <w:rFonts w:hint="eastAsia"/>
        </w:rPr>
        <w:t>6、广泛使用了左右嵌入式布局的方式。</w:t>
      </w:r>
    </w:p>
    <w:p w14:paraId="1D79299D" w14:textId="0B8ECB1A" w:rsidR="00533414" w:rsidRDefault="00DD44F6" w:rsidP="00843811">
      <w:r>
        <w:rPr>
          <w:rFonts w:hint="eastAsia"/>
        </w:rPr>
        <w:t>7</w:t>
      </w:r>
      <w:r w:rsidR="00E95F72">
        <w:rPr>
          <w:rFonts w:hint="eastAsia"/>
        </w:rPr>
        <w:t>、分页包含了</w:t>
      </w:r>
      <w:r w:rsidR="00A40F71">
        <w:rPr>
          <w:rFonts w:hint="eastAsia"/>
        </w:rPr>
        <w:t>jquery、前端表单验证、</w:t>
      </w:r>
      <w:r w:rsidR="00E95F72">
        <w:rPr>
          <w:rFonts w:hint="eastAsia"/>
        </w:rPr>
        <w:t>组合查询、ajax、百度编辑器、图片上传、servlet、json等技术，对过去学过的知识</w:t>
      </w:r>
      <w:r w:rsidR="00406CBA">
        <w:rPr>
          <w:rFonts w:hint="eastAsia"/>
        </w:rPr>
        <w:t>是一种回顾。</w:t>
      </w:r>
    </w:p>
    <w:p w14:paraId="4C3E2B33" w14:textId="6CA17C75" w:rsidR="00533414" w:rsidRPr="00533414" w:rsidRDefault="00533414" w:rsidP="00843811">
      <w:pPr>
        <w:rPr>
          <w:b/>
          <w:color w:val="FF0000"/>
        </w:rPr>
      </w:pPr>
      <w:r w:rsidRPr="00533414">
        <w:rPr>
          <w:rFonts w:hint="eastAsia"/>
          <w:b/>
          <w:color w:val="FF0000"/>
        </w:rPr>
        <w:t>自己先把项目搭建起来，先看一看</w:t>
      </w:r>
      <w:r w:rsidR="00051C7C">
        <w:rPr>
          <w:rFonts w:hint="eastAsia"/>
          <w:b/>
          <w:color w:val="FF0000"/>
        </w:rPr>
        <w:t>。</w:t>
      </w:r>
    </w:p>
    <w:p w14:paraId="17B0FF30" w14:textId="1E59E8BE" w:rsidR="00276DC2" w:rsidRDefault="00843811" w:rsidP="00843811">
      <w:pPr>
        <w:pStyle w:val="1"/>
      </w:pPr>
      <w:r>
        <w:t>本次实训</w:t>
      </w:r>
      <w:r w:rsidR="001A197D">
        <w:t>要求</w:t>
      </w:r>
    </w:p>
    <w:p w14:paraId="1961A5AF" w14:textId="2287B291" w:rsidR="00843811" w:rsidRDefault="00843811" w:rsidP="00843811">
      <w:r>
        <w:rPr>
          <w:rFonts w:hint="eastAsia"/>
        </w:rPr>
        <w:t>实训的要求</w:t>
      </w:r>
      <w:r w:rsidR="00023363">
        <w:rPr>
          <w:rFonts w:hint="eastAsia"/>
        </w:rPr>
        <w:t>：</w:t>
      </w:r>
    </w:p>
    <w:p w14:paraId="7F312BF0" w14:textId="7CCD0FD2" w:rsidR="00023363" w:rsidRDefault="00023363" w:rsidP="00023363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本次实训是一个完整的进销存项目，包括：</w:t>
      </w:r>
    </w:p>
    <w:p w14:paraId="4ADA26E9" w14:textId="10BFA958" w:rsidR="00023363" w:rsidRDefault="00023363" w:rsidP="00023363">
      <w:pPr>
        <w:pStyle w:val="a4"/>
        <w:ind w:left="360" w:firstLineChars="0" w:firstLine="0"/>
      </w:pPr>
      <w:r>
        <w:rPr>
          <w:rFonts w:hint="eastAsia"/>
        </w:rPr>
        <w:t>需求分析文档</w:t>
      </w:r>
      <w:r w:rsidR="00D24266">
        <w:rPr>
          <w:rFonts w:hint="eastAsia"/>
        </w:rPr>
        <w:t>（必须包含数据字典）</w:t>
      </w:r>
      <w:r>
        <w:rPr>
          <w:rFonts w:hint="eastAsia"/>
        </w:rPr>
        <w:t>、项目代码、数据库</w:t>
      </w:r>
      <w:r w:rsidR="00FD688D">
        <w:rPr>
          <w:rFonts w:hint="eastAsia"/>
        </w:rPr>
        <w:t>、PPT</w:t>
      </w:r>
      <w:r>
        <w:rPr>
          <w:rFonts w:hint="eastAsia"/>
        </w:rPr>
        <w:t>。</w:t>
      </w:r>
    </w:p>
    <w:p w14:paraId="7D88FEBF" w14:textId="4531B064" w:rsidR="00843811" w:rsidRDefault="00843811" w:rsidP="00A63DA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lastRenderedPageBreak/>
        <w:t>每个小组</w:t>
      </w:r>
      <w:r w:rsidR="00606D1D">
        <w:rPr>
          <w:rFonts w:hint="eastAsia"/>
        </w:rPr>
        <w:t>不超过5个人。</w:t>
      </w:r>
    </w:p>
    <w:p w14:paraId="2ED53A7E" w14:textId="2AC1D68D" w:rsidR="00A63DA5" w:rsidRDefault="003807B7" w:rsidP="00A63DA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每个人都要交作品，但是同一个小组成员可以相同。</w:t>
      </w:r>
    </w:p>
    <w:p w14:paraId="676BDCAD" w14:textId="03288449" w:rsidR="00F31979" w:rsidRDefault="00F31979" w:rsidP="00A63DA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老师作为客户跟每个小组单独做需求分析，满足某个企业、事业单位或者某个组织的进销存管理需求，形成需求分析报告，文档化。</w:t>
      </w:r>
      <w:r w:rsidR="001B5A86">
        <w:rPr>
          <w:rFonts w:hint="eastAsia"/>
        </w:rPr>
        <w:t>（给大家看看为写的文档）</w:t>
      </w:r>
    </w:p>
    <w:p w14:paraId="7591845D" w14:textId="3213DD8B" w:rsidR="00F31979" w:rsidRDefault="0000418C" w:rsidP="00A63DA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项目可以每个小组单独开发，也可以在为的基础项目上进行二次开发。</w:t>
      </w:r>
    </w:p>
    <w:p w14:paraId="04C8FAAA" w14:textId="27E54979" w:rsidR="000801FA" w:rsidRDefault="000801FA" w:rsidP="00A63DA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要有多种报表格式</w:t>
      </w:r>
      <w:r w:rsidR="00911B9E">
        <w:rPr>
          <w:rFonts w:hint="eastAsia"/>
        </w:rPr>
        <w:t>，条形图、饼状图、折现图</w:t>
      </w:r>
      <w:r w:rsidR="0081086A">
        <w:rPr>
          <w:rFonts w:hint="eastAsia"/>
        </w:rPr>
        <w:t>、表格</w:t>
      </w:r>
      <w:r w:rsidR="00911B9E">
        <w:rPr>
          <w:rFonts w:hint="eastAsia"/>
        </w:rPr>
        <w:t>等</w:t>
      </w:r>
      <w:r>
        <w:rPr>
          <w:rFonts w:hint="eastAsia"/>
        </w:rPr>
        <w:t>。</w:t>
      </w:r>
    </w:p>
    <w:p w14:paraId="22DF053D" w14:textId="131F84DB" w:rsidR="001430A0" w:rsidRDefault="001430A0" w:rsidP="00A63DA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增加盘点功能。</w:t>
      </w:r>
    </w:p>
    <w:p w14:paraId="0CE52516" w14:textId="65429B9B" w:rsidR="003443ED" w:rsidRDefault="003443ED" w:rsidP="00A63DA5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项目要答辩。</w:t>
      </w:r>
    </w:p>
    <w:p w14:paraId="648D89C8" w14:textId="77777777" w:rsidR="00150E2C" w:rsidRDefault="00150E2C" w:rsidP="00150E2C"/>
    <w:p w14:paraId="5C09DB65" w14:textId="6A0D7D67" w:rsidR="00150E2C" w:rsidRDefault="0030617D" w:rsidP="00C26A8C">
      <w:pPr>
        <w:pStyle w:val="1"/>
      </w:pPr>
      <w:r>
        <w:rPr>
          <w:rFonts w:hint="eastAsia"/>
        </w:rPr>
        <w:t>本次</w:t>
      </w:r>
      <w:r w:rsidR="00150E2C">
        <w:rPr>
          <w:rFonts w:hint="eastAsia"/>
        </w:rPr>
        <w:t>实训</w:t>
      </w:r>
      <w:r w:rsidR="00C26A8C">
        <w:rPr>
          <w:rFonts w:hint="eastAsia"/>
        </w:rPr>
        <w:t>目的</w:t>
      </w:r>
    </w:p>
    <w:p w14:paraId="42A7FFAA" w14:textId="538C298E" w:rsidR="00150E2C" w:rsidRDefault="00150E2C" w:rsidP="00150E2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了解项目开发的全过程，掌握项目开发过程中的新名词，学习需求分析。</w:t>
      </w:r>
    </w:p>
    <w:p w14:paraId="0DF14EC3" w14:textId="70B09FBE" w:rsidR="00150E2C" w:rsidRDefault="00150E2C" w:rsidP="00150E2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通过项目开发进一步巩固和整理前面三年学过的技术知识。</w:t>
      </w:r>
    </w:p>
    <w:p w14:paraId="42ED1FC1" w14:textId="7B30DD95" w:rsidR="00150E2C" w:rsidRDefault="00150E2C" w:rsidP="00150E2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为毕业设计做准备。</w:t>
      </w:r>
      <w:r w:rsidR="002B4A82">
        <w:rPr>
          <w:rFonts w:hint="eastAsia"/>
        </w:rPr>
        <w:t>（</w:t>
      </w:r>
      <w:r w:rsidR="00B57374">
        <w:rPr>
          <w:rFonts w:hint="eastAsia"/>
        </w:rPr>
        <w:t>此</w:t>
      </w:r>
      <w:r w:rsidR="002B4A82">
        <w:rPr>
          <w:rFonts w:hint="eastAsia"/>
        </w:rPr>
        <w:t>难度</w:t>
      </w:r>
      <w:r w:rsidR="00B57374">
        <w:rPr>
          <w:rFonts w:hint="eastAsia"/>
        </w:rPr>
        <w:t>能满足</w:t>
      </w:r>
      <w:r w:rsidR="002B4A82">
        <w:rPr>
          <w:rFonts w:hint="eastAsia"/>
        </w:rPr>
        <w:t>毕业设计项目）</w:t>
      </w:r>
    </w:p>
    <w:p w14:paraId="6DEBE2E1" w14:textId="3FDDB5E5" w:rsidR="00211A4F" w:rsidRDefault="00211A4F" w:rsidP="00150E2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为面试做准备。</w:t>
      </w:r>
      <w:r w:rsidR="00F10B25">
        <w:rPr>
          <w:rFonts w:hint="eastAsia"/>
        </w:rPr>
        <w:t>这个就是面试的项目经验。</w:t>
      </w:r>
    </w:p>
    <w:p w14:paraId="13F993AD" w14:textId="50E48D58" w:rsidR="005D50F5" w:rsidRDefault="005D50F5" w:rsidP="00150E2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提高大家编写文档的能力</w:t>
      </w:r>
      <w:r w:rsidR="00A41B61">
        <w:rPr>
          <w:rFonts w:hint="eastAsia"/>
        </w:rPr>
        <w:t>（毕业论文格式排版要求也比较严格）</w:t>
      </w:r>
      <w:r>
        <w:rPr>
          <w:rFonts w:hint="eastAsia"/>
        </w:rPr>
        <w:t>。</w:t>
      </w:r>
    </w:p>
    <w:p w14:paraId="571E7A01" w14:textId="357658C2" w:rsidR="00394AEE" w:rsidRDefault="00394AEE" w:rsidP="00150E2C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接触一些小工具。</w:t>
      </w:r>
    </w:p>
    <w:p w14:paraId="56E6748C" w14:textId="6357F930" w:rsidR="006F7972" w:rsidRDefault="00E729E4" w:rsidP="006F7972">
      <w:pPr>
        <w:pStyle w:val="a4"/>
        <w:numPr>
          <w:ilvl w:val="0"/>
          <w:numId w:val="5"/>
        </w:numPr>
        <w:ind w:firstLineChars="0"/>
      </w:pPr>
      <w:r>
        <w:t>本套代码未经授权，不得用于商业用途。</w:t>
      </w:r>
    </w:p>
    <w:p w14:paraId="6DE2C7E7" w14:textId="18052A04" w:rsidR="006F7972" w:rsidRDefault="00D95C07" w:rsidP="006F7972">
      <w:r>
        <w:rPr>
          <w:rFonts w:hint="eastAsia"/>
        </w:rPr>
        <w:t>需求分析可以利用多种工具共同完成</w:t>
      </w:r>
      <w:r w:rsidR="00D4709D">
        <w:rPr>
          <w:rFonts w:hint="eastAsia"/>
        </w:rPr>
        <w:t>。</w:t>
      </w:r>
    </w:p>
    <w:p w14:paraId="192995FA" w14:textId="77777777" w:rsidR="00D4709D" w:rsidRDefault="00D4709D" w:rsidP="006F7972"/>
    <w:p w14:paraId="6B6B45F9" w14:textId="77777777" w:rsidR="00D4709D" w:rsidRDefault="00D4709D" w:rsidP="006F7972"/>
    <w:p w14:paraId="301BD604" w14:textId="436594E3" w:rsidR="006F7972" w:rsidRDefault="006F7972" w:rsidP="006F7972">
      <w:r>
        <w:rPr>
          <w:noProof/>
        </w:rPr>
        <w:lastRenderedPageBreak/>
        <w:drawing>
          <wp:inline distT="0" distB="0" distL="0" distR="0" wp14:anchorId="2B0D9E8F" wp14:editId="37376DE5">
            <wp:extent cx="5274310" cy="3576641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FF67B" w14:textId="77777777" w:rsidR="00D4709D" w:rsidRDefault="00D4709D" w:rsidP="006F7972"/>
    <w:p w14:paraId="34455EC5" w14:textId="77777777" w:rsidR="00D4709D" w:rsidRDefault="00D4709D" w:rsidP="00D4709D">
      <w:pPr>
        <w:pStyle w:val="1"/>
      </w:pPr>
      <w:r>
        <w:rPr>
          <w:rFonts w:hint="eastAsia"/>
        </w:rPr>
        <w:t>数据库设计</w:t>
      </w:r>
    </w:p>
    <w:p w14:paraId="6070F1B1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数据库名：myerp</w:t>
      </w:r>
    </w:p>
    <w:p w14:paraId="67F507F6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表名：tbdealer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026"/>
      </w:tblGrid>
      <w:tr w:rsidR="00E32D67" w:rsidRPr="00E32D67" w14:paraId="5297B4A8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50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7339663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E3F617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08A670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89E25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620933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ABB7FE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62707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267F9B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9E3F3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91048D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0C675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89E7D4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0B2F1B3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13EA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0FA7F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AAB60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15C6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5E40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E69CC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1868E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7C9EF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EB1CB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B82C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9CB7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3625A29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340EA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24132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companyname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FFDF9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31799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11CE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29E7A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A884E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0045B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7FAA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CDA62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6B443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E91FEF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DA565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2E196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912BD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4B52A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AFE8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6ECA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58A1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2ECC1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57B4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BDAD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B89DF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7559A26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EE9C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0132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tel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F623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B177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4916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EBEAE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9FF9E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423C1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0791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565C8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29595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54BD0A8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0796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2369D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address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9EEE3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264AF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15CA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16DB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013B7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54236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DFA73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1E158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2C0F1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2CECFC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9074B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D9F5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memo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B206D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BC89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F393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6E38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6BAD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EF59C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537A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9D2E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1B2E6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2306AFEC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20FA70E7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表名：tbguestbook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906"/>
      </w:tblGrid>
      <w:tr w:rsidR="00E32D67" w:rsidRPr="00E32D67" w14:paraId="3309CFF1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38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4CE1730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2CA24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FDFD51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8FEF73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85F291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5B71F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D3135E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3EE03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CF93B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07D0A9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80C9A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68D116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1C8BE84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06F93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93576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8CA22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36495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A8D39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CA362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8C38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4E57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8A7B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AE1AC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4538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50D09938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E5A133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A07D7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username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F9756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19B4F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40BC6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879BB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6EC5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940FC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2E72A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F23CD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144CB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1A5B16F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92D9C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B978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tel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4B76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00A55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D4A98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78FB4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4CE5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0A729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DA1B1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4D0E5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2C6E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E1C282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94BC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FF18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contents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5E1D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B125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09366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794C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6F726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844E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BAEA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D5711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5FFA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627833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3E133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74597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createtime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99B37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87297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4E5B0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07CAA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F5524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62A58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74A17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63AE2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1C9FB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C36A4C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E107F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FAFF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isshow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3AAF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62022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F8FB6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D0FC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7E22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0906E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59EDB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0212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9708B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175BAD08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A7B27B2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表名：tbinout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786"/>
      </w:tblGrid>
      <w:tr w:rsidR="00E32D67" w:rsidRPr="00E32D67" w14:paraId="379521B3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26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3051DE2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1AE94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189C55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D63E8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CD1F40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D8CB33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9C562E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46F60A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FDAC2F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675C28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EB4EEF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E3F5F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18A7EDD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C439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F06A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29424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E0E25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579B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F019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0A428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A6256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F5D8C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894A0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EE9567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4CF9A70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5C820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F481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opttype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1193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612DF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2C4F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E1205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A21BB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0F311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DA72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6F443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98261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682F4D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89A8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1646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8F46E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A0C1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273A1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EC89B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6C8AB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11BE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CA286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7C1CE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6DB9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B72078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F8C9D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63BA6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pronum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F313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3863E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5DD3E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976B8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0625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DCE72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9B853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52CA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27C9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F44E0A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96EF8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6EE3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0F3CB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986DB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B5619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6DB77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2459B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92F3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A5F17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E2D6D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C6234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443043F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6BD39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A12F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protype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96245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FC17A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23846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9A77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F9532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F845A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94F7E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F62EE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724EB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D1DF72F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06B41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37899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proimgurl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A6E27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49C8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9B642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5E027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92327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A74D9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5830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3A79F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66B4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747102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A08A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E20B2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prooldnum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D3E95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AA50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DA09B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B40DC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8119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B49DE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1A75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0FB81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152C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B0E66E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43EC4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CB61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proaddnum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55A36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6A952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E931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1F623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06B57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6C4A9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76F4E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9D03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A2D6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150967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8E408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4E2C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unitname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16791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3056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8387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EB9B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B66C6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689F8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BCD33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0092C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0C42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78A991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A8535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91A2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1D3C1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9671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94E73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765D1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DDA20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9DD79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65592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1B2DE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BDAC6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1B200CBB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F3A999B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表名：tbmenubar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906"/>
      </w:tblGrid>
      <w:tr w:rsidR="00E32D67" w:rsidRPr="00E32D67" w14:paraId="5F0C86EC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38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5CBE980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623B76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33F0F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554E0C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44129C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2EBD9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</w:t>
                  </w: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CF4D4A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78EB7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9132F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009473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</w:t>
                  </w: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EFD674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默认</w:t>
                  </w: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A6F59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说明</w:t>
                  </w:r>
                </w:p>
              </w:tc>
            </w:tr>
            <w:tr w:rsidR="00E32D67" w:rsidRPr="00E32D67" w14:paraId="3491BC9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DC1B5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11B2A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0030B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5910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C9B8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B561E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78A94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0255D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A4058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74DF8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AF8BC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476DBBF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FDA7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1A67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MenuName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0E882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8B4E4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463C5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8624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382FD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8F646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0AB5F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F32DE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33DB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8C1AA2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D0337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5436E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ParentID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CBE6E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653C3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C351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089E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AE270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1BE15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A1212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8268E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FF508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54EB52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AA7DB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A537C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depth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5ADCB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D2FEA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8004C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44952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1B800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0AFAC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43C8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824ED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16FF5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67D456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87648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27F84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ParentPath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6C1A2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340EA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22F74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74699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0435D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92BE2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96468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1C406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E03C7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E66360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DB56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8048C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Href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7596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187EA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C0C41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2E4E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74A0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3500E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6FB01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C297C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46779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E841B4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331B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BAC9F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Target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E1FE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EFB6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2F8A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D65F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17FE0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79A1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43B27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23546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68E77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BBBB44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17D1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BAF00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OrderList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9636E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C3E1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9D99F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28AE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C174F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B207D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E2CB1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954BD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8AD9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84C228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FED32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F6E86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Visible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3E15C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D637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26A7E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0353B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B0037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82314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A9D92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FC448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DE7C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3BD46AA8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EA0E80B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表名：tbnews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906"/>
      </w:tblGrid>
      <w:tr w:rsidR="00E32D67" w:rsidRPr="00E32D67" w14:paraId="264EF561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38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27F76BAC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DF2E5C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A66FAC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BAEC6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AF2EDA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493CC1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509D0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487C4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77ED04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7087E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BDF090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66B285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479310D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EA65B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4C510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CE55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B06AE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00EE4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C166D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93328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06388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B2E0C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659D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5C64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16429E7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F9ED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0CFF2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title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A6A97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C0B3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BC54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070E0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B150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58B6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69933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4270E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F28E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3DFB6D8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C704D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1187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author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83042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423DC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49DD2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B7035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0885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EB49A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7547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51B1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046D3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9F69506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7655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C2E76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contents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3454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text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A5219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06B3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1232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32F4E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EB12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3FC8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00BD9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7693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28D40E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C0110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5ADB9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createtime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A70E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EC5AA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5F4A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B279A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F234B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DE298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EBE4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BC3F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EAAA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996043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FEB48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5F9E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typeid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54F7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A4FD3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941BE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FF21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AFF2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FDEDC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96D8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F153F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2E844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493806C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2BA8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EE71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source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79D0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3BCF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9C55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77CF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4F252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52081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0C2A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B5FF3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0C367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09B2AACB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3E285697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表名：tborderhead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666"/>
      </w:tblGrid>
      <w:tr w:rsidR="00E32D67" w:rsidRPr="00E32D67" w14:paraId="0468D3E4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14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00B748F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C8EBC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AD7704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5FA6B7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2FAA0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3F0405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2E1F26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11CF8E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F85016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C934C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9F8BD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69B592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58CFAA5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77F1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738CB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EA77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0791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6D9D6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3B56C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7DB1A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15B3A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98FE6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64AA3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E37A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0E76AD88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C660E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7FAE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orderid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53236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82DD4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70782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BDB42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B5030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42DD1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29A8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22F65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513BF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31309B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EBE7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1A93E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A89AB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447F9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DF187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EBAAD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9656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6F57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7EDCF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EEFB2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257C0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EAA21B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691CD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83DF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stel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1AC1E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8E6DF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1DD13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F0B43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3EEF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6BB1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93AE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9098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44C79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CCDF18C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DBF08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A721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saddress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B7E11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426C2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3BA3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0E942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573A7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6AE9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853BC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528D4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034DD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512B70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B8436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FF95F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sumprice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284D9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356A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3735C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16458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75C45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F989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0F97A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3AA1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3FCFC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E3BB73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05123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988D2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memberid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6B6AA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E77A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63FCD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E6972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42442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3C9B5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1FAA3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D23C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5C55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B8853E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EFE6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7B3C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D1FC9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D3788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C4C1A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468E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C41C6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8379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C716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AE6A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3D44E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EB425BF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0717B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26733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1E0E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14580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80FA2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0971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4892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36D9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51BCC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C2B8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35095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3221FF2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18F3B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4B945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memo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85CE8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50E87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F3B5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9975B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44C56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5663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37DA9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C9D64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2E52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7F308B9C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44957AD0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表名：tborderitems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666"/>
      </w:tblGrid>
      <w:tr w:rsidR="00E32D67" w:rsidRPr="00E32D67" w14:paraId="5BF96689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14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7F1EA592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59565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F54E4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6CBE9B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7D2BD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AC50F5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4E9573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6C49DA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FE09EB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73632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54E0F1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EA4B0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4412673C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C2C5B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285BC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5651D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8D74F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CC66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E8C7B0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58969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95A0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2FCF1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27B9C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0E27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5F4DE65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0F414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487B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orderid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ABC3D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843D2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2A262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05A5A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B157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6D33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4C5C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901D1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B8597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BD15E1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8AF1B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6816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3AEE3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D0DD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E0127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3223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83C4C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2216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B7130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60D73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2E43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C7F512C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12844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6A34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6AD5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84D2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9793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F0793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670E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A8A2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7C952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7210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F2750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ABBDBD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59EC7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D13E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656F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76BC7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28D51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8354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5841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D35C2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82FE5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631B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139EB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50BE59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EEBF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2BA7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procount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C315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0D87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049F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5C4E8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3E6E0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1112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FD16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468F6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F780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5E90630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746E9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C32C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imgurl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A0A33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A3857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445E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F4E0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5EBAC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314C5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49DD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CA014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A0BD7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6434E31B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9DF8CE9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表名：tbproduct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146"/>
      </w:tblGrid>
      <w:tr w:rsidR="00E32D67" w:rsidRPr="00E32D67" w14:paraId="213ACEB9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62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2BD90D1C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02D72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A9915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DDEC8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6CF22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36508D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6112A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BA6962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0DA90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BE8A1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68C811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7420C2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75A37FE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D8B5F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C90FC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6E4F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E173E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2841F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78049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54D6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B85D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FA2FD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0A13C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A5E7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378167D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6F45E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D92ED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E6E7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E45CA6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72842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4458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F6D2C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009A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2286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A08C0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2870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1DA3C5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79E6B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95EA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pronum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F645E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8A1A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2C934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1B60F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62B5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EBE2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6403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D9D61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EF82CC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764834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488C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3470E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typeid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DC407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A2A47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8C7E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CEF54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A571D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0D7AB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2A3D2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7936F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3DAEB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EB7840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0D7B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452B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92DC0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1108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91933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C99A9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3D7F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639F3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DF00E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33740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F78B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4999C6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51FD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67BD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brief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E0257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0A0C2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80869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B8FE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F896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A2D3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89C2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F571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0186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33FC7B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12F72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A0B98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descriptions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F9935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text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96EF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7DAB8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2A78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6F7F8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7C828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A7A9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3042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70ECF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5D4E80C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DDF80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81B72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address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5C485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50A83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51578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9806A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43ED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E87C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0505D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BD098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2266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294825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D6F7C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ECDBA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procount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B32B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A8D48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EEFA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0F623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38CEF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69EAB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5F80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D628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D9E78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F15F5C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58D1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6E72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imgurl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3D3C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34D1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5AD55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B7723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A5EC1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5E2F9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540D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9F143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D7BA6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0DA542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81B0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6782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procodeurl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F543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194B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76D1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57B0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09850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41BD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07352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8F8D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31BA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12DC1C6A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8195C3B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表名：tbrolehasmenu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666"/>
      </w:tblGrid>
      <w:tr w:rsidR="00E32D67" w:rsidRPr="00E32D67" w14:paraId="5DC5DF05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14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7ABE0A9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FF4392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74127F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9A8162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067096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BE054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807B00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9F7FD8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9C6758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D982A3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19950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1BA14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7B9C06D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A838B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9393E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9CCD5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7E820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50522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6CF1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795F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55F90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3E75A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345CC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D8720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5F6AD2C6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BEF6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FE37A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roleid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EAA1B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DF4E1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C40D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38114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FC121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4F87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1E5B1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98C8C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5B9B8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CD7F8C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24E76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CD018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rolename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BF6B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7CE25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0332C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BF4DE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1CD32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DCCA5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4B69A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2059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1B069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511F025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6F35F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77335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menuid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F9FA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1E4F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E1317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33B6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FEEA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7C3E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87613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A967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F94D8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EEF9DD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A8969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A635C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menuname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694C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B9578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5F7C5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319BC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30EA8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A2AF8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34065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E3F1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B86B0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79877CA6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B09A041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表名：tbroles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666"/>
      </w:tblGrid>
      <w:tr w:rsidR="00E32D67" w:rsidRPr="00E32D67" w14:paraId="66A99F5A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14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23B415D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B55A48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F946F8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C8794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85D2D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9A9E8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637DC1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8024B8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B17206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141E98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8A8B4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B0FAE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36D2B81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EB6FD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1F3F4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CC0A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B8937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FE525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A89A3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31BB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E39CF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09F61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31BC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174C3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492D812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EC03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4EF62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rolename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45256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B8E35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F580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5A30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0E1E0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A1F2C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EC14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E82D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1FFC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F59D04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1C02B6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4EDD4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memo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8B96D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2619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9E15B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B3354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1039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83EA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B66E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B741E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685A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039783D8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14532E25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表名：tbsaleorderhead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666"/>
      </w:tblGrid>
      <w:tr w:rsidR="00E32D67" w:rsidRPr="00E32D67" w14:paraId="10D06025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14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052F331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61DEAE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4C87E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AA4EB0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3D9A10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F0314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427411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0F94E8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74545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79ACB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87677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3C705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2D1DD3A2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C72DF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3BB40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75384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FD7C5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9839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ED39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D1EAC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292BD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8487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3C74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3EE68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644A360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4CAF7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F52C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orderid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C2693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4C18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523AE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AAB54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F9BE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FB42A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39823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449D7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59CE3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AC8D2B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06AC8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1509D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2828D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B2C95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E312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4E86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8218E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0217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5CE0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14BC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A219E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3392C3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49875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DAA11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stel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E6228C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C309B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58D73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245777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E047D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4F61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6043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07E82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619F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24108F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62E43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D9294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saddress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1278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ACF29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E3985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57593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0705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65FEA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E7312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55488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CC7F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CD6F77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00833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B7301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sumprice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BC17E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ECD7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121F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61CB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D38B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9011A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02CDC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9CFA0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31856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D13C44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DF60A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8C904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memberid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8806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65AFC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514506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5DA9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2B60E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31E1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9B31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D3B38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9C667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50873B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5D20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BFFF8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BA106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14ABD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104D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812D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C816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1409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AB7042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282D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6D45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110C87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4B03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C59FD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9150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CECC5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82D52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37994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FEF78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6BCB1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5C112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0A8AB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7852E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030D7E6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E6B28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5BBB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memo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29DC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EE01C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C60BF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C5440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CF260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F25C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C4BD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AB449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7442B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1CD775D6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25053745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表名：tbsaleorderitems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666"/>
      </w:tblGrid>
      <w:tr w:rsidR="00E32D67" w:rsidRPr="00E32D67" w14:paraId="4631796C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14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3332AAB2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42625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666C0D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F0140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E04847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E5B192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7E0EF6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B4CC3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AFC3A8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95D8B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4CE093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F44886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4E43D49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CB342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9B71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6634E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0836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3192A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D3B9E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8EC2D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D533E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350C8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2F12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E2C8F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509179DF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3F75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7F34C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orderid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17E88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3FFB5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99842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6FC6A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25B40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77C2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64DE3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ACEF7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6B972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4C7354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FD324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7EDEE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3B242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E6E8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68B14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66867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41D6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C73B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542D1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53050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F4BB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C0B4C9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5438E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184B7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13E1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C3CFA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0319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E8F05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5A22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D79B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659E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80F90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DDEE4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00BAEF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8566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A76D4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186E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51FEF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AEB3E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396A6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B3F3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8E2F5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BA93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A9B09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E7BB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0AD285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43D47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3B46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procount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1106C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E21E2B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03AA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A53BF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F98F7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0115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97516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1B54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82F99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5D05A5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F0497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3F7A9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imgurl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4E4E8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26F42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500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701EC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58B59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3C679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602BA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76BCD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377F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32040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05270D2F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30C0AA9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表名：tbshoppingcar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786"/>
      </w:tblGrid>
      <w:tr w:rsidR="00E32D67" w:rsidRPr="00E32D67" w14:paraId="044B6BE6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26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7A1A241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001DAD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2358E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BA5AC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DC5B73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51208F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FEE41E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263C6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8D3B4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CC4B33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11B35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BE2E28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5CA9E53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E89E7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150A8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41FD8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A873D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700D3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B7CD3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48E02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CCB10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AF55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81E6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71F3F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117B5C6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CB1A3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B9826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sessionid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CC7BC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B4D99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0BF8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4E07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89C48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46385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ECBA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B99AE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77802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254D8B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9419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94042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70938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D96F5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90A6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3F5E4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11632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1584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9AE1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CDC4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E946F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5F4776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0B7E2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F2D66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176D5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CB0A4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565E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6B6F6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9DC9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4E53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DDA0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60B3C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DD403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F6722F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95C84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31B43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procount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DBB36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7ED90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57B9A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C792D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C61E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9DBB0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1BB25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96589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D0E17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A2BD95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B5648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DE601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1A26E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5372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4D7A9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6504D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76997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EA7EB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0CF2F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D1296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2DEE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0EDF83C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3CD56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D406F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imgurl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1B37A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339F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78A9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13966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7E3E8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3232C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D23B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4672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AADD0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C9E521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58F37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80AB4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3823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AE3C2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456F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D6D72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408270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CE95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57C9A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DEDB8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98090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20C01752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5C77187D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表名：tbsupplier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8026"/>
      </w:tblGrid>
      <w:tr w:rsidR="00E32D67" w:rsidRPr="00E32D67" w14:paraId="05AA9D04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50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23F1F6A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FF36D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8C12A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57724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6CF157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1768F5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C6660D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E9DD63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83012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74022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2721A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E67ECB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2193294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90A6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565F2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8C8E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557D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CF07B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68936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EAF98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72C11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65CF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D11E5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85DD9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77A517C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A425F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5181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companyname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DCF10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17796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983D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8C961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661CC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6C1D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A5112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8F496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FEC3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DE3455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8E81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13218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F9D5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82E4E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9377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55F1C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299A2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0C178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F02AF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AD9FD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DA184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2CF3A3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E744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3F1A9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tel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ECD6F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00C5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B63EB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91952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12DC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B00E3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1EE8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CEC08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BDC2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5862C8B8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F8880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8826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address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2D62D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D34B6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5A9B7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0BA16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3C304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150CA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933B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70F9C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2C23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60BB1F3F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7D564FDB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表名：tbtype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906"/>
      </w:tblGrid>
      <w:tr w:rsidR="00E32D67" w:rsidRPr="00E32D67" w14:paraId="44081724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38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0BCFDB72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34287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A5939A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C0658C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A885CE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C5FD90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415278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A9B0F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9ABEC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3A1345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A61469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0DD108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1FDD402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22541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FFFE1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AC3CA7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3B18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A2FE40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4B6E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AE895A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C14C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8EA32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14E2C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4C08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567E701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F1D2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36D7D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typename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03675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9F4CD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53B9B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083A4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B0BAC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FAC1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CC2E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110E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6854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88E641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9F080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04076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parentname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9CD4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9EB89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B1D3DD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D9728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0AE18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C7B057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8C43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11C61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E9708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E8DD09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A20A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8A717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parentid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2F47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E758A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415E7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ED25DA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60197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BD30A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01969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FB2A1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89E11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5CAE805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879CB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A935E4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fullpath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94050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91014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EBF68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5DC08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AF13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9721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DB9C1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FF997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B00B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000FECF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7E244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42AB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levelnum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AB198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0021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2128B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236B6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DC9C2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460159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28C78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7C559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4EBAA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113BF3E3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56CAB74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表名：tbuserhasrole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666"/>
      </w:tblGrid>
      <w:tr w:rsidR="00E32D67" w:rsidRPr="00E32D67" w14:paraId="037847A6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14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2D16BC5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4FA3FC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F6DAF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DFE24A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9D060E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A222FA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C8BA45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42C62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5D2E5E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6CAEBA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1BFD8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7E7A7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25D230F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43D17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C85C4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88447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B85A8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76F00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E3DCD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9D08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63323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8924A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4F93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1CDF8E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2D1B230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AD9AC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16668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userid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C6749E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18A804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68E6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712EC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1D660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E1236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179A5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89659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0BCF4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2AFFB8F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1B3CF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FE10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username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D41F8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CAA98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D7895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BB805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36EE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5C487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55747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62EF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8AC04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511E3AB2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67ACA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5763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roleid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81AD8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EA8F5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892B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D692B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AF112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530BE8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0A534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2AA06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57F9F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F6788C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BEAC1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DB9CC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rolename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1A7C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2BC3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E64A5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BE17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85A52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1DCBE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24CEC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1DDBB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784095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61F808D9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3861647A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lastRenderedPageBreak/>
        <w:t>表名：tbusers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906"/>
      </w:tblGrid>
      <w:tr w:rsidR="00E32D67" w:rsidRPr="00E32D67" w14:paraId="284B10C7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20"/>
              <w:gridCol w:w="1380"/>
              <w:gridCol w:w="1020"/>
              <w:gridCol w:w="540"/>
              <w:gridCol w:w="420"/>
              <w:gridCol w:w="420"/>
              <w:gridCol w:w="420"/>
              <w:gridCol w:w="420"/>
              <w:gridCol w:w="420"/>
              <w:gridCol w:w="420"/>
              <w:gridCol w:w="1860"/>
            </w:tblGrid>
            <w:tr w:rsidR="00E32D67" w:rsidRPr="00E32D67" w14:paraId="2BF5434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B58668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59610F9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BA024E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9B5180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367712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26BB56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91A6BD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5A8A91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26CC7B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2361C2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0E212B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38BD1006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223C1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B67A3D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04F0A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92160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63198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D82A5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DDFA1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D0290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C4031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B726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444FF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auto_increment</w:t>
                  </w:r>
                </w:p>
              </w:tc>
            </w:tr>
            <w:tr w:rsidR="00E32D67" w:rsidRPr="00E32D67" w14:paraId="67734FB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1C86B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69718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username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35075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681A8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CF940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6E8D3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2D159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A1C65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4340A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13942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27FF2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1AD2E1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C6A25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4F6CB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password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A0A01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EBF3A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EEC91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A59A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5353D9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883B8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6129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72899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16043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44AEA5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CEF0D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FA4DE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truename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8C9D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2922C6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CBDB5C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F31E4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DEA21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FCA9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0E546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C83B8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A04A3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3489472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0D738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1522E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tel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E81E1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8D6C7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A7926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A79E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6B353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E5E3F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6731C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EE72B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EB3D03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6D2439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2739CA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4C7D5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memo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7173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795EE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3BB8C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2BE4A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7F0FCB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1AFA7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06FA0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B38A4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CBCF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05F61AD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76ED7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80B54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creatorid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B6ACA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0B1A8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40570E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CA23A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8C71C5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97A29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45DC2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1C188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E550F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7BBDC4A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331D2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F29CB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createtime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372E4C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BEBC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607B0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5D528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32DB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2934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DD764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410190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9DE0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3A2E965C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62CF7576" w14:textId="77777777" w:rsidR="00E32D67" w:rsidRPr="00E32D67" w:rsidRDefault="00E32D67" w:rsidP="00E32D67">
      <w:pPr>
        <w:widowControl/>
        <w:jc w:val="center"/>
        <w:rPr>
          <w:rFonts w:ascii="微软雅黑" w:eastAsia="微软雅黑" w:hAnsi="微软雅黑" w:cs="宋体"/>
          <w:color w:val="000000"/>
          <w:kern w:val="0"/>
          <w:szCs w:val="21"/>
        </w:rPr>
      </w:pPr>
      <w:r w:rsidRPr="00E32D67">
        <w:rPr>
          <w:rFonts w:ascii="微软雅黑" w:eastAsia="微软雅黑" w:hAnsi="微软雅黑" w:cs="宋体" w:hint="eastAsia"/>
          <w:color w:val="000000"/>
          <w:kern w:val="0"/>
          <w:szCs w:val="21"/>
        </w:rPr>
        <w:t>表名：v_product</w:t>
      </w:r>
    </w:p>
    <w:tbl>
      <w:tblPr>
        <w:tblW w:w="4500" w:type="pct"/>
        <w:jc w:val="center"/>
        <w:tblCellSpacing w:w="0" w:type="dxa"/>
        <w:tblCellMar>
          <w:top w:w="75" w:type="dxa"/>
          <w:left w:w="75" w:type="dxa"/>
          <w:bottom w:w="75" w:type="dxa"/>
          <w:right w:w="75" w:type="dxa"/>
        </w:tblCellMar>
        <w:tblLook w:val="04A0" w:firstRow="1" w:lastRow="0" w:firstColumn="1" w:lastColumn="0" w:noHBand="0" w:noVBand="1"/>
      </w:tblPr>
      <w:tblGrid>
        <w:gridCol w:w="7610"/>
      </w:tblGrid>
      <w:tr w:rsidR="00E32D67" w:rsidRPr="00E32D67" w14:paraId="6D91A848" w14:textId="77777777" w:rsidTr="00E32D67">
        <w:trPr>
          <w:tblCellSpacing w:w="0" w:type="dxa"/>
          <w:jc w:val="center"/>
        </w:trPr>
        <w:tc>
          <w:tcPr>
            <w:tcW w:w="0" w:type="auto"/>
            <w:shd w:val="clear" w:color="auto" w:fill="F5F9FF"/>
            <w:vAlign w:val="center"/>
            <w:hideMark/>
          </w:tcPr>
          <w:tbl>
            <w:tblPr>
              <w:tblW w:w="5000" w:type="pct"/>
              <w:tblCellSpacing w:w="0" w:type="dxa"/>
              <w:tblBorders>
                <w:top w:val="outset" w:sz="6" w:space="0" w:color="auto"/>
                <w:left w:val="outset" w:sz="6" w:space="0" w:color="auto"/>
                <w:bottom w:val="outset" w:sz="6" w:space="0" w:color="auto"/>
                <w:right w:val="outset" w:sz="6" w:space="0" w:color="auto"/>
              </w:tblBorders>
              <w:tblCellMar>
                <w:top w:w="75" w:type="dxa"/>
                <w:left w:w="75" w:type="dxa"/>
                <w:bottom w:w="75" w:type="dxa"/>
                <w:right w:w="75" w:type="dxa"/>
              </w:tblCellMar>
              <w:tblLook w:val="04A0" w:firstRow="1" w:lastRow="0" w:firstColumn="1" w:lastColumn="0" w:noHBand="0" w:noVBand="1"/>
            </w:tblPr>
            <w:tblGrid>
              <w:gridCol w:w="495"/>
              <w:gridCol w:w="1620"/>
              <w:gridCol w:w="1058"/>
              <w:gridCol w:w="578"/>
              <w:gridCol w:w="571"/>
              <w:gridCol w:w="495"/>
              <w:gridCol w:w="495"/>
              <w:gridCol w:w="495"/>
              <w:gridCol w:w="571"/>
              <w:gridCol w:w="571"/>
              <w:gridCol w:w="495"/>
            </w:tblGrid>
            <w:tr w:rsidR="00E32D67" w:rsidRPr="00E32D67" w14:paraId="2B76464B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BDA218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序号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A454D4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列名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1FB3563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数据类型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DFF749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长度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0C2995D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小数位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264F9D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标识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66D0BC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主键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70CAA1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外键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28AE0A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允许空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37E7895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默认值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shd w:val="clear" w:color="auto" w:fill="E3EFFF"/>
                  <w:vAlign w:val="center"/>
                  <w:hideMark/>
                </w:tcPr>
                <w:p w14:paraId="488B84E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说明</w:t>
                  </w:r>
                </w:p>
              </w:tc>
            </w:tr>
            <w:tr w:rsidR="00E32D67" w:rsidRPr="00E32D67" w14:paraId="502D77B0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37383C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9490D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86411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87B917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87EC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80312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EAFC2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D7A96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8B84D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否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74794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B5CBF8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1D3E7D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5571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E6AE0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AFB7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B1921D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E3395B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033CE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448F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848182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0D2FD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517BC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606E6D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042350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971A2A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79DD6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pronum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93062A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44B7F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7536EA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C7EAC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E86E1C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8FA6E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D035E3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430DF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87BCBB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FA6ACD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F8D3F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2E95C3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typeid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8372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6CFBEB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AD3F3E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40D01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17AEC4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C719F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3AE43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6526F5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8565F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686982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42BA8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FBC7C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price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2D0B1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decimal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0F68B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9311BF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C0A59E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4289D5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29981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7BD1AC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B9FFE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9AAA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C7513B3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87553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6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DC613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brief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8B47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D462AF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7EA5D8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1204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F4CAF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F7E62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046356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7B56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6BFF05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360FF524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28193D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7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127D5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descriptions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5E8C2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text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348F0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95F38C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5134B6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4129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ED687D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726BFD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9A68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2A52F2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56C31E1A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3C427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8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BCEA7A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address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2024BA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1DBA1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78A51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762986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C7CBB7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82FE81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0E6C45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0073A9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05F656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3CB627F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66BD9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9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83094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procount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4083CC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B0FFF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D511B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15AD2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A0FEA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954F5D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6868B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F86EB8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605B3B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148EBEDE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C8E69C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10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E7C76E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imgurl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7EAF2C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B71B6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465F6E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BD8B4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9505B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00874E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F788EE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F0F832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127F27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6085EDF9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3CFE2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lastRenderedPageBreak/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5EDE3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procodeurl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235B3F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47323A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35EA6D2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132B8A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E1D95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05CE60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6F1968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D296A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8DFE5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494320C5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0760F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12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F1FD91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levelnum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3D74C40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int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594FC7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11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FA5D9B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89EFB3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617E80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E2D7B8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E9F21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F85D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1C645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743DDF7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F4D0F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13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534EE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typename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906F83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6E33D3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DC6DC3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0FA735B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3285A4D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E1D198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D6A57C4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3B5EBB9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7520D2CC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  <w:tr w:rsidR="00E32D67" w:rsidRPr="00E32D67" w14:paraId="0B8A7301" w14:textId="77777777">
              <w:trPr>
                <w:tblCellSpacing w:w="0" w:type="dxa"/>
              </w:trPr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51A6F7F7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14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D839128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fullpath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B64578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varchar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237E2E55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255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AC44261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1633525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9EB8C6E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6C773F3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35C0DFFF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是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435E0A5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  <w:tc>
                <w:tcPr>
                  <w:tcW w:w="0" w:type="auto"/>
                  <w:tcBorders>
                    <w:top w:val="outset" w:sz="6" w:space="0" w:color="auto"/>
                    <w:left w:val="outset" w:sz="6" w:space="0" w:color="auto"/>
                    <w:bottom w:val="outset" w:sz="6" w:space="0" w:color="auto"/>
                    <w:right w:val="outset" w:sz="6" w:space="0" w:color="auto"/>
                  </w:tcBorders>
                  <w:vAlign w:val="center"/>
                  <w:hideMark/>
                </w:tcPr>
                <w:p w14:paraId="09BF50C6" w14:textId="77777777" w:rsidR="00E32D67" w:rsidRPr="00E32D67" w:rsidRDefault="00E32D67" w:rsidP="00E32D67">
                  <w:pPr>
                    <w:widowControl/>
                    <w:jc w:val="left"/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</w:pPr>
                  <w:r w:rsidRPr="00E32D67">
                    <w:rPr>
                      <w:rFonts w:ascii="宋体" w:eastAsia="宋体" w:hAnsi="宋体" w:cs="宋体"/>
                      <w:kern w:val="0"/>
                      <w:sz w:val="24"/>
                      <w:szCs w:val="24"/>
                    </w:rPr>
                    <w:t> </w:t>
                  </w:r>
                </w:p>
              </w:tc>
            </w:tr>
          </w:tbl>
          <w:p w14:paraId="596AB43F" w14:textId="77777777" w:rsidR="00E32D67" w:rsidRPr="00E32D67" w:rsidRDefault="00E32D67" w:rsidP="00E32D67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</w:tr>
    </w:tbl>
    <w:p w14:paraId="0E8F8DF3" w14:textId="77777777" w:rsidR="00D4709D" w:rsidRDefault="00D4709D" w:rsidP="006F7972"/>
    <w:p w14:paraId="1960DADA" w14:textId="77777777" w:rsidR="00910F32" w:rsidRDefault="00910F32" w:rsidP="006F7972">
      <w:r>
        <w:rPr>
          <w:rFonts w:hint="eastAsia"/>
        </w:rPr>
        <w:t>作业：</w:t>
      </w:r>
    </w:p>
    <w:p w14:paraId="29AF909A" w14:textId="31E19299" w:rsidR="006C33C9" w:rsidRDefault="006C33C9" w:rsidP="006F7972">
      <w:pPr>
        <w:rPr>
          <w:rFonts w:hint="eastAsia"/>
        </w:rPr>
      </w:pPr>
      <w:r>
        <w:rPr>
          <w:rFonts w:hint="eastAsia"/>
        </w:rPr>
        <w:t>1、每个小组确定好进销存系统运行场景，就是这个系统用于什么行业。</w:t>
      </w:r>
    </w:p>
    <w:p w14:paraId="2472401F" w14:textId="283096C0" w:rsidR="00910F32" w:rsidRDefault="00172F2F" w:rsidP="006F7972">
      <w:r>
        <w:rPr>
          <w:rFonts w:hint="eastAsia"/>
        </w:rPr>
        <w:t>2、</w:t>
      </w:r>
      <w:r w:rsidR="00910F32">
        <w:rPr>
          <w:rFonts w:hint="eastAsia"/>
        </w:rPr>
        <w:t>每个小组完成</w:t>
      </w:r>
      <w:r>
        <w:rPr>
          <w:rFonts w:hint="eastAsia"/>
        </w:rPr>
        <w:t>一份</w:t>
      </w:r>
      <w:r w:rsidR="00910F32">
        <w:rPr>
          <w:rFonts w:hint="eastAsia"/>
        </w:rPr>
        <w:t>需求分析文档。</w:t>
      </w:r>
    </w:p>
    <w:p w14:paraId="254D83B5" w14:textId="7DEDF974" w:rsidR="00F740A0" w:rsidRDefault="00172F2F" w:rsidP="006F7972">
      <w:r>
        <w:rPr>
          <w:rFonts w:hint="eastAsia"/>
        </w:rPr>
        <w:t>3、</w:t>
      </w:r>
      <w:r w:rsidR="00910F32">
        <w:rPr>
          <w:rFonts w:hint="eastAsia"/>
        </w:rPr>
        <w:t>文档中必须包括项目背景、功能模块思维导图、详细设计、数据字典</w:t>
      </w:r>
      <w:r w:rsidR="00D164D1">
        <w:rPr>
          <w:rFonts w:hint="eastAsia"/>
        </w:rPr>
        <w:t>。</w:t>
      </w:r>
    </w:p>
    <w:p w14:paraId="310A1185" w14:textId="703FDD58" w:rsidR="006E1D83" w:rsidRDefault="006E1D83" w:rsidP="006F7972">
      <w:pPr>
        <w:rPr>
          <w:rFonts w:hint="eastAsia"/>
        </w:rPr>
      </w:pPr>
      <w:r>
        <w:rPr>
          <w:rFonts w:hint="eastAsia"/>
        </w:rPr>
        <w:t>项目技术整体回顾，</w:t>
      </w:r>
      <w:r w:rsidR="00F740A0">
        <w:rPr>
          <w:rFonts w:hint="eastAsia"/>
        </w:rPr>
        <w:t>无限级分类思想和功能模块讲解。</w:t>
      </w:r>
    </w:p>
    <w:p w14:paraId="6A4EDB01" w14:textId="5D1B59C6" w:rsidR="006E1D83" w:rsidRPr="006E1D83" w:rsidRDefault="006E1D83" w:rsidP="006F7972">
      <w:r>
        <w:rPr>
          <w:rFonts w:hint="eastAsia"/>
        </w:rPr>
        <w:t>面试题讲解</w:t>
      </w:r>
      <w:r w:rsidR="00873A51">
        <w:rPr>
          <w:rFonts w:hint="eastAsia"/>
        </w:rPr>
        <w:t>。</w:t>
      </w:r>
    </w:p>
    <w:p w14:paraId="4C9F6086" w14:textId="77777777" w:rsidR="0056366E" w:rsidRDefault="0056366E" w:rsidP="006F7972"/>
    <w:p w14:paraId="4E12B4E9" w14:textId="4A4A4650" w:rsidR="00910F32" w:rsidRDefault="00A52DC3" w:rsidP="00910F32">
      <w:pPr>
        <w:rPr>
          <w:rFonts w:hint="eastAsia"/>
        </w:rPr>
      </w:pPr>
      <w:r>
        <w:t>蓝图</w:t>
      </w:r>
      <w:r>
        <w:rPr>
          <w:rFonts w:hint="eastAsia"/>
        </w:rPr>
        <w:t xml:space="preserve">  概要设计  详细需求  开发环境  测试环境 生产环境</w:t>
      </w:r>
    </w:p>
    <w:p w14:paraId="0ED18EDA" w14:textId="77777777" w:rsidR="00145549" w:rsidRDefault="00145549" w:rsidP="00910F32">
      <w:pPr>
        <w:rPr>
          <w:rFonts w:hint="eastAsia"/>
        </w:rPr>
      </w:pPr>
    </w:p>
    <w:p w14:paraId="1861F952" w14:textId="77777777" w:rsidR="00145549" w:rsidRDefault="00145549" w:rsidP="00910F32">
      <w:pPr>
        <w:rPr>
          <w:rFonts w:hint="eastAsia"/>
        </w:rPr>
      </w:pPr>
    </w:p>
    <w:p w14:paraId="01A67424" w14:textId="77777777" w:rsidR="00145549" w:rsidRPr="00910F32" w:rsidRDefault="00145549" w:rsidP="00910F32">
      <w:bookmarkStart w:id="0" w:name="_GoBack"/>
      <w:bookmarkEnd w:id="0"/>
    </w:p>
    <w:sectPr w:rsidR="00145549" w:rsidRPr="00910F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C50AB2D" w14:textId="77777777" w:rsidR="00A71CE1" w:rsidRDefault="00A71CE1" w:rsidP="00A370C0">
      <w:r>
        <w:separator/>
      </w:r>
    </w:p>
  </w:endnote>
  <w:endnote w:type="continuationSeparator" w:id="0">
    <w:p w14:paraId="7C0C136E" w14:textId="77777777" w:rsidR="00A71CE1" w:rsidRDefault="00A71CE1" w:rsidP="00A37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A832385" w14:textId="77777777" w:rsidR="00A71CE1" w:rsidRDefault="00A71CE1" w:rsidP="00A370C0">
      <w:r>
        <w:separator/>
      </w:r>
    </w:p>
  </w:footnote>
  <w:footnote w:type="continuationSeparator" w:id="0">
    <w:p w14:paraId="20064F66" w14:textId="77777777" w:rsidR="00A71CE1" w:rsidRDefault="00A71CE1" w:rsidP="00A370C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24DE3"/>
    <w:multiLevelType w:val="hybridMultilevel"/>
    <w:tmpl w:val="98A43942"/>
    <w:lvl w:ilvl="0" w:tplc="A1863CAA">
      <w:start w:val="1"/>
      <w:numFmt w:val="japaneseCounting"/>
      <w:lvlText w:val="第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A861DD"/>
    <w:multiLevelType w:val="multilevel"/>
    <w:tmpl w:val="04090025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467D6312"/>
    <w:multiLevelType w:val="hybridMultilevel"/>
    <w:tmpl w:val="5ACA92B2"/>
    <w:lvl w:ilvl="0" w:tplc="17EAE4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61E424B2"/>
    <w:multiLevelType w:val="hybridMultilevel"/>
    <w:tmpl w:val="DB421B54"/>
    <w:lvl w:ilvl="0" w:tplc="82D2391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96B05AD"/>
    <w:multiLevelType w:val="hybridMultilevel"/>
    <w:tmpl w:val="B9187A3A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53E1"/>
    <w:rsid w:val="0000418C"/>
    <w:rsid w:val="00011BB5"/>
    <w:rsid w:val="00015A93"/>
    <w:rsid w:val="00023363"/>
    <w:rsid w:val="00044349"/>
    <w:rsid w:val="00051C7C"/>
    <w:rsid w:val="000575AC"/>
    <w:rsid w:val="000801FA"/>
    <w:rsid w:val="000A33C5"/>
    <w:rsid w:val="000C428D"/>
    <w:rsid w:val="000C4437"/>
    <w:rsid w:val="000C465B"/>
    <w:rsid w:val="000C7C54"/>
    <w:rsid w:val="000D2D75"/>
    <w:rsid w:val="000D3BA2"/>
    <w:rsid w:val="00120AED"/>
    <w:rsid w:val="00121303"/>
    <w:rsid w:val="001234E9"/>
    <w:rsid w:val="00125ED0"/>
    <w:rsid w:val="001430A0"/>
    <w:rsid w:val="00145549"/>
    <w:rsid w:val="00150E2C"/>
    <w:rsid w:val="00167E39"/>
    <w:rsid w:val="00172F2F"/>
    <w:rsid w:val="00174AAB"/>
    <w:rsid w:val="00190CC0"/>
    <w:rsid w:val="00194322"/>
    <w:rsid w:val="001A197D"/>
    <w:rsid w:val="001B5A86"/>
    <w:rsid w:val="001B67F3"/>
    <w:rsid w:val="001C29EB"/>
    <w:rsid w:val="001C5708"/>
    <w:rsid w:val="001C583D"/>
    <w:rsid w:val="001D1AE5"/>
    <w:rsid w:val="001F19C3"/>
    <w:rsid w:val="001F51CC"/>
    <w:rsid w:val="00211A4F"/>
    <w:rsid w:val="00221F9D"/>
    <w:rsid w:val="0022203A"/>
    <w:rsid w:val="002317EA"/>
    <w:rsid w:val="002737D2"/>
    <w:rsid w:val="00274BEB"/>
    <w:rsid w:val="00274FE1"/>
    <w:rsid w:val="00276DC2"/>
    <w:rsid w:val="00283EE4"/>
    <w:rsid w:val="002842DD"/>
    <w:rsid w:val="002B4A82"/>
    <w:rsid w:val="002D3EFA"/>
    <w:rsid w:val="002E7B30"/>
    <w:rsid w:val="002F13BC"/>
    <w:rsid w:val="002F6671"/>
    <w:rsid w:val="003006AC"/>
    <w:rsid w:val="0030617D"/>
    <w:rsid w:val="00324ABB"/>
    <w:rsid w:val="003443ED"/>
    <w:rsid w:val="00344FBB"/>
    <w:rsid w:val="00352297"/>
    <w:rsid w:val="003807B7"/>
    <w:rsid w:val="00390A3F"/>
    <w:rsid w:val="00394AEE"/>
    <w:rsid w:val="003A1488"/>
    <w:rsid w:val="003D4EFC"/>
    <w:rsid w:val="003D7054"/>
    <w:rsid w:val="003D716D"/>
    <w:rsid w:val="003F2AB4"/>
    <w:rsid w:val="003F49B0"/>
    <w:rsid w:val="003F6F64"/>
    <w:rsid w:val="0040165D"/>
    <w:rsid w:val="00406CBA"/>
    <w:rsid w:val="00437BC4"/>
    <w:rsid w:val="00437BFB"/>
    <w:rsid w:val="0044463E"/>
    <w:rsid w:val="00456957"/>
    <w:rsid w:val="00483136"/>
    <w:rsid w:val="00483D6B"/>
    <w:rsid w:val="00487C40"/>
    <w:rsid w:val="004A3F8E"/>
    <w:rsid w:val="004C06E2"/>
    <w:rsid w:val="004E270F"/>
    <w:rsid w:val="004F0CF0"/>
    <w:rsid w:val="004F0DC9"/>
    <w:rsid w:val="00523376"/>
    <w:rsid w:val="00531205"/>
    <w:rsid w:val="00531F61"/>
    <w:rsid w:val="00533414"/>
    <w:rsid w:val="00536BC4"/>
    <w:rsid w:val="00545DA8"/>
    <w:rsid w:val="0056366E"/>
    <w:rsid w:val="005645E5"/>
    <w:rsid w:val="00576EB1"/>
    <w:rsid w:val="005B6A5F"/>
    <w:rsid w:val="005C00FD"/>
    <w:rsid w:val="005C3736"/>
    <w:rsid w:val="005C59A7"/>
    <w:rsid w:val="005D50F5"/>
    <w:rsid w:val="0060077C"/>
    <w:rsid w:val="00604BA1"/>
    <w:rsid w:val="00606D1D"/>
    <w:rsid w:val="006317AF"/>
    <w:rsid w:val="006441A9"/>
    <w:rsid w:val="00651EC2"/>
    <w:rsid w:val="00653082"/>
    <w:rsid w:val="006535BA"/>
    <w:rsid w:val="00654CF0"/>
    <w:rsid w:val="006578E2"/>
    <w:rsid w:val="006A09F3"/>
    <w:rsid w:val="006A388C"/>
    <w:rsid w:val="006B5808"/>
    <w:rsid w:val="006C33C9"/>
    <w:rsid w:val="006E1D83"/>
    <w:rsid w:val="006F318A"/>
    <w:rsid w:val="006F7972"/>
    <w:rsid w:val="00722211"/>
    <w:rsid w:val="00730E42"/>
    <w:rsid w:val="0076582E"/>
    <w:rsid w:val="007711A7"/>
    <w:rsid w:val="00771D4A"/>
    <w:rsid w:val="00783B37"/>
    <w:rsid w:val="00791725"/>
    <w:rsid w:val="00792B46"/>
    <w:rsid w:val="00794B1F"/>
    <w:rsid w:val="007A15CE"/>
    <w:rsid w:val="007C4B0A"/>
    <w:rsid w:val="007C4C54"/>
    <w:rsid w:val="007F3A4D"/>
    <w:rsid w:val="007F4D00"/>
    <w:rsid w:val="00801F5F"/>
    <w:rsid w:val="0081086A"/>
    <w:rsid w:val="0083381F"/>
    <w:rsid w:val="00843811"/>
    <w:rsid w:val="00845F33"/>
    <w:rsid w:val="00860D77"/>
    <w:rsid w:val="00865F44"/>
    <w:rsid w:val="00873A51"/>
    <w:rsid w:val="0087790A"/>
    <w:rsid w:val="00886D61"/>
    <w:rsid w:val="008A098E"/>
    <w:rsid w:val="008A207D"/>
    <w:rsid w:val="008B50FF"/>
    <w:rsid w:val="008D72A6"/>
    <w:rsid w:val="00910F32"/>
    <w:rsid w:val="00911162"/>
    <w:rsid w:val="00911B9E"/>
    <w:rsid w:val="00915E64"/>
    <w:rsid w:val="00936349"/>
    <w:rsid w:val="009529F1"/>
    <w:rsid w:val="00955047"/>
    <w:rsid w:val="009608D0"/>
    <w:rsid w:val="00984DBB"/>
    <w:rsid w:val="009B1CBB"/>
    <w:rsid w:val="009C14A7"/>
    <w:rsid w:val="009D0569"/>
    <w:rsid w:val="00A370C0"/>
    <w:rsid w:val="00A3741D"/>
    <w:rsid w:val="00A40F71"/>
    <w:rsid w:val="00A41B61"/>
    <w:rsid w:val="00A52DC3"/>
    <w:rsid w:val="00A553E1"/>
    <w:rsid w:val="00A57C6F"/>
    <w:rsid w:val="00A63DA5"/>
    <w:rsid w:val="00A71CE1"/>
    <w:rsid w:val="00A9328E"/>
    <w:rsid w:val="00AC7D94"/>
    <w:rsid w:val="00AD5C6D"/>
    <w:rsid w:val="00B24EB9"/>
    <w:rsid w:val="00B359D2"/>
    <w:rsid w:val="00B57374"/>
    <w:rsid w:val="00B66D6B"/>
    <w:rsid w:val="00B66DDB"/>
    <w:rsid w:val="00B82F8D"/>
    <w:rsid w:val="00B92052"/>
    <w:rsid w:val="00B920D2"/>
    <w:rsid w:val="00BA0B7D"/>
    <w:rsid w:val="00BA6C9C"/>
    <w:rsid w:val="00BB7412"/>
    <w:rsid w:val="00BC35CA"/>
    <w:rsid w:val="00BC5DFA"/>
    <w:rsid w:val="00BD4270"/>
    <w:rsid w:val="00BD5E24"/>
    <w:rsid w:val="00C03A5C"/>
    <w:rsid w:val="00C06645"/>
    <w:rsid w:val="00C070DD"/>
    <w:rsid w:val="00C075DE"/>
    <w:rsid w:val="00C107F5"/>
    <w:rsid w:val="00C118BB"/>
    <w:rsid w:val="00C11BCA"/>
    <w:rsid w:val="00C171F6"/>
    <w:rsid w:val="00C26A8C"/>
    <w:rsid w:val="00C31658"/>
    <w:rsid w:val="00C35ED3"/>
    <w:rsid w:val="00C6082E"/>
    <w:rsid w:val="00C60909"/>
    <w:rsid w:val="00C66505"/>
    <w:rsid w:val="00C7067E"/>
    <w:rsid w:val="00C847BC"/>
    <w:rsid w:val="00CB2273"/>
    <w:rsid w:val="00CC70AF"/>
    <w:rsid w:val="00CD0C3B"/>
    <w:rsid w:val="00CD1CE8"/>
    <w:rsid w:val="00CE4F42"/>
    <w:rsid w:val="00CF2249"/>
    <w:rsid w:val="00CF243E"/>
    <w:rsid w:val="00D00294"/>
    <w:rsid w:val="00D11EA2"/>
    <w:rsid w:val="00D164D1"/>
    <w:rsid w:val="00D2379A"/>
    <w:rsid w:val="00D24266"/>
    <w:rsid w:val="00D4709D"/>
    <w:rsid w:val="00D624B4"/>
    <w:rsid w:val="00D82022"/>
    <w:rsid w:val="00D95C07"/>
    <w:rsid w:val="00DB4A21"/>
    <w:rsid w:val="00DC21E1"/>
    <w:rsid w:val="00DD44F6"/>
    <w:rsid w:val="00DF58A7"/>
    <w:rsid w:val="00E02E9B"/>
    <w:rsid w:val="00E20EC2"/>
    <w:rsid w:val="00E25275"/>
    <w:rsid w:val="00E32D67"/>
    <w:rsid w:val="00E34E91"/>
    <w:rsid w:val="00E36190"/>
    <w:rsid w:val="00E57602"/>
    <w:rsid w:val="00E729E4"/>
    <w:rsid w:val="00E7690F"/>
    <w:rsid w:val="00E92E8C"/>
    <w:rsid w:val="00E95885"/>
    <w:rsid w:val="00E95F72"/>
    <w:rsid w:val="00EA66AA"/>
    <w:rsid w:val="00EB0535"/>
    <w:rsid w:val="00EB20D1"/>
    <w:rsid w:val="00EC54FA"/>
    <w:rsid w:val="00ED0D14"/>
    <w:rsid w:val="00EF1158"/>
    <w:rsid w:val="00EF3620"/>
    <w:rsid w:val="00EF5026"/>
    <w:rsid w:val="00F10B25"/>
    <w:rsid w:val="00F13193"/>
    <w:rsid w:val="00F31979"/>
    <w:rsid w:val="00F3463D"/>
    <w:rsid w:val="00F740A0"/>
    <w:rsid w:val="00F74D25"/>
    <w:rsid w:val="00F92CFD"/>
    <w:rsid w:val="00FA4DA6"/>
    <w:rsid w:val="00FB0BF1"/>
    <w:rsid w:val="00FC2AC7"/>
    <w:rsid w:val="00FD618B"/>
    <w:rsid w:val="00FD688D"/>
    <w:rsid w:val="00FE081A"/>
    <w:rsid w:val="00FE352C"/>
    <w:rsid w:val="00FF1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6ABF8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1F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1F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F1F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F1F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F1F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F1F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F1F3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F1F3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F1F3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1B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F1F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1F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FF1F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F1F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F1F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F1F3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F1F3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F1F3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F1F38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FC2AC7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A37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370C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37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370C0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1C29E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C29EB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1F38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1F38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F1F38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F1F38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F1F38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F1F38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F1F38"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F1F38"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F1F38"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C11BC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FF1F38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1F38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semiHidden/>
    <w:rsid w:val="00FF1F38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FF1F38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rsid w:val="00FF1F38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FF1F38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rsid w:val="00FF1F38"/>
    <w:rPr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rsid w:val="00FF1F38"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rsid w:val="00FF1F38"/>
    <w:rPr>
      <w:rFonts w:asciiTheme="majorHAnsi" w:eastAsiaTheme="majorEastAsia" w:hAnsiTheme="majorHAnsi" w:cstheme="majorBidi"/>
      <w:szCs w:val="21"/>
    </w:rPr>
  </w:style>
  <w:style w:type="paragraph" w:styleId="a4">
    <w:name w:val="List Paragraph"/>
    <w:basedOn w:val="a"/>
    <w:uiPriority w:val="34"/>
    <w:qFormat/>
    <w:rsid w:val="00FC2AC7"/>
    <w:pPr>
      <w:ind w:firstLineChars="200" w:firstLine="420"/>
    </w:pPr>
  </w:style>
  <w:style w:type="paragraph" w:styleId="a5">
    <w:name w:val="header"/>
    <w:basedOn w:val="a"/>
    <w:link w:val="Char"/>
    <w:uiPriority w:val="99"/>
    <w:unhideWhenUsed/>
    <w:rsid w:val="00A370C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A370C0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A370C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A370C0"/>
    <w:rPr>
      <w:sz w:val="18"/>
      <w:szCs w:val="18"/>
    </w:rPr>
  </w:style>
  <w:style w:type="paragraph" w:styleId="a7">
    <w:name w:val="Balloon Text"/>
    <w:basedOn w:val="a"/>
    <w:link w:val="Char1"/>
    <w:uiPriority w:val="99"/>
    <w:semiHidden/>
    <w:unhideWhenUsed/>
    <w:rsid w:val="001C29EB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1C29EB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156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23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5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24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9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0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8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860</TotalTime>
  <Pages>23</Pages>
  <Words>1362</Words>
  <Characters>7770</Characters>
  <Application>Microsoft Office Word</Application>
  <DocSecurity>0</DocSecurity>
  <Lines>64</Lines>
  <Paragraphs>18</Paragraphs>
  <ScaleCrop>false</ScaleCrop>
  <Company/>
  <LinksUpToDate>false</LinksUpToDate>
  <CharactersWithSpaces>9114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Windows 用户</cp:lastModifiedBy>
  <cp:revision>250</cp:revision>
  <dcterms:created xsi:type="dcterms:W3CDTF">2020-08-22T05:19:00Z</dcterms:created>
  <dcterms:modified xsi:type="dcterms:W3CDTF">2020-09-03T06:13:00Z</dcterms:modified>
</cp:coreProperties>
</file>