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7BB43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1. Install Docker</w:t>
      </w:r>
    </w:p>
    <w:p w14:paraId="095F53FF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>yum remove -y docker \</w:t>
      </w:r>
    </w:p>
    <w:p w14:paraId="61AD099D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docker-client \</w:t>
      </w:r>
    </w:p>
    <w:p w14:paraId="4DA54DE0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docker-client-latest \</w:t>
      </w:r>
    </w:p>
    <w:p w14:paraId="59062A83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docker-common \</w:t>
      </w:r>
    </w:p>
    <w:p w14:paraId="50B100EC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docker-latest \</w:t>
      </w:r>
    </w:p>
    <w:p w14:paraId="2914F9E9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docker-latest-logrotate \</w:t>
      </w:r>
    </w:p>
    <w:p w14:paraId="286D9F76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docker-logrotate \</w:t>
      </w:r>
    </w:p>
    <w:p w14:paraId="4A7FC71F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docker-selinux \</w:t>
      </w:r>
    </w:p>
    <w:p w14:paraId="7915228C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docker-engine-selinux \</w:t>
      </w:r>
    </w:p>
    <w:p w14:paraId="1D406925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21"/>
          <w:szCs w:val="21"/>
          <w:lang w:val="en-US" w:eastAsia="zh-CN" w:bidi="ar-SA"/>
        </w:rPr>
        <w:t xml:space="preserve">                  docker-engine</w:t>
      </w:r>
    </w:p>
    <w:p w14:paraId="1DA8806F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yum install -y yum-utils device-mapper-persistent-data lvm2</w:t>
      </w:r>
    </w:p>
    <w:p w14:paraId="4AFEB557">
      <w:pPr>
        <w:spacing w:line="220" w:lineRule="atLeast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18"/>
          <w:szCs w:val="18"/>
          <w:lang w:val="en-US" w:eastAsia="zh-CN" w:bidi="ar-SA"/>
        </w:rPr>
        <w:t>yum-config-manager --add-repo https://download.docker.com/linux/centos/docker-ce.repo</w:t>
      </w:r>
    </w:p>
    <w:p w14:paraId="269D5DF0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yum install -y docker-ce</w:t>
      </w:r>
    </w:p>
    <w:p w14:paraId="5C314D2E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systemctl enable docker</w:t>
      </w:r>
    </w:p>
    <w:p w14:paraId="063D93E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usermod -aG docker root</w:t>
      </w:r>
    </w:p>
    <w:p w14:paraId="3EAEAE5D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systemctl start docker</w:t>
      </w:r>
    </w:p>
    <w:p w14:paraId="0934F58F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2. Pull the image</w:t>
      </w:r>
    </w:p>
    <w:p w14:paraId="7330663D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docker pull qiyeim/rtcserver:latest</w:t>
      </w:r>
    </w:p>
    <w:p w14:paraId="44521079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3. Operation</w:t>
      </w:r>
    </w:p>
    <w:p w14:paraId="05DF6414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18"/>
          <w:szCs w:val="18"/>
          <w:lang w:val="en-US" w:eastAsia="zh-CN" w:bidi="ar-SA"/>
        </w:rPr>
        <w:t>sudo docker run -itd --restart=always -e "ACCEPT_EULA=Y" -e "SA_PASSWORD=Qiyeim.com" \</w:t>
      </w:r>
    </w:p>
    <w:p w14:paraId="19A6E7AD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18"/>
          <w:szCs w:val="18"/>
          <w:lang w:val="en-US" w:eastAsia="zh-CN" w:bidi="ar-SA"/>
        </w:rPr>
        <w:t>-p 1433:1433 -p 97:97 -p 98:98 -p 99:99 -p 5994:5994 -p 5995:5995 -p 5996:5996 -p 5997:5997 -p 5998:5998 \</w:t>
      </w:r>
    </w:p>
    <w:p w14:paraId="3685F12A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18"/>
          <w:szCs w:val="18"/>
          <w:lang w:val="en-US" w:eastAsia="zh-CN" w:bidi="ar-SA"/>
        </w:rPr>
        <w:t>-p 6001:6001 -p 6002:6002 -p 6003:6003 -p 6004:6004 -p 6005:6005 -p 6006:6006 -p 6007:6007 -p 6008:6008 --name rtcserver \</w:t>
      </w:r>
    </w:p>
    <w:p w14:paraId="05E42ACC">
      <w:pPr>
        <w:spacing w:line="220" w:lineRule="atLeast"/>
        <w:rPr>
          <w:rFonts w:hint="default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eastAsia="微软雅黑" w:hAnsiTheme="minorEastAsia" w:cstheme="minorEastAsia"/>
          <w:color w:val="002060"/>
          <w:sz w:val="18"/>
          <w:szCs w:val="18"/>
          <w:lang w:val="en-US" w:eastAsia="zh-CN" w:bidi="ar-SA"/>
        </w:rPr>
        <w:t>-d qiyeim/rtcserver:latest</w:t>
      </w:r>
    </w:p>
    <w:p w14:paraId="6EA134A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5272405" cy="3311525"/>
            <wp:effectExtent l="0" t="0" r="4445" b="3175"/>
            <wp:docPr id="3" name="图片 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F3BE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Returns the container ID and opens Docker</w:t>
      </w:r>
    </w:p>
    <w:p w14:paraId="4FC45E1E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docker exec-u 0-it containerID /bin/bash</w:t>
      </w:r>
    </w:p>
    <w:p w14:paraId="761441A5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Enter in the Docker terminal</w:t>
      </w:r>
    </w:p>
    <w:p w14:paraId="6F80F486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service apache2 restart</w:t>
      </w:r>
    </w:p>
    <w:p w14:paraId="50626CE0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Open http://server IP:98 and configure the database (click Next directly without changing the database name or password).</w:t>
      </w:r>
    </w:p>
    <w:p w14:paraId="0E7DA539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/home/ubuntu/RTCServer</w:t>
      </w:r>
    </w:p>
    <w:p w14:paraId="64725769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pm2 start processes.json</w:t>
      </w:r>
    </w:p>
    <w:p w14:paraId="251FBE1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/etc/init.d/redis-server start</w:t>
      </w:r>
    </w:p>
    <w:p w14:paraId="31E95AD3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/home/ubuntu/KeFu-master</w:t>
      </w:r>
    </w:p>
    <w:p w14:paraId="36D4F191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pm2 start bin/www --name kefu</w:t>
      </w:r>
    </w:p>
    <w:p w14:paraId="2AD901F9">
      <w:pPr>
        <w:numPr>
          <w:ilvl w:val="0"/>
          <w:numId w:val="0"/>
        </w:num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4. Set up the server</w:t>
      </w:r>
    </w:p>
    <w:p w14:paraId="14D8958F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4.1 Automatically run the Docker script upon startup</w:t>
      </w:r>
    </w:p>
    <w:p w14:paraId="35691CF4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chmod +x /etc/rc.d/rc.local</w:t>
      </w:r>
    </w:p>
    <w:p w14:paraId="36A91BC9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vi /etc/rc.d/rc.local</w:t>
      </w:r>
    </w:p>
    <w:p w14:paraId="4E2EAEF9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Add the following script at the end</w:t>
      </w:r>
    </w:p>
    <w:p w14:paraId="4CAA8E5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sleep 20</w:t>
      </w:r>
    </w:p>
    <w:p w14:paraId="2A438AAF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docker start container ID</w:t>
      </w:r>
    </w:p>
    <w:p w14:paraId="410F7F07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sleep 20</w:t>
      </w:r>
    </w:p>
    <w:p w14:paraId="5FBD7B1C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docker exec container ID /bin/sh /ubuntu/data/run.sh</w:t>
      </w:r>
    </w:p>
    <w:p w14:paraId="3BBF7AC2">
      <w:pPr>
        <w:spacing w:line="220" w:lineRule="atLeast"/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color w:val="FF0000"/>
          <w:sz w:val="21"/>
          <w:szCs w:val="21"/>
          <w:lang w:val="en-US" w:eastAsia="zh-CN" w:bidi="ar-SA"/>
        </w:rPr>
        <w:t>If the above steps don't work, save the script as autostart.sh and refer to Method 2 at https://www.cnblogs.com/longchengruoxi/p/11451062.html</w:t>
      </w:r>
    </w:p>
    <w:p w14:paraId="621F57C3">
      <w:pPr>
        <w:spacing w:line="220" w:lineRule="atLeast"/>
        <w:rPr>
          <w:rFonts w:hint="eastAsia" w:eastAsia="宋体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宋体" w:eastAsia="宋体" w:cs="宋体"/>
          <w:sz w:val="22"/>
          <w:szCs w:val="22"/>
          <w:lang w:val="en-US" w:eastAsia="zh-CN" w:bidi="ar-SA"/>
        </w:rPr>
        <w:t>4.2 Set the server to restart automatically every day</w:t>
      </w:r>
    </w:p>
    <w:p w14:paraId="5C9435E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su</w:t>
      </w:r>
    </w:p>
    <w:p w14:paraId="3D009B53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vi /etc/crontab</w:t>
      </w:r>
    </w:p>
    <w:p w14:paraId="1B7E5DB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add</w:t>
      </w:r>
    </w:p>
    <w:p w14:paraId="690F54E1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00 02 * * * root reboot</w:t>
      </w:r>
    </w:p>
    <w:p w14:paraId="31AC60AB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After saving, execute the following</w:t>
      </w:r>
    </w:p>
    <w:p w14:paraId="14BEBA50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systemctl restart crond.service</w:t>
      </w:r>
    </w:p>
    <w:p w14:paraId="38616BD4">
      <w:pPr>
        <w:numPr>
          <w:ilvl w:val="0"/>
          <w:numId w:val="0"/>
        </w:numPr>
        <w:spacing w:line="220" w:lineRule="atLeast"/>
        <w:ind w:leftChars="0"/>
        <w:outlineLvl w:val="0"/>
        <w:rPr>
          <w:rFonts w:hint="eastAsia" w:asciiTheme="minorEastAsia" w:hAnsiTheme="minorEastAsia" w:eastAsiaTheme="minorEastAsia"/>
          <w:sz w:val="21"/>
          <w:szCs w:val="21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TIwZTgzNGIwMGQ3N2NkZmM1YTE5ZGU2OTA0ZTM5MGU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F8470C"/>
    <w:rsid w:val="056B74F9"/>
    <w:rsid w:val="057A2C2F"/>
    <w:rsid w:val="05CE6DB2"/>
    <w:rsid w:val="06465A3B"/>
    <w:rsid w:val="0CB0797E"/>
    <w:rsid w:val="0D0E3746"/>
    <w:rsid w:val="0DB6654A"/>
    <w:rsid w:val="0DD04D69"/>
    <w:rsid w:val="0E976532"/>
    <w:rsid w:val="0EFE50C7"/>
    <w:rsid w:val="0F99689B"/>
    <w:rsid w:val="10EC317A"/>
    <w:rsid w:val="113A669A"/>
    <w:rsid w:val="117E601E"/>
    <w:rsid w:val="11BC218A"/>
    <w:rsid w:val="12780279"/>
    <w:rsid w:val="138B10F3"/>
    <w:rsid w:val="139C4302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417332"/>
    <w:rsid w:val="1C806CF0"/>
    <w:rsid w:val="1D1A6B51"/>
    <w:rsid w:val="1D3F1BA1"/>
    <w:rsid w:val="1D440097"/>
    <w:rsid w:val="1E91399D"/>
    <w:rsid w:val="1F5D71FE"/>
    <w:rsid w:val="1F7F0032"/>
    <w:rsid w:val="1FA05145"/>
    <w:rsid w:val="208549AD"/>
    <w:rsid w:val="21014C30"/>
    <w:rsid w:val="21B84E4C"/>
    <w:rsid w:val="221962C4"/>
    <w:rsid w:val="22685095"/>
    <w:rsid w:val="23193AE0"/>
    <w:rsid w:val="252F536C"/>
    <w:rsid w:val="2562714C"/>
    <w:rsid w:val="2606684B"/>
    <w:rsid w:val="2609108C"/>
    <w:rsid w:val="26EA6C77"/>
    <w:rsid w:val="274A1877"/>
    <w:rsid w:val="280C12C0"/>
    <w:rsid w:val="28A10575"/>
    <w:rsid w:val="28E45C17"/>
    <w:rsid w:val="29CF2522"/>
    <w:rsid w:val="2A5C64FE"/>
    <w:rsid w:val="2A856D69"/>
    <w:rsid w:val="2AF7636C"/>
    <w:rsid w:val="2BA418AC"/>
    <w:rsid w:val="2BDC4D47"/>
    <w:rsid w:val="2D152754"/>
    <w:rsid w:val="2E3377C2"/>
    <w:rsid w:val="2EFB3CA2"/>
    <w:rsid w:val="30F730AB"/>
    <w:rsid w:val="3219060E"/>
    <w:rsid w:val="342D0675"/>
    <w:rsid w:val="347106B7"/>
    <w:rsid w:val="34AC4DF9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7C4EA9"/>
    <w:rsid w:val="43286996"/>
    <w:rsid w:val="45313885"/>
    <w:rsid w:val="4573630E"/>
    <w:rsid w:val="45A70E79"/>
    <w:rsid w:val="481C6330"/>
    <w:rsid w:val="4B052209"/>
    <w:rsid w:val="4B6374DA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2EB2157"/>
    <w:rsid w:val="630E566A"/>
    <w:rsid w:val="631E0FE4"/>
    <w:rsid w:val="63324037"/>
    <w:rsid w:val="63D75546"/>
    <w:rsid w:val="63EB7BC7"/>
    <w:rsid w:val="63F600F8"/>
    <w:rsid w:val="648D36A0"/>
    <w:rsid w:val="67382026"/>
    <w:rsid w:val="68FA6C46"/>
    <w:rsid w:val="69212BB6"/>
    <w:rsid w:val="693025C5"/>
    <w:rsid w:val="695E5789"/>
    <w:rsid w:val="698420C4"/>
    <w:rsid w:val="6B61535A"/>
    <w:rsid w:val="6B6843E9"/>
    <w:rsid w:val="6D5D7E9F"/>
    <w:rsid w:val="6DDB233E"/>
    <w:rsid w:val="6E203067"/>
    <w:rsid w:val="6E2664BA"/>
    <w:rsid w:val="6ED73C9D"/>
    <w:rsid w:val="6F013B73"/>
    <w:rsid w:val="6F072DD6"/>
    <w:rsid w:val="70073EF8"/>
    <w:rsid w:val="705E2CD0"/>
    <w:rsid w:val="707D37FD"/>
    <w:rsid w:val="70961AC7"/>
    <w:rsid w:val="70A21F00"/>
    <w:rsid w:val="71700DEF"/>
    <w:rsid w:val="728209C8"/>
    <w:rsid w:val="7381241B"/>
    <w:rsid w:val="757D1B90"/>
    <w:rsid w:val="769D4FEB"/>
    <w:rsid w:val="77A1745C"/>
    <w:rsid w:val="77CD5EBE"/>
    <w:rsid w:val="78373E28"/>
    <w:rsid w:val="78F63FCA"/>
    <w:rsid w:val="79A02720"/>
    <w:rsid w:val="79B41898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</Words>
  <Characters>1697</Characters>
  <Lines>34</Lines>
  <Paragraphs>9</Paragraphs>
  <TotalTime>0</TotalTime>
  <ScaleCrop>false</ScaleCrop>
  <LinksUpToDate>false</LinksUpToDate>
  <CharactersWithSpaces>2061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2026-01-02T01:14:17Z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