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AC09E" w14:textId="0EB6F696" w:rsidR="00EB1446" w:rsidRPr="00514A23" w:rsidRDefault="00EB1446" w:rsidP="00113589">
      <w:pPr>
        <w:tabs>
          <w:tab w:val="left" w:pos="2552"/>
        </w:tabs>
        <w:spacing w:after="480"/>
        <w:jc w:val="center"/>
        <w:rPr>
          <w:rFonts w:ascii="Times New Roman" w:hAnsi="Times New Roman" w:cs="Times New Roman"/>
          <w:sz w:val="72"/>
          <w:szCs w:val="72"/>
        </w:rPr>
      </w:pPr>
      <w:r w:rsidRPr="00113589">
        <w:rPr>
          <w:rFonts w:ascii="Times New Roman" w:hAnsi="Times New Roman" w:cs="Times New Roman"/>
          <w:sz w:val="56"/>
          <w:szCs w:val="72"/>
        </w:rPr>
        <w:t>Specifikációk</w:t>
      </w:r>
    </w:p>
    <w:p w14:paraId="764AB90C" w14:textId="00F0A2C4" w:rsidR="00180750" w:rsidRPr="00113589" w:rsidRDefault="00EB1446" w:rsidP="00180750">
      <w:pPr>
        <w:pStyle w:val="Listaszerbekezds"/>
        <w:numPr>
          <w:ilvl w:val="0"/>
          <w:numId w:val="1"/>
        </w:numPr>
        <w:tabs>
          <w:tab w:val="left" w:pos="2552"/>
        </w:tabs>
        <w:spacing w:after="48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 weboldalunk egy olyan weboldal, ahol kcal-t tud számolni</w:t>
      </w:r>
      <w:r w:rsidR="00A66CD9">
        <w:rPr>
          <w:rFonts w:ascii="Times New Roman" w:hAnsi="Times New Roman" w:cs="Times New Roman"/>
          <w:sz w:val="28"/>
          <w:szCs w:val="28"/>
        </w:rPr>
        <w:t xml:space="preserve"> a felhasználó</w:t>
      </w:r>
      <w:r w:rsidRPr="00113589">
        <w:rPr>
          <w:rFonts w:ascii="Times New Roman" w:hAnsi="Times New Roman" w:cs="Times New Roman"/>
          <w:sz w:val="28"/>
          <w:szCs w:val="28"/>
        </w:rPr>
        <w:t>, recepteket tud készíteni, diétát ütemezni, elérendő célokat kitűzni, mások receptjeit értékelni, követni a naponta bevitt tápanyag mennyiség</w:t>
      </w:r>
      <w:r w:rsidR="009B26D0">
        <w:rPr>
          <w:rFonts w:ascii="Times New Roman" w:hAnsi="Times New Roman" w:cs="Times New Roman"/>
          <w:sz w:val="28"/>
          <w:szCs w:val="28"/>
        </w:rPr>
        <w:t>ét</w:t>
      </w:r>
      <w:r w:rsidR="00790C63">
        <w:rPr>
          <w:rFonts w:ascii="Times New Roman" w:hAnsi="Times New Roman" w:cs="Times New Roman"/>
          <w:sz w:val="28"/>
          <w:szCs w:val="28"/>
        </w:rPr>
        <w:t>.</w:t>
      </w:r>
      <w:r w:rsidR="00B069D0" w:rsidRPr="00113589">
        <w:rPr>
          <w:rFonts w:ascii="Times New Roman" w:hAnsi="Times New Roman" w:cs="Times New Roman"/>
          <w:sz w:val="28"/>
          <w:szCs w:val="28"/>
        </w:rPr>
        <w:t xml:space="preserve"> </w:t>
      </w:r>
      <w:r w:rsidR="00790C63">
        <w:rPr>
          <w:rFonts w:ascii="Times New Roman" w:hAnsi="Times New Roman" w:cs="Times New Roman"/>
          <w:sz w:val="28"/>
          <w:szCs w:val="28"/>
        </w:rPr>
        <w:t>E</w:t>
      </w:r>
      <w:r w:rsidR="008B16D4">
        <w:rPr>
          <w:rFonts w:ascii="Times New Roman" w:hAnsi="Times New Roman" w:cs="Times New Roman"/>
          <w:sz w:val="28"/>
          <w:szCs w:val="28"/>
        </w:rPr>
        <w:t xml:space="preserve">zek mellett </w:t>
      </w:r>
      <w:r w:rsidR="00B069D0" w:rsidRPr="00113589">
        <w:rPr>
          <w:rFonts w:ascii="Times New Roman" w:hAnsi="Times New Roman" w:cs="Times New Roman"/>
          <w:sz w:val="28"/>
          <w:szCs w:val="28"/>
        </w:rPr>
        <w:t>statisztikák létrehozására</w:t>
      </w:r>
      <w:r w:rsidR="008840D5" w:rsidRPr="00113589">
        <w:rPr>
          <w:rFonts w:ascii="Times New Roman" w:hAnsi="Times New Roman" w:cs="Times New Roman"/>
          <w:sz w:val="28"/>
          <w:szCs w:val="28"/>
        </w:rPr>
        <w:t>, üzenőfalon kommunikálásra</w:t>
      </w:r>
      <w:r w:rsidR="00A66CD9">
        <w:rPr>
          <w:rFonts w:ascii="Times New Roman" w:hAnsi="Times New Roman" w:cs="Times New Roman"/>
          <w:sz w:val="28"/>
          <w:szCs w:val="28"/>
        </w:rPr>
        <w:t xml:space="preserve"> nyílik lehetősége</w:t>
      </w:r>
      <w:r w:rsidR="005B3BDF">
        <w:rPr>
          <w:rFonts w:ascii="Times New Roman" w:hAnsi="Times New Roman" w:cs="Times New Roman"/>
          <w:sz w:val="28"/>
          <w:szCs w:val="28"/>
        </w:rPr>
        <w:t>.</w:t>
      </w:r>
      <w:r w:rsidRPr="00113589">
        <w:rPr>
          <w:rFonts w:ascii="Times New Roman" w:hAnsi="Times New Roman" w:cs="Times New Roman"/>
          <w:sz w:val="28"/>
          <w:szCs w:val="28"/>
        </w:rPr>
        <w:t xml:space="preserve"> </w:t>
      </w:r>
      <w:r w:rsidR="005B3BDF">
        <w:rPr>
          <w:rFonts w:ascii="Times New Roman" w:hAnsi="Times New Roman" w:cs="Times New Roman"/>
          <w:sz w:val="28"/>
          <w:szCs w:val="28"/>
        </w:rPr>
        <w:t>A</w:t>
      </w:r>
      <w:r w:rsidRPr="00113589">
        <w:rPr>
          <w:rFonts w:ascii="Times New Roman" w:hAnsi="Times New Roman" w:cs="Times New Roman"/>
          <w:sz w:val="28"/>
          <w:szCs w:val="28"/>
        </w:rPr>
        <w:t xml:space="preserve"> funkciók használatához regisztráció szükséges</w:t>
      </w:r>
      <w:r w:rsidR="00B56B71">
        <w:rPr>
          <w:rFonts w:ascii="Times New Roman" w:hAnsi="Times New Roman" w:cs="Times New Roman"/>
          <w:sz w:val="28"/>
          <w:szCs w:val="28"/>
        </w:rPr>
        <w:t>, vagyis r</w:t>
      </w:r>
      <w:bookmarkStart w:id="0" w:name="_GoBack"/>
      <w:bookmarkEnd w:id="0"/>
      <w:r w:rsidRPr="00113589">
        <w:rPr>
          <w:rFonts w:ascii="Times New Roman" w:hAnsi="Times New Roman" w:cs="Times New Roman"/>
          <w:sz w:val="28"/>
          <w:szCs w:val="28"/>
        </w:rPr>
        <w:t>egisztráció nélkül a szolgáltatás</w:t>
      </w:r>
      <w:r w:rsidR="00B40A55">
        <w:rPr>
          <w:rFonts w:ascii="Times New Roman" w:hAnsi="Times New Roman" w:cs="Times New Roman"/>
          <w:sz w:val="28"/>
          <w:szCs w:val="28"/>
        </w:rPr>
        <w:t>ok egyike</w:t>
      </w:r>
      <w:r w:rsidRPr="00113589">
        <w:rPr>
          <w:rFonts w:ascii="Times New Roman" w:hAnsi="Times New Roman" w:cs="Times New Roman"/>
          <w:sz w:val="28"/>
          <w:szCs w:val="28"/>
        </w:rPr>
        <w:t xml:space="preserve"> </w:t>
      </w:r>
      <w:r w:rsidR="00B40A55">
        <w:rPr>
          <w:rFonts w:ascii="Times New Roman" w:hAnsi="Times New Roman" w:cs="Times New Roman"/>
          <w:sz w:val="28"/>
          <w:szCs w:val="28"/>
        </w:rPr>
        <w:t>s</w:t>
      </w:r>
      <w:r w:rsidRPr="00113589">
        <w:rPr>
          <w:rFonts w:ascii="Times New Roman" w:hAnsi="Times New Roman" w:cs="Times New Roman"/>
          <w:sz w:val="28"/>
          <w:szCs w:val="28"/>
        </w:rPr>
        <w:t>em elérhető.</w:t>
      </w:r>
    </w:p>
    <w:p w14:paraId="0928D394" w14:textId="672DD9CD" w:rsidR="00EB1446" w:rsidRPr="00113589" w:rsidRDefault="00EB1446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Kalória számolás</w:t>
      </w:r>
      <w:r w:rsidR="00CD2530">
        <w:rPr>
          <w:rFonts w:ascii="Times New Roman" w:hAnsi="Times New Roman" w:cs="Times New Roman"/>
          <w:sz w:val="28"/>
          <w:szCs w:val="28"/>
        </w:rPr>
        <w:t>:</w:t>
      </w:r>
    </w:p>
    <w:p w14:paraId="419290C0" w14:textId="63E34271" w:rsidR="00EB1446" w:rsidRPr="00113589" w:rsidRDefault="00EB1446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Már előre létrehozott ételekből is tud választani a felhasználó.</w:t>
      </w:r>
    </w:p>
    <w:p w14:paraId="2078D28D" w14:textId="76266FB0" w:rsidR="00EB1446" w:rsidRPr="00113589" w:rsidRDefault="00EB1446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 felhasználó képes saját ételeket is elmenteni.</w:t>
      </w:r>
    </w:p>
    <w:p w14:paraId="3B9798B1" w14:textId="33E10893" w:rsidR="00EB1446" w:rsidRPr="00113589" w:rsidRDefault="00EB1446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Képes a főzési, sütési metódussal járó tápanyag vesztéssel, plusz kalóriákkal is számolni.</w:t>
      </w:r>
    </w:p>
    <w:p w14:paraId="58C5774D" w14:textId="6509728D" w:rsidR="00EB1446" w:rsidRPr="00113589" w:rsidRDefault="00EB1446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Receptek készítése</w:t>
      </w:r>
      <w:r w:rsidR="00CD2530">
        <w:rPr>
          <w:rFonts w:ascii="Times New Roman" w:hAnsi="Times New Roman" w:cs="Times New Roman"/>
          <w:sz w:val="28"/>
          <w:szCs w:val="28"/>
        </w:rPr>
        <w:t>:</w:t>
      </w:r>
    </w:p>
    <w:p w14:paraId="5E2F2528" w14:textId="5FBAD9B3" w:rsidR="00EB1446" w:rsidRPr="00113589" w:rsidRDefault="00EB1446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Az alkalmazás lehetőséget nyújt az elmentett ételek kombinálására,</w:t>
      </w:r>
    </w:p>
    <w:p w14:paraId="1A2CDA96" w14:textId="5B2E47A6" w:rsidR="00EB1446" w:rsidRPr="00113589" w:rsidRDefault="00EB1446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Mások receptjeinek elmentésére, testreszabás</w:t>
      </w:r>
      <w:r w:rsidR="00514A23" w:rsidRPr="00113589">
        <w:rPr>
          <w:rFonts w:ascii="Times New Roman" w:hAnsi="Times New Roman" w:cs="Times New Roman"/>
          <w:sz w:val="28"/>
          <w:szCs w:val="28"/>
        </w:rPr>
        <w:t>á</w:t>
      </w:r>
      <w:r w:rsidRPr="00113589">
        <w:rPr>
          <w:rFonts w:ascii="Times New Roman" w:hAnsi="Times New Roman" w:cs="Times New Roman"/>
          <w:sz w:val="28"/>
          <w:szCs w:val="28"/>
        </w:rPr>
        <w:t>ra.</w:t>
      </w:r>
    </w:p>
    <w:p w14:paraId="1B8E79F0" w14:textId="367C6656" w:rsidR="00EB1446" w:rsidRPr="00113589" w:rsidRDefault="00EB1446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Diéta</w:t>
      </w:r>
      <w:r w:rsidR="009668B7" w:rsidRPr="00113589">
        <w:rPr>
          <w:rFonts w:ascii="Times New Roman" w:hAnsi="Times New Roman" w:cs="Times New Roman"/>
          <w:sz w:val="28"/>
          <w:szCs w:val="28"/>
        </w:rPr>
        <w:t xml:space="preserve"> megadása</w:t>
      </w:r>
      <w:r w:rsidR="00CD2530">
        <w:rPr>
          <w:rFonts w:ascii="Times New Roman" w:hAnsi="Times New Roman" w:cs="Times New Roman"/>
          <w:sz w:val="28"/>
          <w:szCs w:val="28"/>
        </w:rPr>
        <w:t>:</w:t>
      </w:r>
    </w:p>
    <w:p w14:paraId="41A439E0" w14:textId="395172D3" w:rsidR="00EB1446" w:rsidRPr="00113589" w:rsidRDefault="00EB1446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 felhasználó céljainak megfelelően képes a weboldal algoritmusa kiválasztani a számára legmegfelelőbb diétát.</w:t>
      </w:r>
    </w:p>
    <w:p w14:paraId="04AECC9E" w14:textId="62D6DC17" w:rsidR="00EB1446" w:rsidRPr="00113589" w:rsidRDefault="009668B7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 felhasználó saját diétát is megadhat, ebben az esetben a weboldal figyelembe veszi, hogy a diéta alapján milyen ételeket ajánljon.</w:t>
      </w:r>
    </w:p>
    <w:p w14:paraId="3BCE39BD" w14:textId="5D6EC649" w:rsidR="009668B7" w:rsidRPr="00113589" w:rsidRDefault="009668B7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Célok kitűzése</w:t>
      </w:r>
      <w:r w:rsidR="00CD2530">
        <w:rPr>
          <w:rFonts w:ascii="Times New Roman" w:hAnsi="Times New Roman" w:cs="Times New Roman"/>
          <w:sz w:val="28"/>
          <w:szCs w:val="28"/>
        </w:rPr>
        <w:t>:</w:t>
      </w:r>
    </w:p>
    <w:p w14:paraId="66F442A5" w14:textId="3F2F1DA4" w:rsidR="009668B7" w:rsidRPr="00113589" w:rsidRDefault="009668B7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 felhasználó megadhat elérni kívánt testtömeget, amelyek elérésében az alkalmazás támogatja a felhasználót.</w:t>
      </w:r>
    </w:p>
    <w:p w14:paraId="268C212E" w14:textId="2540A043" w:rsidR="009668B7" w:rsidRPr="00113589" w:rsidRDefault="009668B7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 xml:space="preserve">Az alkalmazás képes kiszámolni a felhasználó ideális testtömegét, és amennyiben nem tűz ki saját célt, ennek elérésére segít törekedni. </w:t>
      </w:r>
    </w:p>
    <w:p w14:paraId="72C9D469" w14:textId="7DB9BE93" w:rsidR="009668B7" w:rsidRPr="00113589" w:rsidRDefault="009668B7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Mások receptjeivel interakció</w:t>
      </w:r>
      <w:r w:rsidR="00CD2530">
        <w:rPr>
          <w:rFonts w:ascii="Times New Roman" w:hAnsi="Times New Roman" w:cs="Times New Roman"/>
          <w:sz w:val="28"/>
          <w:szCs w:val="28"/>
        </w:rPr>
        <w:t>:</w:t>
      </w:r>
    </w:p>
    <w:p w14:paraId="2CD6FD27" w14:textId="67BFC7D8" w:rsidR="009668B7" w:rsidRPr="00113589" w:rsidRDefault="009668B7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 felhasználónak lehetősége nyílik mások által írt és publikált receptek letöltésére, kipróbálására, értékelésére, de akár módosítására is.</w:t>
      </w:r>
    </w:p>
    <w:p w14:paraId="5679EC85" w14:textId="59D1085C" w:rsidR="009668B7" w:rsidRPr="00113589" w:rsidRDefault="00B069D0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lastRenderedPageBreak/>
        <w:t>Bevitt tápérték naplózása</w:t>
      </w:r>
      <w:r w:rsidR="00CD2530">
        <w:rPr>
          <w:rFonts w:ascii="Times New Roman" w:hAnsi="Times New Roman" w:cs="Times New Roman"/>
          <w:sz w:val="28"/>
          <w:szCs w:val="28"/>
        </w:rPr>
        <w:t>:</w:t>
      </w:r>
    </w:p>
    <w:p w14:paraId="6EF59692" w14:textId="25C2F72D" w:rsidR="00B069D0" w:rsidRPr="00113589" w:rsidRDefault="00B069D0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 felhasználó képes az elfogyasztott ételeinek tápértékét elmenteni rövid idő alatt, amit az alkalmazás automatikusan összehasonlít a célja eléréséhez szük</w:t>
      </w:r>
      <w:r w:rsidR="00514A23" w:rsidRPr="00113589">
        <w:rPr>
          <w:rFonts w:ascii="Times New Roman" w:hAnsi="Times New Roman" w:cs="Times New Roman"/>
          <w:sz w:val="28"/>
          <w:szCs w:val="28"/>
        </w:rPr>
        <w:t>s</w:t>
      </w:r>
      <w:r w:rsidRPr="00113589">
        <w:rPr>
          <w:rFonts w:ascii="Times New Roman" w:hAnsi="Times New Roman" w:cs="Times New Roman"/>
          <w:sz w:val="28"/>
          <w:szCs w:val="28"/>
        </w:rPr>
        <w:t>éges tápanyag bevitellel, és figyelmeztet, amennyiben az meghaladja azt.</w:t>
      </w:r>
    </w:p>
    <w:p w14:paraId="500C34D3" w14:textId="59BBF8C3" w:rsidR="00B069D0" w:rsidRPr="00113589" w:rsidRDefault="00B069D0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Utólag egy gombnyomással képes ezen értékek felezésére, harmadolására, vagy bárminemű módosítására.</w:t>
      </w:r>
    </w:p>
    <w:p w14:paraId="1EAB78F8" w14:textId="77777777" w:rsidR="00F47FFC" w:rsidRPr="00113589" w:rsidRDefault="00B069D0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Az alkalmazás az 5 fő étkezésen kívül 10 egyéb étkezési alkalmat tud egyszerre tárolni.</w:t>
      </w:r>
    </w:p>
    <w:p w14:paraId="11869959" w14:textId="5570B7F4" w:rsidR="00B069D0" w:rsidRPr="00113589" w:rsidRDefault="00F47FFC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 bevitt tápértéken kívül az alkalmazás a felhasználó által fogyasztott folyadék mennyiségét is elmenti, összeveti a szükséges folyadék bevitellel, amit a folyadékot igénylő tápanyagok bevitele esetén növel.</w:t>
      </w:r>
    </w:p>
    <w:p w14:paraId="4A353C06" w14:textId="433A8E1C" w:rsidR="00B069D0" w:rsidRPr="00113589" w:rsidRDefault="00F47FFC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Statisztikák</w:t>
      </w:r>
      <w:r w:rsidR="00CD2530">
        <w:rPr>
          <w:rFonts w:ascii="Times New Roman" w:hAnsi="Times New Roman" w:cs="Times New Roman"/>
          <w:sz w:val="28"/>
          <w:szCs w:val="28"/>
        </w:rPr>
        <w:t>:</w:t>
      </w:r>
    </w:p>
    <w:p w14:paraId="4FADB028" w14:textId="1B96CCDD" w:rsidR="00157676" w:rsidRPr="00113589" w:rsidRDefault="00F47FFC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Az alkalmazás statisztikát épít testtömegváltozási adataiból, receptjei kedveltségéről és követéseiről is.</w:t>
      </w:r>
    </w:p>
    <w:p w14:paraId="17B4DEA0" w14:textId="386A9619" w:rsidR="00157676" w:rsidRPr="00113589" w:rsidRDefault="00157676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Üzenőfal</w:t>
      </w:r>
      <w:r w:rsidR="00CD2530">
        <w:rPr>
          <w:rFonts w:ascii="Times New Roman" w:hAnsi="Times New Roman" w:cs="Times New Roman"/>
          <w:sz w:val="28"/>
          <w:szCs w:val="28"/>
        </w:rPr>
        <w:t>:</w:t>
      </w:r>
    </w:p>
    <w:p w14:paraId="66A76630" w14:textId="77777777" w:rsidR="00157676" w:rsidRPr="00113589" w:rsidRDefault="00157676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Mindegyik felhasználónak rendelkezésére áll a saját és mások üzenőfala kommunikációs célra.</w:t>
      </w:r>
    </w:p>
    <w:p w14:paraId="0AB50BBD" w14:textId="77777777" w:rsidR="00157676" w:rsidRPr="00113589" w:rsidRDefault="00157676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Ezen üzeneteket a profil tulajdonosa bármikor eltávolíthatja, vagy reagálhat rá.</w:t>
      </w:r>
    </w:p>
    <w:p w14:paraId="762A4351" w14:textId="3A1BFCB9" w:rsidR="00F47FFC" w:rsidRPr="00113589" w:rsidRDefault="00157676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Az üzenőfal működése nagyban hasonlít a közösségi médiáknak köszönhetően jól ismert komment szekciójához, a különbség csupán abban rejlik, hogy itt az adott profilhoz tudja a felhasználó hozzáfűzni megjegyzéseit.</w:t>
      </w:r>
    </w:p>
    <w:p w14:paraId="702FB65A" w14:textId="6C0D1352" w:rsidR="00F47FFC" w:rsidRPr="00113589" w:rsidRDefault="00F47FFC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Regisztráció</w:t>
      </w:r>
      <w:r w:rsidR="00CD2530">
        <w:rPr>
          <w:rFonts w:ascii="Times New Roman" w:hAnsi="Times New Roman" w:cs="Times New Roman"/>
          <w:sz w:val="28"/>
          <w:szCs w:val="28"/>
        </w:rPr>
        <w:t>:</w:t>
      </w:r>
    </w:p>
    <w:p w14:paraId="61CC4A1A" w14:textId="2400ABDC" w:rsidR="00F47FFC" w:rsidRPr="00113589" w:rsidRDefault="00F47FFC" w:rsidP="00377279">
      <w:pPr>
        <w:pStyle w:val="Listaszerbekezds"/>
        <w:numPr>
          <w:ilvl w:val="1"/>
          <w:numId w:val="1"/>
        </w:numPr>
        <w:tabs>
          <w:tab w:val="left" w:pos="2552"/>
        </w:tabs>
        <w:spacing w:after="360"/>
        <w:ind w:left="143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>A weboldal funkcióinak használata regisztrációhoz vannak kötve.</w:t>
      </w:r>
    </w:p>
    <w:p w14:paraId="19B5DAF4" w14:textId="0ADC250C" w:rsidR="00F47FFC" w:rsidRPr="00113589" w:rsidRDefault="00F47FFC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before="600" w:after="36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t xml:space="preserve">Az adminisztrátor számára biztosítunk lehetőséget receptek, </w:t>
      </w:r>
      <w:r w:rsidR="00FC6387" w:rsidRPr="00113589">
        <w:rPr>
          <w:rFonts w:ascii="Times New Roman" w:hAnsi="Times New Roman" w:cs="Times New Roman"/>
          <w:sz w:val="28"/>
          <w:szCs w:val="28"/>
        </w:rPr>
        <w:t>üzenetek</w:t>
      </w:r>
      <w:r w:rsidRPr="00113589">
        <w:rPr>
          <w:rFonts w:ascii="Times New Roman" w:hAnsi="Times New Roman" w:cs="Times New Roman"/>
          <w:sz w:val="28"/>
          <w:szCs w:val="28"/>
        </w:rPr>
        <w:t xml:space="preserve"> törlésére, amennyiben azok bizonyos előre megszabott feltételeknek nem felelnek meg.</w:t>
      </w:r>
    </w:p>
    <w:p w14:paraId="7EB83D11" w14:textId="34D34318" w:rsidR="00180750" w:rsidRPr="00113589" w:rsidRDefault="008840D5" w:rsidP="00377279">
      <w:pPr>
        <w:pStyle w:val="Listaszerbekezds"/>
        <w:numPr>
          <w:ilvl w:val="0"/>
          <w:numId w:val="1"/>
        </w:numPr>
        <w:tabs>
          <w:tab w:val="left" w:pos="2552"/>
        </w:tabs>
        <w:spacing w:after="360"/>
        <w:rPr>
          <w:rFonts w:ascii="Times New Roman" w:hAnsi="Times New Roman" w:cs="Times New Roman"/>
          <w:sz w:val="28"/>
          <w:szCs w:val="28"/>
        </w:rPr>
      </w:pPr>
      <w:r w:rsidRPr="00113589">
        <w:rPr>
          <w:rFonts w:ascii="Times New Roman" w:hAnsi="Times New Roman" w:cs="Times New Roman"/>
          <w:sz w:val="28"/>
          <w:szCs w:val="28"/>
        </w:rPr>
        <w:lastRenderedPageBreak/>
        <w:t>A weboldalunk célja amellett, hogy a felhasználót segítse az egészséges életmód elérésében, fenntartásában, az az, hogy közösséget építsen ezen életmód köré.</w:t>
      </w:r>
    </w:p>
    <w:sectPr w:rsidR="00180750" w:rsidRPr="00113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400A2"/>
    <w:multiLevelType w:val="hybridMultilevel"/>
    <w:tmpl w:val="A8F2E076"/>
    <w:lvl w:ilvl="0" w:tplc="4FE2E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46"/>
    <w:rsid w:val="00113589"/>
    <w:rsid w:val="00157676"/>
    <w:rsid w:val="00180750"/>
    <w:rsid w:val="00377279"/>
    <w:rsid w:val="00514A23"/>
    <w:rsid w:val="005B3BDF"/>
    <w:rsid w:val="00790C63"/>
    <w:rsid w:val="008840D5"/>
    <w:rsid w:val="008B16D4"/>
    <w:rsid w:val="009668B7"/>
    <w:rsid w:val="009B26D0"/>
    <w:rsid w:val="009C56BD"/>
    <w:rsid w:val="00A66CD9"/>
    <w:rsid w:val="00B069D0"/>
    <w:rsid w:val="00B40A55"/>
    <w:rsid w:val="00B56B71"/>
    <w:rsid w:val="00CD2530"/>
    <w:rsid w:val="00CE20B7"/>
    <w:rsid w:val="00EB1446"/>
    <w:rsid w:val="00F47FFC"/>
    <w:rsid w:val="00F61154"/>
    <w:rsid w:val="00FB2DB3"/>
    <w:rsid w:val="00F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6490"/>
  <w15:chartTrackingRefBased/>
  <w15:docId w15:val="{6F811546-FFF5-4438-96A9-C1E8F67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9ED3E-BF00-4C85-9A03-0F2F1D3F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 Ádám</dc:creator>
  <cp:keywords/>
  <dc:description/>
  <cp:lastModifiedBy>Varga Balázs Ádám</cp:lastModifiedBy>
  <cp:revision>18</cp:revision>
  <dcterms:created xsi:type="dcterms:W3CDTF">2022-09-19T17:39:00Z</dcterms:created>
  <dcterms:modified xsi:type="dcterms:W3CDTF">2022-09-22T06:28:00Z</dcterms:modified>
</cp:coreProperties>
</file>