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央六收购版权，我是做这个渠道的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电视版权、网络版权、农村院线、军队院线都可发行。另外是海外市场、电影节奖金、政府补贴、企业赞助等各种形式。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2019-05-11T14:55:13Z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