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"http://shop.adjyc.com/web/index.php?c=user&amp;a=register&amp;"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http://shop.adjyc.com/web/index.php?c=user&amp;a=register&amp;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`wd2`.`ims_users` SET `uid`='9', `groupid`='1', `username`='cps2', `password`='1cef1dd959b25de79bac68c8fd97a7ba62714bbf', `salt`='JkyuYs6F', `status`='1', `joindate`='1500557286', `joinip`='117.30.88.95', `lastvisit`='1500557286', `lastip`='117.30.88.95', `remark`='', `ucuserid`='0', `viptime`='', `starttime`='1500557286', `endtime`='1501162086' WHERE (`uid`='9');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"http://localhost/users/ecshop3.jieqiangtec.com/mobile/admin/privilege.php?act=login"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http://localhost/users/ecshop3.jieqiangtec.com/mobile/admin/privilege.php?act=login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"http://localhost/users/ecshop3.jieqiangtec.com/admin/privilege.php?act=login"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http://localhost/users/ecshop3.jieqiangtec.com/admin/privilege.php?act=login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tgroupon123  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bdr w:val="none" w:color="auto" w:sz="0" w:space="0"/>
          <w:shd w:val="clear" w:fill="FFFFFF"/>
        </w:rPr>
        <w:t>最新v6.0 tgroupon分销系统源码ECSHOP+ECTOUCH内核 wap+微信支付+使用配置教程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"http://www.haoid.cn/post/595"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http://www.haoid.cn/post/595</w:t>
      </w:r>
      <w:r>
        <w:rPr>
          <w:rFonts w:hint="eastAsia"/>
        </w:rPr>
        <w:fldChar w:fldCharType="end"/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Ecmall内核仿小京东B2B2C最新多用户商城系统整站源码</w:t>
      </w:r>
    </w:p>
    <w:p>
      <w:pPr>
        <w:rPr>
          <w:rFonts w:hint="eastAsia"/>
        </w:rPr>
      </w:pPr>
      <w:r>
        <w:rPr>
          <w:rFonts w:hint="eastAsia"/>
        </w:rPr>
        <w:t>详细安装说明请见：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"http://www.haoid.cn/post/651"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http://www.haoid.cn/post/651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B3E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B3E"/>
          <w:spacing w:val="0"/>
          <w:sz w:val="19"/>
          <w:szCs w:val="19"/>
          <w:shd w:val="clear" w:fill="FFFFFF"/>
        </w:rPr>
        <w:t>更新缓存 导入数据库后帐号admin 密码haoid.cn8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方维一元夺宝1.71商业版源码 支持PC端+WAP端+APP端+分销功能+多种支付方式+秒杀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"http://www.haoid.cn/post/639"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最新商之翼小京东5.0多用户商城多商户最终修复版 支持微商城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"http://www.haoid.cn/post/627"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http://www.haoid.cn/post/627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Ecmall内核仿小京东B2B2C最新多用户商城系统整站源码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"http://www.haoid.cn/post/651"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http://www.haoid.cn/post/651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B3E"/>
          <w:spacing w:val="0"/>
          <w:sz w:val="39"/>
          <w:szCs w:val="39"/>
          <w:shd w:val="clear" w:fill="FFFFFF"/>
        </w:rPr>
        <w:t>ThinkPHP内核借贷管理系统安装版完全免费下载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"http://www.haoid.cn/post/628"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http://www.haoid.cn/post/628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"http://www.haoid.cn/index.php?keyword=ThinkPHP%E5%86%85%E6%A0%B8%E5%80%9F%E8%B4%B7%E7%AE%A1%E7%90%86%E7%B3%BB"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http://www.haoid.cn/index.php?keyword=ThinkPHP%E5%86%85%E6%A0%B8%E5%80%9F%E8%B4%B7%E7%AE%A1%E7%90%86%E7%B3%BB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"http://localhost/users/test/jiedai/install.php?m=Install&amp;c=Install&amp;a=step2"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http://localhost/users/test/jiedai/install.php?m=Install&amp;c=Install&amp;a=step2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&lt;form class="m-t" role="form" action="__MODULE__/Login/login_a" method="post"&gt;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&lt;form class="m-t" role="form" action="{:u('Login/login_a')}" method="post"&gt;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return array(</w:t>
      </w:r>
    </w:p>
    <w:p>
      <w:pPr>
        <w:rPr>
          <w:rFonts w:hint="eastAsia"/>
        </w:rPr>
      </w:pPr>
      <w:r>
        <w:rPr>
          <w:rFonts w:hint="eastAsia"/>
        </w:rPr>
        <w:t xml:space="preserve">    //'配置项'=&gt;'配置值'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'URL_MODEL'=&gt;0,</w:t>
      </w:r>
    </w:p>
    <w:p>
      <w:pPr>
        <w:rPr>
          <w:rFonts w:hint="eastAsia"/>
        </w:rPr>
      </w:pPr>
      <w:r>
        <w:rPr>
          <w:rFonts w:hint="eastAsia"/>
        </w:rPr>
        <w:t xml:space="preserve">        'DB_TYPE'   =&gt; 'mysqli', // 数据库类型</w:t>
      </w:r>
    </w:p>
    <w:p>
      <w:pPr>
        <w:rPr>
          <w:rFonts w:hint="eastAsia"/>
        </w:rPr>
      </w:pPr>
      <w:r>
        <w:rPr>
          <w:rFonts w:hint="eastAsia"/>
        </w:rPr>
        <w:t xml:space="preserve">        'DB_HOST'   =&gt; '127.0.0.1', // 服务器地址</w:t>
      </w:r>
    </w:p>
    <w:p>
      <w:pPr>
        <w:rPr>
          <w:rFonts w:hint="eastAsia"/>
        </w:rPr>
      </w:pPr>
      <w:r>
        <w:rPr>
          <w:rFonts w:hint="eastAsia"/>
        </w:rPr>
        <w:t xml:space="preserve">        'DB_NAME'   =&gt; 'sasa', // 数据库名</w:t>
      </w:r>
    </w:p>
    <w:p>
      <w:pPr>
        <w:rPr>
          <w:rFonts w:hint="eastAsia"/>
        </w:rPr>
      </w:pPr>
      <w:r>
        <w:rPr>
          <w:rFonts w:hint="eastAsia"/>
        </w:rPr>
        <w:t xml:space="preserve">        'DB_USER'   =&gt; 'root', // 用户名</w:t>
      </w:r>
    </w:p>
    <w:p>
      <w:pPr>
        <w:rPr>
          <w:rFonts w:hint="eastAsia"/>
        </w:rPr>
      </w:pPr>
      <w:r>
        <w:rPr>
          <w:rFonts w:hint="eastAsia"/>
        </w:rPr>
        <w:t xml:space="preserve">        'DB_PWD'    =&gt; 'root',  // 密码</w:t>
      </w:r>
    </w:p>
    <w:p>
      <w:pPr>
        <w:rPr>
          <w:rFonts w:hint="eastAsia"/>
        </w:rPr>
      </w:pPr>
      <w:r>
        <w:rPr>
          <w:rFonts w:hint="eastAsia"/>
        </w:rPr>
        <w:t xml:space="preserve">        'DB_PORT'   =&gt; '3306', // 端口</w:t>
      </w:r>
    </w:p>
    <w:p>
      <w:pPr>
        <w:rPr>
          <w:rFonts w:hint="eastAsia"/>
        </w:rPr>
      </w:pPr>
      <w:r>
        <w:rPr>
          <w:rFonts w:hint="eastAsia"/>
        </w:rPr>
        <w:t xml:space="preserve">        'DB_PREFIX' =&gt; '', // 数据库表前缀</w:t>
      </w:r>
    </w:p>
    <w:p>
      <w:pPr>
        <w:rPr>
          <w:rFonts w:hint="eastAsia"/>
        </w:rPr>
      </w:pPr>
      <w:r>
        <w:rPr>
          <w:rFonts w:hint="eastAsia"/>
        </w:rPr>
        <w:t xml:space="preserve">        'SHOW_PAGE_TRACE' =&gt;true,  //</w:t>
      </w:r>
    </w:p>
    <w:p>
      <w:pPr>
        <w:rPr>
          <w:rFonts w:hint="eastAsia"/>
        </w:rPr>
      </w:pPr>
      <w:r>
        <w:rPr>
          <w:rFonts w:hint="eastAsia"/>
        </w:rPr>
        <w:t xml:space="preserve">        'SHOW_ERROR_MSG' =&gt;    true,</w:t>
      </w:r>
    </w:p>
    <w:p>
      <w:pPr>
        <w:rPr>
          <w:rFonts w:hint="eastAsia"/>
        </w:rPr>
      </w:pPr>
      <w:r>
        <w:rPr>
          <w:rFonts w:hint="eastAsia"/>
        </w:rPr>
        <w:t xml:space="preserve">        'ERROR_MESSAGE'  =&gt;    '发生错误！'</w:t>
      </w:r>
    </w:p>
    <w:p>
      <w:pPr>
        <w:rPr>
          <w:rFonts w:hint="eastAsia"/>
        </w:rPr>
      </w:pPr>
      <w:r>
        <w:rPr>
          <w:rFonts w:hint="eastAsia"/>
        </w:rPr>
        <w:t xml:space="preserve">        // 'ERROR_PAGE' =&gt;'http://www.myDomain.com/Public/error.html'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A6F42"/>
    <w:rsid w:val="0590336F"/>
    <w:rsid w:val="078D40D8"/>
    <w:rsid w:val="0BA3760E"/>
    <w:rsid w:val="0C7F05B6"/>
    <w:rsid w:val="0DBF6DE2"/>
    <w:rsid w:val="0F840003"/>
    <w:rsid w:val="12514A4B"/>
    <w:rsid w:val="14B213CF"/>
    <w:rsid w:val="16397B7C"/>
    <w:rsid w:val="163D037E"/>
    <w:rsid w:val="16CC4245"/>
    <w:rsid w:val="187171A2"/>
    <w:rsid w:val="2019596C"/>
    <w:rsid w:val="20262859"/>
    <w:rsid w:val="213B0CDF"/>
    <w:rsid w:val="22237E64"/>
    <w:rsid w:val="24170CFE"/>
    <w:rsid w:val="27955740"/>
    <w:rsid w:val="291973AB"/>
    <w:rsid w:val="297A223C"/>
    <w:rsid w:val="2A697CB6"/>
    <w:rsid w:val="2AA46976"/>
    <w:rsid w:val="2F601308"/>
    <w:rsid w:val="333415C7"/>
    <w:rsid w:val="37090EE4"/>
    <w:rsid w:val="384029E0"/>
    <w:rsid w:val="3894177A"/>
    <w:rsid w:val="3ABA6F42"/>
    <w:rsid w:val="3AFC76B3"/>
    <w:rsid w:val="3BD843E5"/>
    <w:rsid w:val="3C0536E0"/>
    <w:rsid w:val="3E612A00"/>
    <w:rsid w:val="3F02563F"/>
    <w:rsid w:val="42390BB9"/>
    <w:rsid w:val="430C4F8B"/>
    <w:rsid w:val="430E7112"/>
    <w:rsid w:val="43A538D1"/>
    <w:rsid w:val="44820891"/>
    <w:rsid w:val="463D459A"/>
    <w:rsid w:val="4B3C0D67"/>
    <w:rsid w:val="4C4A459B"/>
    <w:rsid w:val="4D967219"/>
    <w:rsid w:val="4F0810E6"/>
    <w:rsid w:val="4F9B5906"/>
    <w:rsid w:val="509343E7"/>
    <w:rsid w:val="52C82717"/>
    <w:rsid w:val="5D95314A"/>
    <w:rsid w:val="5EC90209"/>
    <w:rsid w:val="5F2948A9"/>
    <w:rsid w:val="5F6111DD"/>
    <w:rsid w:val="643238A2"/>
    <w:rsid w:val="66AA423C"/>
    <w:rsid w:val="66E87892"/>
    <w:rsid w:val="68BA513C"/>
    <w:rsid w:val="6B4105B0"/>
    <w:rsid w:val="6B9148E1"/>
    <w:rsid w:val="6BA94919"/>
    <w:rsid w:val="738C6243"/>
    <w:rsid w:val="75C67127"/>
    <w:rsid w:val="77672EEA"/>
    <w:rsid w:val="7A1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2017-07-20T13:27:00Z</dcterms:created>
  <dc:creator>Administrator</dc:creator>
  <cp:lastModifiedBy>Administrator</cp:lastModifiedBy>
  <dcterms:modified xsi:type="dcterms:W3CDTF">2017-07-22T00:31:27Z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