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1C149">
      <w:r>
        <w:drawing>
          <wp:inline distT="0" distB="0" distL="114300" distR="114300">
            <wp:extent cx="5269865" cy="1345565"/>
            <wp:effectExtent l="0" t="0" r="133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7584">
      <w:r>
        <w:drawing>
          <wp:inline distT="0" distB="0" distL="114300" distR="114300">
            <wp:extent cx="5269230" cy="2110740"/>
            <wp:effectExtent l="0" t="0" r="13970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7E38">
      <w:r>
        <w:drawing>
          <wp:inline distT="0" distB="0" distL="114300" distR="114300">
            <wp:extent cx="5256530" cy="1648460"/>
            <wp:effectExtent l="0" t="0" r="127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FF079A"/>
    <w:rsid w:val="7F7A32B2"/>
    <w:rsid w:val="A9CDE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2026-03-19T22:20:42Z</dcterms:created>
  <dc:creator>Data</dc:creator>
  <cp:lastModifiedBy>.</cp:lastModifiedBy>
  <dcterms:modified xsi:type="dcterms:W3CDTF">2026-03-19T23:26:46Z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792C4D241C8F406F3E06BC69B2B43020_42</vt:lpwstr>
  </property>
</Properties>
</file>