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FulOrg;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FulOrg (OrgId,OrgName,OrgShortName,OrgTel,OrgPsn,OrgDtrCode,OrgGroup,OrgOrigin,OrgNum)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('12','12','112','','','12','12','',''),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('3324','3241','341','','','34','324','','');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2020-07-07T17:22:02Z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