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E3BDD" w14:textId="236DD32D" w:rsidR="00FC0771" w:rsidRDefault="00B73BE3">
      <w:r>
        <w:rPr>
          <w:rFonts w:hint="eastAsia"/>
        </w:rPr>
        <w:t>什么是Spring?</w:t>
      </w:r>
    </w:p>
    <w:p w14:paraId="474B2111" w14:textId="5F6CF831" w:rsidR="00B73BE3" w:rsidRDefault="00B73BE3">
      <w:r>
        <w:tab/>
      </w:r>
      <w:r>
        <w:rPr>
          <w:rFonts w:hint="eastAsia"/>
        </w:rPr>
        <w:t>Spring是一个容器,就是把每个bean与bean之间的关系全部交给第三方容器管理,整个对象的声明周由Spring进行控制管理.</w:t>
      </w:r>
    </w:p>
    <w:p w14:paraId="727A64B0" w14:textId="5B94BA81" w:rsidR="00B73BE3" w:rsidRDefault="00B73BE3">
      <w:r>
        <w:tab/>
      </w:r>
      <w:r>
        <w:rPr>
          <w:rFonts w:hint="eastAsia"/>
        </w:rPr>
        <w:t>Spring的核心是IOC(控制反转),DI</w:t>
      </w:r>
      <w:r>
        <w:t>(</w:t>
      </w:r>
      <w:r>
        <w:rPr>
          <w:rFonts w:hint="eastAsia"/>
        </w:rPr>
        <w:t>依赖注入</w:t>
      </w:r>
      <w:r>
        <w:t>)</w:t>
      </w:r>
      <w:r>
        <w:rPr>
          <w:rFonts w:hint="eastAsia"/>
        </w:rPr>
        <w:t>,AO</w:t>
      </w:r>
      <w:r>
        <w:t>P(</w:t>
      </w:r>
      <w:r>
        <w:rPr>
          <w:rFonts w:hint="eastAsia"/>
        </w:rPr>
        <w:t>面向切面编程</w:t>
      </w:r>
      <w:r>
        <w:t>)</w:t>
      </w:r>
      <w:r>
        <w:rPr>
          <w:rFonts w:hint="eastAsia"/>
        </w:rPr>
        <w:t>.</w:t>
      </w:r>
    </w:p>
    <w:p w14:paraId="73C3D7A1" w14:textId="3B34237D" w:rsidR="00B73BE3" w:rsidRDefault="00B73BE3"/>
    <w:p w14:paraId="5A4250BE" w14:textId="7BABC7DE" w:rsidR="00B73BE3" w:rsidRDefault="00B73BE3">
      <w:r>
        <w:rPr>
          <w:rFonts w:hint="eastAsia"/>
        </w:rPr>
        <w:t>DI与IOC的区别:</w:t>
      </w:r>
    </w:p>
    <w:p w14:paraId="081F7B53" w14:textId="203E965A" w:rsidR="00B73BE3" w:rsidRDefault="00B73BE3">
      <w:r>
        <w:tab/>
      </w:r>
      <w:r>
        <w:rPr>
          <w:rFonts w:hint="eastAsia"/>
        </w:rPr>
        <w:t>D</w:t>
      </w:r>
      <w:r>
        <w:t>I</w:t>
      </w:r>
      <w:r>
        <w:rPr>
          <w:rFonts w:hint="eastAsia"/>
        </w:rPr>
        <w:t>只是做依赖注入,IOC是创建对象</w:t>
      </w:r>
    </w:p>
    <w:p w14:paraId="1C1ABF8F" w14:textId="636FED3C" w:rsidR="00B73BE3" w:rsidRDefault="00B73BE3">
      <w:r>
        <w:tab/>
      </w:r>
      <w:r>
        <w:rPr>
          <w:rFonts w:hint="eastAsia"/>
        </w:rPr>
        <w:t>在IOC后,DI直接注入其具体的数值.</w:t>
      </w:r>
    </w:p>
    <w:p w14:paraId="4D95CF27" w14:textId="49E2F0DF" w:rsidR="00B73BE3" w:rsidRDefault="00B73BE3">
      <w:r>
        <w:rPr>
          <w:rFonts w:hint="eastAsia"/>
        </w:rPr>
        <w:t>Ioc就是控制反转,创建对象:默认调用无参构造器,</w:t>
      </w:r>
      <w:r>
        <w:t xml:space="preserve"> </w:t>
      </w:r>
      <w:r>
        <w:rPr>
          <w:rFonts w:hint="eastAsia"/>
        </w:rPr>
        <w:t>有参构造,工厂创建:</w:t>
      </w:r>
      <w:r>
        <w:t xml:space="preserve"> </w:t>
      </w:r>
      <w:r>
        <w:rPr>
          <w:rFonts w:hint="eastAsia"/>
        </w:rPr>
        <w:t>静态方法,非静态方法</w:t>
      </w:r>
    </w:p>
    <w:p w14:paraId="6066FEEC" w14:textId="223F844A" w:rsidR="00B73BE3" w:rsidRDefault="00B73BE3"/>
    <w:p w14:paraId="79C2C639" w14:textId="22A77B72" w:rsidR="00B73BE3" w:rsidRDefault="00B73BE3">
      <w:r>
        <w:rPr>
          <w:rFonts w:hint="eastAsia"/>
        </w:rPr>
        <w:t>DI注入方法</w:t>
      </w:r>
    </w:p>
    <w:p w14:paraId="35149715" w14:textId="77777777" w:rsidR="00B73BE3" w:rsidRDefault="00B73BE3">
      <w:r>
        <w:tab/>
        <w:t>S</w:t>
      </w:r>
      <w:r>
        <w:rPr>
          <w:rFonts w:hint="eastAsia"/>
        </w:rPr>
        <w:t>et方法</w:t>
      </w:r>
      <w:r>
        <w:t xml:space="preserve"> </w:t>
      </w:r>
    </w:p>
    <w:p w14:paraId="5706DAF1" w14:textId="77777777" w:rsidR="00B73BE3" w:rsidRDefault="00B73BE3" w:rsidP="00B73BE3">
      <w:pPr>
        <w:ind w:left="420" w:firstLine="420"/>
      </w:pPr>
      <w:r>
        <w:rPr>
          <w:rFonts w:hint="eastAsia"/>
        </w:rPr>
        <w:t>XML</w:t>
      </w:r>
      <w:r>
        <w:t xml:space="preserve"> </w:t>
      </w:r>
    </w:p>
    <w:p w14:paraId="0E3781A2" w14:textId="1C541A65" w:rsidR="00B73BE3" w:rsidRDefault="00B73BE3" w:rsidP="00B73BE3">
      <w:pPr>
        <w:ind w:left="420" w:firstLine="420"/>
      </w:pPr>
      <w:r>
        <w:rPr>
          <w:rFonts w:hint="eastAsia"/>
        </w:rPr>
        <w:t>通过Java反射机制拿到当前方法</w:t>
      </w:r>
    </w:p>
    <w:p w14:paraId="61855F18" w14:textId="7AEA1E5A" w:rsidR="00B73BE3" w:rsidRDefault="00B73BE3" w:rsidP="00B73BE3">
      <w:pPr>
        <w:ind w:left="420" w:firstLine="420"/>
      </w:pPr>
      <w:r>
        <w:rPr>
          <w:rFonts w:hint="eastAsia"/>
        </w:rPr>
        <w:t>如果有这个方法在通过反射吧xml文件夹中创建的对象传参到set中</w:t>
      </w:r>
    </w:p>
    <w:p w14:paraId="029B5EB5" w14:textId="2EC8CB23" w:rsidR="00B73BE3" w:rsidRDefault="00B73BE3" w:rsidP="00B73BE3">
      <w:r>
        <w:tab/>
      </w:r>
      <w:r>
        <w:rPr>
          <w:rFonts w:hint="eastAsia"/>
        </w:rPr>
        <w:t>注解</w:t>
      </w:r>
    </w:p>
    <w:p w14:paraId="6825C08C" w14:textId="50928F30" w:rsidR="00B73BE3" w:rsidRDefault="00B73BE3" w:rsidP="00B73BE3">
      <w:r>
        <w:tab/>
      </w:r>
      <w:r>
        <w:rPr>
          <w:rFonts w:hint="eastAsia"/>
        </w:rPr>
        <w:t>构造函数</w:t>
      </w:r>
    </w:p>
    <w:p w14:paraId="218C05C6" w14:textId="02219891" w:rsidR="00B73BE3" w:rsidRDefault="00B73BE3" w:rsidP="00B73BE3">
      <w:r>
        <w:tab/>
      </w:r>
      <w:r>
        <w:rPr>
          <w:rFonts w:hint="eastAsia"/>
        </w:rPr>
        <w:t>P名称空间</w:t>
      </w:r>
    </w:p>
    <w:p w14:paraId="5DE6A361" w14:textId="3027D98A" w:rsidR="00B73BE3" w:rsidRDefault="00B73BE3" w:rsidP="00B73BE3">
      <w:r>
        <w:tab/>
      </w:r>
      <w:r>
        <w:rPr>
          <w:rFonts w:hint="eastAsia"/>
        </w:rPr>
        <w:t>注解方式:主要使用</w:t>
      </w:r>
    </w:p>
    <w:p w14:paraId="03D146DF" w14:textId="688B3AF9" w:rsidR="00B73BE3" w:rsidRDefault="00B73BE3" w:rsidP="00B73BE3">
      <w:r>
        <w:rPr>
          <w:rFonts w:hint="eastAsia"/>
        </w:rPr>
        <w:t>Dao</w:t>
      </w:r>
      <w:r>
        <w:t xml:space="preserve">:@Repository </w:t>
      </w:r>
      <w:r>
        <w:rPr>
          <w:rFonts w:hint="eastAsia"/>
        </w:rPr>
        <w:t>表示将这个类以dao的形式注入到spring中</w:t>
      </w:r>
    </w:p>
    <w:p w14:paraId="40625F70" w14:textId="538277EB" w:rsidR="00B73BE3" w:rsidRDefault="00B73BE3" w:rsidP="00B73BE3">
      <w:r>
        <w:rPr>
          <w:rFonts w:hint="eastAsia"/>
        </w:rPr>
        <w:t>S</w:t>
      </w:r>
      <w:r>
        <w:t xml:space="preserve">ervice:@Service </w:t>
      </w:r>
      <w:r>
        <w:rPr>
          <w:rFonts w:hint="eastAsia"/>
        </w:rPr>
        <w:t>表示将这个类以service形式注入到spring中</w:t>
      </w:r>
    </w:p>
    <w:p w14:paraId="4F3F51FB" w14:textId="47C6865F" w:rsidR="00B73BE3" w:rsidRDefault="00B73BE3" w:rsidP="00B73BE3">
      <w:r>
        <w:rPr>
          <w:rFonts w:hint="eastAsia"/>
        </w:rPr>
        <w:t>@autowird和@Resource的区别?</w:t>
      </w:r>
    </w:p>
    <w:p w14:paraId="261DC481" w14:textId="1A4276EE" w:rsidR="00B73BE3" w:rsidRPr="00B73BE3" w:rsidRDefault="00B73BE3" w:rsidP="00B73BE3">
      <w:pPr>
        <w:rPr>
          <w:rFonts w:hint="eastAsia"/>
        </w:rPr>
      </w:pPr>
      <w:r>
        <w:rPr>
          <w:rFonts w:hint="eastAsia"/>
        </w:rPr>
        <w:t>@autowird</w:t>
      </w:r>
      <w:r>
        <w:t xml:space="preserve"> </w:t>
      </w:r>
      <w:r>
        <w:rPr>
          <w:rFonts w:hint="eastAsia"/>
        </w:rPr>
        <w:t>默认以类型去查但也可以用名称去查找实现(required=true)@Q</w:t>
      </w:r>
      <w:r>
        <w:t>ualifier(“</w:t>
      </w:r>
      <w:r>
        <w:rPr>
          <w:rFonts w:hint="eastAsia"/>
        </w:rPr>
        <w:t>名称</w:t>
      </w:r>
      <w:r>
        <w:t>)</w:t>
      </w:r>
    </w:p>
    <w:p w14:paraId="26DDC53F" w14:textId="533CDA7E" w:rsidR="00B73BE3" w:rsidRDefault="00B73BE3">
      <w:r>
        <w:rPr>
          <w:rFonts w:hint="eastAsia"/>
        </w:rPr>
        <w:t>@R</w:t>
      </w:r>
      <w:r>
        <w:t xml:space="preserve">esource </w:t>
      </w:r>
      <w:r>
        <w:rPr>
          <w:rFonts w:hint="eastAsia"/>
        </w:rPr>
        <w:t>默认以名称查找</w:t>
      </w:r>
      <w:r>
        <w:t xml:space="preserve"> </w:t>
      </w:r>
      <w:r>
        <w:rPr>
          <w:rFonts w:hint="eastAsia"/>
        </w:rPr>
        <w:t>为自带方法 但是只有JDK</w:t>
      </w:r>
      <w:r>
        <w:t>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才可使用</w:t>
      </w:r>
    </w:p>
    <w:p w14:paraId="6096E6B8" w14:textId="181DFD9C" w:rsidR="00B73BE3" w:rsidRDefault="00B73BE3"/>
    <w:p w14:paraId="5196F834" w14:textId="0422EE18" w:rsidR="00B73BE3" w:rsidRDefault="008A0EBB">
      <w:r>
        <w:rPr>
          <w:rFonts w:hint="eastAsia"/>
        </w:rPr>
        <w:t>什么是代理设计模式?</w:t>
      </w:r>
    </w:p>
    <w:p w14:paraId="4B14B47B" w14:textId="53AAB3D3" w:rsidR="008A0EBB" w:rsidRDefault="008A0EBB">
      <w:r>
        <w:rPr>
          <w:rFonts w:hint="eastAsia"/>
        </w:rPr>
        <w:t>在方法之前,或者之后做一些事情,</w:t>
      </w:r>
    </w:p>
    <w:p w14:paraId="56C17A3F" w14:textId="4DC72FF9" w:rsidR="008A0EBB" w:rsidRDefault="008A0EBB">
      <w:r>
        <w:rPr>
          <w:rFonts w:hint="eastAsia"/>
        </w:rPr>
        <w:t>作用:提高对目标对象进行访问的方式</w:t>
      </w:r>
    </w:p>
    <w:p w14:paraId="6D88434A" w14:textId="38BA3861" w:rsidR="008A0EBB" w:rsidRDefault="008A0EBB">
      <w:r>
        <w:rPr>
          <w:rFonts w:hint="eastAsia"/>
        </w:rPr>
        <w:t>好处:提高安全性</w:t>
      </w:r>
    </w:p>
    <w:p w14:paraId="5B11A14D" w14:textId="4BEB5455" w:rsidR="008A0EBB" w:rsidRDefault="008A0EBB">
      <w:r>
        <w:rPr>
          <w:rFonts w:hint="eastAsia"/>
        </w:rPr>
        <w:t>静态代理和动态代理的区别:</w:t>
      </w:r>
    </w:p>
    <w:p w14:paraId="1E0F279C" w14:textId="4DC77A84" w:rsidR="008A0EBB" w:rsidRDefault="008A0EBB">
      <w:r>
        <w:rPr>
          <w:rFonts w:hint="eastAsia"/>
        </w:rPr>
        <w:t>静态代理需要生成代理类</w:t>
      </w:r>
    </w:p>
    <w:p w14:paraId="1135B3E9" w14:textId="26E9F1ED" w:rsidR="008A0EBB" w:rsidRDefault="008A0EBB">
      <w:r>
        <w:rPr>
          <w:rFonts w:hint="eastAsia"/>
        </w:rPr>
        <w:t>动态代理不需要生成代理类 动态代理分为 JDK动态代理和cglib动态代理</w:t>
      </w:r>
    </w:p>
    <w:p w14:paraId="77F2E1A4" w14:textId="3BC75AE5" w:rsidR="008A0EBB" w:rsidRDefault="008A0EBB"/>
    <w:p w14:paraId="69F6E904" w14:textId="2F424229" w:rsidR="008A0EBB" w:rsidRDefault="008A0EBB">
      <w:r>
        <w:rPr>
          <w:rFonts w:hint="eastAsia"/>
        </w:rPr>
        <w:t>SpringAop是什么?</w:t>
      </w:r>
    </w:p>
    <w:p w14:paraId="1BF0E747" w14:textId="6F72F2DF" w:rsidR="008A0EBB" w:rsidRDefault="008A0EBB">
      <w:r>
        <w:rPr>
          <w:rFonts w:hint="eastAsia"/>
        </w:rPr>
        <w:t>AOP面向切面编程,是一种思想.</w:t>
      </w:r>
    </w:p>
    <w:p w14:paraId="27DC3D3D" w14:textId="26AC21FF" w:rsidR="008A0EBB" w:rsidRDefault="008A0EBB">
      <w:r>
        <w:rPr>
          <w:rFonts w:hint="eastAsia"/>
        </w:rPr>
        <w:t>应用场景:权限控制,事务管理,日志打印,性能统计</w:t>
      </w:r>
    </w:p>
    <w:p w14:paraId="34A0F3ED" w14:textId="1FE93A14" w:rsidR="008A0EBB" w:rsidRDefault="008A0EBB">
      <w:r>
        <w:rPr>
          <w:rFonts w:hint="eastAsia"/>
        </w:rPr>
        <w:t>在项目中的什么地方使用aop?</w:t>
      </w:r>
    </w:p>
    <w:p w14:paraId="06E9EE27" w14:textId="262D9FB1" w:rsidR="008A0EBB" w:rsidRDefault="008A0EBB">
      <w:r>
        <w:rPr>
          <w:rFonts w:hint="eastAsia"/>
        </w:rPr>
        <w:t>代码重复,不通方法进行相同操作</w:t>
      </w:r>
    </w:p>
    <w:p w14:paraId="3F541068" w14:textId="0CD4F4E1" w:rsidR="008A0EBB" w:rsidRDefault="008A0EBB">
      <w:r>
        <w:rPr>
          <w:rFonts w:hint="eastAsia"/>
        </w:rPr>
        <w:t>Aop:</w:t>
      </w:r>
    </w:p>
    <w:p w14:paraId="60C31BF3" w14:textId="636BBB4D" w:rsidR="008A0EBB" w:rsidRDefault="008A0EBB">
      <w:r>
        <w:rPr>
          <w:rFonts w:hint="eastAsia"/>
        </w:rPr>
        <w:t>关注点:重复代码</w:t>
      </w:r>
    </w:p>
    <w:p w14:paraId="36FD5B6E" w14:textId="33EA4B3A" w:rsidR="008A0EBB" w:rsidRDefault="008A0EBB">
      <w:r>
        <w:rPr>
          <w:rFonts w:hint="eastAsia"/>
        </w:rPr>
        <w:t>切面:抽取重复代码</w:t>
      </w:r>
    </w:p>
    <w:p w14:paraId="3E54CBB5" w14:textId="55664639" w:rsidR="008A0EBB" w:rsidRDefault="008A0EBB">
      <w:r>
        <w:rPr>
          <w:rFonts w:hint="eastAsia"/>
        </w:rPr>
        <w:t>切入点:对连接点进行拦截</w:t>
      </w:r>
    </w:p>
    <w:p w14:paraId="382E1648" w14:textId="13C41601" w:rsidR="008A0EBB" w:rsidRDefault="008A0EBB"/>
    <w:p w14:paraId="648CD990" w14:textId="46623574" w:rsidR="008A0EBB" w:rsidRDefault="008A0EBB">
      <w:r>
        <w:rPr>
          <w:rFonts w:hint="eastAsia"/>
        </w:rPr>
        <w:lastRenderedPageBreak/>
        <w:t>SpinrgAop的实现方式?</w:t>
      </w:r>
    </w:p>
    <w:p w14:paraId="40A97DE1" w14:textId="2DD494B2" w:rsidR="008A0EBB" w:rsidRDefault="008A0EBB">
      <w:r>
        <w:rPr>
          <w:rFonts w:hint="eastAsia"/>
        </w:rPr>
        <w:t>注解 XML---事务管理</w:t>
      </w:r>
    </w:p>
    <w:p w14:paraId="46216139" w14:textId="52117958" w:rsidR="008A0EBB" w:rsidRDefault="008A0EBB">
      <w:r>
        <w:rPr>
          <w:rFonts w:hint="eastAsia"/>
        </w:rPr>
        <w:t>通知:前置,后置,环绕,运行,异常</w:t>
      </w:r>
    </w:p>
    <w:p w14:paraId="03690B1A" w14:textId="023E8400" w:rsidR="008A0EBB" w:rsidRDefault="008A0EBB">
      <w:pPr>
        <w:rPr>
          <w:rFonts w:hint="eastAsia"/>
        </w:rPr>
      </w:pPr>
      <w:r>
        <w:rPr>
          <w:rFonts w:hint="eastAsia"/>
        </w:rPr>
        <w:t>@Aspect</w:t>
      </w:r>
      <w:r>
        <w:t xml:space="preserve"> </w:t>
      </w:r>
      <w:r>
        <w:rPr>
          <w:rFonts w:hint="eastAsia"/>
        </w:rPr>
        <w:t>切入点</w:t>
      </w:r>
      <w:bookmarkStart w:id="0" w:name="_GoBack"/>
      <w:bookmarkEnd w:id="0"/>
    </w:p>
    <w:p w14:paraId="21BB890A" w14:textId="77777777" w:rsidR="008A0EBB" w:rsidRDefault="008A0EBB">
      <w:pPr>
        <w:rPr>
          <w:rFonts w:hint="eastAsia"/>
        </w:rPr>
      </w:pPr>
    </w:p>
    <w:p w14:paraId="438C97A3" w14:textId="77777777" w:rsidR="008A0EBB" w:rsidRDefault="008A0EBB">
      <w:pPr>
        <w:rPr>
          <w:rFonts w:hint="eastAsia"/>
        </w:rPr>
      </w:pPr>
    </w:p>
    <w:p w14:paraId="372BE931" w14:textId="77777777" w:rsidR="008A0EBB" w:rsidRPr="00B73BE3" w:rsidRDefault="008A0EBB">
      <w:pPr>
        <w:rPr>
          <w:rFonts w:hint="eastAsia"/>
        </w:rPr>
      </w:pPr>
    </w:p>
    <w:sectPr w:rsidR="008A0EBB" w:rsidRPr="00B73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4D"/>
    <w:rsid w:val="00057949"/>
    <w:rsid w:val="005E3AC1"/>
    <w:rsid w:val="008A0EBB"/>
    <w:rsid w:val="008A114D"/>
    <w:rsid w:val="00A452D1"/>
    <w:rsid w:val="00B73BE3"/>
    <w:rsid w:val="00C7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16CA"/>
  <w15:chartTrackingRefBased/>
  <w15:docId w15:val="{BF28B7A3-F3A5-4F96-A7CD-486D29D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天禹</dc:creator>
  <cp:keywords/>
  <dc:description/>
  <cp:lastModifiedBy>詹 天禹</cp:lastModifiedBy>
  <cp:revision>2</cp:revision>
  <dcterms:created xsi:type="dcterms:W3CDTF">2019-09-02T12:55:00Z</dcterms:created>
  <dcterms:modified xsi:type="dcterms:W3CDTF">2019-09-02T13:11:00Z</dcterms:modified>
</cp:coreProperties>
</file>