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BB1A" w14:textId="25933EBC" w:rsidR="00B34969" w:rsidRDefault="006C4BAF" w:rsidP="006C4B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new </w:t>
      </w:r>
      <w:proofErr w:type="spellStart"/>
      <w:r>
        <w:rPr>
          <w:b/>
          <w:bCs/>
        </w:rPr>
        <w:t>mvc</w:t>
      </w:r>
      <w:proofErr w:type="spellEnd"/>
      <w:r>
        <w:rPr>
          <w:b/>
          <w:bCs/>
        </w:rPr>
        <w:t xml:space="preserve"> project:</w:t>
      </w:r>
    </w:p>
    <w:p w14:paraId="1CDA7848" w14:textId="79997466" w:rsidR="006C4BAF" w:rsidRDefault="00E14C91" w:rsidP="006C4BAF">
      <w:pPr>
        <w:pStyle w:val="ListParagraph"/>
        <w:numPr>
          <w:ilvl w:val="0"/>
          <w:numId w:val="2"/>
        </w:numPr>
      </w:pPr>
      <w:r w:rsidRPr="00E14C91">
        <w:drawing>
          <wp:inline distT="0" distB="0" distL="0" distR="0" wp14:anchorId="3F4C2EA5" wp14:editId="4EC86A0E">
            <wp:extent cx="5943600" cy="4417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5AAE" w14:textId="188F40AB" w:rsidR="00E14C91" w:rsidRDefault="00E14C91" w:rsidP="006C4BAF">
      <w:pPr>
        <w:pStyle w:val="ListParagraph"/>
        <w:numPr>
          <w:ilvl w:val="0"/>
          <w:numId w:val="2"/>
        </w:numPr>
      </w:pPr>
      <w:r w:rsidRPr="00E14C91">
        <w:drawing>
          <wp:inline distT="0" distB="0" distL="0" distR="0" wp14:anchorId="02CE7105" wp14:editId="3C72BB7B">
            <wp:extent cx="594360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9193" w14:textId="1F630985" w:rsidR="00E14C91" w:rsidRDefault="00E14C91" w:rsidP="006C4BAF">
      <w:pPr>
        <w:pStyle w:val="ListParagraph"/>
        <w:numPr>
          <w:ilvl w:val="0"/>
          <w:numId w:val="2"/>
        </w:numPr>
      </w:pPr>
      <w:r w:rsidRPr="00E14C91">
        <w:lastRenderedPageBreak/>
        <w:drawing>
          <wp:inline distT="0" distB="0" distL="0" distR="0" wp14:anchorId="5FB5D6A9" wp14:editId="10D6E6DB">
            <wp:extent cx="5943600" cy="3801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025E" w14:textId="51E4F7E2" w:rsidR="00E14C91" w:rsidRDefault="00E14C91" w:rsidP="006C4BAF">
      <w:pPr>
        <w:pStyle w:val="ListParagraph"/>
        <w:numPr>
          <w:ilvl w:val="0"/>
          <w:numId w:val="2"/>
        </w:numPr>
      </w:pPr>
      <w:r w:rsidRPr="00E14C91">
        <w:drawing>
          <wp:inline distT="0" distB="0" distL="0" distR="0" wp14:anchorId="2D8DCF73" wp14:editId="345C3EE0">
            <wp:extent cx="4248743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7124" w14:textId="2D0402D5" w:rsidR="00E14C91" w:rsidRDefault="00E14C91" w:rsidP="006C4BAF">
      <w:pPr>
        <w:pStyle w:val="ListParagraph"/>
        <w:numPr>
          <w:ilvl w:val="0"/>
          <w:numId w:val="2"/>
        </w:numPr>
      </w:pPr>
      <w:r w:rsidRPr="00E14C91">
        <w:drawing>
          <wp:inline distT="0" distB="0" distL="0" distR="0" wp14:anchorId="088EA3A6" wp14:editId="6328BDBE">
            <wp:extent cx="2572109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72EF" w14:textId="0C2EA31F" w:rsidR="00E14C91" w:rsidRDefault="00E14C91" w:rsidP="006C4BAF">
      <w:pPr>
        <w:pStyle w:val="ListParagraph"/>
        <w:numPr>
          <w:ilvl w:val="0"/>
          <w:numId w:val="2"/>
        </w:numPr>
      </w:pPr>
      <w:r>
        <w:t xml:space="preserve">Check version </w:t>
      </w:r>
      <w:proofErr w:type="spellStart"/>
      <w:r>
        <w:t>aspmvc</w:t>
      </w:r>
      <w:proofErr w:type="spellEnd"/>
      <w:r>
        <w:t>:</w:t>
      </w:r>
    </w:p>
    <w:p w14:paraId="74348DDD" w14:textId="4B31F207" w:rsidR="00E14C91" w:rsidRDefault="00E14C91" w:rsidP="006C4BAF">
      <w:pPr>
        <w:pStyle w:val="ListParagraph"/>
        <w:numPr>
          <w:ilvl w:val="0"/>
          <w:numId w:val="2"/>
        </w:numPr>
      </w:pPr>
      <w:r w:rsidRPr="00E14C91">
        <w:lastRenderedPageBreak/>
        <w:drawing>
          <wp:inline distT="0" distB="0" distL="0" distR="0" wp14:anchorId="02311169" wp14:editId="2F7589BD">
            <wp:extent cx="2829320" cy="333421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C345" w14:textId="3C13C82C" w:rsidR="00E14C91" w:rsidRDefault="00E14C91" w:rsidP="006C4BAF">
      <w:pPr>
        <w:pStyle w:val="ListParagraph"/>
        <w:numPr>
          <w:ilvl w:val="0"/>
          <w:numId w:val="2"/>
        </w:numPr>
      </w:pPr>
      <w:r>
        <w:t>Add bootstrap:</w:t>
      </w:r>
    </w:p>
    <w:p w14:paraId="5DF318B3" w14:textId="4E00FC33" w:rsidR="00E14C91" w:rsidRDefault="00E14C91" w:rsidP="006C4BAF">
      <w:pPr>
        <w:pStyle w:val="ListParagraph"/>
        <w:numPr>
          <w:ilvl w:val="0"/>
          <w:numId w:val="2"/>
        </w:numPr>
      </w:pPr>
      <w:r w:rsidRPr="00E14C91">
        <w:drawing>
          <wp:inline distT="0" distB="0" distL="0" distR="0" wp14:anchorId="02E52BC6" wp14:editId="2CCCF5DD">
            <wp:extent cx="3505689" cy="1914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0400" w14:textId="45046332" w:rsidR="00E14C91" w:rsidRDefault="00E14C91" w:rsidP="00E14C9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controller &amp; view:</w:t>
      </w:r>
    </w:p>
    <w:p w14:paraId="545E5C7D" w14:textId="23CC7B9F" w:rsidR="00E14C91" w:rsidRDefault="00027ED6" w:rsidP="00E14C91">
      <w:pPr>
        <w:pStyle w:val="ListParagraph"/>
        <w:numPr>
          <w:ilvl w:val="0"/>
          <w:numId w:val="2"/>
        </w:numPr>
      </w:pPr>
      <w:r w:rsidRPr="00027ED6">
        <w:lastRenderedPageBreak/>
        <w:drawing>
          <wp:inline distT="0" distB="0" distL="0" distR="0" wp14:anchorId="24E13BD5" wp14:editId="0125D797">
            <wp:extent cx="5943600" cy="5537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4C57" w14:textId="3E82C58B" w:rsidR="00027ED6" w:rsidRDefault="00027ED6" w:rsidP="00E14C91">
      <w:pPr>
        <w:pStyle w:val="ListParagraph"/>
        <w:numPr>
          <w:ilvl w:val="0"/>
          <w:numId w:val="2"/>
        </w:numPr>
      </w:pPr>
      <w:r w:rsidRPr="00027ED6">
        <w:lastRenderedPageBreak/>
        <w:drawing>
          <wp:inline distT="0" distB="0" distL="0" distR="0" wp14:anchorId="33C956F2" wp14:editId="4E195FF3">
            <wp:extent cx="5601482" cy="3524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3E49" w14:textId="11BBF21F" w:rsidR="00027ED6" w:rsidRDefault="006266F8" w:rsidP="00E14C91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javascript</w:t>
      </w:r>
      <w:proofErr w:type="spellEnd"/>
      <w:r>
        <w:t xml:space="preserve"> section:</w:t>
      </w:r>
    </w:p>
    <w:p w14:paraId="72445192" w14:textId="472F7E60" w:rsidR="006266F8" w:rsidRDefault="006266F8" w:rsidP="00E14C91">
      <w:pPr>
        <w:pStyle w:val="ListParagraph"/>
        <w:numPr>
          <w:ilvl w:val="0"/>
          <w:numId w:val="2"/>
        </w:numPr>
      </w:pPr>
      <w:r w:rsidRPr="006266F8">
        <w:drawing>
          <wp:inline distT="0" distB="0" distL="0" distR="0" wp14:anchorId="3DF2492B" wp14:editId="12EDC872">
            <wp:extent cx="4391638" cy="293410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53A" w14:textId="375BFB6A" w:rsidR="006266F8" w:rsidRDefault="00B76757" w:rsidP="00E14C91">
      <w:pPr>
        <w:pStyle w:val="ListParagraph"/>
        <w:numPr>
          <w:ilvl w:val="0"/>
          <w:numId w:val="2"/>
        </w:numPr>
      </w:pPr>
      <w:r w:rsidRPr="00B76757">
        <w:drawing>
          <wp:inline distT="0" distB="0" distL="0" distR="0" wp14:anchorId="4A50B5FD" wp14:editId="6711F7CA">
            <wp:extent cx="5943600" cy="706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F516" w14:textId="2F9BB10B" w:rsidR="00B76757" w:rsidRDefault="00B76757" w:rsidP="00E14C91">
      <w:pPr>
        <w:pStyle w:val="ListParagraph"/>
        <w:numPr>
          <w:ilvl w:val="0"/>
          <w:numId w:val="2"/>
        </w:numPr>
      </w:pPr>
      <w:r w:rsidRPr="00B76757">
        <w:drawing>
          <wp:inline distT="0" distB="0" distL="0" distR="0" wp14:anchorId="5C211DE6" wp14:editId="6DE970DD">
            <wp:extent cx="5943600" cy="826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B610" w14:textId="180FDA00" w:rsidR="00B76757" w:rsidRDefault="0078758E" w:rsidP="00E14C91">
      <w:pPr>
        <w:pStyle w:val="ListParagraph"/>
        <w:numPr>
          <w:ilvl w:val="0"/>
          <w:numId w:val="2"/>
        </w:numPr>
      </w:pPr>
      <w:r w:rsidRPr="0078758E">
        <w:lastRenderedPageBreak/>
        <w:drawing>
          <wp:inline distT="0" distB="0" distL="0" distR="0" wp14:anchorId="650BB10A" wp14:editId="0C93AAE5">
            <wp:extent cx="2886478" cy="257210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FE6E" w14:textId="5C6872A2" w:rsidR="0078758E" w:rsidRDefault="0078758E" w:rsidP="00E14C91">
      <w:pPr>
        <w:pStyle w:val="ListParagraph"/>
        <w:numPr>
          <w:ilvl w:val="0"/>
          <w:numId w:val="2"/>
        </w:numPr>
      </w:pPr>
      <w:r w:rsidRPr="0078758E">
        <w:drawing>
          <wp:inline distT="0" distB="0" distL="0" distR="0" wp14:anchorId="68F7CB8E" wp14:editId="0548FEED">
            <wp:extent cx="4782217" cy="12098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94F5" w14:textId="2E03BD9E" w:rsidR="0078758E" w:rsidRDefault="0078758E" w:rsidP="007875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Changing </w:t>
      </w:r>
      <w:proofErr w:type="spellStart"/>
      <w:r>
        <w:rPr>
          <w:b/>
          <w:bCs/>
        </w:rPr>
        <w:t>data</w:t>
      </w:r>
      <w:r w:rsidR="008A2B71">
        <w:rPr>
          <w:b/>
          <w:bCs/>
        </w:rPr>
        <w:t>table</w:t>
      </w:r>
      <w:proofErr w:type="spellEnd"/>
      <w:r w:rsidR="008A2B71">
        <w:rPr>
          <w:b/>
          <w:bCs/>
        </w:rPr>
        <w:t xml:space="preserve"> theme:</w:t>
      </w:r>
    </w:p>
    <w:p w14:paraId="608E1A0F" w14:textId="22A49358" w:rsidR="008A2B71" w:rsidRDefault="00511E5E" w:rsidP="008A2B71">
      <w:pPr>
        <w:pStyle w:val="ListParagraph"/>
        <w:numPr>
          <w:ilvl w:val="0"/>
          <w:numId w:val="2"/>
        </w:numPr>
      </w:pPr>
      <w:r w:rsidRPr="00511E5E">
        <w:drawing>
          <wp:inline distT="0" distB="0" distL="0" distR="0" wp14:anchorId="1A08F64C" wp14:editId="64DD8E2F">
            <wp:extent cx="3829584" cy="638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4A86" w14:textId="66BF2A11" w:rsidR="00511E5E" w:rsidRDefault="00511E5E" w:rsidP="008A2B71">
      <w:pPr>
        <w:pStyle w:val="ListParagraph"/>
        <w:numPr>
          <w:ilvl w:val="0"/>
          <w:numId w:val="2"/>
        </w:numPr>
      </w:pPr>
      <w:r w:rsidRPr="00511E5E">
        <w:drawing>
          <wp:inline distT="0" distB="0" distL="0" distR="0" wp14:anchorId="277F6DB9" wp14:editId="5EA122C1">
            <wp:extent cx="5934903" cy="151468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B3DA" w14:textId="57751A94" w:rsidR="00511E5E" w:rsidRDefault="00D06B95" w:rsidP="008A2B71">
      <w:pPr>
        <w:pStyle w:val="ListParagraph"/>
        <w:numPr>
          <w:ilvl w:val="0"/>
          <w:numId w:val="2"/>
        </w:numPr>
      </w:pPr>
      <w:hyperlink r:id="rId21" w:history="1">
        <w:r w:rsidRPr="003026B6">
          <w:rPr>
            <w:rStyle w:val="Hyperlink"/>
          </w:rPr>
          <w:t>https://datatables.net/examples/data_sources/ajax.html</w:t>
        </w:r>
      </w:hyperlink>
    </w:p>
    <w:p w14:paraId="3ACAC690" w14:textId="6B9DC775" w:rsidR="00D06B95" w:rsidRDefault="00D06B95" w:rsidP="008A2B71">
      <w:pPr>
        <w:pStyle w:val="ListParagraph"/>
        <w:numPr>
          <w:ilvl w:val="0"/>
          <w:numId w:val="2"/>
        </w:numPr>
      </w:pPr>
      <w:r w:rsidRPr="00D06B95">
        <w:lastRenderedPageBreak/>
        <w:drawing>
          <wp:inline distT="0" distB="0" distL="0" distR="0" wp14:anchorId="5ADB28CD" wp14:editId="24B9166B">
            <wp:extent cx="3905795" cy="2934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C360" w14:textId="7A05919F" w:rsidR="00D06B95" w:rsidRDefault="00F36C74" w:rsidP="008A2B71">
      <w:pPr>
        <w:pStyle w:val="ListParagraph"/>
        <w:numPr>
          <w:ilvl w:val="0"/>
          <w:numId w:val="2"/>
        </w:numPr>
      </w:pPr>
      <w:r w:rsidRPr="00F36C74">
        <w:drawing>
          <wp:inline distT="0" distB="0" distL="0" distR="0" wp14:anchorId="70F57187" wp14:editId="05D93CFE">
            <wp:extent cx="5943600" cy="3836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6730" w14:textId="5E631CB6" w:rsidR="00F36C74" w:rsidRDefault="00F36C74" w:rsidP="008A2B71">
      <w:pPr>
        <w:pStyle w:val="ListParagraph"/>
        <w:numPr>
          <w:ilvl w:val="0"/>
          <w:numId w:val="2"/>
        </w:numPr>
      </w:pPr>
      <w:r w:rsidRPr="00F36C74">
        <w:lastRenderedPageBreak/>
        <w:drawing>
          <wp:inline distT="0" distB="0" distL="0" distR="0" wp14:anchorId="3A0B67D1" wp14:editId="629A8EBF">
            <wp:extent cx="5534797" cy="293410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5E77" w14:textId="103E1D8B" w:rsidR="00F36C74" w:rsidRDefault="00F36C74" w:rsidP="00F36C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Insert Operation:</w:t>
      </w:r>
    </w:p>
    <w:p w14:paraId="3A00274D" w14:textId="601C08C6" w:rsidR="00F36C74" w:rsidRPr="00F36C74" w:rsidRDefault="00F36C74" w:rsidP="00F36C74">
      <w:pPr>
        <w:pStyle w:val="ListParagraph"/>
        <w:numPr>
          <w:ilvl w:val="0"/>
          <w:numId w:val="2"/>
        </w:numPr>
      </w:pPr>
    </w:p>
    <w:sectPr w:rsidR="00F36C74" w:rsidRPr="00F3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210B"/>
    <w:multiLevelType w:val="hybridMultilevel"/>
    <w:tmpl w:val="0FE4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4601"/>
    <w:multiLevelType w:val="hybridMultilevel"/>
    <w:tmpl w:val="8FE23612"/>
    <w:lvl w:ilvl="0" w:tplc="DC8A5A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BA"/>
    <w:rsid w:val="00027ED6"/>
    <w:rsid w:val="00370CBA"/>
    <w:rsid w:val="00511E5E"/>
    <w:rsid w:val="006266F8"/>
    <w:rsid w:val="006C4BAF"/>
    <w:rsid w:val="0078758E"/>
    <w:rsid w:val="008A2B71"/>
    <w:rsid w:val="00B34969"/>
    <w:rsid w:val="00B76757"/>
    <w:rsid w:val="00D06B95"/>
    <w:rsid w:val="00E14C91"/>
    <w:rsid w:val="00F3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00D3"/>
  <w15:chartTrackingRefBased/>
  <w15:docId w15:val="{9947DF03-60D0-4459-9B71-504EF19E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atatables.net/examples/data_sources/ajax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</dc:creator>
  <cp:keywords/>
  <dc:description/>
  <cp:lastModifiedBy>tran van</cp:lastModifiedBy>
  <cp:revision>8</cp:revision>
  <dcterms:created xsi:type="dcterms:W3CDTF">2021-04-30T23:31:00Z</dcterms:created>
  <dcterms:modified xsi:type="dcterms:W3CDTF">2021-05-01T05:08:00Z</dcterms:modified>
</cp:coreProperties>
</file>