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FF" w:rsidRPr="00590149" w:rsidRDefault="00590149" w:rsidP="00590149">
      <w:pPr>
        <w:jc w:val="center"/>
        <w:rPr>
          <w:rFonts w:hint="eastAsia"/>
          <w:sz w:val="52"/>
          <w:szCs w:val="52"/>
        </w:rPr>
      </w:pPr>
      <w:r w:rsidRPr="00590149">
        <w:rPr>
          <w:rFonts w:hint="eastAsia"/>
          <w:sz w:val="52"/>
          <w:szCs w:val="52"/>
        </w:rPr>
        <w:t>数据库文档</w:t>
      </w:r>
    </w:p>
    <w:p w:rsidR="00BE4DFF" w:rsidRPr="00BE4DFF" w:rsidRDefault="00BE4DFF" w:rsidP="00BE4DFF">
      <w:pPr>
        <w:pStyle w:val="1"/>
        <w:rPr>
          <w:rFonts w:hint="eastAsia"/>
        </w:rPr>
      </w:pPr>
      <w:r>
        <w:rPr>
          <w:rFonts w:hint="eastAsia"/>
        </w:rPr>
        <w:t>表设计</w:t>
      </w:r>
    </w:p>
    <w:p w:rsidR="0050460C" w:rsidRDefault="0040363F" w:rsidP="00C346A5">
      <w:pPr>
        <w:pStyle w:val="2"/>
      </w:pP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tableComment</w:t>
      </w:r>
      <w:proofErr w:type="spellEnd"/>
      <w:proofErr w:type="gramEnd"/>
      <w:r>
        <w:rPr>
          <w:rFonts w:hint="eastAsia"/>
        </w:rPr>
        <w:t>} ({</w:t>
      </w:r>
      <w:proofErr w:type="spellStart"/>
      <w:proofErr w:type="gramStart"/>
      <w:r>
        <w:rPr>
          <w:rFonts w:hint="eastAsia"/>
        </w:rPr>
        <w:t>tableName</w:t>
      </w:r>
      <w:proofErr w:type="spellEnd"/>
      <w:proofErr w:type="gramEnd"/>
      <w:r>
        <w:rPr>
          <w:rFonts w:hint="eastAsia"/>
        </w:rPr>
        <w:t>})</w:t>
      </w:r>
      <w:bookmarkStart w:id="0" w:name="_GoBack"/>
      <w:bookmarkEnd w:id="0"/>
    </w:p>
    <w:tbl>
      <w:tblPr>
        <w:tblpPr w:leftFromText="180" w:rightFromText="180" w:vertAnchor="page" w:horzAnchor="margin" w:tblpY="4855"/>
        <w:tblW w:w="83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744"/>
        <w:gridCol w:w="1856"/>
        <w:gridCol w:w="1260"/>
        <w:gridCol w:w="1620"/>
      </w:tblGrid>
      <w:tr w:rsidR="00590149" w:rsidRPr="007321F5" w:rsidTr="00590149">
        <w:trPr>
          <w:cantSplit/>
          <w:tblHeader/>
        </w:trPr>
        <w:tc>
          <w:tcPr>
            <w:tcW w:w="1908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中/英文名称</w:t>
            </w:r>
          </w:p>
        </w:tc>
        <w:tc>
          <w:tcPr>
            <w:tcW w:w="6480" w:type="dxa"/>
            <w:gridSpan w:val="4"/>
            <w:tcBorders>
              <w:tl2br w:val="nil"/>
              <w:tr2bl w:val="nil"/>
            </w:tcBorders>
            <w:shd w:val="clear" w:color="auto" w:fill="FFFFFF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tableComment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}/{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tableName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</w:tc>
      </w:tr>
      <w:tr w:rsidR="00590149" w:rsidRPr="007321F5" w:rsidTr="00590149">
        <w:trPr>
          <w:cantSplit/>
        </w:trPr>
        <w:tc>
          <w:tcPr>
            <w:tcW w:w="1908" w:type="dxa"/>
            <w:tcBorders>
              <w:tl2br w:val="nil"/>
              <w:tr2bl w:val="nil"/>
            </w:tcBorders>
            <w:shd w:val="clear" w:color="auto" w:fill="E6E6E6"/>
            <w:vAlign w:val="center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表作用说明</w:t>
            </w:r>
          </w:p>
        </w:tc>
        <w:tc>
          <w:tcPr>
            <w:tcW w:w="6480" w:type="dxa"/>
            <w:gridSpan w:val="4"/>
            <w:tcBorders>
              <w:tl2br w:val="nil"/>
              <w:tr2bl w:val="nil"/>
            </w:tcBorders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tableComment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</w:tc>
      </w:tr>
      <w:tr w:rsidR="00590149" w:rsidRPr="007321F5" w:rsidTr="00590149">
        <w:trPr>
          <w:cantSplit/>
        </w:trPr>
        <w:tc>
          <w:tcPr>
            <w:tcW w:w="1908" w:type="dxa"/>
            <w:tcBorders>
              <w:tl2br w:val="nil"/>
              <w:tr2bl w:val="nil"/>
            </w:tcBorders>
            <w:shd w:val="clear" w:color="auto" w:fill="E6E6E6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E6E6E6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字段类型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E6E6E6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字段说明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E6E6E6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可以为空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shd w:val="clear" w:color="auto" w:fill="E6E6E6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索引</w:t>
            </w:r>
          </w:p>
        </w:tc>
      </w:tr>
      <w:tr w:rsidR="00590149" w:rsidRPr="007321F5" w:rsidTr="00590149">
        <w:trPr>
          <w:cantSplit/>
        </w:trPr>
        <w:tc>
          <w:tcPr>
            <w:tcW w:w="8388" w:type="dxa"/>
            <w:gridSpan w:val="5"/>
            <w:tcBorders>
              <w:tl2br w:val="nil"/>
              <w:tr2bl w:val="nil"/>
            </w:tcBorders>
            <w:shd w:val="clear" w:color="auto" w:fill="FFFFFF"/>
          </w:tcPr>
          <w:p w:rsidR="00590149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##{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foreachRows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}##</w:t>
            </w:r>
          </w:p>
        </w:tc>
      </w:tr>
      <w:tr w:rsidR="00590149" w:rsidRPr="007321F5" w:rsidTr="00590149">
        <w:trPr>
          <w:cantSplit/>
        </w:trPr>
        <w:tc>
          <w:tcPr>
            <w:tcW w:w="1908" w:type="dxa"/>
            <w:tcBorders>
              <w:tl2br w:val="nil"/>
              <w:tr2bl w:val="nil"/>
            </w:tcBorders>
            <w:shd w:val="clear" w:color="auto" w:fill="FFFFFF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{field}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{type}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FFFFFF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{comment}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FFFFFF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nullAble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shd w:val="clear" w:color="auto" w:fill="FFFFFF"/>
          </w:tcPr>
          <w:p w:rsidR="00590149" w:rsidRPr="007321F5" w:rsidRDefault="00590149" w:rsidP="0059014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{key}</w:t>
            </w:r>
          </w:p>
        </w:tc>
      </w:tr>
    </w:tbl>
    <w:p w:rsidR="00590149" w:rsidRPr="00C346A5" w:rsidRDefault="00590149" w:rsidP="00C346A5"/>
    <w:sectPr w:rsidR="00590149" w:rsidRPr="00C3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42C" w:rsidRDefault="0023742C" w:rsidP="001F7551">
      <w:r>
        <w:separator/>
      </w:r>
    </w:p>
  </w:endnote>
  <w:endnote w:type="continuationSeparator" w:id="0">
    <w:p w:rsidR="0023742C" w:rsidRDefault="0023742C" w:rsidP="001F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42C" w:rsidRDefault="0023742C" w:rsidP="001F7551">
      <w:r>
        <w:separator/>
      </w:r>
    </w:p>
  </w:footnote>
  <w:footnote w:type="continuationSeparator" w:id="0">
    <w:p w:rsidR="0023742C" w:rsidRDefault="0023742C" w:rsidP="001F7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38"/>
    <w:rsid w:val="00013C73"/>
    <w:rsid w:val="00094B31"/>
    <w:rsid w:val="000B68DA"/>
    <w:rsid w:val="001720DD"/>
    <w:rsid w:val="001F7551"/>
    <w:rsid w:val="00227CCE"/>
    <w:rsid w:val="0023742C"/>
    <w:rsid w:val="00244D13"/>
    <w:rsid w:val="002F1B82"/>
    <w:rsid w:val="0038282F"/>
    <w:rsid w:val="003860D1"/>
    <w:rsid w:val="0040363F"/>
    <w:rsid w:val="00424E83"/>
    <w:rsid w:val="0050460C"/>
    <w:rsid w:val="00510B9D"/>
    <w:rsid w:val="00590149"/>
    <w:rsid w:val="00760289"/>
    <w:rsid w:val="007E27E7"/>
    <w:rsid w:val="008C2F97"/>
    <w:rsid w:val="00A2341E"/>
    <w:rsid w:val="00A3218A"/>
    <w:rsid w:val="00A637F9"/>
    <w:rsid w:val="00B65474"/>
    <w:rsid w:val="00BE0F3C"/>
    <w:rsid w:val="00BE4DFF"/>
    <w:rsid w:val="00C05AC1"/>
    <w:rsid w:val="00C346A5"/>
    <w:rsid w:val="00C91367"/>
    <w:rsid w:val="00CC442F"/>
    <w:rsid w:val="00CF794D"/>
    <w:rsid w:val="00D50170"/>
    <w:rsid w:val="00D60760"/>
    <w:rsid w:val="00D859BE"/>
    <w:rsid w:val="00E05E38"/>
    <w:rsid w:val="00E640F9"/>
    <w:rsid w:val="00EB4C59"/>
    <w:rsid w:val="00EE6AD0"/>
    <w:rsid w:val="00F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5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6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4DF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5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6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4D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13</cp:revision>
  <dcterms:created xsi:type="dcterms:W3CDTF">2021-08-08T12:55:00Z</dcterms:created>
  <dcterms:modified xsi:type="dcterms:W3CDTF">2021-08-09T03:37:00Z</dcterms:modified>
</cp:coreProperties>
</file>