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A3625" w14:textId="1F1B9CE0" w:rsidR="000D4BE4" w:rsidRDefault="00120B53" w:rsidP="00120B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搭建www服务器</w:t>
      </w:r>
    </w:p>
    <w:p w14:paraId="5E8B3FCE" w14:textId="15B9FD4E" w:rsidR="00120B53" w:rsidRDefault="00120B53" w:rsidP="00120B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配置ip地址及dns地址等</w:t>
      </w:r>
    </w:p>
    <w:p w14:paraId="374D07C5" w14:textId="1B375056" w:rsidR="00120B53" w:rsidRDefault="00120B53" w:rsidP="00120B53">
      <w:pPr>
        <w:pStyle w:val="a7"/>
        <w:ind w:left="1152" w:firstLineChars="0" w:firstLine="0"/>
      </w:pPr>
      <w:r>
        <w:rPr>
          <w:noProof/>
        </w:rPr>
        <w:drawing>
          <wp:inline distT="0" distB="0" distL="0" distR="0" wp14:anchorId="1BD25CB0" wp14:editId="703A83AE">
            <wp:extent cx="4351397" cy="241574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B328" w14:textId="367A4E5E" w:rsidR="00120B53" w:rsidRDefault="00120B53" w:rsidP="00120B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配置www服务</w:t>
      </w:r>
    </w:p>
    <w:p w14:paraId="3353F211" w14:textId="558F825B" w:rsidR="00120B53" w:rsidRDefault="00120B53" w:rsidP="00120B53">
      <w:pPr>
        <w:ind w:left="1152"/>
      </w:pPr>
      <w:r>
        <w:rPr>
          <w:noProof/>
        </w:rPr>
        <w:drawing>
          <wp:inline distT="0" distB="0" distL="0" distR="0" wp14:anchorId="4B8CB206" wp14:editId="75E10BD3">
            <wp:extent cx="5274310" cy="2849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BBB1" w14:textId="6D583457" w:rsidR="00120B53" w:rsidRDefault="00120B53" w:rsidP="00120B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搭建D</w:t>
      </w:r>
      <w:r>
        <w:t>NS</w:t>
      </w:r>
      <w:r>
        <w:rPr>
          <w:rFonts w:hint="eastAsia"/>
        </w:rPr>
        <w:t>服务器</w:t>
      </w:r>
    </w:p>
    <w:p w14:paraId="07915435" w14:textId="7F34E550" w:rsidR="00120B53" w:rsidRDefault="00120B53" w:rsidP="00120B53">
      <w:pPr>
        <w:pStyle w:val="a7"/>
        <w:ind w:left="432" w:firstLineChars="0" w:firstLine="0"/>
      </w:pPr>
      <w:r>
        <w:rPr>
          <w:rFonts w:hint="eastAsia"/>
        </w:rPr>
        <w:t>（1）配置dns服务器的ip地址</w:t>
      </w:r>
    </w:p>
    <w:p w14:paraId="2B4E1E3B" w14:textId="2CBC1E7C" w:rsidR="009A2441" w:rsidRDefault="009A2441" w:rsidP="00120B53">
      <w:pPr>
        <w:pStyle w:val="a7"/>
        <w:ind w:left="432" w:firstLineChars="0" w:firstLine="0"/>
      </w:pPr>
      <w:r>
        <w:tab/>
      </w:r>
    </w:p>
    <w:p w14:paraId="3D408323" w14:textId="500C1A2A" w:rsidR="00120B53" w:rsidRDefault="00120B53" w:rsidP="00120B53">
      <w:pPr>
        <w:pStyle w:val="a7"/>
        <w:ind w:left="432" w:firstLineChars="0" w:firstLine="0"/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7B54A601" wp14:editId="79717204">
            <wp:extent cx="3581710" cy="23319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E307" w14:textId="5D4F9523" w:rsidR="00120B53" w:rsidRDefault="00120B53" w:rsidP="00120B53">
      <w:pPr>
        <w:pStyle w:val="a7"/>
        <w:ind w:left="432" w:firstLineChars="0" w:firstLine="0"/>
      </w:pPr>
      <w:r>
        <w:rPr>
          <w:rFonts w:hint="eastAsia"/>
        </w:rPr>
        <w:t>（2）</w:t>
      </w:r>
      <w:r w:rsidR="001919F2">
        <w:rPr>
          <w:rFonts w:hint="eastAsia"/>
        </w:rPr>
        <w:t>配置D</w:t>
      </w:r>
      <w:r w:rsidR="001919F2">
        <w:t>NS</w:t>
      </w:r>
      <w:r w:rsidR="001919F2">
        <w:rPr>
          <w:rFonts w:hint="eastAsia"/>
        </w:rPr>
        <w:t>服务</w:t>
      </w:r>
    </w:p>
    <w:p w14:paraId="5119441E" w14:textId="5B94A540" w:rsidR="001919F2" w:rsidRDefault="001919F2" w:rsidP="00120B53">
      <w:pPr>
        <w:pStyle w:val="a7"/>
        <w:ind w:left="432" w:firstLineChars="0" w:firstLine="0"/>
      </w:pPr>
      <w:r>
        <w:tab/>
      </w:r>
      <w:r>
        <w:rPr>
          <w:noProof/>
        </w:rPr>
        <w:drawing>
          <wp:inline distT="0" distB="0" distL="0" distR="0" wp14:anchorId="3E351300" wp14:editId="1D36D4F6">
            <wp:extent cx="4404360" cy="18331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400" cy="18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77D1" w14:textId="53D87C38" w:rsidR="001919F2" w:rsidRDefault="009A2441" w:rsidP="009A2441">
      <w:r>
        <w:rPr>
          <w:rFonts w:hint="eastAsia"/>
        </w:rPr>
        <w:t>三、配置vlan</w:t>
      </w:r>
    </w:p>
    <w:p w14:paraId="33225FC3" w14:textId="29C1EC4E" w:rsidR="009A2441" w:rsidRDefault="009A2441" w:rsidP="009A2441">
      <w:pPr>
        <w:rPr>
          <w:rFonts w:hint="eastAsia"/>
        </w:rPr>
      </w:pPr>
      <w:r>
        <w:tab/>
      </w:r>
      <w:r>
        <w:rPr>
          <w:rFonts w:hint="eastAsia"/>
        </w:rPr>
        <w:t>创建vlan</w:t>
      </w:r>
      <w:r>
        <w:t>10</w:t>
      </w:r>
      <w:r>
        <w:rPr>
          <w:rFonts w:hint="eastAsia"/>
        </w:rPr>
        <w:t>，并且命名</w:t>
      </w:r>
    </w:p>
    <w:p w14:paraId="5425392C" w14:textId="475C298A" w:rsidR="009A2441" w:rsidRDefault="009A2441" w:rsidP="009A244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5B25BF7" wp14:editId="167EDB7D">
            <wp:extent cx="3574090" cy="1150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FFC3" w14:textId="059090AF" w:rsidR="009A2441" w:rsidRDefault="009A2441" w:rsidP="009A2441">
      <w:r>
        <w:tab/>
      </w:r>
      <w:r>
        <w:rPr>
          <w:rFonts w:hint="eastAsia"/>
        </w:rPr>
        <w:t>创建vlan</w:t>
      </w:r>
      <w:r>
        <w:t>20</w:t>
      </w:r>
      <w:r>
        <w:rPr>
          <w:rFonts w:hint="eastAsia"/>
        </w:rPr>
        <w:t>，并且命名</w:t>
      </w:r>
    </w:p>
    <w:p w14:paraId="160B3DBA" w14:textId="00F9D9B7" w:rsidR="009A2441" w:rsidRDefault="009A2441" w:rsidP="009A2441">
      <w:r>
        <w:tab/>
      </w:r>
      <w:r>
        <w:rPr>
          <w:noProof/>
        </w:rPr>
        <w:drawing>
          <wp:inline distT="0" distB="0" distL="0" distR="0" wp14:anchorId="7DB8CD4C" wp14:editId="35A8C8F5">
            <wp:extent cx="3558848" cy="97544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F423" w14:textId="72B149DF" w:rsidR="009A2441" w:rsidRDefault="009A2441" w:rsidP="009A2441">
      <w:r>
        <w:tab/>
      </w:r>
      <w:r>
        <w:rPr>
          <w:rFonts w:hint="eastAsia"/>
        </w:rPr>
        <w:t>创建vlan</w:t>
      </w:r>
      <w:r>
        <w:t>30</w:t>
      </w:r>
      <w:r>
        <w:rPr>
          <w:rFonts w:hint="eastAsia"/>
        </w:rPr>
        <w:t>，并且命名</w:t>
      </w:r>
    </w:p>
    <w:p w14:paraId="166BDEFC" w14:textId="7131D077" w:rsidR="009A2441" w:rsidRDefault="009A2441" w:rsidP="009A2441">
      <w:r>
        <w:tab/>
      </w:r>
      <w:r>
        <w:rPr>
          <w:noProof/>
        </w:rPr>
        <w:drawing>
          <wp:inline distT="0" distB="0" distL="0" distR="0" wp14:anchorId="61549B33" wp14:editId="05D2CE1F">
            <wp:extent cx="2583404" cy="4953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4B23" w14:textId="7FCA3B6B" w:rsidR="009A2441" w:rsidRDefault="009A2441" w:rsidP="009A2441">
      <w:r>
        <w:tab/>
      </w:r>
      <w:r>
        <w:rPr>
          <w:rFonts w:hint="eastAsia"/>
        </w:rPr>
        <w:t>创建vlan</w:t>
      </w:r>
      <w:r>
        <w:t xml:space="preserve"> 40</w:t>
      </w:r>
      <w:r>
        <w:rPr>
          <w:rFonts w:hint="eastAsia"/>
        </w:rPr>
        <w:t>，并且命名</w:t>
      </w:r>
    </w:p>
    <w:p w14:paraId="0C566C63" w14:textId="54206FCE" w:rsidR="009A2441" w:rsidRDefault="009A2441" w:rsidP="009A2441">
      <w:r>
        <w:tab/>
      </w:r>
      <w:r>
        <w:rPr>
          <w:noProof/>
        </w:rPr>
        <w:drawing>
          <wp:inline distT="0" distB="0" distL="0" distR="0" wp14:anchorId="3C226975" wp14:editId="0F348D0A">
            <wp:extent cx="2370025" cy="4801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0587" w14:textId="1E8599E4" w:rsidR="009A2441" w:rsidRDefault="009A2441" w:rsidP="009A2441">
      <w:r>
        <w:rPr>
          <w:rFonts w:hint="eastAsia"/>
        </w:rPr>
        <w:lastRenderedPageBreak/>
        <w:t>注意：要在每个交换机上面都要配置vlan</w:t>
      </w:r>
      <w:r>
        <w:t xml:space="preserve"> 10</w:t>
      </w:r>
      <w:r>
        <w:rPr>
          <w:rFonts w:hint="eastAsia"/>
        </w:rPr>
        <w:t>、vlan</w:t>
      </w:r>
      <w:r>
        <w:t xml:space="preserve"> 20</w:t>
      </w:r>
      <w:r>
        <w:rPr>
          <w:rFonts w:hint="eastAsia"/>
        </w:rPr>
        <w:t>、vlan</w:t>
      </w:r>
      <w:r>
        <w:t xml:space="preserve"> 30</w:t>
      </w:r>
      <w:r>
        <w:rPr>
          <w:rFonts w:hint="eastAsia"/>
        </w:rPr>
        <w:t>、vlan</w:t>
      </w:r>
      <w:r>
        <w:t xml:space="preserve"> 40</w:t>
      </w:r>
      <w:r>
        <w:rPr>
          <w:rFonts w:hint="eastAsia"/>
        </w:rPr>
        <w:t>.</w:t>
      </w:r>
    </w:p>
    <w:p w14:paraId="066D74CE" w14:textId="5444A099" w:rsidR="009A2441" w:rsidRDefault="009A2441" w:rsidP="009A2441">
      <w:r w:rsidRPr="009A2441">
        <w:rPr>
          <w:rFonts w:hint="eastAsia"/>
          <w:highlight w:val="lightGray"/>
        </w:rPr>
        <w:t>四、</w:t>
      </w:r>
      <w:r w:rsidR="00382F3A">
        <w:rPr>
          <w:rFonts w:hint="eastAsia"/>
        </w:rPr>
        <w:t>给交换机的VLAN划分端口</w:t>
      </w:r>
    </w:p>
    <w:p w14:paraId="67D1FF65" w14:textId="4515CA74" w:rsidR="00382F3A" w:rsidRDefault="00382F3A" w:rsidP="009A2441">
      <w:r>
        <w:t xml:space="preserve"> </w:t>
      </w:r>
    </w:p>
    <w:p w14:paraId="7004A8C4" w14:textId="3FB3FAC9" w:rsidR="00382F3A" w:rsidRDefault="00382F3A" w:rsidP="009A2441">
      <w:r>
        <w:tab/>
      </w:r>
      <w:r>
        <w:rPr>
          <w:rFonts w:hint="eastAsia"/>
        </w:rPr>
        <w:t>（1）switch</w:t>
      </w:r>
      <w:r>
        <w:t xml:space="preserve"> 2</w:t>
      </w:r>
    </w:p>
    <w:p w14:paraId="76A8CD07" w14:textId="1E033EC0" w:rsidR="00382F3A" w:rsidRDefault="00382F3A" w:rsidP="009A2441">
      <w:r>
        <w:tab/>
      </w:r>
      <w:r>
        <w:tab/>
      </w:r>
      <w:r>
        <w:rPr>
          <w:noProof/>
        </w:rPr>
        <w:drawing>
          <wp:inline distT="0" distB="0" distL="0" distR="0" wp14:anchorId="2576A557" wp14:editId="53B1C77B">
            <wp:extent cx="4038950" cy="13183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12EE" w14:textId="018A560F" w:rsidR="00382F3A" w:rsidRPr="00382F3A" w:rsidRDefault="00382F3A" w:rsidP="009A2441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33141F8B" wp14:editId="260AE3C7">
            <wp:extent cx="3955123" cy="131837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7172" w14:textId="70EB4FD7" w:rsidR="009A2441" w:rsidRDefault="00382F3A" w:rsidP="009A2441">
      <w:pPr>
        <w:pStyle w:val="a7"/>
        <w:ind w:left="432" w:firstLineChars="0" w:firstLine="0"/>
      </w:pPr>
      <w:r>
        <w:tab/>
      </w:r>
      <w:r>
        <w:rPr>
          <w:noProof/>
        </w:rPr>
        <w:drawing>
          <wp:inline distT="0" distB="0" distL="0" distR="0" wp14:anchorId="1B2259F9" wp14:editId="0FE252DE">
            <wp:extent cx="3894157" cy="136409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EDEF" w14:textId="0D083BFA" w:rsidR="00382F3A" w:rsidRDefault="00382F3A" w:rsidP="009A2441">
      <w:pPr>
        <w:pStyle w:val="a7"/>
        <w:ind w:left="432" w:firstLineChars="0" w:firstLine="0"/>
      </w:pPr>
      <w:r>
        <w:rPr>
          <w:rFonts w:hint="eastAsia"/>
        </w:rPr>
        <w:t>（2）switch</w:t>
      </w:r>
      <w:r>
        <w:t xml:space="preserve"> 3</w:t>
      </w:r>
    </w:p>
    <w:p w14:paraId="0FF1A896" w14:textId="24C56646" w:rsidR="00FD5D75" w:rsidRDefault="00FD5D75" w:rsidP="009A2441">
      <w:pPr>
        <w:pStyle w:val="a7"/>
        <w:ind w:left="432" w:firstLineChars="0" w:firstLine="0"/>
      </w:pPr>
      <w:r>
        <w:tab/>
      </w:r>
      <w:r>
        <w:rPr>
          <w:noProof/>
        </w:rPr>
        <w:drawing>
          <wp:inline distT="0" distB="0" distL="0" distR="0" wp14:anchorId="59E6498A" wp14:editId="72A0198F">
            <wp:extent cx="3033023" cy="100592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55C2" w14:textId="080422F4" w:rsidR="00FD5D75" w:rsidRDefault="00FD5D75" w:rsidP="009A2441">
      <w:pPr>
        <w:pStyle w:val="a7"/>
        <w:ind w:left="432" w:firstLineChars="0" w:firstLine="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1BD9F05" wp14:editId="028A3506">
            <wp:extent cx="3886537" cy="116596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F0EE" w14:textId="77777777" w:rsidR="009A2441" w:rsidRDefault="009A2441" w:rsidP="009A2441">
      <w:pPr>
        <w:rPr>
          <w:rFonts w:hint="eastAsia"/>
        </w:rPr>
      </w:pPr>
    </w:p>
    <w:p w14:paraId="7FDA2D9B" w14:textId="0B7320A4" w:rsidR="009A2441" w:rsidRDefault="009A2441" w:rsidP="009A2441">
      <w:pPr>
        <w:rPr>
          <w:rFonts w:hint="eastAsia"/>
        </w:rPr>
      </w:pPr>
      <w:r>
        <w:lastRenderedPageBreak/>
        <w:tab/>
      </w:r>
      <w:r w:rsidR="00FD5D75">
        <w:tab/>
      </w:r>
      <w:r w:rsidR="00FD5D75">
        <w:rPr>
          <w:noProof/>
        </w:rPr>
        <w:drawing>
          <wp:inline distT="0" distB="0" distL="0" distR="0" wp14:anchorId="5AB7EE52" wp14:editId="5D3EA936">
            <wp:extent cx="3010161" cy="11507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4E2" w14:textId="2636DF18" w:rsidR="009A2441" w:rsidRDefault="00296E3A" w:rsidP="009A2441">
      <w:r>
        <w:rPr>
          <w:rFonts w:hint="eastAsia"/>
        </w:rPr>
        <w:t>（3）</w:t>
      </w:r>
      <w:r w:rsidR="00FD5D75">
        <w:t>S</w:t>
      </w:r>
      <w:r w:rsidR="00FD5D75">
        <w:rPr>
          <w:rFonts w:hint="eastAsia"/>
        </w:rPr>
        <w:t>witch</w:t>
      </w:r>
      <w:r w:rsidR="00FD5D75">
        <w:t xml:space="preserve"> 4</w:t>
      </w:r>
    </w:p>
    <w:p w14:paraId="6C506862" w14:textId="2922A518" w:rsidR="00FD5D75" w:rsidRDefault="00FD5D75" w:rsidP="009A2441">
      <w:pPr>
        <w:rPr>
          <w:rFonts w:hint="eastAsia"/>
        </w:rPr>
      </w:pPr>
      <w:r>
        <w:tab/>
      </w:r>
      <w:r w:rsidR="00CF1EA7">
        <w:rPr>
          <w:noProof/>
        </w:rPr>
        <w:drawing>
          <wp:inline distT="0" distB="0" distL="0" distR="0" wp14:anchorId="312455FF" wp14:editId="5A03EE07">
            <wp:extent cx="3147333" cy="11278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07B" w14:textId="34584E17" w:rsidR="009A2441" w:rsidRDefault="00CF1EA7" w:rsidP="009A2441">
      <w:r>
        <w:tab/>
      </w:r>
      <w:r>
        <w:rPr>
          <w:noProof/>
        </w:rPr>
        <w:drawing>
          <wp:inline distT="0" distB="0" distL="0" distR="0" wp14:anchorId="4DF2C6A1" wp14:editId="75BAFD61">
            <wp:extent cx="3977985" cy="137934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7DB" w14:textId="6C5DD4DA" w:rsidR="00CF1EA7" w:rsidRDefault="00CF1EA7" w:rsidP="009A244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6BB8F7A" wp14:editId="447C24E5">
            <wp:extent cx="3955123" cy="1310754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9DF2" w14:textId="647F60C9" w:rsidR="009A2441" w:rsidRDefault="00296E3A" w:rsidP="009A2441">
      <w:r>
        <w:rPr>
          <w:rFonts w:hint="eastAsia"/>
        </w:rPr>
        <w:t>（4）switch</w:t>
      </w:r>
      <w:r>
        <w:t xml:space="preserve"> 0</w:t>
      </w:r>
    </w:p>
    <w:p w14:paraId="05B0E573" w14:textId="76BB5E76" w:rsidR="00296E3A" w:rsidRDefault="00296E3A" w:rsidP="009A2441">
      <w:r>
        <w:tab/>
      </w:r>
      <w:r>
        <w:rPr>
          <w:noProof/>
        </w:rPr>
        <w:drawing>
          <wp:inline distT="0" distB="0" distL="0" distR="0" wp14:anchorId="60226F58" wp14:editId="24167875">
            <wp:extent cx="3977985" cy="1508891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CBEF" w14:textId="46F70ACA" w:rsidR="00296E3A" w:rsidRDefault="00296E3A" w:rsidP="009A2441">
      <w:r>
        <w:tab/>
      </w:r>
      <w:r>
        <w:rPr>
          <w:noProof/>
        </w:rPr>
        <w:drawing>
          <wp:inline distT="0" distB="0" distL="0" distR="0" wp14:anchorId="3EF9FD23" wp14:editId="1770FE7C">
            <wp:extent cx="2903472" cy="1249788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C978" w14:textId="71EEAB26" w:rsidR="00CE73AB" w:rsidRDefault="00CE73AB" w:rsidP="009A2441"/>
    <w:p w14:paraId="6C28D799" w14:textId="7720FB4B" w:rsidR="00CE73AB" w:rsidRDefault="00CE73AB" w:rsidP="009A2441">
      <w:r>
        <w:rPr>
          <w:rFonts w:hint="eastAsia"/>
        </w:rPr>
        <w:lastRenderedPageBreak/>
        <w:t>五、给pc机配置ip地址</w:t>
      </w:r>
    </w:p>
    <w:p w14:paraId="47555CDD" w14:textId="5E0C6D63" w:rsidR="00CE73AB" w:rsidRDefault="00CE73AB" w:rsidP="009A2441">
      <w:r>
        <w:tab/>
      </w:r>
      <w:r>
        <w:rPr>
          <w:rFonts w:hint="eastAsia"/>
        </w:rPr>
        <w:t>（1）P</w:t>
      </w:r>
      <w:r>
        <w:t>C0</w:t>
      </w:r>
    </w:p>
    <w:p w14:paraId="1DCD5026" w14:textId="2FC67B48" w:rsidR="00CE73AB" w:rsidRDefault="00CE73AB" w:rsidP="009A2441">
      <w:r>
        <w:tab/>
      </w:r>
      <w:r>
        <w:tab/>
      </w:r>
      <w:r>
        <w:rPr>
          <w:noProof/>
        </w:rPr>
        <w:drawing>
          <wp:inline distT="0" distB="0" distL="0" distR="0" wp14:anchorId="7CACC46F" wp14:editId="0AF8DDA6">
            <wp:extent cx="3551228" cy="2149026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05F" w14:textId="132D78B7" w:rsidR="00CE73AB" w:rsidRDefault="00CE73AB" w:rsidP="009A2441">
      <w:r>
        <w:tab/>
      </w:r>
      <w:r>
        <w:rPr>
          <w:rFonts w:hint="eastAsia"/>
        </w:rPr>
        <w:t>（2）P</w:t>
      </w:r>
      <w:r>
        <w:t>C3</w:t>
      </w:r>
    </w:p>
    <w:p w14:paraId="527CD118" w14:textId="5C241DA6" w:rsidR="00CE73AB" w:rsidRDefault="00CE73AB" w:rsidP="009A2441">
      <w:r>
        <w:tab/>
      </w:r>
      <w:r>
        <w:tab/>
      </w:r>
      <w:r>
        <w:rPr>
          <w:noProof/>
        </w:rPr>
        <w:drawing>
          <wp:inline distT="0" distB="0" distL="0" distR="0" wp14:anchorId="3A33607E" wp14:editId="6009A760">
            <wp:extent cx="3383573" cy="2209992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598B" w14:textId="1DEC7D63" w:rsidR="00CE73AB" w:rsidRDefault="00CE73AB" w:rsidP="009A2441">
      <w:r>
        <w:tab/>
      </w:r>
      <w:r>
        <w:rPr>
          <w:rFonts w:hint="eastAsia"/>
        </w:rPr>
        <w:t>（3）P</w:t>
      </w:r>
      <w:r>
        <w:t>C6</w:t>
      </w:r>
    </w:p>
    <w:p w14:paraId="149302DA" w14:textId="7ADA852C" w:rsidR="00CE73AB" w:rsidRDefault="00CE73AB" w:rsidP="009A2441">
      <w:r>
        <w:tab/>
      </w:r>
      <w:r>
        <w:tab/>
      </w:r>
      <w:r>
        <w:rPr>
          <w:noProof/>
        </w:rPr>
        <w:drawing>
          <wp:inline distT="0" distB="0" distL="0" distR="0" wp14:anchorId="5FDE92F6" wp14:editId="78B8BF8E">
            <wp:extent cx="3871295" cy="215664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DBDA" w14:textId="38FC7BEB" w:rsidR="00CE73AB" w:rsidRDefault="00CE73AB" w:rsidP="009A2441">
      <w:r>
        <w:tab/>
      </w:r>
      <w:r>
        <w:rPr>
          <w:rFonts w:hint="eastAsia"/>
        </w:rPr>
        <w:t>（4）</w:t>
      </w:r>
      <w:r w:rsidR="00CE606A">
        <w:rPr>
          <w:rFonts w:hint="eastAsia"/>
        </w:rPr>
        <w:t>P</w:t>
      </w:r>
      <w:r w:rsidR="00CE606A">
        <w:t xml:space="preserve">C1 </w:t>
      </w:r>
    </w:p>
    <w:p w14:paraId="492AB844" w14:textId="598BE7E7" w:rsidR="00CE606A" w:rsidRDefault="00CE606A" w:rsidP="009A2441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3747975B" wp14:editId="508647F0">
            <wp:extent cx="3475021" cy="221761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69E0" w14:textId="4EE6CD47" w:rsidR="00CE606A" w:rsidRDefault="00CE606A" w:rsidP="009A2441">
      <w:r>
        <w:tab/>
      </w:r>
      <w:r>
        <w:rPr>
          <w:rFonts w:hint="eastAsia"/>
        </w:rPr>
        <w:t>（5）P</w:t>
      </w:r>
      <w:r>
        <w:t>C4</w:t>
      </w:r>
    </w:p>
    <w:p w14:paraId="075E0EC3" w14:textId="1AC9B2E0" w:rsidR="00CE606A" w:rsidRDefault="00CE606A" w:rsidP="009A2441">
      <w:r>
        <w:tab/>
      </w:r>
      <w:r>
        <w:tab/>
      </w:r>
      <w:r>
        <w:rPr>
          <w:noProof/>
        </w:rPr>
        <w:drawing>
          <wp:inline distT="0" distB="0" distL="0" distR="0" wp14:anchorId="014826EE" wp14:editId="480A25CB">
            <wp:extent cx="3497883" cy="2248095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0AA6" w14:textId="0CA8CD92" w:rsidR="00CE606A" w:rsidRDefault="00CE606A" w:rsidP="009A2441">
      <w:r>
        <w:tab/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）P</w:t>
      </w:r>
      <w:r>
        <w:t>C7</w:t>
      </w:r>
    </w:p>
    <w:p w14:paraId="72372B62" w14:textId="1733A3B8" w:rsidR="00CE606A" w:rsidRDefault="00CE606A" w:rsidP="009A2441">
      <w:r>
        <w:tab/>
      </w:r>
      <w:r>
        <w:tab/>
      </w:r>
      <w:r>
        <w:rPr>
          <w:noProof/>
        </w:rPr>
        <w:drawing>
          <wp:inline distT="0" distB="0" distL="0" distR="0" wp14:anchorId="6E8E8B4A" wp14:editId="6D827E68">
            <wp:extent cx="3215919" cy="2156647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9227" w14:textId="534702F5" w:rsidR="00CE606A" w:rsidRDefault="00CE606A" w:rsidP="009A2441">
      <w:r>
        <w:tab/>
      </w:r>
      <w:r>
        <w:rPr>
          <w:rFonts w:hint="eastAsia"/>
        </w:rPr>
        <w:t>（7）P</w:t>
      </w:r>
      <w:r>
        <w:t>C2</w:t>
      </w:r>
    </w:p>
    <w:p w14:paraId="664954CE" w14:textId="2E7975AA" w:rsidR="00CE606A" w:rsidRDefault="00CE606A" w:rsidP="009A2441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D428BA2" wp14:editId="7CF3C6CD">
            <wp:extent cx="3307367" cy="2171888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5EA" w14:textId="42B67A4A" w:rsidR="00CE606A" w:rsidRDefault="00CE606A" w:rsidP="009A2441">
      <w:r>
        <w:tab/>
      </w:r>
      <w:r>
        <w:rPr>
          <w:rFonts w:hint="eastAsia"/>
        </w:rPr>
        <w:t>（8）P</w:t>
      </w:r>
      <w:r>
        <w:t>C5</w:t>
      </w:r>
    </w:p>
    <w:p w14:paraId="6D7E4411" w14:textId="56ECD9C5" w:rsidR="00CE606A" w:rsidRDefault="00CE606A" w:rsidP="009A2441">
      <w:r>
        <w:tab/>
      </w:r>
      <w:r>
        <w:tab/>
      </w:r>
      <w:r>
        <w:rPr>
          <w:noProof/>
        </w:rPr>
        <w:drawing>
          <wp:inline distT="0" distB="0" distL="0" distR="0" wp14:anchorId="3D3685D4" wp14:editId="6FB8DACC">
            <wp:extent cx="4313294" cy="229381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40B1" w14:textId="337AD876" w:rsidR="00CE606A" w:rsidRDefault="00CE606A" w:rsidP="009A2441">
      <w:r>
        <w:tab/>
      </w:r>
      <w:r>
        <w:rPr>
          <w:rFonts w:hint="eastAsia"/>
        </w:rPr>
        <w:t>（9）P</w:t>
      </w:r>
      <w:r>
        <w:t>C8</w:t>
      </w:r>
    </w:p>
    <w:p w14:paraId="0ACEED9A" w14:textId="79CF2565" w:rsidR="00CE606A" w:rsidRDefault="00CE606A" w:rsidP="009A2441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ADA9CD1" wp14:editId="4FBEB18D">
            <wp:extent cx="3673158" cy="2164268"/>
            <wp:effectExtent l="0" t="0" r="381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F917" w14:textId="20930696" w:rsidR="00CE606A" w:rsidRDefault="00C65021" w:rsidP="009A2441">
      <w:r>
        <w:rPr>
          <w:rFonts w:hint="eastAsia"/>
        </w:rPr>
        <w:t>六、配置trunk模式</w:t>
      </w:r>
    </w:p>
    <w:p w14:paraId="43707D03" w14:textId="11F56544" w:rsidR="00C65021" w:rsidRDefault="00C65021" w:rsidP="009A2441">
      <w:r>
        <w:tab/>
        <w:t>S</w:t>
      </w:r>
      <w:r>
        <w:rPr>
          <w:rFonts w:hint="eastAsia"/>
        </w:rPr>
        <w:t>witch</w:t>
      </w:r>
      <w:r>
        <w:t>2</w:t>
      </w:r>
    </w:p>
    <w:p w14:paraId="0E3AA930" w14:textId="4268CD73" w:rsidR="00C65021" w:rsidRDefault="00C65021" w:rsidP="009A2441">
      <w:r>
        <w:tab/>
      </w:r>
      <w:r>
        <w:tab/>
      </w:r>
      <w:r>
        <w:rPr>
          <w:noProof/>
        </w:rPr>
        <w:drawing>
          <wp:inline distT="0" distB="0" distL="0" distR="0" wp14:anchorId="699DFC67" wp14:editId="6CE8E9C9">
            <wp:extent cx="2591025" cy="7468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7AAF" w14:textId="2BB858FB" w:rsidR="00C65021" w:rsidRDefault="00C65021" w:rsidP="009A2441">
      <w:r>
        <w:tab/>
      </w:r>
      <w:r>
        <w:tab/>
      </w:r>
      <w:r>
        <w:rPr>
          <w:noProof/>
        </w:rPr>
        <w:drawing>
          <wp:inline distT="0" distB="0" distL="0" distR="0" wp14:anchorId="2247BA04" wp14:editId="34B7FD80">
            <wp:extent cx="3299746" cy="129551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4F8D" w14:textId="7DB407AA" w:rsidR="00C65021" w:rsidRDefault="00C65021" w:rsidP="009A2441">
      <w:r>
        <w:tab/>
        <w:t>S</w:t>
      </w:r>
      <w:r>
        <w:rPr>
          <w:rFonts w:hint="eastAsia"/>
        </w:rPr>
        <w:t>witch</w:t>
      </w:r>
      <w:r>
        <w:t>1</w:t>
      </w:r>
    </w:p>
    <w:p w14:paraId="7E970EFF" w14:textId="6D5F20C4" w:rsidR="00467D87" w:rsidRDefault="00467D87" w:rsidP="009A2441">
      <w:r>
        <w:lastRenderedPageBreak/>
        <w:tab/>
      </w:r>
      <w:r>
        <w:rPr>
          <w:noProof/>
        </w:rPr>
        <w:drawing>
          <wp:inline distT="0" distB="0" distL="0" distR="0" wp14:anchorId="2F731ED5" wp14:editId="6E72AE65">
            <wp:extent cx="2735817" cy="746825"/>
            <wp:effectExtent l="0" t="0" r="762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E660" w14:textId="0B4323CE" w:rsidR="0051230F" w:rsidRDefault="0051230F" w:rsidP="009A2441">
      <w:r>
        <w:tab/>
      </w:r>
      <w:r>
        <w:rPr>
          <w:noProof/>
        </w:rPr>
        <w:drawing>
          <wp:inline distT="0" distB="0" distL="0" distR="0" wp14:anchorId="7AAE56B6" wp14:editId="0D4182E6">
            <wp:extent cx="2690093" cy="662997"/>
            <wp:effectExtent l="0" t="0" r="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3EC0" w14:textId="4A6BAF04" w:rsidR="00C01FC5" w:rsidRDefault="00C01FC5" w:rsidP="009A2441">
      <w:r>
        <w:tab/>
      </w:r>
      <w:r>
        <w:rPr>
          <w:noProof/>
        </w:rPr>
        <w:drawing>
          <wp:inline distT="0" distB="0" distL="0" distR="0" wp14:anchorId="076701B6" wp14:editId="15B946C9">
            <wp:extent cx="2591025" cy="670618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F968" w14:textId="55B9CC01" w:rsidR="00C01FC5" w:rsidRDefault="00C01FC5" w:rsidP="009A244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3D41F59" wp14:editId="0BC38322">
            <wp:extent cx="3132091" cy="617273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7619" w14:textId="222CEBA8" w:rsidR="00C65021" w:rsidRDefault="00C65021" w:rsidP="009A2441">
      <w:pPr>
        <w:rPr>
          <w:rFonts w:hint="eastAsia"/>
        </w:rPr>
      </w:pPr>
      <w:r>
        <w:tab/>
      </w:r>
      <w:r w:rsidR="00C01FC5">
        <w:rPr>
          <w:noProof/>
        </w:rPr>
        <w:drawing>
          <wp:inline distT="0" distB="0" distL="0" distR="0" wp14:anchorId="30594FC5" wp14:editId="6D55F3D5">
            <wp:extent cx="2880610" cy="723963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93F2" w14:textId="6A80F525" w:rsidR="00C65021" w:rsidRDefault="00C65021" w:rsidP="009A2441">
      <w:pPr>
        <w:rPr>
          <w:rFonts w:hint="eastAsia"/>
        </w:rPr>
      </w:pPr>
      <w:r>
        <w:tab/>
      </w:r>
      <w:r>
        <w:tab/>
      </w:r>
    </w:p>
    <w:p w14:paraId="034B60DC" w14:textId="7C3C91E1" w:rsidR="00C65021" w:rsidRDefault="00C65021" w:rsidP="009A2441">
      <w:r>
        <w:t>S</w:t>
      </w:r>
      <w:r>
        <w:rPr>
          <w:rFonts w:hint="eastAsia"/>
        </w:rPr>
        <w:t>witch</w:t>
      </w:r>
      <w:r>
        <w:t>3</w:t>
      </w:r>
    </w:p>
    <w:p w14:paraId="3AB566F7" w14:textId="6B564A48" w:rsidR="00C65021" w:rsidRDefault="00C65021" w:rsidP="009A2441">
      <w:r>
        <w:tab/>
      </w:r>
      <w:r w:rsidR="00C01FC5">
        <w:rPr>
          <w:noProof/>
        </w:rPr>
        <w:drawing>
          <wp:inline distT="0" distB="0" distL="0" distR="0" wp14:anchorId="686CA610" wp14:editId="2B2BA209">
            <wp:extent cx="2735817" cy="739204"/>
            <wp:effectExtent l="0" t="0" r="762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E11B" w14:textId="4EB482D2" w:rsidR="001B3850" w:rsidRDefault="0051230F" w:rsidP="009A2441">
      <w:r>
        <w:t>S</w:t>
      </w:r>
      <w:r>
        <w:rPr>
          <w:rFonts w:hint="eastAsia"/>
        </w:rPr>
        <w:t>witch</w:t>
      </w:r>
      <w:r>
        <w:t>0</w:t>
      </w:r>
    </w:p>
    <w:p w14:paraId="7E0B8E26" w14:textId="25FCF6B2" w:rsidR="0051230F" w:rsidRDefault="0051230F" w:rsidP="009A244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490E2DA" wp14:editId="755BBD61">
            <wp:extent cx="2659610" cy="662997"/>
            <wp:effectExtent l="0" t="0" r="762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6BD8" w14:textId="2C8CE628" w:rsidR="001B3850" w:rsidRDefault="00C01FC5" w:rsidP="009A2441">
      <w:r>
        <w:t>S</w:t>
      </w:r>
      <w:r>
        <w:rPr>
          <w:rFonts w:hint="eastAsia"/>
        </w:rPr>
        <w:t>witch</w:t>
      </w:r>
      <w:r>
        <w:t>4</w:t>
      </w:r>
    </w:p>
    <w:p w14:paraId="346669F8" w14:textId="1E720FE2" w:rsidR="00C01FC5" w:rsidRDefault="00C01FC5" w:rsidP="009A244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8D82540" wp14:editId="3719BB0D">
            <wp:extent cx="2911092" cy="632515"/>
            <wp:effectExtent l="0" t="0" r="381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6932" w14:textId="4E337955" w:rsidR="001B3850" w:rsidRDefault="001B3850" w:rsidP="009A2441"/>
    <w:p w14:paraId="27C28760" w14:textId="6CD02B04" w:rsidR="001B3850" w:rsidRDefault="001B3850" w:rsidP="009A2441"/>
    <w:p w14:paraId="6EF17C62" w14:textId="413DAFAA" w:rsidR="001B3850" w:rsidRDefault="001B3850" w:rsidP="009A2441"/>
    <w:p w14:paraId="7688F488" w14:textId="7F19F532" w:rsidR="001B3850" w:rsidRDefault="001B3850" w:rsidP="009A2441"/>
    <w:p w14:paraId="21E07FAB" w14:textId="394B1917" w:rsidR="001B3850" w:rsidRDefault="001B3850" w:rsidP="009A2441">
      <w:r>
        <w:rPr>
          <w:rFonts w:hint="eastAsia"/>
        </w:rPr>
        <w:t>七、配置单臂路由</w:t>
      </w:r>
    </w:p>
    <w:p w14:paraId="110E5057" w14:textId="59922271" w:rsidR="001B3850" w:rsidRDefault="001B3850" w:rsidP="009A2441">
      <w:r>
        <w:tab/>
      </w:r>
      <w:r>
        <w:rPr>
          <w:noProof/>
        </w:rPr>
        <w:drawing>
          <wp:inline distT="0" distB="0" distL="0" distR="0" wp14:anchorId="5C2A228C" wp14:editId="577C4853">
            <wp:extent cx="2636748" cy="3505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2C08" w14:textId="1170AEAF" w:rsidR="001B3850" w:rsidRDefault="001B3850" w:rsidP="009A2441">
      <w:r>
        <w:lastRenderedPageBreak/>
        <w:tab/>
      </w:r>
      <w:r>
        <w:rPr>
          <w:noProof/>
        </w:rPr>
        <w:drawing>
          <wp:inline distT="0" distB="0" distL="0" distR="0" wp14:anchorId="54CC1C1A" wp14:editId="355EF22E">
            <wp:extent cx="3764606" cy="1707028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2A3F" w14:textId="19699CED" w:rsidR="001B3850" w:rsidRDefault="001B3850" w:rsidP="009A2441">
      <w:r>
        <w:tab/>
      </w:r>
      <w:r>
        <w:rPr>
          <w:noProof/>
        </w:rPr>
        <w:drawing>
          <wp:inline distT="0" distB="0" distL="0" distR="0" wp14:anchorId="0D2E89E9" wp14:editId="4D6D727B">
            <wp:extent cx="4160881" cy="162320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A65" w14:textId="4E3542D0" w:rsidR="001B3850" w:rsidRDefault="001B3850" w:rsidP="009A2441">
      <w:r>
        <w:tab/>
      </w:r>
      <w:r>
        <w:rPr>
          <w:noProof/>
        </w:rPr>
        <w:drawing>
          <wp:inline distT="0" distB="0" distL="0" distR="0" wp14:anchorId="6A233F33" wp14:editId="653C833B">
            <wp:extent cx="4122777" cy="1714649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102F" w14:textId="015AC4A6" w:rsidR="001B3850" w:rsidRDefault="001B3850" w:rsidP="009A2441">
      <w:r>
        <w:tab/>
      </w:r>
      <w:r>
        <w:rPr>
          <w:noProof/>
        </w:rPr>
        <w:drawing>
          <wp:inline distT="0" distB="0" distL="0" distR="0" wp14:anchorId="3C240C4A" wp14:editId="4DF84886">
            <wp:extent cx="4145639" cy="1737511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C2D7" w14:textId="33DB49C9" w:rsidR="00C01FC5" w:rsidRDefault="00C01FC5" w:rsidP="009A2441">
      <w:r>
        <w:rPr>
          <w:rFonts w:hint="eastAsia"/>
        </w:rPr>
        <w:t>八、测试</w:t>
      </w:r>
    </w:p>
    <w:p w14:paraId="7EAA66A1" w14:textId="692557AA" w:rsidR="00B931F8" w:rsidRDefault="00B931F8" w:rsidP="009A2441">
      <w:r>
        <w:tab/>
        <w:t>P</w:t>
      </w:r>
      <w:r>
        <w:rPr>
          <w:rFonts w:hint="eastAsia"/>
        </w:rPr>
        <w:t>c</w:t>
      </w:r>
      <w:r>
        <w:t>0</w:t>
      </w:r>
      <w:r>
        <w:rPr>
          <w:rFonts w:hint="eastAsia"/>
        </w:rPr>
        <w:t>的ip地址是1</w:t>
      </w:r>
      <w:r>
        <w:t>92.168.1.1</w:t>
      </w:r>
    </w:p>
    <w:p w14:paraId="58A10513" w14:textId="78E9A328" w:rsidR="00B931F8" w:rsidRDefault="00B931F8" w:rsidP="009A2441">
      <w:r>
        <w:lastRenderedPageBreak/>
        <w:tab/>
      </w:r>
      <w:r>
        <w:rPr>
          <w:noProof/>
        </w:rPr>
        <w:drawing>
          <wp:inline distT="0" distB="0" distL="0" distR="0" wp14:anchorId="457DDABA" wp14:editId="083CF3BB">
            <wp:extent cx="4320914" cy="4656223"/>
            <wp:effectExtent l="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2061" w14:textId="262CA852" w:rsidR="00B931F8" w:rsidRDefault="00B931F8" w:rsidP="009A2441">
      <w:r>
        <w:lastRenderedPageBreak/>
        <w:tab/>
      </w:r>
      <w:r>
        <w:rPr>
          <w:noProof/>
        </w:rPr>
        <w:drawing>
          <wp:inline distT="0" distB="0" distL="0" distR="0" wp14:anchorId="1E2B084A" wp14:editId="73E9D054">
            <wp:extent cx="3795089" cy="518967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70F" w14:textId="08B765FE" w:rsidR="00B931F8" w:rsidRDefault="00B931F8" w:rsidP="009A2441">
      <w:r>
        <w:tab/>
      </w:r>
      <w:r>
        <w:rPr>
          <w:rFonts w:hint="eastAsia"/>
        </w:rPr>
        <w:t>使用ip地址访问web服务</w:t>
      </w:r>
    </w:p>
    <w:p w14:paraId="7ED06469" w14:textId="3ADDFC1B" w:rsidR="00B931F8" w:rsidRDefault="00B931F8" w:rsidP="009A2441">
      <w:r>
        <w:tab/>
      </w:r>
      <w:r>
        <w:rPr>
          <w:noProof/>
        </w:rPr>
        <w:drawing>
          <wp:inline distT="0" distB="0" distL="0" distR="0" wp14:anchorId="5DCC33EF" wp14:editId="301543FD">
            <wp:extent cx="5274310" cy="2105660"/>
            <wp:effectExtent l="0" t="0" r="2540" b="889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5E50" w14:textId="3010A4D4" w:rsidR="00B931F8" w:rsidRDefault="00B931F8" w:rsidP="009A2441">
      <w:r>
        <w:rPr>
          <w:rFonts w:hint="eastAsia"/>
        </w:rPr>
        <w:t>使用域名访问</w:t>
      </w:r>
    </w:p>
    <w:p w14:paraId="09902466" w14:textId="2D290FA4" w:rsidR="00B931F8" w:rsidRDefault="00B931F8" w:rsidP="009A24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49E31E" wp14:editId="0A2F3876">
            <wp:extent cx="5274310" cy="2277745"/>
            <wp:effectExtent l="0" t="0" r="2540" b="825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40FB4" w14:textId="77777777" w:rsidR="00B40EF6" w:rsidRDefault="00B40EF6" w:rsidP="00120B53">
      <w:r>
        <w:separator/>
      </w:r>
    </w:p>
  </w:endnote>
  <w:endnote w:type="continuationSeparator" w:id="0">
    <w:p w14:paraId="478D8609" w14:textId="77777777" w:rsidR="00B40EF6" w:rsidRDefault="00B40EF6" w:rsidP="0012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84E4D" w14:textId="77777777" w:rsidR="00B40EF6" w:rsidRDefault="00B40EF6" w:rsidP="00120B53">
      <w:r>
        <w:separator/>
      </w:r>
    </w:p>
  </w:footnote>
  <w:footnote w:type="continuationSeparator" w:id="0">
    <w:p w14:paraId="5FC0504B" w14:textId="77777777" w:rsidR="00B40EF6" w:rsidRDefault="00B40EF6" w:rsidP="00120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0FAE"/>
    <w:multiLevelType w:val="hybridMultilevel"/>
    <w:tmpl w:val="C2885B36"/>
    <w:lvl w:ilvl="0" w:tplc="C5F4B6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8406B4"/>
    <w:multiLevelType w:val="hybridMultilevel"/>
    <w:tmpl w:val="835833A4"/>
    <w:lvl w:ilvl="0" w:tplc="964413DE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41"/>
    <w:rsid w:val="000D4BE4"/>
    <w:rsid w:val="00120B53"/>
    <w:rsid w:val="001919F2"/>
    <w:rsid w:val="001B3850"/>
    <w:rsid w:val="00296E3A"/>
    <w:rsid w:val="00382F3A"/>
    <w:rsid w:val="00467D87"/>
    <w:rsid w:val="0051230F"/>
    <w:rsid w:val="009A2441"/>
    <w:rsid w:val="00B40EF6"/>
    <w:rsid w:val="00B931F8"/>
    <w:rsid w:val="00BB1E41"/>
    <w:rsid w:val="00C01FC5"/>
    <w:rsid w:val="00C65021"/>
    <w:rsid w:val="00CE606A"/>
    <w:rsid w:val="00CE73AB"/>
    <w:rsid w:val="00CF1EA7"/>
    <w:rsid w:val="00FD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D5811"/>
  <w15:chartTrackingRefBased/>
  <w15:docId w15:val="{020B132B-73EC-437E-8B0A-00A3FCA5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B53"/>
    <w:rPr>
      <w:sz w:val="18"/>
      <w:szCs w:val="18"/>
    </w:rPr>
  </w:style>
  <w:style w:type="paragraph" w:styleId="a7">
    <w:name w:val="List Paragraph"/>
    <w:basedOn w:val="a"/>
    <w:uiPriority w:val="34"/>
    <w:qFormat/>
    <w:rsid w:val="00120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10</cp:revision>
  <dcterms:created xsi:type="dcterms:W3CDTF">2020-05-12T08:56:00Z</dcterms:created>
  <dcterms:modified xsi:type="dcterms:W3CDTF">2020-05-12T15:28:00Z</dcterms:modified>
</cp:coreProperties>
</file>