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3F683" w14:textId="344F3FE0" w:rsidR="0098363A" w:rsidRPr="0098363A" w:rsidRDefault="0098363A" w:rsidP="009836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6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8D64E2" wp14:editId="72BF69EB">
            <wp:extent cx="5274310" cy="2975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AC33" w14:textId="7517F20B" w:rsidR="0098363A" w:rsidRPr="0098363A" w:rsidRDefault="0098363A" w:rsidP="009836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6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ADF57E" wp14:editId="607EA1F4">
            <wp:extent cx="5274310" cy="3361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98363A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2020-03-31T12:38:00Z</dcterms:modified>
</cp:coreProperties>
</file>