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vi文本编辑器：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FF0000"/>
        </w:rPr>
        <w:t>vi是最常用的文本编辑，效率高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（2）调用vi文本编辑器的方法：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vi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1）文件存在则打开并显示文件内容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2）文件不存在则存盘时创建(编辑的文件不存在时保存时才创建）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对比：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1）touch 仅仅创建文件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2）vi</w:t>
      </w:r>
      <w:r>
        <w:rPr>
          <w:rFonts w:hint="eastAsia"/>
        </w:rPr>
        <w:tab/>
      </w:r>
      <w:r>
        <w:rPr>
          <w:rFonts w:hint="eastAsia"/>
        </w:rPr>
        <w:t xml:space="preserve"> 文件不存在则存盘时创建文件，其最重要的功能是编辑文件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（3）vi编辑器的工作模式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1）命令模式（默认工作模式）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2）编辑模式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    3）命令行模式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（4）vi常用命令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1）命令模式下的操作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光标移动：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了解：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hjkl  左下上右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Ctrl+f</w:t>
      </w:r>
      <w:r>
        <w:rPr>
          <w:rFonts w:hint="eastAsia"/>
        </w:rPr>
        <w:tab/>
      </w:r>
      <w:r>
        <w:rPr>
          <w:rFonts w:hint="eastAsia"/>
        </w:rPr>
        <w:t>屏幕向下翻动一页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Ctrl+b</w:t>
      </w:r>
      <w:r>
        <w:rPr>
          <w:rFonts w:hint="eastAsia"/>
        </w:rPr>
        <w:tab/>
      </w:r>
      <w:r>
        <w:rPr>
          <w:rFonts w:hint="eastAsia"/>
        </w:rPr>
        <w:t>屏幕向上翻动一页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Ctrl+d</w:t>
      </w:r>
      <w:r>
        <w:rPr>
          <w:rFonts w:hint="eastAsia"/>
        </w:rPr>
        <w:tab/>
      </w:r>
      <w:r>
        <w:rPr>
          <w:rFonts w:hint="eastAsia"/>
        </w:rPr>
        <w:t>屏幕向下翻动半页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Ctrl+u</w:t>
      </w:r>
      <w:r>
        <w:rPr>
          <w:rFonts w:hint="eastAsia"/>
        </w:rPr>
        <w:tab/>
      </w:r>
      <w:r>
        <w:rPr>
          <w:rFonts w:hint="eastAsia"/>
        </w:rPr>
        <w:t>屏幕向上翻动半页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掌握：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光标移动到当前屏幕  最上方那一行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光标移动到当前屏幕  中间的那一行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L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光标移动到当前屏幕  最下方那一行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光标移动到文件的    最后一行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移动到    第n行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n&lt;enter&gt;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光标从当前位置处  向下移动n行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^或0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将光标快速跳转到本行的  行首字符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将光标快速跳转到本行的  行尾字符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>将光标快速跳转到当前光标所在位置的后一个单词的首字母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将光标快速跳转到当前光标所在位置的前一个单词的首字母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 xml:space="preserve">将光标快速跳转到当前光标所在位置的后一个单词的尾字母 (了解)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取消及恢复操作：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n&lt;space&gt;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按下数字后再按空格键，光标会在当前行向右移动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n个字符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取消最近一次的操作，可以多次使用u命令恢复已进行的多步操作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取消对当前行进行的所有操作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Ctrl + 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对使用u命令撤销的操作进行恢复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删除、复制、粘贴命令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nx,nX</w:t>
      </w:r>
      <w:r>
        <w:rPr>
          <w:rFonts w:hint="eastAsia"/>
        </w:rPr>
        <w:tab/>
      </w:r>
      <w:r>
        <w:rPr>
          <w:rFonts w:hint="eastAsia"/>
        </w:rPr>
        <w:t>nx为向后删除n个字符，nX为向前删除n个字符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x,X</w:t>
      </w:r>
      <w:r>
        <w:rPr>
          <w:rFonts w:hint="eastAsia"/>
        </w:rPr>
        <w:tab/>
      </w:r>
      <w:r>
        <w:rPr>
          <w:rFonts w:hint="eastAsia"/>
        </w:rPr>
        <w:t>x为向后删除一个字符，X为向前删除一个字符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删除光标所在的那一整行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ndd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删除光标所在行的向下n行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d1G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删除光标所在行到第一行的所有数据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dG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删除光标所在行到最后一行的所有数据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yw</w:t>
      </w:r>
      <w:r>
        <w:rPr>
          <w:rFonts w:hint="eastAsia"/>
        </w:rPr>
        <w:tab/>
      </w:r>
      <w:r>
        <w:rPr>
          <w:rFonts w:hint="eastAsia"/>
        </w:rPr>
        <w:t xml:space="preserve">复制当前光标到单词尾字符的内容到vi缓冲区 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y$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复制当前光标到行尾的内容到vi缓冲区 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y^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复制当前光标到行首的内容到vi缓冲区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yy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nyy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复制光标所在行的向下n行，例如20yy，向下复制20行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y1G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复制光标所在行到第一行的所有数据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yG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复制光标所在行到最后一行的所有数据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p,P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p为复制的数据粘贴在光标下一行，P为粘贴在光标的上一行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将光标所在行与下一行的数据结合成一行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复制光标所在行到第3行的内容，并且粘贴到最后一行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复制光标所在行到第3行的内容   y3G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光标移动到最后一行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粘贴到最后一行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将光标移动到第10行，然后删除光标所在行到第3行的内容</w:t>
      </w: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光标移动到第10行  10G</w:t>
      </w: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删除光标所在行到第3行的内容   d3G</w:t>
      </w:r>
    </w:p>
    <w:p>
      <w:pPr>
        <w:numPr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复制从光标所在行到最后1行的内容，并粘贴到第1行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复制从光标所在行到最后1行的内容  yG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光标移动到第1行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1G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粘贴到第1行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P(大写)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2）编辑模式的操作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3）命令行模式的操作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9ABD1E"/>
    <w:multiLevelType w:val="singleLevel"/>
    <w:tmpl w:val="DA9ABD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F9A0E43"/>
    <w:multiLevelType w:val="singleLevel"/>
    <w:tmpl w:val="2F9A0E4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李力</cp:lastModifiedBy>
  <dcterms:modified xsi:type="dcterms:W3CDTF">2020-04-01T03:55:45Z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