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4C7AF" w14:textId="75B9A6AF" w:rsidR="00B324EF" w:rsidRDefault="007A5F23">
      <w:pPr>
        <w:rPr>
          <w:b/>
          <w:bCs/>
        </w:rPr>
      </w:pPr>
      <w:r w:rsidRPr="00C90020">
        <w:rPr>
          <w:b/>
          <w:bCs/>
        </w:rPr>
        <w:t>MESSAGES CLÉS</w:t>
      </w:r>
      <w:r w:rsidR="00907144">
        <w:rPr>
          <w:b/>
          <w:bCs/>
        </w:rPr>
        <w:t xml:space="preserve"> </w:t>
      </w:r>
      <w:r w:rsidR="007571C8">
        <w:rPr>
          <w:b/>
          <w:bCs/>
        </w:rPr>
        <w:t>WEEKEND EN FOLIE ÉDITIO</w:t>
      </w:r>
      <w:r w:rsidR="00AB7B19">
        <w:rPr>
          <w:b/>
          <w:bCs/>
        </w:rPr>
        <w:t>N GRILS ET BARBECUES</w:t>
      </w:r>
    </w:p>
    <w:p w14:paraId="081199EE" w14:textId="58ED6980" w:rsidR="004F6210" w:rsidRPr="00B324EF" w:rsidRDefault="00907144">
      <w:pPr>
        <w:rPr>
          <w:i/>
          <w:iCs/>
        </w:rPr>
      </w:pPr>
      <w:r w:rsidRPr="00B324EF">
        <w:rPr>
          <w:i/>
          <w:iCs/>
        </w:rPr>
        <w:t xml:space="preserve"> </w:t>
      </w:r>
      <w:r w:rsidR="00325131" w:rsidRPr="00B324EF">
        <w:rPr>
          <w:i/>
          <w:iCs/>
        </w:rPr>
        <w:t>À PROPOS DE L’</w:t>
      </w:r>
      <w:r w:rsidR="00C90020" w:rsidRPr="00B324EF">
        <w:rPr>
          <w:i/>
          <w:iCs/>
        </w:rPr>
        <w:t xml:space="preserve">ÉVÉNEMENT </w:t>
      </w:r>
    </w:p>
    <w:p w14:paraId="21B49518" w14:textId="77777777" w:rsidR="007A5F23" w:rsidRDefault="007A5F23"/>
    <w:p w14:paraId="53113ACC" w14:textId="77777777" w:rsidR="007A5F23" w:rsidRDefault="007A5F23"/>
    <w:p w14:paraId="62B3296B" w14:textId="6AEE187D" w:rsidR="007A5F23" w:rsidRDefault="00DD0ADC" w:rsidP="007A5F23">
      <w:pPr>
        <w:pStyle w:val="Paragraphedeliste"/>
        <w:numPr>
          <w:ilvl w:val="0"/>
          <w:numId w:val="1"/>
        </w:numPr>
        <w:rPr>
          <w:u w:val="single"/>
        </w:rPr>
      </w:pPr>
      <w:r w:rsidRPr="00373F28">
        <w:rPr>
          <w:b/>
          <w:bCs/>
          <w:highlight w:val="yellow"/>
        </w:rPr>
        <w:t>**IMPORTANT**</w:t>
      </w:r>
      <w:r w:rsidR="007A5F23">
        <w:t xml:space="preserve">UN ÉVÉNEMENT QUI SE DÉROULE </w:t>
      </w:r>
      <w:r w:rsidR="007A5F23" w:rsidRPr="00C90020">
        <w:rPr>
          <w:u w:val="single"/>
        </w:rPr>
        <w:t>SIMULTANÉMENT DANS TOUS</w:t>
      </w:r>
      <w:r w:rsidR="007A5F23" w:rsidRPr="007A5F23">
        <w:rPr>
          <w:u w:val="single"/>
        </w:rPr>
        <w:t xml:space="preserve"> LES MAGASINS CLUB PISCINE</w:t>
      </w:r>
      <w:r w:rsidR="00C90020">
        <w:rPr>
          <w:u w:val="single"/>
        </w:rPr>
        <w:t xml:space="preserve">. </w:t>
      </w:r>
      <w:r w:rsidR="00C90020">
        <w:t xml:space="preserve">VENEZ CÉLÉBRER </w:t>
      </w:r>
      <w:r w:rsidR="007571C8">
        <w:t>LE DÉBUT DE SAISON AVEC NOUS.</w:t>
      </w:r>
    </w:p>
    <w:p w14:paraId="07E7CD14" w14:textId="77777777" w:rsidR="007A5F23" w:rsidRDefault="007A5F23" w:rsidP="007A5F23"/>
    <w:p w14:paraId="6BD20C48" w14:textId="265AEAB3" w:rsidR="00C90020" w:rsidRDefault="007A5F23" w:rsidP="00331654">
      <w:pPr>
        <w:pStyle w:val="Paragraphedeliste"/>
        <w:numPr>
          <w:ilvl w:val="0"/>
          <w:numId w:val="1"/>
        </w:numPr>
      </w:pPr>
      <w:r w:rsidRPr="00C90020">
        <w:rPr>
          <w:u w:val="single"/>
        </w:rPr>
        <w:t>UN WEEK-END</w:t>
      </w:r>
      <w:r w:rsidR="002605E8">
        <w:rPr>
          <w:u w:val="single"/>
        </w:rPr>
        <w:t xml:space="preserve"> </w:t>
      </w:r>
      <w:r w:rsidR="002605E8" w:rsidRPr="002605E8">
        <w:rPr>
          <w:highlight w:val="red"/>
          <w:u w:val="single"/>
        </w:rPr>
        <w:t>(2 JOURS</w:t>
      </w:r>
      <w:r w:rsidRPr="002605E8">
        <w:rPr>
          <w:highlight w:val="red"/>
          <w:u w:val="single"/>
        </w:rPr>
        <w:t xml:space="preserve"> SEULEMENT</w:t>
      </w:r>
      <w:r w:rsidR="002605E8" w:rsidRPr="002605E8">
        <w:rPr>
          <w:highlight w:val="red"/>
          <w:u w:val="single"/>
        </w:rPr>
        <w:t>)</w:t>
      </w:r>
      <w:r w:rsidR="00C90020" w:rsidRPr="002605E8">
        <w:rPr>
          <w:highlight w:val="red"/>
        </w:rPr>
        <w:t>:</w:t>
      </w:r>
      <w:r w:rsidR="00C90020">
        <w:t xml:space="preserve"> </w:t>
      </w:r>
      <w:r w:rsidR="00AB7B19">
        <w:t>1 et 2</w:t>
      </w:r>
      <w:r w:rsidR="007571C8">
        <w:t xml:space="preserve"> </w:t>
      </w:r>
      <w:r w:rsidR="00AB7B19">
        <w:t>JUIN</w:t>
      </w:r>
      <w:r w:rsidR="007571C8">
        <w:t xml:space="preserve"> 2024</w:t>
      </w:r>
    </w:p>
    <w:p w14:paraId="7E0E08FC" w14:textId="77777777" w:rsidR="007A5F23" w:rsidRPr="007A5F23" w:rsidRDefault="007A5F23" w:rsidP="007A5F23">
      <w:pPr>
        <w:rPr>
          <w:u w:val="single"/>
        </w:rPr>
      </w:pPr>
    </w:p>
    <w:p w14:paraId="5457740A" w14:textId="60A7AF2E" w:rsidR="00331654" w:rsidRPr="00331654" w:rsidRDefault="007571C8" w:rsidP="005C022B">
      <w:pPr>
        <w:pStyle w:val="Paragraphedeliste"/>
        <w:numPr>
          <w:ilvl w:val="0"/>
          <w:numId w:val="1"/>
        </w:numPr>
      </w:pPr>
      <w:r w:rsidRPr="007571C8">
        <w:rPr>
          <w:u w:val="single"/>
        </w:rPr>
        <w:t xml:space="preserve">L’ÉVÉNEMENT À NE PAS MANQUER POUR TOUT CEUX </w:t>
      </w:r>
      <w:r w:rsidR="00AB7B19">
        <w:rPr>
          <w:u w:val="single"/>
        </w:rPr>
        <w:t xml:space="preserve">VEULENT S’ÉQUIPER COMME UN CHEF, </w:t>
      </w:r>
      <w:r w:rsidR="005C022B">
        <w:rPr>
          <w:u w:val="single"/>
        </w:rPr>
        <w:t>SANS BRÛLER SON BUDGET.</w:t>
      </w:r>
      <w:r w:rsidR="00AB7B19" w:rsidRPr="005C022B">
        <w:rPr>
          <w:u w:val="single"/>
        </w:rPr>
        <w:t xml:space="preserve"> </w:t>
      </w:r>
    </w:p>
    <w:p w14:paraId="3A0B7A8D" w14:textId="77777777" w:rsidR="00331654" w:rsidRPr="00331654" w:rsidRDefault="00331654" w:rsidP="00331654">
      <w:pPr>
        <w:pStyle w:val="Paragraphedeliste"/>
        <w:rPr>
          <w:u w:val="single"/>
        </w:rPr>
      </w:pPr>
    </w:p>
    <w:p w14:paraId="3FCBA200" w14:textId="47FCAEA4" w:rsidR="007571C8" w:rsidRDefault="00AB7B19" w:rsidP="007571C8">
      <w:pPr>
        <w:pStyle w:val="Paragraphedeliste"/>
        <w:numPr>
          <w:ilvl w:val="0"/>
          <w:numId w:val="1"/>
        </w:numPr>
        <w:rPr>
          <w:u w:val="single"/>
        </w:rPr>
      </w:pPr>
      <w:r>
        <w:t xml:space="preserve">DES RABAIS </w:t>
      </w:r>
      <w:r w:rsidR="005C022B">
        <w:t xml:space="preserve">DE FEU </w:t>
      </w:r>
      <w:r>
        <w:t xml:space="preserve">JAMAIS VU, </w:t>
      </w:r>
      <w:r w:rsidRPr="00AB7B19">
        <w:rPr>
          <w:u w:val="single"/>
        </w:rPr>
        <w:t>EN MAGASIN SEULEMENT</w:t>
      </w:r>
    </w:p>
    <w:p w14:paraId="65AEAF8F" w14:textId="77777777" w:rsidR="00AB7B19" w:rsidRPr="00AB7B19" w:rsidRDefault="00AB7B19" w:rsidP="00AB7B19">
      <w:pPr>
        <w:pStyle w:val="Paragraphedeliste"/>
        <w:rPr>
          <w:u w:val="single"/>
        </w:rPr>
      </w:pPr>
    </w:p>
    <w:p w14:paraId="1E64A0B6" w14:textId="421C1352" w:rsidR="00623912" w:rsidRPr="00AB7B19" w:rsidRDefault="00AB7B19" w:rsidP="00491856">
      <w:pPr>
        <w:pStyle w:val="Paragraphedeliste"/>
        <w:numPr>
          <w:ilvl w:val="0"/>
          <w:numId w:val="1"/>
        </w:numPr>
      </w:pPr>
      <w:r w:rsidRPr="00AB7B19">
        <w:rPr>
          <w:u w:val="single"/>
        </w:rPr>
        <w:t xml:space="preserve">LA FÊTE DES PÈRES S’EN VIENT, CLUB PISCINE EST UNE DESTINATION DE CHOIX POUR </w:t>
      </w:r>
      <w:r>
        <w:rPr>
          <w:u w:val="single"/>
        </w:rPr>
        <w:t>UN CADEAU QUI VA ASSSURÉMENT PLAIRE À PAPA.</w:t>
      </w:r>
    </w:p>
    <w:p w14:paraId="7D93CA27" w14:textId="77777777" w:rsidR="00AB7B19" w:rsidRDefault="00AB7B19" w:rsidP="00AB7B19">
      <w:pPr>
        <w:pStyle w:val="Paragraphedeliste"/>
      </w:pPr>
    </w:p>
    <w:p w14:paraId="363A81D6" w14:textId="77777777" w:rsidR="00AB7B19" w:rsidRDefault="00AB7B19" w:rsidP="00AB7B19">
      <w:pPr>
        <w:pStyle w:val="Paragraphedeliste"/>
      </w:pPr>
    </w:p>
    <w:p w14:paraId="4AEAB03E" w14:textId="68FFA426" w:rsidR="00623912" w:rsidRDefault="00623912" w:rsidP="00623912">
      <w:pPr>
        <w:pStyle w:val="Paragraphedeliste"/>
        <w:rPr>
          <w:b/>
          <w:bCs/>
        </w:rPr>
      </w:pPr>
    </w:p>
    <w:p w14:paraId="2D965885" w14:textId="77777777" w:rsidR="00AB7B19" w:rsidRPr="00623912" w:rsidRDefault="00AB7B19" w:rsidP="00623912">
      <w:pPr>
        <w:pStyle w:val="Paragraphedeliste"/>
        <w:rPr>
          <w:b/>
          <w:bCs/>
        </w:rPr>
      </w:pPr>
    </w:p>
    <w:p w14:paraId="635EBB11" w14:textId="77777777" w:rsidR="00874D84" w:rsidRDefault="00874D84" w:rsidP="00874D84">
      <w:pPr>
        <w:rPr>
          <w:b/>
          <w:bCs/>
        </w:rPr>
      </w:pPr>
    </w:p>
    <w:p w14:paraId="54757874" w14:textId="77777777" w:rsidR="00C90020" w:rsidRDefault="00C90020" w:rsidP="00C90020"/>
    <w:p w14:paraId="0686360C" w14:textId="77777777" w:rsidR="00C90020" w:rsidRDefault="00C90020" w:rsidP="00C90020"/>
    <w:p w14:paraId="13058963" w14:textId="77777777" w:rsidR="00C90020" w:rsidRDefault="00C90020" w:rsidP="00C90020"/>
    <w:p w14:paraId="473CD35C" w14:textId="77777777" w:rsidR="00C90020" w:rsidRDefault="00C90020" w:rsidP="00C90020"/>
    <w:p w14:paraId="2C9E3115" w14:textId="77777777" w:rsidR="00C90020" w:rsidRDefault="00C90020" w:rsidP="00C90020"/>
    <w:p w14:paraId="2CD45B30" w14:textId="77777777" w:rsidR="00C90020" w:rsidRDefault="00C90020" w:rsidP="00C90020"/>
    <w:p w14:paraId="46C70BAD" w14:textId="77777777" w:rsidR="00C90020" w:rsidRDefault="00C90020" w:rsidP="00C90020"/>
    <w:p w14:paraId="74697E36" w14:textId="77777777" w:rsidR="00C90020" w:rsidRDefault="00C90020" w:rsidP="00C90020"/>
    <w:p w14:paraId="5A483F01" w14:textId="77777777" w:rsidR="00C90020" w:rsidRDefault="00C90020" w:rsidP="00C90020"/>
    <w:p w14:paraId="1B0685A8" w14:textId="77777777" w:rsidR="00C90020" w:rsidRDefault="00C90020" w:rsidP="00C90020"/>
    <w:p w14:paraId="599A8399" w14:textId="77777777" w:rsidR="00C90020" w:rsidRDefault="00C90020" w:rsidP="00C90020"/>
    <w:p w14:paraId="70F043EE" w14:textId="77777777" w:rsidR="00C90020" w:rsidRDefault="00C90020" w:rsidP="00C90020"/>
    <w:p w14:paraId="5EECBED4" w14:textId="77777777" w:rsidR="002A391F" w:rsidRDefault="002A391F" w:rsidP="00C90020"/>
    <w:p w14:paraId="2CCA4E0D" w14:textId="77777777" w:rsidR="002A391F" w:rsidRDefault="002A391F" w:rsidP="00C90020"/>
    <w:p w14:paraId="4FFB1A9F" w14:textId="77777777" w:rsidR="00874D84" w:rsidRDefault="00874D84" w:rsidP="00C90020"/>
    <w:p w14:paraId="568BCA46" w14:textId="77777777" w:rsidR="002A391F" w:rsidRDefault="002A391F" w:rsidP="00C90020"/>
    <w:p w14:paraId="4808F61C" w14:textId="77777777" w:rsidR="002A391F" w:rsidRDefault="002A391F" w:rsidP="00C90020"/>
    <w:p w14:paraId="2CAB3DEA" w14:textId="77777777" w:rsidR="002A391F" w:rsidRDefault="002A391F" w:rsidP="00C90020"/>
    <w:p w14:paraId="3D65A860" w14:textId="77777777" w:rsidR="00C90020" w:rsidRDefault="00C90020" w:rsidP="00C90020"/>
    <w:p w14:paraId="6173867A" w14:textId="4B11B0C2" w:rsidR="00C90020" w:rsidRDefault="00C90020" w:rsidP="1A5B4A34"/>
    <w:p w14:paraId="21C1A249" w14:textId="77777777" w:rsidR="00623912" w:rsidRDefault="00623912" w:rsidP="00C90020"/>
    <w:p w14:paraId="4D8B5889" w14:textId="77777777" w:rsidR="00623912" w:rsidRDefault="00623912" w:rsidP="00C90020"/>
    <w:p w14:paraId="70705606" w14:textId="3EE669DF" w:rsidR="00B324EF" w:rsidRDefault="007571C8" w:rsidP="00C90020">
      <w:pPr>
        <w:rPr>
          <w:b/>
          <w:bCs/>
        </w:rPr>
      </w:pPr>
      <w:r w:rsidRPr="00C90020">
        <w:rPr>
          <w:b/>
          <w:bCs/>
        </w:rPr>
        <w:lastRenderedPageBreak/>
        <w:t>MESSAGES CLÉS</w:t>
      </w:r>
      <w:r>
        <w:rPr>
          <w:b/>
          <w:bCs/>
        </w:rPr>
        <w:t xml:space="preserve"> WEEKEND EN FOLIE ÉDITION </w:t>
      </w:r>
      <w:r w:rsidR="00623912">
        <w:rPr>
          <w:b/>
          <w:bCs/>
        </w:rPr>
        <w:t>MEUBLES DE JARDIN</w:t>
      </w:r>
      <w:r w:rsidR="00907144">
        <w:rPr>
          <w:b/>
          <w:bCs/>
        </w:rPr>
        <w:t xml:space="preserve"> </w:t>
      </w:r>
    </w:p>
    <w:p w14:paraId="72D813A5" w14:textId="2692FFE9" w:rsidR="00C90020" w:rsidRPr="00B324EF" w:rsidRDefault="00325131" w:rsidP="00C90020">
      <w:pPr>
        <w:rPr>
          <w:i/>
          <w:iCs/>
        </w:rPr>
      </w:pPr>
      <w:r w:rsidRPr="00B324EF">
        <w:rPr>
          <w:i/>
          <w:iCs/>
        </w:rPr>
        <w:t>À PROPOS DES</w:t>
      </w:r>
      <w:r w:rsidR="00907144" w:rsidRPr="00B324EF">
        <w:rPr>
          <w:i/>
          <w:iCs/>
        </w:rPr>
        <w:t xml:space="preserve"> PROMOTION</w:t>
      </w:r>
      <w:r w:rsidRPr="00B324EF">
        <w:rPr>
          <w:i/>
          <w:iCs/>
        </w:rPr>
        <w:t>S</w:t>
      </w:r>
    </w:p>
    <w:p w14:paraId="7736D008" w14:textId="77777777" w:rsidR="00907144" w:rsidRDefault="00907144" w:rsidP="00C90020">
      <w:pPr>
        <w:rPr>
          <w:b/>
          <w:bCs/>
        </w:rPr>
      </w:pPr>
    </w:p>
    <w:p w14:paraId="3113528C" w14:textId="77777777" w:rsidR="00AB7B19" w:rsidRDefault="00AB7B19" w:rsidP="00C90020"/>
    <w:p w14:paraId="71D93626" w14:textId="77777777" w:rsidR="00AB7B19" w:rsidRDefault="00AB7B19" w:rsidP="00C90020"/>
    <w:p w14:paraId="436A17B9" w14:textId="30402AA0" w:rsidR="00AB7B19" w:rsidRDefault="00AB7B19" w:rsidP="00AB7B19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highlight w:val="green"/>
        </w:rPr>
        <w:t>GRILS, BARBECUES, FUMOIRS ET FOURS À PIZZA</w:t>
      </w:r>
      <w:r>
        <w:rPr>
          <w:b/>
          <w:bCs/>
        </w:rPr>
        <w:t xml:space="preserve"> </w:t>
      </w:r>
      <w:r w:rsidRPr="00BB2278">
        <w:t>(CATÉGORIE PRINCIPALE)</w:t>
      </w:r>
    </w:p>
    <w:p w14:paraId="4225E90B" w14:textId="77777777" w:rsidR="00AB7B19" w:rsidRDefault="00AB7B19" w:rsidP="00C90020">
      <w:pPr>
        <w:rPr>
          <w:b/>
          <w:bCs/>
        </w:rPr>
      </w:pPr>
    </w:p>
    <w:p w14:paraId="2C86AE53" w14:textId="77777777" w:rsidR="005C073A" w:rsidRDefault="005C073A" w:rsidP="00C90020">
      <w:pPr>
        <w:rPr>
          <w:b/>
          <w:bCs/>
        </w:rPr>
      </w:pPr>
    </w:p>
    <w:p w14:paraId="70A12EEA" w14:textId="77777777" w:rsidR="00AB7B19" w:rsidRDefault="00AB7B19" w:rsidP="00C90020">
      <w:pPr>
        <w:rPr>
          <w:b/>
          <w:bCs/>
        </w:rPr>
      </w:pPr>
    </w:p>
    <w:p w14:paraId="03494D2E" w14:textId="7CC36400" w:rsidR="00AB7B19" w:rsidRPr="00AB7B19" w:rsidRDefault="00AB7B19" w:rsidP="005F3437">
      <w:pPr>
        <w:pStyle w:val="Paragraphedeliste"/>
        <w:numPr>
          <w:ilvl w:val="0"/>
          <w:numId w:val="1"/>
        </w:numPr>
      </w:pPr>
      <w:r w:rsidRPr="00AB7B19">
        <w:rPr>
          <w:u w:val="single"/>
        </w:rPr>
        <w:t>RABAIS</w:t>
      </w:r>
      <w:r>
        <w:rPr>
          <w:u w:val="single"/>
        </w:rPr>
        <w:t xml:space="preserve"> DE FEU SUR LES BARBECUES DES PLUS GRANDES MARQUES : NAPOLÉON, BROIL KING, LOUISIANNA GRILLS, KAMADO JOE ET PLUS ENCORE.</w:t>
      </w:r>
    </w:p>
    <w:p w14:paraId="2E6747EF" w14:textId="77777777" w:rsidR="00AB7B19" w:rsidRDefault="00AB7B19" w:rsidP="00AB7B19"/>
    <w:p w14:paraId="2FF93E53" w14:textId="23BF1B52" w:rsidR="00AB7B19" w:rsidRPr="00AB7B19" w:rsidRDefault="00AB7B19" w:rsidP="00AB7B19">
      <w:pPr>
        <w:pStyle w:val="Paragraphedeliste"/>
        <w:numPr>
          <w:ilvl w:val="0"/>
          <w:numId w:val="1"/>
        </w:numPr>
      </w:pPr>
      <w:r>
        <w:rPr>
          <w:u w:val="single"/>
        </w:rPr>
        <w:t xml:space="preserve">DES CADEUX À L’ACHAT DE BBQ SÉLECTIONNÉS : HOUSSE DE PROTECTION, USTENSILES DE CUISSON, CHARBON DE BOIS. </w:t>
      </w:r>
    </w:p>
    <w:p w14:paraId="56691D87" w14:textId="77777777" w:rsidR="00AB7B19" w:rsidRDefault="00AB7B19" w:rsidP="00AB7B19">
      <w:pPr>
        <w:pStyle w:val="Paragraphedeliste"/>
      </w:pPr>
    </w:p>
    <w:p w14:paraId="7979F2EB" w14:textId="7028FF91" w:rsidR="00AB7B19" w:rsidRPr="00AB7B19" w:rsidRDefault="00AB7B19" w:rsidP="00AB7B19">
      <w:pPr>
        <w:pStyle w:val="Paragraphedeliste"/>
        <w:numPr>
          <w:ilvl w:val="0"/>
          <w:numId w:val="1"/>
        </w:numPr>
      </w:pPr>
      <w:r>
        <w:t xml:space="preserve">VALEUR DES RABAIS ET CADEAUX ALLANT </w:t>
      </w:r>
      <w:r w:rsidRPr="00AB7B19">
        <w:rPr>
          <w:highlight w:val="red"/>
        </w:rPr>
        <w:t>JUSQU’À 450$!</w:t>
      </w:r>
    </w:p>
    <w:p w14:paraId="2C0177E5" w14:textId="77777777" w:rsidR="00AB7B19" w:rsidRPr="00AB7B19" w:rsidRDefault="00AB7B19" w:rsidP="00AB7B19"/>
    <w:p w14:paraId="11509DAA" w14:textId="77777777" w:rsidR="00AB7B19" w:rsidRDefault="00AB7B19" w:rsidP="00AB7B19"/>
    <w:p w14:paraId="7CD9366B" w14:textId="3C852529" w:rsidR="00AB7B19" w:rsidRDefault="00AB7B19" w:rsidP="00AB7B19">
      <w:pPr>
        <w:pStyle w:val="Paragraphedeliste"/>
      </w:pPr>
      <w:r w:rsidRPr="00C90020">
        <w:rPr>
          <w:u w:val="single"/>
        </w:rPr>
        <w:t xml:space="preserve">WOW UN BARBECUE </w:t>
      </w:r>
      <w:r w:rsidRPr="009F6669">
        <w:rPr>
          <w:u w:val="single"/>
        </w:rPr>
        <w:t xml:space="preserve">NAPOLÉON ROGUE XT À </w:t>
      </w:r>
      <w:r>
        <w:rPr>
          <w:u w:val="single"/>
        </w:rPr>
        <w:t>2</w:t>
      </w:r>
      <w:r w:rsidRPr="00C90020">
        <w:rPr>
          <w:u w:val="single"/>
        </w:rPr>
        <w:t>00$ DE RABAIS! MAINTENANT SEULEMENT 999$!</w:t>
      </w:r>
      <w:r>
        <w:rPr>
          <w:u w:val="single"/>
        </w:rPr>
        <w:t xml:space="preserve"> </w:t>
      </w:r>
      <w:r>
        <w:t>PARFAIT POUR UN ÉTÉ DE GRILLADES. (</w:t>
      </w:r>
      <w:proofErr w:type="gramStart"/>
      <w:r>
        <w:t>rég</w:t>
      </w:r>
      <w:proofErr w:type="gramEnd"/>
      <w:r>
        <w:t xml:space="preserve"> 1,</w:t>
      </w:r>
      <w:r>
        <w:t>1</w:t>
      </w:r>
      <w:r>
        <w:t xml:space="preserve">99$) </w:t>
      </w:r>
      <w:r>
        <w:rPr>
          <w:color w:val="FF0000"/>
        </w:rPr>
        <w:t>(disponibilité produit à valider avec le responsable du magasin</w:t>
      </w:r>
      <w:r w:rsidRPr="00B43D97">
        <w:rPr>
          <w:color w:val="FF0000"/>
        </w:rPr>
        <w:t>)</w:t>
      </w:r>
    </w:p>
    <w:p w14:paraId="340996D1" w14:textId="77777777" w:rsidR="00AB7B19" w:rsidRPr="009F6669" w:rsidRDefault="00AB7B19" w:rsidP="00AB7B19">
      <w:pPr>
        <w:pStyle w:val="Paragraphedeliste"/>
        <w:ind w:left="708"/>
        <w:rPr>
          <w:u w:val="single"/>
        </w:rPr>
      </w:pPr>
    </w:p>
    <w:p w14:paraId="6EEB91A3" w14:textId="77777777" w:rsidR="00AB7B19" w:rsidRDefault="00AB7B19" w:rsidP="00AB7B19">
      <w:pPr>
        <w:pStyle w:val="Paragraphedeliste"/>
        <w:numPr>
          <w:ilvl w:val="0"/>
          <w:numId w:val="3"/>
        </w:numPr>
      </w:pPr>
      <w:r>
        <w:t>3 brûleurs + 1 brûleur latéral infrarouge!</w:t>
      </w:r>
    </w:p>
    <w:p w14:paraId="5E3EFF84" w14:textId="77777777" w:rsidR="00AB7B19" w:rsidRDefault="00AB7B19" w:rsidP="00AB7B19">
      <w:pPr>
        <w:pStyle w:val="Paragraphedeliste"/>
        <w:numPr>
          <w:ilvl w:val="0"/>
          <w:numId w:val="3"/>
        </w:numPr>
      </w:pPr>
      <w:r>
        <w:t>51 000 BTU total</w:t>
      </w:r>
    </w:p>
    <w:p w14:paraId="31DD5AF9" w14:textId="77777777" w:rsidR="00AB7B19" w:rsidRDefault="00AB7B19" w:rsidP="00AB7B19">
      <w:pPr>
        <w:pStyle w:val="Paragraphedeliste"/>
        <w:numPr>
          <w:ilvl w:val="0"/>
          <w:numId w:val="3"/>
        </w:numPr>
      </w:pPr>
      <w:r>
        <w:t>Cuve et grille en acier inoxydable. Résistant contre la rouille et les intempéries.</w:t>
      </w:r>
    </w:p>
    <w:p w14:paraId="13F7CB24" w14:textId="77777777" w:rsidR="00AB7B19" w:rsidRPr="00C5482A" w:rsidRDefault="00AB7B19" w:rsidP="00AB7B19">
      <w:pPr>
        <w:pStyle w:val="Paragraphedeliste"/>
        <w:numPr>
          <w:ilvl w:val="0"/>
          <w:numId w:val="3"/>
        </w:numPr>
        <w:rPr>
          <w:lang w:val="en-US"/>
        </w:rPr>
      </w:pPr>
      <w:r>
        <w:t>Design élégant</w:t>
      </w:r>
      <w:r w:rsidRPr="00C5482A">
        <w:rPr>
          <w:lang w:val="en-US"/>
        </w:rPr>
        <w:t xml:space="preserve">, </w:t>
      </w:r>
      <w:r>
        <w:t>entretien minimal.</w:t>
      </w:r>
    </w:p>
    <w:p w14:paraId="2438DEE6" w14:textId="77777777" w:rsidR="00AB7B19" w:rsidRDefault="00AB7B19" w:rsidP="00AB7B19">
      <w:pPr>
        <w:pStyle w:val="Paragraphedeliste"/>
        <w:numPr>
          <w:ilvl w:val="0"/>
          <w:numId w:val="3"/>
        </w:numPr>
      </w:pPr>
      <w:r>
        <w:t>Impossible de trouver un meilleur prix. En magasin seulement.</w:t>
      </w:r>
    </w:p>
    <w:p w14:paraId="2AB1253A" w14:textId="50C1F545" w:rsidR="00AB7B19" w:rsidRDefault="00AB7B19" w:rsidP="00AB7B19">
      <w:pPr>
        <w:pStyle w:val="Paragraphedeliste"/>
        <w:numPr>
          <w:ilvl w:val="0"/>
          <w:numId w:val="3"/>
        </w:numPr>
      </w:pPr>
      <w:r w:rsidRPr="00AB7B19">
        <w:rPr>
          <w:highlight w:val="red"/>
        </w:rPr>
        <w:t>CADEAU GRATUIT À L’ACHAT</w:t>
      </w:r>
      <w:r>
        <w:t> : Des ustensiles de cuissons d’une valeur de 100$</w:t>
      </w:r>
    </w:p>
    <w:p w14:paraId="48BFEF8F" w14:textId="77777777" w:rsidR="00AB7B19" w:rsidRDefault="00AB7B19" w:rsidP="00AB7B19"/>
    <w:p w14:paraId="16603792" w14:textId="50F493D0" w:rsidR="00AB7B19" w:rsidRPr="00AB7B19" w:rsidRDefault="00AB7B19" w:rsidP="00AB7B19">
      <w:pPr>
        <w:ind w:left="708"/>
        <w:rPr>
          <w:u w:val="single"/>
        </w:rPr>
      </w:pPr>
      <w:r w:rsidRPr="00AB7B19">
        <w:rPr>
          <w:u w:val="single"/>
        </w:rPr>
        <w:t>BBQ LOUSIANNA GRILLS AU CHARBON DE STYLE KAMADO À 300$ DE RABAI</w:t>
      </w:r>
      <w:r>
        <w:rPr>
          <w:u w:val="single"/>
        </w:rPr>
        <w:t xml:space="preserve">S. </w:t>
      </w:r>
      <w:r w:rsidRPr="00C90020">
        <w:rPr>
          <w:u w:val="single"/>
        </w:rPr>
        <w:t xml:space="preserve">MAINTENANT SEULEMENT </w:t>
      </w:r>
      <w:r>
        <w:rPr>
          <w:u w:val="single"/>
        </w:rPr>
        <w:t>12</w:t>
      </w:r>
      <w:r w:rsidRPr="00C90020">
        <w:rPr>
          <w:u w:val="single"/>
        </w:rPr>
        <w:t>99$!</w:t>
      </w:r>
    </w:p>
    <w:p w14:paraId="3519A986" w14:textId="77777777" w:rsidR="00AB7B19" w:rsidRDefault="00AB7B19" w:rsidP="00AB7B19">
      <w:pPr>
        <w:pStyle w:val="Paragraphedeliste"/>
      </w:pPr>
      <w:r>
        <w:rPr>
          <w:color w:val="FF0000"/>
        </w:rPr>
        <w:t>(</w:t>
      </w:r>
      <w:proofErr w:type="gramStart"/>
      <w:r>
        <w:rPr>
          <w:color w:val="FF0000"/>
        </w:rPr>
        <w:t>disponibilité</w:t>
      </w:r>
      <w:proofErr w:type="gramEnd"/>
      <w:r>
        <w:rPr>
          <w:color w:val="FF0000"/>
        </w:rPr>
        <w:t xml:space="preserve"> produit à valider avec le responsable du magasin</w:t>
      </w:r>
      <w:r w:rsidRPr="00B43D97">
        <w:rPr>
          <w:color w:val="FF0000"/>
        </w:rPr>
        <w:t>)</w:t>
      </w:r>
    </w:p>
    <w:p w14:paraId="348936D2" w14:textId="77777777" w:rsidR="00AB7B19" w:rsidRPr="009F6669" w:rsidRDefault="00AB7B19" w:rsidP="00AB7B19">
      <w:pPr>
        <w:pStyle w:val="Paragraphedeliste"/>
        <w:ind w:left="708"/>
        <w:rPr>
          <w:u w:val="single"/>
        </w:rPr>
      </w:pPr>
    </w:p>
    <w:p w14:paraId="0F08F886" w14:textId="6D3E9F23" w:rsidR="00AB7B19" w:rsidRDefault="00AB7B19" w:rsidP="00AB7B19">
      <w:pPr>
        <w:pStyle w:val="Paragraphedeliste"/>
        <w:numPr>
          <w:ilvl w:val="0"/>
          <w:numId w:val="3"/>
        </w:numPr>
      </w:pPr>
      <w:r>
        <w:t xml:space="preserve">Le plus gros </w:t>
      </w:r>
      <w:proofErr w:type="spellStart"/>
      <w:r>
        <w:t>Kamado</w:t>
      </w:r>
      <w:proofErr w:type="spellEnd"/>
      <w:r>
        <w:t xml:space="preserve"> de sa catégorie</w:t>
      </w:r>
    </w:p>
    <w:p w14:paraId="6632E52C" w14:textId="45E61235" w:rsidR="00AB7B19" w:rsidRDefault="00AB7B19" w:rsidP="00AB7B19">
      <w:pPr>
        <w:pStyle w:val="Paragraphedeliste"/>
        <w:numPr>
          <w:ilvl w:val="0"/>
          <w:numId w:val="3"/>
        </w:numPr>
      </w:pPr>
      <w:r>
        <w:t>2 surfaces de cuissons en acier inoxydable (662 pouces carré de surface totale)</w:t>
      </w:r>
    </w:p>
    <w:p w14:paraId="498EC78A" w14:textId="09382867" w:rsidR="00AB7B19" w:rsidRDefault="00AB7B19" w:rsidP="00AB7B19">
      <w:pPr>
        <w:pStyle w:val="Paragraphedeliste"/>
        <w:numPr>
          <w:ilvl w:val="0"/>
          <w:numId w:val="3"/>
        </w:numPr>
      </w:pPr>
      <w:r>
        <w:t>Constitué de céramique ultra résistante</w:t>
      </w:r>
    </w:p>
    <w:p w14:paraId="43863858" w14:textId="1DFD34A4" w:rsidR="00AB7B19" w:rsidRDefault="00AB7B19" w:rsidP="00AB7B19">
      <w:pPr>
        <w:pStyle w:val="Paragraphedeliste"/>
        <w:numPr>
          <w:ilvl w:val="0"/>
          <w:numId w:val="3"/>
        </w:numPr>
      </w:pPr>
      <w:r>
        <w:t>Température de cuisson jusqu’à 700 degrés fahrenheit</w:t>
      </w:r>
    </w:p>
    <w:p w14:paraId="0F2C67F5" w14:textId="28688ABE" w:rsidR="00AB7B19" w:rsidRDefault="00AB7B19" w:rsidP="00AB7B19">
      <w:pPr>
        <w:pStyle w:val="Paragraphedeliste"/>
        <w:numPr>
          <w:ilvl w:val="0"/>
          <w:numId w:val="3"/>
        </w:numPr>
      </w:pPr>
      <w:r w:rsidRPr="00AB7B19">
        <w:rPr>
          <w:highlight w:val="red"/>
        </w:rPr>
        <w:t>CADEAU GRATUIT À L’ACHAT</w:t>
      </w:r>
      <w:r>
        <w:t> : Des ustensiles de cuissons</w:t>
      </w:r>
      <w:r>
        <w:t xml:space="preserve">, </w:t>
      </w:r>
      <w:proofErr w:type="gramStart"/>
      <w:r>
        <w:t>du charbons</w:t>
      </w:r>
      <w:proofErr w:type="gramEnd"/>
      <w:r>
        <w:t xml:space="preserve"> de bois franc et des copeaux de bois.</w:t>
      </w:r>
    </w:p>
    <w:p w14:paraId="01A805F5" w14:textId="04059E53" w:rsidR="00AB7B19" w:rsidRPr="00AB7B19" w:rsidRDefault="00AB7B19" w:rsidP="00AB7B19">
      <w:pPr>
        <w:pStyle w:val="Paragraphedeliste"/>
        <w:numPr>
          <w:ilvl w:val="0"/>
          <w:numId w:val="3"/>
        </w:numPr>
        <w:rPr>
          <w:u w:val="single"/>
        </w:rPr>
      </w:pPr>
      <w:r w:rsidRPr="00AB7B19">
        <w:rPr>
          <w:u w:val="single"/>
        </w:rPr>
        <w:t>VALEUR TOTALE DES RABAIS ET CADEAUX 450$</w:t>
      </w:r>
    </w:p>
    <w:p w14:paraId="2077F5B3" w14:textId="77777777" w:rsidR="00AB7B19" w:rsidRPr="009F6669" w:rsidRDefault="00AB7B19" w:rsidP="00AB7B19"/>
    <w:p w14:paraId="5CC496C7" w14:textId="77777777" w:rsidR="00AB7B19" w:rsidRPr="00AB7B19" w:rsidRDefault="00AB7B19" w:rsidP="00AB7B19"/>
    <w:p w14:paraId="114FA738" w14:textId="77777777" w:rsidR="00AB7B19" w:rsidRDefault="00AB7B19" w:rsidP="00AB7B19">
      <w:pPr>
        <w:pStyle w:val="Paragraphedeliste"/>
      </w:pPr>
    </w:p>
    <w:p w14:paraId="1D5E0056" w14:textId="74071923" w:rsidR="00AB7B19" w:rsidRPr="00AB7B19" w:rsidRDefault="00AB7B19" w:rsidP="00AB7B19">
      <w:pPr>
        <w:ind w:left="708"/>
        <w:rPr>
          <w:u w:val="single"/>
        </w:rPr>
      </w:pPr>
      <w:r w:rsidRPr="00AB7B19">
        <w:rPr>
          <w:u w:val="single"/>
        </w:rPr>
        <w:lastRenderedPageBreak/>
        <w:t xml:space="preserve">BBQ </w:t>
      </w:r>
      <w:r>
        <w:rPr>
          <w:u w:val="single"/>
        </w:rPr>
        <w:t>STERLING FLAME</w:t>
      </w:r>
      <w:proofErr w:type="gramStart"/>
      <w:r>
        <w:rPr>
          <w:u w:val="single"/>
        </w:rPr>
        <w:t>430  4</w:t>
      </w:r>
      <w:proofErr w:type="gramEnd"/>
      <w:r>
        <w:rPr>
          <w:u w:val="single"/>
        </w:rPr>
        <w:t xml:space="preserve"> BRÛLEUR À SEULEMENT 299$ (rég :350$)</w:t>
      </w:r>
    </w:p>
    <w:p w14:paraId="3A3FAAF3" w14:textId="77777777" w:rsidR="00AB7B19" w:rsidRDefault="00AB7B19" w:rsidP="00AB7B19">
      <w:pPr>
        <w:pStyle w:val="Paragraphedeliste"/>
      </w:pPr>
      <w:r>
        <w:rPr>
          <w:color w:val="FF0000"/>
        </w:rPr>
        <w:t>(</w:t>
      </w:r>
      <w:proofErr w:type="gramStart"/>
      <w:r>
        <w:rPr>
          <w:color w:val="FF0000"/>
        </w:rPr>
        <w:t>disponibilité</w:t>
      </w:r>
      <w:proofErr w:type="gramEnd"/>
      <w:r>
        <w:rPr>
          <w:color w:val="FF0000"/>
        </w:rPr>
        <w:t xml:space="preserve"> produit à valider avec le responsable du magasin</w:t>
      </w:r>
      <w:r w:rsidRPr="00B43D97">
        <w:rPr>
          <w:color w:val="FF0000"/>
        </w:rPr>
        <w:t>)</w:t>
      </w:r>
    </w:p>
    <w:p w14:paraId="378DFF99" w14:textId="77777777" w:rsidR="00AB7B19" w:rsidRPr="009F6669" w:rsidRDefault="00AB7B19" w:rsidP="00AB7B19">
      <w:pPr>
        <w:pStyle w:val="Paragraphedeliste"/>
        <w:ind w:left="708"/>
        <w:rPr>
          <w:u w:val="single"/>
        </w:rPr>
      </w:pPr>
    </w:p>
    <w:p w14:paraId="5D9369D2" w14:textId="03F3A091" w:rsidR="00AB7B19" w:rsidRDefault="00AB7B19" w:rsidP="00AB7B19">
      <w:pPr>
        <w:pStyle w:val="Paragraphedeliste"/>
        <w:numPr>
          <w:ilvl w:val="0"/>
          <w:numId w:val="3"/>
        </w:numPr>
      </w:pPr>
      <w:r>
        <w:t>4 brûleurs + 1 brûleur latéral</w:t>
      </w:r>
    </w:p>
    <w:p w14:paraId="6CACE4AE" w14:textId="1E19B9A5" w:rsidR="00AB7B19" w:rsidRDefault="00AB7B19" w:rsidP="00AB7B19">
      <w:pPr>
        <w:pStyle w:val="Paragraphedeliste"/>
        <w:numPr>
          <w:ilvl w:val="0"/>
          <w:numId w:val="3"/>
        </w:numPr>
      </w:pPr>
      <w:r>
        <w:t>Système de bruleurs en acier inoxydables</w:t>
      </w:r>
    </w:p>
    <w:p w14:paraId="6F1AA2F0" w14:textId="237CEF7E" w:rsidR="00AB7B19" w:rsidRDefault="00AB7B19" w:rsidP="00AB7B19">
      <w:pPr>
        <w:pStyle w:val="Paragraphedeliste"/>
        <w:numPr>
          <w:ilvl w:val="0"/>
          <w:numId w:val="3"/>
        </w:numPr>
      </w:pPr>
      <w:r>
        <w:t>51 000 BTU total</w:t>
      </w:r>
    </w:p>
    <w:p w14:paraId="43FBC9CA" w14:textId="58F8039F" w:rsidR="00AB7B19" w:rsidRDefault="00AB7B19" w:rsidP="00AB7B19">
      <w:pPr>
        <w:pStyle w:val="Paragraphedeliste"/>
        <w:numPr>
          <w:ilvl w:val="0"/>
          <w:numId w:val="3"/>
        </w:numPr>
      </w:pPr>
      <w:r w:rsidRPr="00AB7B19">
        <w:rPr>
          <w:highlight w:val="red"/>
        </w:rPr>
        <w:t>CADEAUX GRATUITS À L’ACHAT</w:t>
      </w:r>
      <w:r>
        <w:t xml:space="preserve"> : </w:t>
      </w:r>
      <w:r>
        <w:t>Housse de protection d’une valeur de 50$</w:t>
      </w:r>
    </w:p>
    <w:p w14:paraId="13A7FEAE" w14:textId="77777777" w:rsidR="00AB7B19" w:rsidRDefault="00AB7B19" w:rsidP="00AB7B19"/>
    <w:p w14:paraId="601026C6" w14:textId="59C703AA" w:rsidR="00AB7B19" w:rsidRPr="00AB7B19" w:rsidRDefault="00AB7B19" w:rsidP="00AB7B19">
      <w:pPr>
        <w:pStyle w:val="Paragraphedeliste"/>
        <w:numPr>
          <w:ilvl w:val="0"/>
          <w:numId w:val="1"/>
        </w:numPr>
      </w:pPr>
      <w:r>
        <w:rPr>
          <w:u w:val="single"/>
        </w:rPr>
        <w:t>AVEC TOUT ACHAT DE BARBECUE À 1000$ ET PLUS, RECEVEZ GRATUITEMENT DES ACCESSOIRES DE CUISSONS D’UNE VALEUR DE 100$</w:t>
      </w:r>
    </w:p>
    <w:p w14:paraId="560B4BA6" w14:textId="77777777" w:rsidR="00AB7B19" w:rsidRPr="00AB7B19" w:rsidRDefault="00AB7B19" w:rsidP="00AB7B19"/>
    <w:p w14:paraId="18E8EB01" w14:textId="4D9F6414" w:rsidR="00AB7B19" w:rsidRPr="00AB7B19" w:rsidRDefault="00AB7B19" w:rsidP="00AB7B19">
      <w:pPr>
        <w:pStyle w:val="Paragraphedeliste"/>
        <w:numPr>
          <w:ilvl w:val="0"/>
          <w:numId w:val="1"/>
        </w:numPr>
      </w:pPr>
      <w:r>
        <w:rPr>
          <w:u w:val="single"/>
        </w:rPr>
        <w:t xml:space="preserve">CE WEEK-END SEULEMENT, </w:t>
      </w:r>
      <w:r w:rsidRPr="00AB7B19">
        <w:rPr>
          <w:highlight w:val="red"/>
          <w:u w:val="single"/>
        </w:rPr>
        <w:t xml:space="preserve">OBTENEZ </w:t>
      </w:r>
      <w:r w:rsidRPr="00AB7B19">
        <w:rPr>
          <w:highlight w:val="red"/>
          <w:u w:val="single"/>
        </w:rPr>
        <w:t xml:space="preserve">10% </w:t>
      </w:r>
      <w:r w:rsidRPr="00AB7B19">
        <w:rPr>
          <w:highlight w:val="red"/>
          <w:u w:val="single"/>
        </w:rPr>
        <w:t>ADDITIONNEL SUR LE PRIX DÉJÀ RÉDUITS</w:t>
      </w:r>
      <w:r>
        <w:rPr>
          <w:u w:val="single"/>
        </w:rPr>
        <w:t xml:space="preserve"> DES MODULES DE CUISINE EXTÉRIEURES LAYO. </w:t>
      </w:r>
    </w:p>
    <w:p w14:paraId="0B8BB52F" w14:textId="77777777" w:rsidR="00AB7B19" w:rsidRDefault="00AB7B19" w:rsidP="00AB7B19"/>
    <w:p w14:paraId="26A9F31B" w14:textId="247405A1" w:rsidR="00AB7B19" w:rsidRPr="00AB7B19" w:rsidRDefault="00AB7B19" w:rsidP="00AB7B19">
      <w:pPr>
        <w:pStyle w:val="Paragraphedeliste"/>
        <w:numPr>
          <w:ilvl w:val="0"/>
          <w:numId w:val="1"/>
        </w:numPr>
      </w:pPr>
      <w:r>
        <w:rPr>
          <w:u w:val="single"/>
        </w:rPr>
        <w:t>FOUR À PIZZA RICARDO À 50$ DE RABAIS, MAINTENANT 350$</w:t>
      </w:r>
    </w:p>
    <w:p w14:paraId="619F25E9" w14:textId="77777777" w:rsidR="00AB7B19" w:rsidRPr="00AB7B19" w:rsidRDefault="00AB7B19" w:rsidP="00AB7B19"/>
    <w:p w14:paraId="077F7E13" w14:textId="77777777" w:rsidR="00AB7B19" w:rsidRDefault="00AB7B19" w:rsidP="00AB7B19"/>
    <w:p w14:paraId="681B8991" w14:textId="77777777" w:rsidR="00AB7B19" w:rsidRDefault="00AB7B19" w:rsidP="00AB7B19"/>
    <w:p w14:paraId="6362F2DC" w14:textId="5AF80B5B" w:rsidR="00AB7B19" w:rsidRDefault="00AB7B19" w:rsidP="00AB7B19">
      <w:r w:rsidRPr="00AB7B19">
        <w:rPr>
          <w:b/>
          <w:bCs/>
          <w:highlight w:val="yellow"/>
        </w:rPr>
        <w:t>MEUBLES DE JARDI</w:t>
      </w:r>
      <w:r>
        <w:rPr>
          <w:b/>
          <w:bCs/>
          <w:highlight w:val="yellow"/>
        </w:rPr>
        <w:t>N ET GAZEBO</w:t>
      </w:r>
    </w:p>
    <w:p w14:paraId="26D3936B" w14:textId="77777777" w:rsidR="00AB7B19" w:rsidRDefault="00AB7B19" w:rsidP="00AB7B19"/>
    <w:p w14:paraId="19C3A935" w14:textId="77777777" w:rsidR="00AB7B19" w:rsidRDefault="00AB7B19" w:rsidP="00AB7B19"/>
    <w:p w14:paraId="491FC8B0" w14:textId="77777777" w:rsidR="00AB7B19" w:rsidRDefault="00AB7B19" w:rsidP="00AB7B19"/>
    <w:p w14:paraId="087E9863" w14:textId="39815339" w:rsidR="005C073A" w:rsidRPr="009F6669" w:rsidRDefault="005C073A" w:rsidP="00AB7B19">
      <w:pPr>
        <w:pStyle w:val="Paragraphedeliste"/>
        <w:numPr>
          <w:ilvl w:val="0"/>
          <w:numId w:val="1"/>
        </w:numPr>
      </w:pPr>
      <w:r>
        <w:t>RABAIS INSTANTANÉ</w:t>
      </w:r>
      <w:r w:rsidR="00331654">
        <w:t>S</w:t>
      </w:r>
      <w:r>
        <w:t xml:space="preserve"> </w:t>
      </w:r>
      <w:r w:rsidR="00331654" w:rsidRPr="00AB7B19">
        <w:rPr>
          <w:u w:val="single"/>
        </w:rPr>
        <w:t xml:space="preserve">ALLANT </w:t>
      </w:r>
      <w:r w:rsidR="00331654" w:rsidRPr="00AB7B19">
        <w:rPr>
          <w:highlight w:val="red"/>
          <w:u w:val="single"/>
        </w:rPr>
        <w:t>JUSQU’À 25%</w:t>
      </w:r>
      <w:r w:rsidR="00331654" w:rsidRPr="00AB7B19">
        <w:rPr>
          <w:u w:val="single"/>
        </w:rPr>
        <w:t xml:space="preserve"> SUR LES MEUBLES DE JARDIN DE LA COLLECTION 2024</w:t>
      </w:r>
      <w:r w:rsidR="00AB7B19">
        <w:rPr>
          <w:u w:val="single"/>
        </w:rPr>
        <w:t xml:space="preserve"> + </w:t>
      </w:r>
      <w:r w:rsidR="00AB7B19" w:rsidRPr="00AB7B19">
        <w:rPr>
          <w:highlight w:val="red"/>
          <w:u w:val="single"/>
        </w:rPr>
        <w:t>RECEVEZ UN 10</w:t>
      </w:r>
      <w:proofErr w:type="gramStart"/>
      <w:r w:rsidR="00AB7B19" w:rsidRPr="00AB7B19">
        <w:rPr>
          <w:highlight w:val="red"/>
          <w:u w:val="single"/>
        </w:rPr>
        <w:t xml:space="preserve">%  </w:t>
      </w:r>
      <w:r w:rsidR="00AB7B19" w:rsidRPr="00AB7B19">
        <w:rPr>
          <w:highlight w:val="red"/>
          <w:u w:val="single"/>
        </w:rPr>
        <w:t>ADDITIONNEL</w:t>
      </w:r>
      <w:proofErr w:type="gramEnd"/>
      <w:r w:rsidR="00AB7B19" w:rsidRPr="002605E8">
        <w:rPr>
          <w:u w:val="single"/>
        </w:rPr>
        <w:t xml:space="preserve"> SUR </w:t>
      </w:r>
      <w:r w:rsidR="00AB7B19">
        <w:rPr>
          <w:u w:val="single"/>
        </w:rPr>
        <w:t>ENSEMBLES À DINER.</w:t>
      </w:r>
    </w:p>
    <w:p w14:paraId="591AFC4E" w14:textId="77777777" w:rsidR="007571C8" w:rsidRPr="007571C8" w:rsidRDefault="007571C8" w:rsidP="007571C8"/>
    <w:p w14:paraId="117386A0" w14:textId="4E490D2C" w:rsidR="00AB7B19" w:rsidRPr="00763DA1" w:rsidRDefault="00AB7B19" w:rsidP="00AB7B19">
      <w:pPr>
        <w:pStyle w:val="Paragraphedeliste"/>
        <w:numPr>
          <w:ilvl w:val="0"/>
          <w:numId w:val="1"/>
        </w:numPr>
      </w:pPr>
      <w:r>
        <w:rPr>
          <w:u w:val="single"/>
        </w:rPr>
        <w:t>JUSQU ‘À 500$ DE RABAIS SUR NOS GAZÉBOS LES PLUS POPULAIRES.</w:t>
      </w:r>
    </w:p>
    <w:p w14:paraId="0DB57714" w14:textId="77777777" w:rsidR="00040342" w:rsidRDefault="00040342" w:rsidP="00763DA1"/>
    <w:p w14:paraId="7FAD76C2" w14:textId="77777777" w:rsidR="00763DA1" w:rsidRDefault="00763DA1" w:rsidP="00763DA1"/>
    <w:p w14:paraId="72415A19" w14:textId="699BC3A1" w:rsidR="00763DA1" w:rsidRDefault="00763DA1" w:rsidP="00763DA1">
      <w:pPr>
        <w:pStyle w:val="Paragraphedeliste"/>
        <w:numPr>
          <w:ilvl w:val="0"/>
          <w:numId w:val="1"/>
        </w:numPr>
      </w:pPr>
      <w:r w:rsidRPr="00040342">
        <w:rPr>
          <w:highlight w:val="yellow"/>
        </w:rPr>
        <w:t>**NOUVEAUTÉ</w:t>
      </w:r>
      <w:r w:rsidR="0078630A">
        <w:rPr>
          <w:highlight w:val="yellow"/>
        </w:rPr>
        <w:t xml:space="preserve"> EN GRANDE PRIMEUR</w:t>
      </w:r>
      <w:r w:rsidRPr="00040342">
        <w:rPr>
          <w:highlight w:val="yellow"/>
        </w:rPr>
        <w:t xml:space="preserve"> – DES CABANONS CHEZ CLUB </w:t>
      </w:r>
      <w:proofErr w:type="gramStart"/>
      <w:r w:rsidRPr="00040342">
        <w:rPr>
          <w:highlight w:val="yellow"/>
        </w:rPr>
        <w:t>PISCINE!*</w:t>
      </w:r>
      <w:proofErr w:type="gramEnd"/>
      <w:r w:rsidRPr="00040342">
        <w:rPr>
          <w:highlight w:val="yellow"/>
        </w:rPr>
        <w:t>*</w:t>
      </w:r>
      <w:r>
        <w:br/>
        <w:t>DÉCOUVREZ</w:t>
      </w:r>
      <w:r w:rsidR="0078630A">
        <w:t xml:space="preserve"> EN MAGASIN</w:t>
      </w:r>
      <w:r>
        <w:t xml:space="preserve"> LES CABANONS </w:t>
      </w:r>
      <w:r w:rsidRPr="0078630A">
        <w:rPr>
          <w:highlight w:val="red"/>
          <w:u w:val="single"/>
        </w:rPr>
        <w:t>FIBERWOOD</w:t>
      </w:r>
      <w:r>
        <w:t xml:space="preserve">, LEADER DES CABANONS PRÉFABRIQUÉS EN COMPOSITE. </w:t>
      </w:r>
    </w:p>
    <w:p w14:paraId="502A54D0" w14:textId="77777777" w:rsidR="00763DA1" w:rsidRDefault="00763DA1" w:rsidP="00763DA1">
      <w:pPr>
        <w:pStyle w:val="Paragraphedeliste"/>
        <w:numPr>
          <w:ilvl w:val="0"/>
          <w:numId w:val="4"/>
        </w:numPr>
      </w:pPr>
      <w:r>
        <w:t>3 modèles disponibles en magasin (il faut les voir en vrai, ça n’a rien à voir avec les cabanons préfabriqués des grandes surfaces)</w:t>
      </w:r>
    </w:p>
    <w:p w14:paraId="03049758" w14:textId="77777777" w:rsidR="00763DA1" w:rsidRDefault="00763DA1" w:rsidP="00763DA1">
      <w:pPr>
        <w:pStyle w:val="Paragraphedeliste"/>
        <w:numPr>
          <w:ilvl w:val="0"/>
          <w:numId w:val="4"/>
        </w:numPr>
      </w:pPr>
      <w:r>
        <w:t>Conception au Québec</w:t>
      </w:r>
    </w:p>
    <w:p w14:paraId="622EAE09" w14:textId="77777777" w:rsidR="00763DA1" w:rsidRDefault="00763DA1" w:rsidP="00763DA1">
      <w:pPr>
        <w:pStyle w:val="Paragraphedeliste"/>
        <w:numPr>
          <w:ilvl w:val="0"/>
          <w:numId w:val="4"/>
        </w:numPr>
      </w:pPr>
      <w:r>
        <w:t>Grâce au composite : une structure robuste, une qualité inégalée</w:t>
      </w:r>
    </w:p>
    <w:p w14:paraId="33D76969" w14:textId="545C4D49" w:rsidR="00763DA1" w:rsidRDefault="00763DA1" w:rsidP="00763DA1">
      <w:pPr>
        <w:pStyle w:val="Paragraphedeliste"/>
        <w:numPr>
          <w:ilvl w:val="0"/>
          <w:numId w:val="4"/>
        </w:numPr>
      </w:pPr>
      <w:r>
        <w:t>Nécessite peu d’entretien</w:t>
      </w:r>
      <w:r w:rsidR="0078630A">
        <w:t xml:space="preserve"> dans le temps</w:t>
      </w:r>
    </w:p>
    <w:p w14:paraId="69F3BF54" w14:textId="77777777" w:rsidR="00763DA1" w:rsidRDefault="00763DA1" w:rsidP="00763DA1">
      <w:pPr>
        <w:pStyle w:val="Paragraphedeliste"/>
        <w:numPr>
          <w:ilvl w:val="0"/>
          <w:numId w:val="4"/>
        </w:numPr>
      </w:pPr>
      <w:r>
        <w:t>Peut-être utilisé comme rangement ou même comme espace de vie extérieur (pool house)</w:t>
      </w:r>
    </w:p>
    <w:p w14:paraId="46FFDFB8" w14:textId="499B3179" w:rsidR="00763DA1" w:rsidRDefault="0078630A" w:rsidP="00763DA1">
      <w:pPr>
        <w:pStyle w:val="Paragraphedeliste"/>
        <w:numPr>
          <w:ilvl w:val="0"/>
          <w:numId w:val="4"/>
        </w:numPr>
      </w:pPr>
      <w:r>
        <w:t>Meilleur rapport qualité-prix sur le marché</w:t>
      </w:r>
    </w:p>
    <w:p w14:paraId="02758A25" w14:textId="77777777" w:rsidR="00763DA1" w:rsidRPr="00623912" w:rsidRDefault="00763DA1" w:rsidP="00763DA1"/>
    <w:p w14:paraId="1528765D" w14:textId="7524D9EA" w:rsidR="00040342" w:rsidRDefault="00040342" w:rsidP="00040342"/>
    <w:p w14:paraId="07A57A09" w14:textId="77777777" w:rsidR="00AB7B19" w:rsidRDefault="00AB7B19" w:rsidP="00040342"/>
    <w:p w14:paraId="362A6126" w14:textId="77777777" w:rsidR="00AB7B19" w:rsidRDefault="00AB7B19" w:rsidP="00040342"/>
    <w:p w14:paraId="1CB4073A" w14:textId="77777777" w:rsidR="002605E8" w:rsidRDefault="002605E8" w:rsidP="0078630A">
      <w:pPr>
        <w:rPr>
          <w:highlight w:val="cyan"/>
        </w:rPr>
      </w:pPr>
    </w:p>
    <w:p w14:paraId="7184A225" w14:textId="26B8DAF1" w:rsidR="0078630A" w:rsidRDefault="0078630A" w:rsidP="0078630A">
      <w:r w:rsidRPr="0078630A">
        <w:rPr>
          <w:highlight w:val="cyan"/>
        </w:rPr>
        <w:lastRenderedPageBreak/>
        <w:t>PISCINE HORS TER</w:t>
      </w:r>
      <w:r>
        <w:rPr>
          <w:highlight w:val="cyan"/>
        </w:rPr>
        <w:t>R</w:t>
      </w:r>
      <w:r w:rsidRPr="0078630A">
        <w:rPr>
          <w:highlight w:val="cyan"/>
        </w:rPr>
        <w:t>E</w:t>
      </w:r>
    </w:p>
    <w:p w14:paraId="296263AC" w14:textId="77777777" w:rsidR="005C073A" w:rsidRDefault="005C073A" w:rsidP="005C073A">
      <w:pPr>
        <w:pStyle w:val="Paragraphedeliste"/>
      </w:pPr>
    </w:p>
    <w:p w14:paraId="64721866" w14:textId="36320985" w:rsidR="0078630A" w:rsidRPr="0078630A" w:rsidRDefault="0078630A" w:rsidP="0078630A">
      <w:pPr>
        <w:pStyle w:val="Paragraphedeliste"/>
        <w:numPr>
          <w:ilvl w:val="0"/>
          <w:numId w:val="1"/>
        </w:numPr>
      </w:pPr>
      <w:r>
        <w:rPr>
          <w:u w:val="single"/>
        </w:rPr>
        <w:t>IL EST ENCORE TEMPS D’AVOIR VOTRE PISCINE POUR L’ÉTÉ.</w:t>
      </w:r>
    </w:p>
    <w:p w14:paraId="0463F881" w14:textId="77777777" w:rsidR="0078630A" w:rsidRPr="0078630A" w:rsidRDefault="0078630A" w:rsidP="0078630A">
      <w:pPr>
        <w:pStyle w:val="Paragraphedeliste"/>
      </w:pPr>
    </w:p>
    <w:p w14:paraId="08BC07A8" w14:textId="5E624AF5" w:rsidR="0078630A" w:rsidRPr="0078630A" w:rsidRDefault="0078630A" w:rsidP="0078630A">
      <w:pPr>
        <w:pStyle w:val="Paragraphedeliste"/>
        <w:numPr>
          <w:ilvl w:val="0"/>
          <w:numId w:val="1"/>
        </w:numPr>
      </w:pPr>
      <w:r w:rsidRPr="002605E8">
        <w:rPr>
          <w:highlight w:val="red"/>
          <w:u w:val="single"/>
        </w:rPr>
        <w:t>1</w:t>
      </w:r>
      <w:r w:rsidR="00AB7B19">
        <w:rPr>
          <w:highlight w:val="red"/>
          <w:u w:val="single"/>
        </w:rPr>
        <w:t>7</w:t>
      </w:r>
      <w:r w:rsidRPr="002605E8">
        <w:rPr>
          <w:highlight w:val="red"/>
          <w:u w:val="single"/>
        </w:rPr>
        <w:t>00$ DE RABAIS INSTANTANÉ</w:t>
      </w:r>
      <w:r>
        <w:rPr>
          <w:u w:val="single"/>
        </w:rPr>
        <w:t xml:space="preserve"> SUR VOTRE PISCINE HORS-TERRE</w:t>
      </w:r>
      <w:r w:rsidR="00AB7B19">
        <w:rPr>
          <w:u w:val="single"/>
        </w:rPr>
        <w:t xml:space="preserve"> CHAUFFÉE</w:t>
      </w:r>
    </w:p>
    <w:p w14:paraId="3ADCBF6F" w14:textId="77777777" w:rsidR="0078630A" w:rsidRPr="0078630A" w:rsidRDefault="0078630A" w:rsidP="0078630A">
      <w:pPr>
        <w:pStyle w:val="Paragraphedeliste"/>
      </w:pPr>
    </w:p>
    <w:p w14:paraId="775372D7" w14:textId="7BE27E3B" w:rsidR="0078630A" w:rsidRPr="004F7EAE" w:rsidRDefault="0078630A" w:rsidP="0078630A">
      <w:pPr>
        <w:pStyle w:val="Paragraphedeliste"/>
        <w:numPr>
          <w:ilvl w:val="0"/>
          <w:numId w:val="1"/>
        </w:numPr>
      </w:pPr>
      <w:r>
        <w:rPr>
          <w:u w:val="single"/>
        </w:rPr>
        <w:t xml:space="preserve">VOUS POUVEZ AVOIR UNE PISCINE HORS TERRE </w:t>
      </w:r>
      <w:r w:rsidR="004F7EAE">
        <w:rPr>
          <w:u w:val="single"/>
        </w:rPr>
        <w:t xml:space="preserve">12pi </w:t>
      </w:r>
      <w:r>
        <w:rPr>
          <w:u w:val="single"/>
        </w:rPr>
        <w:t xml:space="preserve">TOUTE ÉQUIPÉE À PARTIR DE SEULEMENT </w:t>
      </w:r>
      <w:r w:rsidRPr="004F7EAE">
        <w:rPr>
          <w:highlight w:val="red"/>
          <w:u w:val="single"/>
        </w:rPr>
        <w:t>2999$.</w:t>
      </w:r>
      <w:r w:rsidR="004F7EAE">
        <w:rPr>
          <w:u w:val="single"/>
        </w:rPr>
        <w:t xml:space="preserve"> </w:t>
      </w:r>
      <w:r w:rsidR="004F7EAE" w:rsidRPr="004F7EAE">
        <w:t>(MODÈLE SOHO OU MAHO)</w:t>
      </w:r>
      <w:r w:rsidR="004F7EAE">
        <w:t xml:space="preserve"> </w:t>
      </w:r>
    </w:p>
    <w:p w14:paraId="1107F97C" w14:textId="271123A4" w:rsidR="005C073A" w:rsidRDefault="005C073A" w:rsidP="005C073A"/>
    <w:p w14:paraId="745783C0" w14:textId="01ABAF2F" w:rsidR="005C073A" w:rsidRDefault="005C073A" w:rsidP="005C073A">
      <w:pPr>
        <w:pStyle w:val="Paragraphedeliste"/>
        <w:numPr>
          <w:ilvl w:val="0"/>
          <w:numId w:val="1"/>
        </w:numPr>
        <w:rPr>
          <w:u w:val="single"/>
        </w:rPr>
      </w:pPr>
      <w:r>
        <w:t xml:space="preserve">ALLONGEZ VOTRE SAISON BAIGNADE </w:t>
      </w:r>
      <w:r w:rsidRPr="005C073A">
        <w:rPr>
          <w:u w:val="single"/>
        </w:rPr>
        <w:t xml:space="preserve">AVEC UNE THERMOPOMPE SOLSTICE À </w:t>
      </w:r>
      <w:r w:rsidR="00CC3A04" w:rsidRPr="002605E8">
        <w:rPr>
          <w:highlight w:val="red"/>
          <w:u w:val="single"/>
        </w:rPr>
        <w:t>3</w:t>
      </w:r>
      <w:r w:rsidRPr="002605E8">
        <w:rPr>
          <w:highlight w:val="red"/>
          <w:u w:val="single"/>
        </w:rPr>
        <w:t>00$ DE RABAIS</w:t>
      </w:r>
    </w:p>
    <w:p w14:paraId="27545895" w14:textId="77777777" w:rsidR="004F7EAE" w:rsidRDefault="004F7EAE" w:rsidP="004F7EAE">
      <w:pPr>
        <w:rPr>
          <w:u w:val="single"/>
        </w:rPr>
      </w:pPr>
    </w:p>
    <w:p w14:paraId="0255EAD2" w14:textId="77777777" w:rsidR="00B324EF" w:rsidRDefault="00B324EF" w:rsidP="005C073A">
      <w:pPr>
        <w:rPr>
          <w:u w:val="single"/>
        </w:rPr>
      </w:pPr>
    </w:p>
    <w:p w14:paraId="37A17FEE" w14:textId="77777777" w:rsidR="004917A5" w:rsidRPr="004917A5" w:rsidRDefault="004917A5" w:rsidP="00CF7FF2">
      <w:pPr>
        <w:pStyle w:val="Paragraphedeliste"/>
        <w:rPr>
          <w:color w:val="FF0000"/>
        </w:rPr>
      </w:pPr>
    </w:p>
    <w:sectPr w:rsidR="004917A5" w:rsidRPr="004917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47615"/>
    <w:multiLevelType w:val="hybridMultilevel"/>
    <w:tmpl w:val="8C5E6DC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5173A"/>
    <w:multiLevelType w:val="hybridMultilevel"/>
    <w:tmpl w:val="3F82EB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DF74CD"/>
    <w:multiLevelType w:val="hybridMultilevel"/>
    <w:tmpl w:val="2CF62912"/>
    <w:lvl w:ilvl="0" w:tplc="D64CAFB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452240"/>
    <w:multiLevelType w:val="hybridMultilevel"/>
    <w:tmpl w:val="5CD034C2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73914870">
    <w:abstractNumId w:val="2"/>
  </w:num>
  <w:num w:numId="2" w16cid:durableId="895625198">
    <w:abstractNumId w:val="1"/>
  </w:num>
  <w:num w:numId="3" w16cid:durableId="1369522862">
    <w:abstractNumId w:val="0"/>
  </w:num>
  <w:num w:numId="4" w16cid:durableId="1554081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23"/>
    <w:rsid w:val="00040342"/>
    <w:rsid w:val="00165CDE"/>
    <w:rsid w:val="00184742"/>
    <w:rsid w:val="001A5DE3"/>
    <w:rsid w:val="00214E60"/>
    <w:rsid w:val="00240194"/>
    <w:rsid w:val="002605E8"/>
    <w:rsid w:val="002A391F"/>
    <w:rsid w:val="003005C4"/>
    <w:rsid w:val="00301137"/>
    <w:rsid w:val="00306BC3"/>
    <w:rsid w:val="00325131"/>
    <w:rsid w:val="00331654"/>
    <w:rsid w:val="00345863"/>
    <w:rsid w:val="00373F28"/>
    <w:rsid w:val="00424692"/>
    <w:rsid w:val="00456091"/>
    <w:rsid w:val="004917A5"/>
    <w:rsid w:val="004E4D6F"/>
    <w:rsid w:val="004F6210"/>
    <w:rsid w:val="004F7EAE"/>
    <w:rsid w:val="00505291"/>
    <w:rsid w:val="00557BA5"/>
    <w:rsid w:val="00586FD5"/>
    <w:rsid w:val="005968C5"/>
    <w:rsid w:val="005C022B"/>
    <w:rsid w:val="005C073A"/>
    <w:rsid w:val="00615F02"/>
    <w:rsid w:val="00623912"/>
    <w:rsid w:val="00657474"/>
    <w:rsid w:val="00726D40"/>
    <w:rsid w:val="007347AC"/>
    <w:rsid w:val="0074235B"/>
    <w:rsid w:val="007571C8"/>
    <w:rsid w:val="007635E1"/>
    <w:rsid w:val="00763DA1"/>
    <w:rsid w:val="0078630A"/>
    <w:rsid w:val="007A5F23"/>
    <w:rsid w:val="007B0127"/>
    <w:rsid w:val="00821AD5"/>
    <w:rsid w:val="00874D84"/>
    <w:rsid w:val="008803A2"/>
    <w:rsid w:val="00907144"/>
    <w:rsid w:val="00916FEE"/>
    <w:rsid w:val="0092050F"/>
    <w:rsid w:val="009819FC"/>
    <w:rsid w:val="009F6669"/>
    <w:rsid w:val="00A06A85"/>
    <w:rsid w:val="00A17C04"/>
    <w:rsid w:val="00A443DC"/>
    <w:rsid w:val="00A60E52"/>
    <w:rsid w:val="00A7039E"/>
    <w:rsid w:val="00AB4FAB"/>
    <w:rsid w:val="00AB7B19"/>
    <w:rsid w:val="00B107DE"/>
    <w:rsid w:val="00B10DC9"/>
    <w:rsid w:val="00B324EF"/>
    <w:rsid w:val="00B43D97"/>
    <w:rsid w:val="00B4550E"/>
    <w:rsid w:val="00BB2278"/>
    <w:rsid w:val="00BC2178"/>
    <w:rsid w:val="00C167F0"/>
    <w:rsid w:val="00C335FE"/>
    <w:rsid w:val="00C5482A"/>
    <w:rsid w:val="00C84ED9"/>
    <w:rsid w:val="00C90020"/>
    <w:rsid w:val="00CC3A04"/>
    <w:rsid w:val="00CF7FF2"/>
    <w:rsid w:val="00D01EAB"/>
    <w:rsid w:val="00D335FE"/>
    <w:rsid w:val="00DB08FF"/>
    <w:rsid w:val="00DD0ADC"/>
    <w:rsid w:val="00E3786F"/>
    <w:rsid w:val="00E96D84"/>
    <w:rsid w:val="00ED7123"/>
    <w:rsid w:val="00F2205D"/>
    <w:rsid w:val="00F354D0"/>
    <w:rsid w:val="00F623A1"/>
    <w:rsid w:val="00FB6D4F"/>
    <w:rsid w:val="1A5B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A19B02"/>
  <w15:chartTrackingRefBased/>
  <w15:docId w15:val="{D26C6594-6726-DC46-98FC-741D3D9B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5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B5F7A8-C077-4F70-B4D0-E72674DA37C6}"/>
</file>

<file path=customXml/itemProps2.xml><?xml version="1.0" encoding="utf-8"?>
<ds:datastoreItem xmlns:ds="http://schemas.openxmlformats.org/officeDocument/2006/customXml" ds:itemID="{053D582D-F43A-45C9-B2FF-361DD2C39C1B}"/>
</file>

<file path=customXml/itemProps3.xml><?xml version="1.0" encoding="utf-8"?>
<ds:datastoreItem xmlns:ds="http://schemas.openxmlformats.org/officeDocument/2006/customXml" ds:itemID="{A9C16FE3-A9C3-4EE2-AE04-1660170BB5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Duranleau-Leclerc</dc:creator>
  <cp:keywords/>
  <dc:description/>
  <cp:lastModifiedBy>Vincent Duranleau-Leclerc</cp:lastModifiedBy>
  <cp:revision>3</cp:revision>
  <dcterms:created xsi:type="dcterms:W3CDTF">2024-05-24T15:09:00Z</dcterms:created>
  <dcterms:modified xsi:type="dcterms:W3CDTF">2024-05-24T15:10:00Z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d974f2533cf02ffaf0eefb2f03c0b8da7f316e2a68f391c92857f07957a518f4</vt:lpwstr>
  </property>
  <property fmtid="{D5CDD505-2E9C-101B-9397-08002B2CF9AE}" pid="3" name="ContentTypeId">
    <vt:lpwstr>0x010100DF7642783BF5F549AD8264003DAC5479</vt:lpwstr>
  </property>
</Properties>
</file>