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ADE6B" w14:textId="77777777" w:rsidR="00CD3E41" w:rsidRDefault="00CD3E41" w:rsidP="00E032AA">
      <w:pPr>
        <w:jc w:val="center"/>
      </w:pPr>
    </w:p>
    <w:p w14:paraId="7D8372C1" w14:textId="77777777" w:rsidR="00E032AA" w:rsidRDefault="00E032AA" w:rsidP="00E032AA">
      <w:pPr>
        <w:jc w:val="center"/>
      </w:pPr>
    </w:p>
    <w:p w14:paraId="36D645AF" w14:textId="77777777" w:rsidR="00E032AA" w:rsidRDefault="00E032AA" w:rsidP="00E032AA">
      <w:pPr>
        <w:jc w:val="center"/>
      </w:pPr>
    </w:p>
    <w:p w14:paraId="553C0FE2" w14:textId="77777777" w:rsidR="00E032AA" w:rsidRDefault="00E032AA" w:rsidP="00E032AA">
      <w:pPr>
        <w:jc w:val="center"/>
      </w:pPr>
    </w:p>
    <w:p w14:paraId="7C3A2B9D" w14:textId="77777777" w:rsidR="00E032AA" w:rsidRDefault="00E032AA" w:rsidP="00E032AA">
      <w:pPr>
        <w:jc w:val="center"/>
      </w:pPr>
    </w:p>
    <w:p w14:paraId="5EA8100F" w14:textId="77777777" w:rsidR="00E032AA" w:rsidRDefault="00E032AA" w:rsidP="00E032AA">
      <w:pPr>
        <w:jc w:val="center"/>
      </w:pPr>
    </w:p>
    <w:p w14:paraId="707CEA2F" w14:textId="77777777" w:rsidR="00E032AA" w:rsidRDefault="00E032AA" w:rsidP="00E032AA">
      <w:pPr>
        <w:jc w:val="center"/>
      </w:pPr>
    </w:p>
    <w:p w14:paraId="03310C02" w14:textId="77777777" w:rsidR="00E032AA" w:rsidRDefault="00E032AA" w:rsidP="00E032AA">
      <w:pPr>
        <w:jc w:val="center"/>
      </w:pPr>
    </w:p>
    <w:p w14:paraId="0BA650D1" w14:textId="77777777" w:rsidR="00E032AA" w:rsidRDefault="00E032AA" w:rsidP="00E032AA">
      <w:pPr>
        <w:jc w:val="center"/>
      </w:pPr>
    </w:p>
    <w:p w14:paraId="06771C3A" w14:textId="77777777" w:rsidR="00E032AA" w:rsidRDefault="00E032AA" w:rsidP="00E032AA">
      <w:pPr>
        <w:jc w:val="center"/>
      </w:pPr>
    </w:p>
    <w:p w14:paraId="22828D51" w14:textId="77777777" w:rsidR="00E032AA" w:rsidRDefault="00E032AA" w:rsidP="00E032AA">
      <w:pPr>
        <w:jc w:val="center"/>
      </w:pPr>
    </w:p>
    <w:p w14:paraId="0574261D" w14:textId="208F4D44" w:rsidR="00E032AA" w:rsidRPr="00CD1A7A" w:rsidRDefault="00E032AA" w:rsidP="00E032AA">
      <w:pPr>
        <w:jc w:val="center"/>
        <w:rPr>
          <w:b/>
          <w:bCs/>
          <w:sz w:val="44"/>
          <w:szCs w:val="44"/>
        </w:rPr>
      </w:pPr>
      <w:r w:rsidRPr="00111FF7">
        <w:rPr>
          <w:b/>
          <w:bCs/>
          <w:sz w:val="44"/>
          <w:szCs w:val="44"/>
        </w:rPr>
        <w:t>Отчет по лабораторной работе №</w:t>
      </w:r>
      <w:r w:rsidR="00A25226">
        <w:rPr>
          <w:b/>
          <w:bCs/>
          <w:sz w:val="44"/>
          <w:szCs w:val="44"/>
        </w:rPr>
        <w:t>4</w:t>
      </w:r>
      <w:bookmarkStart w:id="0" w:name="_GoBack"/>
      <w:bookmarkEnd w:id="0"/>
    </w:p>
    <w:p w14:paraId="53E6D045" w14:textId="77777777" w:rsidR="00111FF7" w:rsidRPr="00111FF7" w:rsidRDefault="00111FF7" w:rsidP="00E032AA">
      <w:pPr>
        <w:jc w:val="center"/>
        <w:rPr>
          <w:b/>
          <w:bCs/>
          <w:sz w:val="44"/>
          <w:szCs w:val="44"/>
        </w:rPr>
      </w:pPr>
    </w:p>
    <w:p w14:paraId="31D92F6A" w14:textId="347EDCB4" w:rsidR="00D82C64" w:rsidRPr="00CE7751" w:rsidRDefault="00016329" w:rsidP="00E032A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Циклы</w:t>
      </w:r>
    </w:p>
    <w:p w14:paraId="2DB6222E" w14:textId="77777777" w:rsidR="002B0A81" w:rsidRDefault="002B0A81" w:rsidP="00E032AA">
      <w:pPr>
        <w:jc w:val="center"/>
        <w:rPr>
          <w:b/>
          <w:bCs/>
          <w:sz w:val="42"/>
          <w:szCs w:val="42"/>
        </w:rPr>
      </w:pPr>
    </w:p>
    <w:p w14:paraId="3F4A0405" w14:textId="77777777" w:rsidR="002B0A81" w:rsidRPr="002B0A81" w:rsidRDefault="002B0A81" w:rsidP="00E032AA">
      <w:pPr>
        <w:jc w:val="center"/>
        <w:rPr>
          <w:i/>
          <w:iCs/>
          <w:sz w:val="42"/>
          <w:szCs w:val="42"/>
        </w:rPr>
      </w:pPr>
      <w:r w:rsidRPr="002B0A81">
        <w:rPr>
          <w:i/>
          <w:iCs/>
          <w:sz w:val="42"/>
          <w:szCs w:val="42"/>
        </w:rPr>
        <w:t xml:space="preserve">РК6-16Б </w:t>
      </w:r>
    </w:p>
    <w:p w14:paraId="15890E55" w14:textId="3B4636E7" w:rsidR="002B0A81" w:rsidRDefault="003C2B3B" w:rsidP="00E032AA">
      <w:pPr>
        <w:jc w:val="center"/>
        <w:rPr>
          <w:sz w:val="42"/>
          <w:szCs w:val="42"/>
        </w:rPr>
      </w:pPr>
      <w:r>
        <w:rPr>
          <w:sz w:val="42"/>
          <w:szCs w:val="42"/>
        </w:rPr>
        <w:t xml:space="preserve">16. </w:t>
      </w:r>
      <w:r w:rsidR="002B0A81">
        <w:rPr>
          <w:sz w:val="42"/>
          <w:szCs w:val="42"/>
        </w:rPr>
        <w:t>Петраков Станислав Альбертович</w:t>
      </w:r>
    </w:p>
    <w:p w14:paraId="0FB513BD" w14:textId="30C2E8A4" w:rsidR="00CC227C" w:rsidRDefault="00CC227C" w:rsidP="00E032AA">
      <w:pPr>
        <w:jc w:val="center"/>
        <w:rPr>
          <w:sz w:val="42"/>
          <w:szCs w:val="42"/>
        </w:rPr>
      </w:pPr>
    </w:p>
    <w:p w14:paraId="4063B126" w14:textId="4B8FC2EA" w:rsidR="00CC227C" w:rsidRDefault="00CC227C" w:rsidP="00E032AA">
      <w:pPr>
        <w:jc w:val="center"/>
        <w:rPr>
          <w:sz w:val="42"/>
          <w:szCs w:val="42"/>
        </w:rPr>
      </w:pPr>
    </w:p>
    <w:p w14:paraId="6535691E" w14:textId="4D0E8322" w:rsidR="00CC227C" w:rsidRDefault="00CC227C" w:rsidP="00E032AA">
      <w:pPr>
        <w:jc w:val="center"/>
        <w:rPr>
          <w:sz w:val="42"/>
          <w:szCs w:val="42"/>
        </w:rPr>
      </w:pPr>
    </w:p>
    <w:p w14:paraId="40C98405" w14:textId="0DDA9766" w:rsidR="00CC227C" w:rsidRDefault="00CC227C" w:rsidP="00E032AA">
      <w:pPr>
        <w:jc w:val="center"/>
        <w:rPr>
          <w:sz w:val="42"/>
          <w:szCs w:val="42"/>
        </w:rPr>
      </w:pPr>
    </w:p>
    <w:p w14:paraId="15EEE6E5" w14:textId="091C9392" w:rsidR="00CC227C" w:rsidRDefault="00CC227C" w:rsidP="00E032AA">
      <w:pPr>
        <w:jc w:val="center"/>
        <w:rPr>
          <w:sz w:val="42"/>
          <w:szCs w:val="42"/>
        </w:rPr>
      </w:pPr>
    </w:p>
    <w:p w14:paraId="2855FA3E" w14:textId="212C1E27" w:rsidR="00CC227C" w:rsidRPr="002B0A81" w:rsidRDefault="00CC227C" w:rsidP="00E032AA">
      <w:pPr>
        <w:jc w:val="center"/>
        <w:rPr>
          <w:sz w:val="42"/>
          <w:szCs w:val="42"/>
        </w:rPr>
      </w:pPr>
      <w:r>
        <w:rPr>
          <w:sz w:val="42"/>
          <w:szCs w:val="42"/>
        </w:rPr>
        <w:t xml:space="preserve">Преподаватель: </w:t>
      </w:r>
      <w:r w:rsidRPr="00CC227C">
        <w:rPr>
          <w:sz w:val="42"/>
          <w:szCs w:val="42"/>
        </w:rPr>
        <w:t>Федорук Елена Владимировна</w:t>
      </w:r>
    </w:p>
    <w:p w14:paraId="45F7968A" w14:textId="77777777" w:rsidR="00111FF7" w:rsidRDefault="00111FF7" w:rsidP="00E032AA">
      <w:pPr>
        <w:jc w:val="center"/>
      </w:pPr>
    </w:p>
    <w:p w14:paraId="465706CC" w14:textId="77777777" w:rsidR="00111FF7" w:rsidRDefault="00111FF7">
      <w:r>
        <w:br w:type="page"/>
      </w:r>
    </w:p>
    <w:p w14:paraId="13AC91B6" w14:textId="77777777" w:rsidR="00111FF7" w:rsidRPr="00737E00" w:rsidRDefault="00111FF7" w:rsidP="003C2B3B">
      <w:pPr>
        <w:spacing w:after="0" w:line="240" w:lineRule="auto"/>
        <w:jc w:val="center"/>
        <w:rPr>
          <w:b/>
          <w:bCs/>
          <w:sz w:val="27"/>
          <w:szCs w:val="27"/>
        </w:rPr>
      </w:pPr>
      <w:r w:rsidRPr="00737E00">
        <w:rPr>
          <w:b/>
          <w:bCs/>
          <w:sz w:val="27"/>
          <w:szCs w:val="27"/>
        </w:rPr>
        <w:lastRenderedPageBreak/>
        <w:t>Цель работы</w:t>
      </w:r>
    </w:p>
    <w:p w14:paraId="340989D6" w14:textId="41913A45" w:rsidR="00D82C64" w:rsidRDefault="00016329" w:rsidP="00D82C64">
      <w:pPr>
        <w:spacing w:after="0" w:line="240" w:lineRule="auto"/>
        <w:ind w:firstLine="851"/>
        <w:rPr>
          <w:sz w:val="27"/>
          <w:szCs w:val="27"/>
        </w:rPr>
      </w:pPr>
      <w:r w:rsidRPr="00016329">
        <w:rPr>
          <w:sz w:val="27"/>
          <w:szCs w:val="27"/>
        </w:rPr>
        <w:t>Изучение управляющих операторов цикла. Знакомство с понятием "точность вычисления".</w:t>
      </w:r>
    </w:p>
    <w:p w14:paraId="6F0D53B1" w14:textId="226266AC" w:rsidR="00111FF7" w:rsidRPr="00737E00" w:rsidRDefault="00111FF7" w:rsidP="003C2B3B">
      <w:pPr>
        <w:spacing w:after="0" w:line="240" w:lineRule="auto"/>
        <w:ind w:firstLine="851"/>
        <w:jc w:val="center"/>
        <w:rPr>
          <w:b/>
          <w:bCs/>
          <w:sz w:val="27"/>
          <w:szCs w:val="27"/>
        </w:rPr>
      </w:pPr>
      <w:r w:rsidRPr="00737E00">
        <w:rPr>
          <w:b/>
          <w:bCs/>
          <w:sz w:val="27"/>
          <w:szCs w:val="27"/>
        </w:rPr>
        <w:t>Ответы на контрольные вопросы</w:t>
      </w:r>
    </w:p>
    <w:p w14:paraId="5680153C" w14:textId="5847A684" w:rsidR="00CD1A7A" w:rsidRDefault="00016329" w:rsidP="00CD1A7A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016329">
        <w:rPr>
          <w:i/>
          <w:iCs/>
          <w:sz w:val="28"/>
          <w:szCs w:val="28"/>
        </w:rPr>
        <w:t>Как работает управляющий оператор цикла while?</w:t>
      </w:r>
    </w:p>
    <w:p w14:paraId="131A0E09" w14:textId="49A982C4" w:rsidR="00CD1A7A" w:rsidRPr="00B3698D" w:rsidRDefault="001805A3" w:rsidP="00CD1A7A">
      <w:pPr>
        <w:pStyle w:val="a3"/>
        <w:spacing w:after="4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Сначала проверяется выражение в скобках, потом выполняется операторы, после их выполнения происходит зацикливание. Выполняются операторы в случае верного выражение в условии цикла.</w:t>
      </w:r>
    </w:p>
    <w:p w14:paraId="245396A8" w14:textId="7E5D3EC1" w:rsidR="00CD1A7A" w:rsidRPr="00CD1A7A" w:rsidRDefault="00016329" w:rsidP="00CD1A7A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016329">
        <w:rPr>
          <w:i/>
          <w:iCs/>
          <w:sz w:val="28"/>
          <w:szCs w:val="28"/>
        </w:rPr>
        <w:t>Как работает управляющий оператор цикла do-while</w:t>
      </w:r>
      <w:r w:rsidR="00CD1A7A" w:rsidRPr="00CD1A7A">
        <w:rPr>
          <w:i/>
          <w:iCs/>
          <w:sz w:val="28"/>
          <w:szCs w:val="28"/>
        </w:rPr>
        <w:t>?</w:t>
      </w:r>
    </w:p>
    <w:p w14:paraId="33C84032" w14:textId="652B5003" w:rsidR="00CD1A7A" w:rsidRPr="00B3698D" w:rsidRDefault="001805A3" w:rsidP="00CD1A7A">
      <w:pPr>
        <w:pStyle w:val="a3"/>
        <w:spacing w:after="4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Сначала выполняются операторы, потом проверяется условие</w:t>
      </w:r>
      <w:r w:rsidR="00B3698D">
        <w:rPr>
          <w:sz w:val="28"/>
          <w:szCs w:val="28"/>
        </w:rPr>
        <w:t>.</w:t>
      </w:r>
    </w:p>
    <w:p w14:paraId="45CC03EC" w14:textId="182E0830" w:rsidR="00CD1A7A" w:rsidRDefault="00016329" w:rsidP="00CD1A7A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016329">
        <w:rPr>
          <w:i/>
          <w:iCs/>
          <w:sz w:val="28"/>
          <w:szCs w:val="28"/>
        </w:rPr>
        <w:t>Как работает управляющий оператор цикла for</w:t>
      </w:r>
      <w:r w:rsidR="00CD1A7A" w:rsidRPr="00CD1A7A">
        <w:rPr>
          <w:i/>
          <w:iCs/>
          <w:sz w:val="28"/>
          <w:szCs w:val="28"/>
        </w:rPr>
        <w:t>?</w:t>
      </w:r>
    </w:p>
    <w:p w14:paraId="02690A2C" w14:textId="77777777" w:rsidR="001805A3" w:rsidRPr="001805A3" w:rsidRDefault="001805A3" w:rsidP="001805A3">
      <w:pPr>
        <w:pStyle w:val="a3"/>
        <w:spacing w:after="40" w:line="240" w:lineRule="auto"/>
        <w:ind w:left="1080"/>
        <w:rPr>
          <w:sz w:val="28"/>
          <w:szCs w:val="28"/>
        </w:rPr>
      </w:pPr>
      <w:r w:rsidRPr="001805A3">
        <w:rPr>
          <w:sz w:val="28"/>
          <w:szCs w:val="28"/>
        </w:rPr>
        <w:t>for (выражение1; выражение2; выражение3)</w:t>
      </w:r>
    </w:p>
    <w:p w14:paraId="0086BBA5" w14:textId="0BEAC0DF" w:rsidR="001805A3" w:rsidRDefault="001805A3" w:rsidP="001805A3">
      <w:pPr>
        <w:pStyle w:val="a3"/>
        <w:spacing w:after="40" w:line="240" w:lineRule="auto"/>
        <w:ind w:left="1080"/>
        <w:rPr>
          <w:sz w:val="28"/>
          <w:szCs w:val="28"/>
        </w:rPr>
      </w:pPr>
      <w:r w:rsidRPr="001805A3">
        <w:rPr>
          <w:sz w:val="28"/>
          <w:szCs w:val="28"/>
        </w:rPr>
        <w:t xml:space="preserve">    оператор</w:t>
      </w:r>
      <w:r w:rsidR="006A778A" w:rsidRPr="006A778A">
        <w:rPr>
          <w:noProof/>
        </w:rPr>
        <w:t xml:space="preserve"> </w:t>
      </w:r>
    </w:p>
    <w:p w14:paraId="50279C20" w14:textId="6C2E9C77" w:rsidR="00CD1A7A" w:rsidRPr="00B3698D" w:rsidRDefault="001805A3" w:rsidP="001805A3">
      <w:pPr>
        <w:pStyle w:val="a3"/>
        <w:spacing w:after="4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Выполняется сначала выражение 1(инициализация счетчика</w:t>
      </w:r>
      <w:r w:rsidRPr="001805A3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может не быть). Потом проверяется условие(выражение 2), если оно верно, то выполняется  оператор, потом происходит действие в выражении 3(чаще всего увеличение счетчика на 1), </w:t>
      </w:r>
      <w:r w:rsidR="006A778A">
        <w:rPr>
          <w:sz w:val="28"/>
          <w:szCs w:val="28"/>
        </w:rPr>
        <w:t>и потом идет на выражение 2 и зацикливается.</w:t>
      </w:r>
      <w:r>
        <w:rPr>
          <w:sz w:val="28"/>
          <w:szCs w:val="28"/>
        </w:rPr>
        <w:t xml:space="preserve"> </w:t>
      </w:r>
      <w:r w:rsidR="00B3698D">
        <w:rPr>
          <w:sz w:val="28"/>
          <w:szCs w:val="28"/>
        </w:rPr>
        <w:t>.</w:t>
      </w:r>
    </w:p>
    <w:p w14:paraId="5DEBD5DA" w14:textId="1B18D945" w:rsidR="00CD1A7A" w:rsidRDefault="006A778A" w:rsidP="00CD1A7A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6A778A">
        <w:rPr>
          <w:noProof/>
        </w:rPr>
        <w:drawing>
          <wp:anchor distT="0" distB="0" distL="114300" distR="114300" simplePos="0" relativeHeight="251658240" behindDoc="0" locked="0" layoutInCell="1" allowOverlap="1" wp14:anchorId="413D97C2" wp14:editId="2EA2A33B">
            <wp:simplePos x="0" y="0"/>
            <wp:positionH relativeFrom="column">
              <wp:posOffset>687177</wp:posOffset>
            </wp:positionH>
            <wp:positionV relativeFrom="paragraph">
              <wp:posOffset>583771</wp:posOffset>
            </wp:positionV>
            <wp:extent cx="2914650" cy="36195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5392962" wp14:editId="65DD423B">
            <wp:simplePos x="0" y="0"/>
            <wp:positionH relativeFrom="column">
              <wp:posOffset>3600450</wp:posOffset>
            </wp:positionH>
            <wp:positionV relativeFrom="paragraph">
              <wp:posOffset>419100</wp:posOffset>
            </wp:positionV>
            <wp:extent cx="1647825" cy="695325"/>
            <wp:effectExtent l="0" t="0" r="9525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0209954" wp14:editId="269230F9">
            <wp:simplePos x="0" y="0"/>
            <wp:positionH relativeFrom="column">
              <wp:posOffset>5383126</wp:posOffset>
            </wp:positionH>
            <wp:positionV relativeFrom="paragraph">
              <wp:posOffset>382279</wp:posOffset>
            </wp:positionV>
            <wp:extent cx="1752600" cy="7334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6329" w:rsidRPr="00016329">
        <w:rPr>
          <w:i/>
          <w:iCs/>
          <w:sz w:val="28"/>
          <w:szCs w:val="28"/>
        </w:rPr>
        <w:t>Запишите цикл, вычисляющий сумму чисел от 0 до 10, используя каждый из трех операторов цикла.</w:t>
      </w:r>
    </w:p>
    <w:p w14:paraId="25388D63" w14:textId="68157AE7" w:rsidR="006A778A" w:rsidRPr="006A778A" w:rsidRDefault="006A778A" w:rsidP="006A778A">
      <w:pPr>
        <w:pStyle w:val="a3"/>
        <w:spacing w:after="40" w:line="240" w:lineRule="auto"/>
        <w:ind w:left="1080"/>
        <w:rPr>
          <w:sz w:val="28"/>
          <w:szCs w:val="28"/>
        </w:rPr>
      </w:pPr>
    </w:p>
    <w:p w14:paraId="5AA4DD69" w14:textId="7EC38E9F" w:rsidR="00CD1A7A" w:rsidRPr="00CD1A7A" w:rsidRDefault="00016329" w:rsidP="00CD1A7A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016329">
        <w:rPr>
          <w:i/>
          <w:iCs/>
          <w:sz w:val="28"/>
          <w:szCs w:val="28"/>
        </w:rPr>
        <w:t>Что такое точность вычисления и погрешность?</w:t>
      </w:r>
    </w:p>
    <w:p w14:paraId="434E2199" w14:textId="0EB9BF0C" w:rsidR="003B6ED3" w:rsidRPr="003B6ED3" w:rsidRDefault="00C96005" w:rsidP="003B6ED3">
      <w:pPr>
        <w:pStyle w:val="a3"/>
        <w:spacing w:after="40" w:line="240" w:lineRule="auto"/>
        <w:ind w:left="1080"/>
        <w:rPr>
          <w:noProof/>
          <w:sz w:val="28"/>
          <w:szCs w:val="28"/>
        </w:rPr>
      </w:pPr>
      <w:r w:rsidRPr="003B6ED3">
        <w:rPr>
          <w:sz w:val="28"/>
          <w:szCs w:val="28"/>
        </w:rPr>
        <w:t>При вычислениях из-за особенностей вычисление, мы получаем приближенное значение</w:t>
      </w:r>
      <w:r w:rsidR="00880F13" w:rsidRPr="003B6ED3">
        <w:rPr>
          <w:sz w:val="28"/>
          <w:szCs w:val="28"/>
        </w:rPr>
        <w:t>.</w:t>
      </w:r>
      <w:r w:rsidR="003B6ED3">
        <w:rPr>
          <w:sz w:val="28"/>
          <w:szCs w:val="28"/>
        </w:rPr>
        <w:t xml:space="preserve"> Для того чтобы получать нужные приближенные значения используются погрешности. </w:t>
      </w:r>
      <w:r w:rsidR="003B6ED3" w:rsidRPr="003B6E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B6ED3" w:rsidRPr="003B6ED3">
        <w:rPr>
          <w:b/>
          <w:bCs/>
          <w:sz w:val="28"/>
          <w:szCs w:val="28"/>
        </w:rPr>
        <w:t>Абсолютной погрешностью числа</w:t>
      </w:r>
      <w:r w:rsidR="003B6ED3" w:rsidRPr="003B6ED3">
        <w:rPr>
          <w:sz w:val="28"/>
          <w:szCs w:val="28"/>
        </w:rPr>
        <w:t xml:space="preserve"> называют разницу между этим числом и его точным значением. </w:t>
      </w:r>
      <w:r w:rsidR="006A778A" w:rsidRPr="003B6ED3">
        <w:rPr>
          <w:noProof/>
          <w:sz w:val="28"/>
          <w:szCs w:val="28"/>
        </w:rPr>
        <w:t xml:space="preserve"> </w:t>
      </w:r>
      <w:r w:rsidR="003B6ED3" w:rsidRPr="003B6ED3">
        <w:rPr>
          <w:b/>
          <w:bCs/>
          <w:noProof/>
          <w:sz w:val="28"/>
          <w:szCs w:val="28"/>
        </w:rPr>
        <w:t>Относительной погрешностью</w:t>
      </w:r>
      <w:r w:rsidR="003B6ED3" w:rsidRPr="003B6ED3">
        <w:rPr>
          <w:noProof/>
          <w:sz w:val="28"/>
          <w:szCs w:val="28"/>
        </w:rPr>
        <w:t xml:space="preserve"> называют отношение абсолютной погрешности числа к самому этому числу. </w:t>
      </w:r>
    </w:p>
    <w:p w14:paraId="4BBADC5E" w14:textId="1871BEA8" w:rsidR="00CD1A7A" w:rsidRPr="00880F13" w:rsidRDefault="00CD1A7A" w:rsidP="003B6ED3">
      <w:pPr>
        <w:pStyle w:val="a3"/>
        <w:spacing w:after="40" w:line="240" w:lineRule="auto"/>
        <w:ind w:left="1080"/>
        <w:rPr>
          <w:sz w:val="28"/>
          <w:szCs w:val="28"/>
        </w:rPr>
      </w:pPr>
    </w:p>
    <w:p w14:paraId="3F693720" w14:textId="77777777" w:rsidR="00CF0BB9" w:rsidRDefault="00CF0BB9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689B4006" w14:textId="77777777" w:rsidR="0099189D" w:rsidRDefault="0099189D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7A66A956" w14:textId="77777777" w:rsidR="0099189D" w:rsidRDefault="0099189D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48DBE079" w14:textId="77777777" w:rsidR="0099189D" w:rsidRDefault="0099189D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36D41CBD" w14:textId="77777777" w:rsidR="0099189D" w:rsidRDefault="0099189D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205146F9" w14:textId="77777777" w:rsidR="0099189D" w:rsidRDefault="0099189D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0753B813" w14:textId="77777777" w:rsidR="0099189D" w:rsidRDefault="0099189D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1730A27F" w14:textId="77777777" w:rsidR="0099189D" w:rsidRDefault="0099189D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2A190CF6" w14:textId="77777777" w:rsidR="0099189D" w:rsidRDefault="0099189D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5BCC35D3" w14:textId="77777777" w:rsidR="0099189D" w:rsidRDefault="0099189D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74D030FA" w14:textId="77777777" w:rsidR="0099189D" w:rsidRDefault="0099189D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35659DC1" w14:textId="77777777" w:rsidR="0099189D" w:rsidRDefault="0099189D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40954097" w14:textId="77777777" w:rsidR="0099189D" w:rsidRDefault="0099189D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5FCCD963" w14:textId="77777777" w:rsidR="0099189D" w:rsidRDefault="0099189D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6E2B02E1" w14:textId="77777777" w:rsidR="0099189D" w:rsidRDefault="0099189D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28E8386B" w14:textId="77777777" w:rsidR="0099189D" w:rsidRDefault="0099189D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1590A449" w14:textId="77777777" w:rsidR="0099189D" w:rsidRDefault="0099189D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0C65D7DC" w14:textId="77777777" w:rsidR="0099189D" w:rsidRDefault="0099189D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1D750955" w14:textId="5DA1217D" w:rsidR="00CF0BB9" w:rsidRPr="00737E00" w:rsidRDefault="00CF0BB9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</w:t>
      </w:r>
      <w:r w:rsidRPr="00737E00">
        <w:rPr>
          <w:b/>
          <w:bCs/>
          <w:sz w:val="28"/>
          <w:szCs w:val="28"/>
        </w:rPr>
        <w:t>рограмма</w:t>
      </w:r>
    </w:p>
    <w:p w14:paraId="6D40220B" w14:textId="78697F61" w:rsidR="007063F7" w:rsidRDefault="00CF0BB9" w:rsidP="007063F7">
      <w:pPr>
        <w:pStyle w:val="a3"/>
        <w:spacing w:after="0" w:line="240" w:lineRule="auto"/>
        <w:rPr>
          <w:sz w:val="28"/>
          <w:szCs w:val="28"/>
        </w:rPr>
      </w:pPr>
      <w:r w:rsidRPr="00D87983">
        <w:rPr>
          <w:i/>
          <w:iCs/>
          <w:sz w:val="28"/>
          <w:szCs w:val="28"/>
        </w:rPr>
        <w:t>Задание:</w:t>
      </w:r>
      <w:r>
        <w:rPr>
          <w:sz w:val="28"/>
          <w:szCs w:val="28"/>
        </w:rPr>
        <w:t xml:space="preserve"> </w:t>
      </w:r>
      <w:r w:rsidR="00016329" w:rsidRPr="00016329">
        <w:rPr>
          <w:sz w:val="28"/>
          <w:szCs w:val="28"/>
        </w:rPr>
        <w:t>Разработайте программу, которая позволяет найти предел отношения двух последовательных чисел ряда Фибоначчи с заданной точностью.</w:t>
      </w:r>
    </w:p>
    <w:p w14:paraId="29480AF6" w14:textId="77777777" w:rsidR="0099189D" w:rsidRDefault="0099189D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</w:p>
    <w:p w14:paraId="7AA94868" w14:textId="4008B657" w:rsidR="00CF0BB9" w:rsidRDefault="00CF0BB9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737E00">
        <w:rPr>
          <w:b/>
          <w:bCs/>
          <w:sz w:val="28"/>
          <w:szCs w:val="28"/>
        </w:rPr>
        <w:t>Блок-схема:</w:t>
      </w:r>
    </w:p>
    <w:p w14:paraId="028CADB3" w14:textId="39175ABE" w:rsidR="0099189D" w:rsidRDefault="00CE7751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B984593" wp14:editId="49D0B8E4">
            <wp:extent cx="3600269" cy="9052107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860" cy="9144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2C9C2" w14:textId="7F7B80CB" w:rsidR="00F41D5D" w:rsidRDefault="0099189D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Сама программа</w:t>
      </w:r>
      <w:r w:rsidR="00F41D5D">
        <w:rPr>
          <w:b/>
          <w:bCs/>
          <w:sz w:val="28"/>
          <w:szCs w:val="28"/>
        </w:rPr>
        <w:t>:</w:t>
      </w:r>
    </w:p>
    <w:p w14:paraId="6AB57040" w14:textId="77777777" w:rsidR="00CE7751" w:rsidRPr="00CE7751" w:rsidRDefault="00CE7751" w:rsidP="00CE7751">
      <w:pPr>
        <w:pStyle w:val="a3"/>
        <w:spacing w:after="0" w:line="240" w:lineRule="auto"/>
        <w:rPr>
          <w:sz w:val="28"/>
          <w:szCs w:val="28"/>
        </w:rPr>
      </w:pPr>
      <w:r w:rsidRPr="00CE7751">
        <w:rPr>
          <w:sz w:val="28"/>
          <w:szCs w:val="28"/>
        </w:rPr>
        <w:t>#</w:t>
      </w:r>
      <w:r w:rsidRPr="00CE7751">
        <w:rPr>
          <w:sz w:val="28"/>
          <w:szCs w:val="28"/>
          <w:lang w:val="en-US"/>
        </w:rPr>
        <w:t>include</w:t>
      </w:r>
      <w:r w:rsidRPr="00CE7751">
        <w:rPr>
          <w:sz w:val="28"/>
          <w:szCs w:val="28"/>
        </w:rPr>
        <w:t xml:space="preserve"> &lt;</w:t>
      </w:r>
      <w:r w:rsidRPr="00CE7751">
        <w:rPr>
          <w:sz w:val="28"/>
          <w:szCs w:val="28"/>
          <w:lang w:val="en-US"/>
        </w:rPr>
        <w:t>stdio</w:t>
      </w:r>
      <w:r w:rsidRPr="00CE7751">
        <w:rPr>
          <w:sz w:val="28"/>
          <w:szCs w:val="28"/>
        </w:rPr>
        <w:t>.</w:t>
      </w:r>
      <w:r w:rsidRPr="00CE7751">
        <w:rPr>
          <w:sz w:val="28"/>
          <w:szCs w:val="28"/>
          <w:lang w:val="en-US"/>
        </w:rPr>
        <w:t>h</w:t>
      </w:r>
      <w:r w:rsidRPr="00CE7751">
        <w:rPr>
          <w:sz w:val="28"/>
          <w:szCs w:val="28"/>
        </w:rPr>
        <w:t>&gt;</w:t>
      </w:r>
    </w:p>
    <w:p w14:paraId="4DA02EF3" w14:textId="77777777" w:rsidR="00CE7751" w:rsidRPr="00CE7751" w:rsidRDefault="00CE7751" w:rsidP="00CE7751">
      <w:pPr>
        <w:pStyle w:val="a3"/>
        <w:spacing w:after="0" w:line="240" w:lineRule="auto"/>
        <w:rPr>
          <w:sz w:val="28"/>
          <w:szCs w:val="28"/>
          <w:lang w:val="en-US"/>
        </w:rPr>
      </w:pPr>
      <w:r w:rsidRPr="00CE7751">
        <w:rPr>
          <w:sz w:val="28"/>
          <w:szCs w:val="28"/>
          <w:lang w:val="en-US"/>
        </w:rPr>
        <w:t>#include &lt;math.h&gt;</w:t>
      </w:r>
    </w:p>
    <w:p w14:paraId="1536091B" w14:textId="77777777" w:rsidR="00CE7751" w:rsidRPr="00CE7751" w:rsidRDefault="00CE7751" w:rsidP="00CE7751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550808B4" w14:textId="77777777" w:rsidR="00CE7751" w:rsidRPr="00CE7751" w:rsidRDefault="00CE7751" w:rsidP="00CE7751">
      <w:pPr>
        <w:pStyle w:val="a3"/>
        <w:spacing w:after="0" w:line="240" w:lineRule="auto"/>
        <w:rPr>
          <w:sz w:val="28"/>
          <w:szCs w:val="28"/>
          <w:lang w:val="en-US"/>
        </w:rPr>
      </w:pPr>
      <w:r w:rsidRPr="00CE7751">
        <w:rPr>
          <w:sz w:val="28"/>
          <w:szCs w:val="28"/>
          <w:lang w:val="en-US"/>
        </w:rPr>
        <w:t>#define acc1 0.01</w:t>
      </w:r>
    </w:p>
    <w:p w14:paraId="3042CE90" w14:textId="77777777" w:rsidR="00CE7751" w:rsidRPr="00CE7751" w:rsidRDefault="00CE7751" w:rsidP="00CE7751">
      <w:pPr>
        <w:pStyle w:val="a3"/>
        <w:spacing w:after="0" w:line="240" w:lineRule="auto"/>
        <w:rPr>
          <w:sz w:val="28"/>
          <w:szCs w:val="28"/>
          <w:lang w:val="en-US"/>
        </w:rPr>
      </w:pPr>
      <w:r w:rsidRPr="00CE7751">
        <w:rPr>
          <w:sz w:val="28"/>
          <w:szCs w:val="28"/>
          <w:lang w:val="en-US"/>
        </w:rPr>
        <w:t>#define acc2 0.001</w:t>
      </w:r>
    </w:p>
    <w:p w14:paraId="0DFB36BE" w14:textId="77777777" w:rsidR="00CE7751" w:rsidRPr="00CE7751" w:rsidRDefault="00CE7751" w:rsidP="00CE7751">
      <w:pPr>
        <w:pStyle w:val="a3"/>
        <w:spacing w:after="0" w:line="240" w:lineRule="auto"/>
        <w:rPr>
          <w:sz w:val="28"/>
          <w:szCs w:val="28"/>
          <w:lang w:val="en-US"/>
        </w:rPr>
      </w:pPr>
      <w:r w:rsidRPr="00CE7751">
        <w:rPr>
          <w:sz w:val="28"/>
          <w:szCs w:val="28"/>
          <w:lang w:val="en-US"/>
        </w:rPr>
        <w:t>#define acc3 0.0001</w:t>
      </w:r>
    </w:p>
    <w:p w14:paraId="796FD4FC" w14:textId="77777777" w:rsidR="00CE7751" w:rsidRPr="00CE7751" w:rsidRDefault="00CE7751" w:rsidP="00CE7751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524AD011" w14:textId="77777777" w:rsidR="00CE7751" w:rsidRPr="00CE7751" w:rsidRDefault="00CE7751" w:rsidP="00CE7751">
      <w:pPr>
        <w:pStyle w:val="a3"/>
        <w:spacing w:after="0" w:line="240" w:lineRule="auto"/>
        <w:rPr>
          <w:sz w:val="28"/>
          <w:szCs w:val="28"/>
          <w:lang w:val="en-US"/>
        </w:rPr>
      </w:pPr>
      <w:r w:rsidRPr="00CE7751">
        <w:rPr>
          <w:sz w:val="28"/>
          <w:szCs w:val="28"/>
          <w:lang w:val="en-US"/>
        </w:rPr>
        <w:t>#define golden_ratio 1.6180339887</w:t>
      </w:r>
    </w:p>
    <w:p w14:paraId="1B1CF438" w14:textId="77777777" w:rsidR="00CE7751" w:rsidRPr="00CE7751" w:rsidRDefault="00CE7751" w:rsidP="00CE7751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40D1CC3B" w14:textId="77777777" w:rsidR="00CE7751" w:rsidRPr="00CE7751" w:rsidRDefault="00CE7751" w:rsidP="00CE7751">
      <w:pPr>
        <w:pStyle w:val="a3"/>
        <w:spacing w:after="0" w:line="240" w:lineRule="auto"/>
        <w:rPr>
          <w:sz w:val="28"/>
          <w:szCs w:val="28"/>
          <w:lang w:val="en-US"/>
        </w:rPr>
      </w:pPr>
      <w:r w:rsidRPr="00CE7751">
        <w:rPr>
          <w:sz w:val="28"/>
          <w:szCs w:val="28"/>
          <w:lang w:val="en-US"/>
        </w:rPr>
        <w:t>double Get_Toward(double acc)</w:t>
      </w:r>
    </w:p>
    <w:p w14:paraId="4B94BCA3" w14:textId="77777777" w:rsidR="00CE7751" w:rsidRPr="00CE7751" w:rsidRDefault="00CE7751" w:rsidP="00CE7751">
      <w:pPr>
        <w:pStyle w:val="a3"/>
        <w:spacing w:after="0" w:line="240" w:lineRule="auto"/>
        <w:rPr>
          <w:sz w:val="28"/>
          <w:szCs w:val="28"/>
          <w:lang w:val="en-US"/>
        </w:rPr>
      </w:pPr>
      <w:r w:rsidRPr="00CE7751">
        <w:rPr>
          <w:sz w:val="28"/>
          <w:szCs w:val="28"/>
          <w:lang w:val="en-US"/>
        </w:rPr>
        <w:t>{</w:t>
      </w:r>
    </w:p>
    <w:p w14:paraId="2415A4D0" w14:textId="77777777" w:rsidR="00CE7751" w:rsidRPr="00CE7751" w:rsidRDefault="00CE7751" w:rsidP="00CE7751">
      <w:pPr>
        <w:pStyle w:val="a3"/>
        <w:spacing w:after="0" w:line="240" w:lineRule="auto"/>
        <w:rPr>
          <w:sz w:val="28"/>
          <w:szCs w:val="28"/>
          <w:lang w:val="en-US"/>
        </w:rPr>
      </w:pPr>
      <w:r w:rsidRPr="00CE7751">
        <w:rPr>
          <w:sz w:val="28"/>
          <w:szCs w:val="28"/>
          <w:lang w:val="en-US"/>
        </w:rPr>
        <w:tab/>
        <w:t>double f1, f2, f3, current;</w:t>
      </w:r>
    </w:p>
    <w:p w14:paraId="6D60931B" w14:textId="77777777" w:rsidR="00CE7751" w:rsidRPr="00CE7751" w:rsidRDefault="00CE7751" w:rsidP="00CE7751">
      <w:pPr>
        <w:pStyle w:val="a3"/>
        <w:spacing w:after="0" w:line="240" w:lineRule="auto"/>
        <w:rPr>
          <w:sz w:val="28"/>
          <w:szCs w:val="28"/>
          <w:lang w:val="en-US"/>
        </w:rPr>
      </w:pPr>
      <w:r w:rsidRPr="00CE7751">
        <w:rPr>
          <w:sz w:val="28"/>
          <w:szCs w:val="28"/>
          <w:lang w:val="en-US"/>
        </w:rPr>
        <w:tab/>
        <w:t>f1 = 1;</w:t>
      </w:r>
    </w:p>
    <w:p w14:paraId="2CF860F4" w14:textId="77777777" w:rsidR="00CE7751" w:rsidRPr="00CE7751" w:rsidRDefault="00CE7751" w:rsidP="00CE7751">
      <w:pPr>
        <w:pStyle w:val="a3"/>
        <w:spacing w:after="0" w:line="240" w:lineRule="auto"/>
        <w:rPr>
          <w:sz w:val="28"/>
          <w:szCs w:val="28"/>
          <w:lang w:val="en-US"/>
        </w:rPr>
      </w:pPr>
      <w:r w:rsidRPr="00CE7751">
        <w:rPr>
          <w:sz w:val="28"/>
          <w:szCs w:val="28"/>
          <w:lang w:val="en-US"/>
        </w:rPr>
        <w:tab/>
        <w:t>f2 = 1;</w:t>
      </w:r>
    </w:p>
    <w:p w14:paraId="4FAC4B14" w14:textId="77777777" w:rsidR="00CE7751" w:rsidRPr="00CE7751" w:rsidRDefault="00CE7751" w:rsidP="00CE7751">
      <w:pPr>
        <w:pStyle w:val="a3"/>
        <w:spacing w:after="0" w:line="240" w:lineRule="auto"/>
        <w:rPr>
          <w:sz w:val="28"/>
          <w:szCs w:val="28"/>
          <w:lang w:val="en-US"/>
        </w:rPr>
      </w:pPr>
      <w:r w:rsidRPr="00CE7751">
        <w:rPr>
          <w:sz w:val="28"/>
          <w:szCs w:val="28"/>
          <w:lang w:val="en-US"/>
        </w:rPr>
        <w:tab/>
        <w:t>f3 = f1 + f2;</w:t>
      </w:r>
    </w:p>
    <w:p w14:paraId="1FC92153" w14:textId="77777777" w:rsidR="00CE7751" w:rsidRPr="00CE7751" w:rsidRDefault="00CE7751" w:rsidP="00CE7751">
      <w:pPr>
        <w:pStyle w:val="a3"/>
        <w:spacing w:after="0" w:line="240" w:lineRule="auto"/>
        <w:rPr>
          <w:sz w:val="28"/>
          <w:szCs w:val="28"/>
          <w:lang w:val="en-US"/>
        </w:rPr>
      </w:pPr>
      <w:r w:rsidRPr="00CE7751">
        <w:rPr>
          <w:sz w:val="28"/>
          <w:szCs w:val="28"/>
          <w:lang w:val="en-US"/>
        </w:rPr>
        <w:tab/>
        <w:t>double last = f3 / f2;</w:t>
      </w:r>
    </w:p>
    <w:p w14:paraId="02102594" w14:textId="77777777" w:rsidR="00CE7751" w:rsidRPr="00CE7751" w:rsidRDefault="00CE7751" w:rsidP="00CE7751">
      <w:pPr>
        <w:pStyle w:val="a3"/>
        <w:spacing w:after="0" w:line="240" w:lineRule="auto"/>
        <w:rPr>
          <w:sz w:val="28"/>
          <w:szCs w:val="28"/>
          <w:lang w:val="en-US"/>
        </w:rPr>
      </w:pPr>
      <w:r w:rsidRPr="00CE7751">
        <w:rPr>
          <w:sz w:val="28"/>
          <w:szCs w:val="28"/>
          <w:lang w:val="en-US"/>
        </w:rPr>
        <w:tab/>
        <w:t>double result = 1;</w:t>
      </w:r>
    </w:p>
    <w:p w14:paraId="407E49A0" w14:textId="77777777" w:rsidR="00CE7751" w:rsidRPr="00CE7751" w:rsidRDefault="00CE7751" w:rsidP="00CE7751">
      <w:pPr>
        <w:pStyle w:val="a3"/>
        <w:spacing w:after="0" w:line="240" w:lineRule="auto"/>
        <w:rPr>
          <w:sz w:val="28"/>
          <w:szCs w:val="28"/>
          <w:lang w:val="en-US"/>
        </w:rPr>
      </w:pPr>
      <w:r w:rsidRPr="00CE7751">
        <w:rPr>
          <w:sz w:val="28"/>
          <w:szCs w:val="28"/>
          <w:lang w:val="en-US"/>
        </w:rPr>
        <w:tab/>
        <w:t>while (result &gt; acc)</w:t>
      </w:r>
    </w:p>
    <w:p w14:paraId="47DB5512" w14:textId="77777777" w:rsidR="00CE7751" w:rsidRPr="00CE7751" w:rsidRDefault="00CE7751" w:rsidP="00CE7751">
      <w:pPr>
        <w:pStyle w:val="a3"/>
        <w:spacing w:after="0" w:line="240" w:lineRule="auto"/>
        <w:rPr>
          <w:sz w:val="28"/>
          <w:szCs w:val="28"/>
          <w:lang w:val="en-US"/>
        </w:rPr>
      </w:pPr>
      <w:r w:rsidRPr="00CE7751">
        <w:rPr>
          <w:sz w:val="28"/>
          <w:szCs w:val="28"/>
          <w:lang w:val="en-US"/>
        </w:rPr>
        <w:tab/>
        <w:t>{</w:t>
      </w:r>
    </w:p>
    <w:p w14:paraId="445B6B21" w14:textId="77777777" w:rsidR="00CE7751" w:rsidRPr="00CE7751" w:rsidRDefault="00CE7751" w:rsidP="00CE7751">
      <w:pPr>
        <w:pStyle w:val="a3"/>
        <w:spacing w:after="0" w:line="240" w:lineRule="auto"/>
        <w:rPr>
          <w:sz w:val="28"/>
          <w:szCs w:val="28"/>
          <w:lang w:val="en-US"/>
        </w:rPr>
      </w:pPr>
      <w:r w:rsidRPr="00CE7751">
        <w:rPr>
          <w:sz w:val="28"/>
          <w:szCs w:val="28"/>
          <w:lang w:val="en-US"/>
        </w:rPr>
        <w:tab/>
      </w:r>
      <w:r w:rsidRPr="00CE7751">
        <w:rPr>
          <w:sz w:val="28"/>
          <w:szCs w:val="28"/>
          <w:lang w:val="en-US"/>
        </w:rPr>
        <w:tab/>
        <w:t>f1 = f2;</w:t>
      </w:r>
    </w:p>
    <w:p w14:paraId="0229B7CB" w14:textId="77777777" w:rsidR="00CE7751" w:rsidRPr="00CE7751" w:rsidRDefault="00CE7751" w:rsidP="00CE7751">
      <w:pPr>
        <w:pStyle w:val="a3"/>
        <w:spacing w:after="0" w:line="240" w:lineRule="auto"/>
        <w:rPr>
          <w:sz w:val="28"/>
          <w:szCs w:val="28"/>
          <w:lang w:val="en-US"/>
        </w:rPr>
      </w:pPr>
      <w:r w:rsidRPr="00CE7751">
        <w:rPr>
          <w:sz w:val="28"/>
          <w:szCs w:val="28"/>
          <w:lang w:val="en-US"/>
        </w:rPr>
        <w:tab/>
      </w:r>
      <w:r w:rsidRPr="00CE7751">
        <w:rPr>
          <w:sz w:val="28"/>
          <w:szCs w:val="28"/>
          <w:lang w:val="en-US"/>
        </w:rPr>
        <w:tab/>
        <w:t>f2 = f3;</w:t>
      </w:r>
    </w:p>
    <w:p w14:paraId="157CA251" w14:textId="77777777" w:rsidR="00CE7751" w:rsidRPr="00CE7751" w:rsidRDefault="00CE7751" w:rsidP="00CE7751">
      <w:pPr>
        <w:pStyle w:val="a3"/>
        <w:spacing w:after="0" w:line="240" w:lineRule="auto"/>
        <w:rPr>
          <w:sz w:val="28"/>
          <w:szCs w:val="28"/>
          <w:lang w:val="en-US"/>
        </w:rPr>
      </w:pPr>
      <w:r w:rsidRPr="00CE7751">
        <w:rPr>
          <w:sz w:val="28"/>
          <w:szCs w:val="28"/>
          <w:lang w:val="en-US"/>
        </w:rPr>
        <w:tab/>
      </w:r>
      <w:r w:rsidRPr="00CE7751">
        <w:rPr>
          <w:sz w:val="28"/>
          <w:szCs w:val="28"/>
          <w:lang w:val="en-US"/>
        </w:rPr>
        <w:tab/>
        <w:t>f3 = f1 + f2;</w:t>
      </w:r>
    </w:p>
    <w:p w14:paraId="696BC069" w14:textId="77777777" w:rsidR="00CE7751" w:rsidRPr="00CE7751" w:rsidRDefault="00CE7751" w:rsidP="00CE7751">
      <w:pPr>
        <w:pStyle w:val="a3"/>
        <w:spacing w:after="0" w:line="240" w:lineRule="auto"/>
        <w:rPr>
          <w:sz w:val="28"/>
          <w:szCs w:val="28"/>
          <w:lang w:val="en-US"/>
        </w:rPr>
      </w:pPr>
      <w:r w:rsidRPr="00CE7751">
        <w:rPr>
          <w:sz w:val="28"/>
          <w:szCs w:val="28"/>
          <w:lang w:val="en-US"/>
        </w:rPr>
        <w:tab/>
      </w:r>
      <w:r w:rsidRPr="00CE7751">
        <w:rPr>
          <w:sz w:val="28"/>
          <w:szCs w:val="28"/>
          <w:lang w:val="en-US"/>
        </w:rPr>
        <w:tab/>
        <w:t>current = f3 / f2;</w:t>
      </w:r>
    </w:p>
    <w:p w14:paraId="65C17BD2" w14:textId="77777777" w:rsidR="00CE7751" w:rsidRPr="00CE7751" w:rsidRDefault="00CE7751" w:rsidP="00CE7751">
      <w:pPr>
        <w:pStyle w:val="a3"/>
        <w:spacing w:after="0" w:line="240" w:lineRule="auto"/>
        <w:rPr>
          <w:sz w:val="28"/>
          <w:szCs w:val="28"/>
          <w:lang w:val="en-US"/>
        </w:rPr>
      </w:pPr>
      <w:r w:rsidRPr="00CE7751">
        <w:rPr>
          <w:sz w:val="28"/>
          <w:szCs w:val="28"/>
          <w:lang w:val="en-US"/>
        </w:rPr>
        <w:tab/>
      </w:r>
      <w:r w:rsidRPr="00CE7751">
        <w:rPr>
          <w:sz w:val="28"/>
          <w:szCs w:val="28"/>
          <w:lang w:val="en-US"/>
        </w:rPr>
        <w:tab/>
        <w:t>result = fabs(current - last);</w:t>
      </w:r>
    </w:p>
    <w:p w14:paraId="4AB814E9" w14:textId="77777777" w:rsidR="00CE7751" w:rsidRPr="00CE7751" w:rsidRDefault="00CE7751" w:rsidP="00CE7751">
      <w:pPr>
        <w:pStyle w:val="a3"/>
        <w:spacing w:after="0" w:line="240" w:lineRule="auto"/>
        <w:rPr>
          <w:sz w:val="28"/>
          <w:szCs w:val="28"/>
          <w:lang w:val="en-US"/>
        </w:rPr>
      </w:pPr>
      <w:r w:rsidRPr="00CE7751">
        <w:rPr>
          <w:sz w:val="28"/>
          <w:szCs w:val="28"/>
          <w:lang w:val="en-US"/>
        </w:rPr>
        <w:tab/>
      </w:r>
      <w:r w:rsidRPr="00CE7751">
        <w:rPr>
          <w:sz w:val="28"/>
          <w:szCs w:val="28"/>
          <w:lang w:val="en-US"/>
        </w:rPr>
        <w:tab/>
        <w:t>last = current;</w:t>
      </w:r>
    </w:p>
    <w:p w14:paraId="1306FE85" w14:textId="77777777" w:rsidR="00CE7751" w:rsidRPr="00CE7751" w:rsidRDefault="00CE7751" w:rsidP="00CE7751">
      <w:pPr>
        <w:pStyle w:val="a3"/>
        <w:spacing w:after="0" w:line="240" w:lineRule="auto"/>
        <w:rPr>
          <w:sz w:val="28"/>
          <w:szCs w:val="28"/>
          <w:lang w:val="en-US"/>
        </w:rPr>
      </w:pPr>
      <w:r w:rsidRPr="00CE7751">
        <w:rPr>
          <w:sz w:val="28"/>
          <w:szCs w:val="28"/>
          <w:lang w:val="en-US"/>
        </w:rPr>
        <w:tab/>
        <w:t>}</w:t>
      </w:r>
    </w:p>
    <w:p w14:paraId="0E5EFFEC" w14:textId="77777777" w:rsidR="00CE7751" w:rsidRPr="00CE7751" w:rsidRDefault="00CE7751" w:rsidP="00CE7751">
      <w:pPr>
        <w:pStyle w:val="a3"/>
        <w:spacing w:after="0" w:line="240" w:lineRule="auto"/>
        <w:rPr>
          <w:sz w:val="28"/>
          <w:szCs w:val="28"/>
          <w:lang w:val="en-US"/>
        </w:rPr>
      </w:pPr>
      <w:r w:rsidRPr="00CE7751">
        <w:rPr>
          <w:sz w:val="28"/>
          <w:szCs w:val="28"/>
          <w:lang w:val="en-US"/>
        </w:rPr>
        <w:tab/>
        <w:t>return f3 / f2;</w:t>
      </w:r>
    </w:p>
    <w:p w14:paraId="6D8CBEC6" w14:textId="77777777" w:rsidR="00CE7751" w:rsidRPr="00CE7751" w:rsidRDefault="00CE7751" w:rsidP="00CE7751">
      <w:pPr>
        <w:pStyle w:val="a3"/>
        <w:spacing w:after="0" w:line="240" w:lineRule="auto"/>
        <w:rPr>
          <w:sz w:val="28"/>
          <w:szCs w:val="28"/>
          <w:lang w:val="en-US"/>
        </w:rPr>
      </w:pPr>
      <w:r w:rsidRPr="00CE7751">
        <w:rPr>
          <w:sz w:val="28"/>
          <w:szCs w:val="28"/>
          <w:lang w:val="en-US"/>
        </w:rPr>
        <w:t>}</w:t>
      </w:r>
    </w:p>
    <w:p w14:paraId="4B7F9B0E" w14:textId="77777777" w:rsidR="00CE7751" w:rsidRPr="00CE7751" w:rsidRDefault="00CE7751" w:rsidP="00CE7751">
      <w:pPr>
        <w:pStyle w:val="a3"/>
        <w:spacing w:after="0" w:line="240" w:lineRule="auto"/>
        <w:rPr>
          <w:sz w:val="28"/>
          <w:szCs w:val="28"/>
          <w:lang w:val="en-US"/>
        </w:rPr>
      </w:pPr>
      <w:r w:rsidRPr="00CE7751">
        <w:rPr>
          <w:sz w:val="28"/>
          <w:szCs w:val="28"/>
          <w:lang w:val="en-US"/>
        </w:rPr>
        <w:t>int main()</w:t>
      </w:r>
    </w:p>
    <w:p w14:paraId="796C3BED" w14:textId="77777777" w:rsidR="00CE7751" w:rsidRPr="00CE7751" w:rsidRDefault="00CE7751" w:rsidP="00CE7751">
      <w:pPr>
        <w:pStyle w:val="a3"/>
        <w:spacing w:after="0" w:line="240" w:lineRule="auto"/>
        <w:rPr>
          <w:sz w:val="28"/>
          <w:szCs w:val="28"/>
          <w:lang w:val="en-US"/>
        </w:rPr>
      </w:pPr>
      <w:r w:rsidRPr="00CE7751">
        <w:rPr>
          <w:sz w:val="28"/>
          <w:szCs w:val="28"/>
          <w:lang w:val="en-US"/>
        </w:rPr>
        <w:t>{</w:t>
      </w:r>
    </w:p>
    <w:p w14:paraId="4843FD1E" w14:textId="77777777" w:rsidR="00CE7751" w:rsidRPr="00CE7751" w:rsidRDefault="00CE7751" w:rsidP="00CE7751">
      <w:pPr>
        <w:pStyle w:val="a3"/>
        <w:spacing w:after="0" w:line="240" w:lineRule="auto"/>
        <w:rPr>
          <w:sz w:val="28"/>
          <w:szCs w:val="28"/>
          <w:lang w:val="en-US"/>
        </w:rPr>
      </w:pPr>
      <w:r w:rsidRPr="00CE7751">
        <w:rPr>
          <w:sz w:val="28"/>
          <w:szCs w:val="28"/>
          <w:lang w:val="en-US"/>
        </w:rPr>
        <w:tab/>
        <w:t>double result;</w:t>
      </w:r>
    </w:p>
    <w:p w14:paraId="735231DA" w14:textId="77777777" w:rsidR="00CE7751" w:rsidRPr="00CE7751" w:rsidRDefault="00CE7751" w:rsidP="00CE7751">
      <w:pPr>
        <w:pStyle w:val="a3"/>
        <w:spacing w:after="0" w:line="240" w:lineRule="auto"/>
        <w:rPr>
          <w:sz w:val="28"/>
          <w:szCs w:val="28"/>
          <w:lang w:val="en-US"/>
        </w:rPr>
      </w:pPr>
      <w:r w:rsidRPr="00CE7751">
        <w:rPr>
          <w:sz w:val="28"/>
          <w:szCs w:val="28"/>
          <w:lang w:val="en-US"/>
        </w:rPr>
        <w:tab/>
        <w:t>result = Get_Toward(acc1);</w:t>
      </w:r>
    </w:p>
    <w:p w14:paraId="334F5CC0" w14:textId="77777777" w:rsidR="00CE7751" w:rsidRPr="00CE7751" w:rsidRDefault="00CE7751" w:rsidP="00CE7751">
      <w:pPr>
        <w:pStyle w:val="a3"/>
        <w:spacing w:after="0" w:line="240" w:lineRule="auto"/>
        <w:rPr>
          <w:sz w:val="28"/>
          <w:szCs w:val="28"/>
          <w:lang w:val="en-US"/>
        </w:rPr>
      </w:pPr>
      <w:r w:rsidRPr="00CE7751">
        <w:rPr>
          <w:sz w:val="28"/>
          <w:szCs w:val="28"/>
          <w:lang w:val="en-US"/>
        </w:rPr>
        <w:tab/>
        <w:t>printf("Your limit for %.2lf is %lf.\nYour absolute error is %lf.\nYour relative error is %lf.\n\n", acc1, result, fabs(golden_ratio - result), fabs((golden_ratio - result) / golden_ratio));</w:t>
      </w:r>
    </w:p>
    <w:p w14:paraId="06A6029A" w14:textId="77777777" w:rsidR="00CE7751" w:rsidRPr="00CE7751" w:rsidRDefault="00CE7751" w:rsidP="00CE7751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29BE810C" w14:textId="77777777" w:rsidR="00CE7751" w:rsidRPr="00CE7751" w:rsidRDefault="00CE7751" w:rsidP="00CE7751">
      <w:pPr>
        <w:pStyle w:val="a3"/>
        <w:spacing w:after="0" w:line="240" w:lineRule="auto"/>
        <w:rPr>
          <w:sz w:val="28"/>
          <w:szCs w:val="28"/>
          <w:lang w:val="en-US"/>
        </w:rPr>
      </w:pPr>
      <w:r w:rsidRPr="00CE7751">
        <w:rPr>
          <w:sz w:val="28"/>
          <w:szCs w:val="28"/>
          <w:lang w:val="en-US"/>
        </w:rPr>
        <w:tab/>
        <w:t>result = Get_Toward(acc2);</w:t>
      </w:r>
    </w:p>
    <w:p w14:paraId="0C697E8E" w14:textId="77777777" w:rsidR="00CE7751" w:rsidRPr="00CE7751" w:rsidRDefault="00CE7751" w:rsidP="00CE7751">
      <w:pPr>
        <w:pStyle w:val="a3"/>
        <w:spacing w:after="0" w:line="240" w:lineRule="auto"/>
        <w:rPr>
          <w:sz w:val="28"/>
          <w:szCs w:val="28"/>
          <w:lang w:val="en-US"/>
        </w:rPr>
      </w:pPr>
      <w:r w:rsidRPr="00CE7751">
        <w:rPr>
          <w:sz w:val="28"/>
          <w:szCs w:val="28"/>
          <w:lang w:val="en-US"/>
        </w:rPr>
        <w:tab/>
        <w:t>printf("Your limit for %.3lf is %lf.\nYour absolute error is %lf.\nYour relative error is %lf.\n\n", acc2, result, fabs(golden_ratio - result), fabs((golden_ratio - result) / golden_ratio));</w:t>
      </w:r>
    </w:p>
    <w:p w14:paraId="4628D538" w14:textId="77777777" w:rsidR="00CE7751" w:rsidRPr="00CE7751" w:rsidRDefault="00CE7751" w:rsidP="00CE7751">
      <w:pPr>
        <w:pStyle w:val="a3"/>
        <w:spacing w:after="0" w:line="240" w:lineRule="auto"/>
        <w:rPr>
          <w:sz w:val="28"/>
          <w:szCs w:val="28"/>
          <w:lang w:val="en-US"/>
        </w:rPr>
      </w:pPr>
      <w:r w:rsidRPr="00CE7751">
        <w:rPr>
          <w:sz w:val="28"/>
          <w:szCs w:val="28"/>
          <w:lang w:val="en-US"/>
        </w:rPr>
        <w:tab/>
        <w:t>result = Get_Toward(acc3);</w:t>
      </w:r>
    </w:p>
    <w:p w14:paraId="278891B3" w14:textId="77777777" w:rsidR="00CE7751" w:rsidRPr="00CE7751" w:rsidRDefault="00CE7751" w:rsidP="00CE7751">
      <w:pPr>
        <w:pStyle w:val="a3"/>
        <w:spacing w:after="0" w:line="240" w:lineRule="auto"/>
        <w:rPr>
          <w:sz w:val="28"/>
          <w:szCs w:val="28"/>
          <w:lang w:val="en-US"/>
        </w:rPr>
      </w:pPr>
      <w:r w:rsidRPr="00CE7751">
        <w:rPr>
          <w:sz w:val="28"/>
          <w:szCs w:val="28"/>
          <w:lang w:val="en-US"/>
        </w:rPr>
        <w:tab/>
        <w:t>printf("Your limit for %.4lf is %lf.\nYour absolute error is %lf.\nYour relative error is %lf.\n\n", acc3, result, fabs(golden_ratio - result), fabs((golden_ratio - result) / golden_ratio));</w:t>
      </w:r>
    </w:p>
    <w:p w14:paraId="3D4A3706" w14:textId="77777777" w:rsidR="00CE7751" w:rsidRPr="00CE7751" w:rsidRDefault="00CE7751" w:rsidP="00CE7751">
      <w:pPr>
        <w:pStyle w:val="a3"/>
        <w:spacing w:after="0" w:line="240" w:lineRule="auto"/>
        <w:rPr>
          <w:sz w:val="28"/>
          <w:szCs w:val="28"/>
          <w:lang w:val="en-US"/>
        </w:rPr>
      </w:pPr>
      <w:r w:rsidRPr="00CE7751">
        <w:rPr>
          <w:sz w:val="28"/>
          <w:szCs w:val="28"/>
          <w:lang w:val="en-US"/>
        </w:rPr>
        <w:tab/>
        <w:t>return 0;</w:t>
      </w:r>
    </w:p>
    <w:p w14:paraId="4713E30A" w14:textId="6E49AB05" w:rsidR="00016329" w:rsidRPr="00CE7751" w:rsidRDefault="00CE7751" w:rsidP="00CE7751">
      <w:pPr>
        <w:pStyle w:val="a3"/>
        <w:spacing w:after="0" w:line="240" w:lineRule="auto"/>
        <w:rPr>
          <w:sz w:val="28"/>
          <w:szCs w:val="28"/>
        </w:rPr>
      </w:pPr>
      <w:r w:rsidRPr="00CE7751">
        <w:rPr>
          <w:sz w:val="28"/>
          <w:szCs w:val="28"/>
          <w:lang w:val="en-US"/>
        </w:rPr>
        <w:t>}</w:t>
      </w:r>
    </w:p>
    <w:p w14:paraId="5EABCF40" w14:textId="2CFED3E6" w:rsidR="00D51775" w:rsidRDefault="00D51775" w:rsidP="00D51775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D51775">
        <w:rPr>
          <w:b/>
          <w:bCs/>
          <w:sz w:val="28"/>
          <w:szCs w:val="28"/>
        </w:rPr>
        <w:lastRenderedPageBreak/>
        <w:t>Тестовые примеры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477"/>
        <w:gridCol w:w="3575"/>
        <w:gridCol w:w="3556"/>
      </w:tblGrid>
      <w:tr w:rsidR="000B29CD" w14:paraId="3DF21746" w14:textId="77777777" w:rsidTr="000B29CD">
        <w:tc>
          <w:tcPr>
            <w:tcW w:w="3776" w:type="dxa"/>
          </w:tcPr>
          <w:p w14:paraId="48738600" w14:textId="385A9A30" w:rsidR="000B29CD" w:rsidRDefault="000B29CD" w:rsidP="00D51775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Ввод точности</w:t>
            </w:r>
          </w:p>
        </w:tc>
        <w:tc>
          <w:tcPr>
            <w:tcW w:w="3776" w:type="dxa"/>
          </w:tcPr>
          <w:p w14:paraId="12E87FE6" w14:textId="0A6D0A7A" w:rsidR="000B29CD" w:rsidRPr="000B29CD" w:rsidRDefault="000B29CD" w:rsidP="00D51775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Калькулятором</w:t>
            </w:r>
          </w:p>
        </w:tc>
        <w:tc>
          <w:tcPr>
            <w:tcW w:w="3776" w:type="dxa"/>
          </w:tcPr>
          <w:p w14:paraId="7C7F627C" w14:textId="0B2F8053" w:rsidR="000B29CD" w:rsidRDefault="000B29CD" w:rsidP="00D51775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компьютером</w:t>
            </w:r>
          </w:p>
        </w:tc>
      </w:tr>
      <w:tr w:rsidR="000B29CD" w14:paraId="664EBC25" w14:textId="77777777" w:rsidTr="000B29CD">
        <w:tc>
          <w:tcPr>
            <w:tcW w:w="3776" w:type="dxa"/>
          </w:tcPr>
          <w:p w14:paraId="0B73A562" w14:textId="3EACB30F" w:rsidR="000B29CD" w:rsidRPr="000B29CD" w:rsidRDefault="000B29CD" w:rsidP="000B29CD">
            <w:pPr>
              <w:pStyle w:val="a3"/>
              <w:tabs>
                <w:tab w:val="left" w:pos="750"/>
              </w:tabs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0.01</w:t>
            </w:r>
          </w:p>
        </w:tc>
        <w:tc>
          <w:tcPr>
            <w:tcW w:w="3776" w:type="dxa"/>
          </w:tcPr>
          <w:p w14:paraId="6E9C68FB" w14:textId="106D8638" w:rsidR="000B29CD" w:rsidRPr="003A79A2" w:rsidRDefault="003A79A2" w:rsidP="003A79A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 w:rsidRPr="003A79A2">
              <w:rPr>
                <w:sz w:val="28"/>
                <w:szCs w:val="28"/>
                <w:lang w:val="en-US"/>
              </w:rPr>
              <w:t>1.61</w:t>
            </w:r>
          </w:p>
        </w:tc>
        <w:tc>
          <w:tcPr>
            <w:tcW w:w="3776" w:type="dxa"/>
          </w:tcPr>
          <w:p w14:paraId="017450DC" w14:textId="2B642554" w:rsidR="000B29CD" w:rsidRPr="003A79A2" w:rsidRDefault="003A79A2" w:rsidP="003A79A2">
            <w:pPr>
              <w:pStyle w:val="a3"/>
              <w:tabs>
                <w:tab w:val="left" w:pos="660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A79A2">
              <w:rPr>
                <w:sz w:val="28"/>
                <w:szCs w:val="28"/>
                <w:lang w:val="en-US"/>
              </w:rPr>
              <w:t>1.615385</w:t>
            </w:r>
          </w:p>
        </w:tc>
      </w:tr>
      <w:tr w:rsidR="000B29CD" w14:paraId="2E1F09EF" w14:textId="77777777" w:rsidTr="000B29CD">
        <w:tc>
          <w:tcPr>
            <w:tcW w:w="3776" w:type="dxa"/>
          </w:tcPr>
          <w:p w14:paraId="7594C86E" w14:textId="20E81C08" w:rsidR="000B29CD" w:rsidRPr="000B29CD" w:rsidRDefault="000B29CD" w:rsidP="00D51775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0.001</w:t>
            </w:r>
          </w:p>
        </w:tc>
        <w:tc>
          <w:tcPr>
            <w:tcW w:w="3776" w:type="dxa"/>
          </w:tcPr>
          <w:p w14:paraId="67DA2C54" w14:textId="59345B5E" w:rsidR="000B29CD" w:rsidRPr="003A79A2" w:rsidRDefault="003A79A2" w:rsidP="003A79A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 w:rsidRPr="003A79A2">
              <w:rPr>
                <w:sz w:val="28"/>
                <w:szCs w:val="28"/>
                <w:lang w:val="en-US"/>
              </w:rPr>
              <w:t>1.618</w:t>
            </w:r>
          </w:p>
        </w:tc>
        <w:tc>
          <w:tcPr>
            <w:tcW w:w="3776" w:type="dxa"/>
          </w:tcPr>
          <w:p w14:paraId="37E382D5" w14:textId="0E01E8B6" w:rsidR="000B29CD" w:rsidRPr="003A79A2" w:rsidRDefault="003A79A2" w:rsidP="003A79A2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1.618182</w:t>
            </w:r>
          </w:p>
        </w:tc>
      </w:tr>
      <w:tr w:rsidR="000B29CD" w14:paraId="372A812F" w14:textId="77777777" w:rsidTr="000B29CD">
        <w:tc>
          <w:tcPr>
            <w:tcW w:w="3776" w:type="dxa"/>
          </w:tcPr>
          <w:p w14:paraId="77CCE685" w14:textId="43192D66" w:rsidR="000B29CD" w:rsidRPr="000B29CD" w:rsidRDefault="000B29CD" w:rsidP="00D51775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3776" w:type="dxa"/>
          </w:tcPr>
          <w:p w14:paraId="0AB46E36" w14:textId="7E26368C" w:rsidR="000B29CD" w:rsidRPr="003A79A2" w:rsidRDefault="003A79A2" w:rsidP="003A79A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 w:rsidRPr="003A79A2">
              <w:rPr>
                <w:sz w:val="28"/>
                <w:szCs w:val="28"/>
                <w:lang w:val="en-US"/>
              </w:rPr>
              <w:t>1.6180</w:t>
            </w:r>
          </w:p>
        </w:tc>
        <w:tc>
          <w:tcPr>
            <w:tcW w:w="3776" w:type="dxa"/>
          </w:tcPr>
          <w:p w14:paraId="46F4C4B0" w14:textId="326EF149" w:rsidR="000B29CD" w:rsidRPr="003A79A2" w:rsidRDefault="003A79A2" w:rsidP="003A79A2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1.618056</w:t>
            </w:r>
          </w:p>
        </w:tc>
      </w:tr>
    </w:tbl>
    <w:p w14:paraId="32ECC5CB" w14:textId="77777777" w:rsidR="00016329" w:rsidRDefault="00016329" w:rsidP="00D51775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</w:p>
    <w:p w14:paraId="57922FA9" w14:textId="6E24127D" w:rsidR="00192AAA" w:rsidRDefault="00192AAA" w:rsidP="00D51775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работы программы</w:t>
      </w:r>
    </w:p>
    <w:p w14:paraId="78E63F8A" w14:textId="77D6D0C5" w:rsidR="00192AAA" w:rsidRPr="00192AAA" w:rsidRDefault="00016329" w:rsidP="00192AAA">
      <w:pPr>
        <w:pStyle w:val="a3"/>
        <w:spacing w:after="0" w:line="240" w:lineRule="auto"/>
        <w:ind w:left="0" w:firstLine="720"/>
        <w:rPr>
          <w:sz w:val="28"/>
          <w:szCs w:val="28"/>
        </w:rPr>
      </w:pPr>
      <w:r>
        <w:rPr>
          <w:sz w:val="28"/>
          <w:szCs w:val="28"/>
        </w:rPr>
        <w:t>Программа выводит заданный предел с точностью 0.01, 0.001, 0.0001</w:t>
      </w:r>
      <w:r w:rsidR="00192AAA">
        <w:rPr>
          <w:sz w:val="28"/>
          <w:szCs w:val="28"/>
        </w:rPr>
        <w:t>.</w:t>
      </w:r>
    </w:p>
    <w:p w14:paraId="77C0A85F" w14:textId="77777777" w:rsidR="00CF0BB9" w:rsidRDefault="00CF0BB9" w:rsidP="00CF0BB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350833A2" w14:textId="08CC9F10" w:rsidR="00CF0BB9" w:rsidRPr="00192AAA" w:rsidRDefault="00016329" w:rsidP="00CF0BB9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Я могу применять разные типы циклов в разных условиях.</w:t>
      </w:r>
    </w:p>
    <w:p w14:paraId="7F1A5411" w14:textId="5C6B56BA" w:rsidR="0034713D" w:rsidRPr="00CF0BB9" w:rsidRDefault="0034713D" w:rsidP="00CF0BB9">
      <w:pPr>
        <w:spacing w:after="40" w:line="240" w:lineRule="auto"/>
        <w:rPr>
          <w:sz w:val="28"/>
          <w:szCs w:val="28"/>
        </w:rPr>
      </w:pPr>
    </w:p>
    <w:sectPr w:rsidR="0034713D" w:rsidRPr="00CF0BB9" w:rsidSect="00B44AC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5B5C"/>
    <w:multiLevelType w:val="hybridMultilevel"/>
    <w:tmpl w:val="474EFC8C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" w15:restartNumberingAfterBreak="0">
    <w:nsid w:val="140D5E88"/>
    <w:multiLevelType w:val="hybridMultilevel"/>
    <w:tmpl w:val="1B66A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95340"/>
    <w:multiLevelType w:val="hybridMultilevel"/>
    <w:tmpl w:val="934EA896"/>
    <w:lvl w:ilvl="0" w:tplc="972AB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1975F5"/>
    <w:multiLevelType w:val="hybridMultilevel"/>
    <w:tmpl w:val="0664A5D4"/>
    <w:lvl w:ilvl="0" w:tplc="8D0C9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346FC"/>
    <w:multiLevelType w:val="hybridMultilevel"/>
    <w:tmpl w:val="AA52802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629528AF"/>
    <w:multiLevelType w:val="hybridMultilevel"/>
    <w:tmpl w:val="0E9A8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A5EF7"/>
    <w:multiLevelType w:val="hybridMultilevel"/>
    <w:tmpl w:val="3F62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F263D"/>
    <w:multiLevelType w:val="hybridMultilevel"/>
    <w:tmpl w:val="67B8637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6014C28"/>
    <w:multiLevelType w:val="hybridMultilevel"/>
    <w:tmpl w:val="DE2A7B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AA"/>
    <w:rsid w:val="00016329"/>
    <w:rsid w:val="000857DC"/>
    <w:rsid w:val="000B1605"/>
    <w:rsid w:val="000B29CD"/>
    <w:rsid w:val="00111FF7"/>
    <w:rsid w:val="00123DEA"/>
    <w:rsid w:val="00156CCE"/>
    <w:rsid w:val="001805A3"/>
    <w:rsid w:val="00192AAA"/>
    <w:rsid w:val="002B0A81"/>
    <w:rsid w:val="0034713D"/>
    <w:rsid w:val="003A79A2"/>
    <w:rsid w:val="003B6ED3"/>
    <w:rsid w:val="003C2B3B"/>
    <w:rsid w:val="005A62D1"/>
    <w:rsid w:val="006A778A"/>
    <w:rsid w:val="006D787B"/>
    <w:rsid w:val="006E24F4"/>
    <w:rsid w:val="006F55F1"/>
    <w:rsid w:val="007063F7"/>
    <w:rsid w:val="00737E00"/>
    <w:rsid w:val="00880F13"/>
    <w:rsid w:val="009320D7"/>
    <w:rsid w:val="00932DFF"/>
    <w:rsid w:val="0099189D"/>
    <w:rsid w:val="00A25226"/>
    <w:rsid w:val="00B3698D"/>
    <w:rsid w:val="00B44AC0"/>
    <w:rsid w:val="00C96005"/>
    <w:rsid w:val="00CC227C"/>
    <w:rsid w:val="00CD1A7A"/>
    <w:rsid w:val="00CD3E41"/>
    <w:rsid w:val="00CE7751"/>
    <w:rsid w:val="00CF0BB9"/>
    <w:rsid w:val="00D51775"/>
    <w:rsid w:val="00D82C64"/>
    <w:rsid w:val="00D87983"/>
    <w:rsid w:val="00DB6D22"/>
    <w:rsid w:val="00E032AA"/>
    <w:rsid w:val="00E906A2"/>
    <w:rsid w:val="00F4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53A42"/>
  <w15:chartTrackingRefBased/>
  <w15:docId w15:val="{18454641-1445-41BD-8C33-43CCB72D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5F1"/>
    <w:pPr>
      <w:ind w:left="720"/>
      <w:contextualSpacing/>
    </w:pPr>
  </w:style>
  <w:style w:type="table" w:styleId="a4">
    <w:name w:val="Table Grid"/>
    <w:basedOn w:val="a1"/>
    <w:uiPriority w:val="39"/>
    <w:rsid w:val="006E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B6ED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B6ED3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A252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252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3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19</cp:revision>
  <cp:lastPrinted>2019-10-10T07:04:00Z</cp:lastPrinted>
  <dcterms:created xsi:type="dcterms:W3CDTF">2019-09-11T12:47:00Z</dcterms:created>
  <dcterms:modified xsi:type="dcterms:W3CDTF">2019-10-10T07:05:00Z</dcterms:modified>
</cp:coreProperties>
</file>