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9638" cy="25068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0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Graph Representation: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Path Representation: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