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34" w:rsidRDefault="00D433E0" w:rsidP="00B062B4">
      <w:pPr>
        <w:spacing w:line="360" w:lineRule="auto"/>
        <w:jc w:val="both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&lt;</w:t>
      </w:r>
      <w:r w:rsidR="00681B1A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Date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&gt;</w:t>
      </w:r>
    </w:p>
    <w:p w:rsidR="00F66089" w:rsidRPr="004F2ECC" w:rsidRDefault="00F66089" w:rsidP="00B062B4">
      <w:pPr>
        <w:autoSpaceDE w:val="0"/>
        <w:autoSpaceDN w:val="0"/>
        <w:adjustRightInd w:val="0"/>
        <w:spacing w:line="360" w:lineRule="auto"/>
        <w:jc w:val="center"/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</w:pP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 xml:space="preserve">TO WHOM </w:t>
      </w:r>
      <w:r w:rsidRPr="004F2ECC">
        <w:rPr>
          <w:rFonts w:ascii="*Calibri-14659-Identity-H" w:hAnsi="*Calibri-14659-Identity-H" w:cs="*Calibri-14659-Identity-H"/>
          <w:b/>
          <w:color w:val="1A1A1A"/>
          <w:sz w:val="24"/>
          <w:szCs w:val="24"/>
          <w:u w:val="single"/>
        </w:rPr>
        <w:t xml:space="preserve">IT </w:t>
      </w:r>
      <w:r w:rsidRPr="004F2ECC">
        <w:rPr>
          <w:rFonts w:ascii="*Calibri-Bold-14660-Identity-H" w:hAnsi="*Calibri-Bold-14660-Identity-H" w:cs="*Calibri-Bold-14660-Identity-H"/>
          <w:b/>
          <w:bCs/>
          <w:color w:val="1A1A1A"/>
          <w:sz w:val="24"/>
          <w:szCs w:val="24"/>
          <w:u w:val="single"/>
        </w:rPr>
        <w:t>MAY CONCERN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This lett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er is to confirm the full time,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40 hours, paid work experience of Mr. Vibranarayanan Mohanapashyam for </w:t>
      </w:r>
      <w:r w:rsidR="0068121F">
        <w:rPr>
          <w:rFonts w:ascii="*Calibri-14659-Identity-H" w:hAnsi="*Calibri-14659-Identity-H" w:cs="*Calibri-14659-Identity-H"/>
          <w:color w:val="1C1C1C"/>
          <w:sz w:val="24"/>
          <w:szCs w:val="24"/>
        </w:rPr>
        <w:t>Consim Info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Pvt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Ltd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F66089" w:rsidRDefault="00F66089" w:rsidP="00B062B4">
      <w:pPr>
        <w:autoSpaceDE w:val="0"/>
        <w:autoSpaceDN w:val="0"/>
        <w:adjustRightInd w:val="0"/>
        <w:spacing w:line="360" w:lineRule="auto"/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</w:pP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Mr. Vibranarayanan Mohanapashyam 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held full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time position with 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Consim Info Pvt.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Ltd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from </w:t>
      </w:r>
      <w:r w:rsidR="00E618C0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October </w:t>
      </w:r>
      <w:r w:rsidR="00DD7154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1</w:t>
      </w:r>
      <w:r w:rsidR="00E618C0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5, 2005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to </w:t>
      </w:r>
      <w:r w:rsidR="00E618C0"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February 21, 2008</w:t>
      </w:r>
      <w:r>
        <w:rPr>
          <w:rFonts w:ascii="*Calibri-Bold-14660-Identity-H" w:hAnsi="*Calibri-Bold-14660-Identity-H" w:cs="*Calibri-Bold-14660-Identity-H"/>
          <w:b/>
          <w:bCs/>
          <w:color w:val="1C1C1C"/>
          <w:sz w:val="24"/>
          <w:szCs w:val="24"/>
        </w:rPr>
        <w:t>.</w:t>
      </w:r>
    </w:p>
    <w:p w:rsidR="00F66089" w:rsidRDefault="00B062B4" w:rsidP="00D71453">
      <w:pPr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While leaving </w:t>
      </w:r>
      <w:r w:rsidR="007A3D0B">
        <w:rPr>
          <w:rFonts w:ascii="*Calibri-14659-Identity-H" w:hAnsi="*Calibri-14659-Identity-H" w:cs="*Calibri-14659-Identity-H"/>
          <w:color w:val="1C1C1C"/>
          <w:sz w:val="24"/>
          <w:szCs w:val="24"/>
        </w:rPr>
        <w:t>Consim Info Pvt. Ltd.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7A3D0B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Mr. </w:t>
      </w:r>
      <w:r w:rsidR="007A3D0B"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designated as Sr.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Software Engineer</w:t>
      </w:r>
    </w:p>
    <w:p w:rsidR="00B062B4" w:rsidRDefault="00B062B4" w:rsidP="00106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Sr.Software Engineer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765781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of 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>Consim Info Pvt, Ltd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765781"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April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1,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200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7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February 21, 2008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B062B4" w:rsidRPr="004F2ECC" w:rsidRDefault="00B062B4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135072">
        <w:rPr>
          <w:rFonts w:ascii="*Calibri-14659-Identity-H" w:hAnsi="*Calibri-14659-Identity-H" w:cs="*Calibri-14659-Identity-H"/>
          <w:color w:val="1C1C1C"/>
          <w:sz w:val="24"/>
          <w:szCs w:val="24"/>
        </w:rPr>
        <w:t>Web</w:t>
      </w:r>
      <w:r w:rsidR="008F7CFB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portal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ED4AD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development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and p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articipated in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end to end software development process</w:t>
      </w:r>
      <w:r w:rsidR="00ED4AD0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like</w:t>
      </w:r>
      <w:r w:rsid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Pr="004F2ECC">
        <w:rPr>
          <w:rFonts w:ascii="*Calibri-14659-Identity-H" w:hAnsi="*Calibri-14659-Identity-H" w:cs="*Calibri-14659-Identity-H"/>
          <w:color w:val="1C1C1C"/>
          <w:sz w:val="24"/>
          <w:szCs w:val="24"/>
        </w:rPr>
        <w:t>requirement gathering, analysis, design, code, unit test and deployments.</w:t>
      </w:r>
    </w:p>
    <w:p w:rsidR="00B062B4" w:rsidRPr="00E52449" w:rsidRDefault="000D5DB3" w:rsidP="00AF11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D</w:t>
      </w:r>
      <w:r w:rsidR="00B062B4" w:rsidRP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ocumented low level and high-level design documents </w:t>
      </w:r>
      <w:r w:rsid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and </w:t>
      </w:r>
      <w:r w:rsidR="00B062B4" w:rsidRP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Involved in </w:t>
      </w:r>
      <w:r w:rsidR="00DD7154" w:rsidRP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t>mentoring and monitoring development teams</w:t>
      </w:r>
      <w:r w:rsidR="00C94195">
        <w:rPr>
          <w:rFonts w:ascii="*Calibri-14659-Identity-H" w:hAnsi="*Calibri-14659-Identity-H" w:cs="*Calibri-14659-Identity-H"/>
          <w:color w:val="1C1C1C"/>
          <w:sz w:val="24"/>
          <w:szCs w:val="24"/>
        </w:rPr>
        <w:t>. Participate in technical discussion.</w:t>
      </w:r>
    </w:p>
    <w:p w:rsidR="00B062B4" w:rsidRDefault="00E52449" w:rsidP="00AA46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Closely worked with </w:t>
      </w:r>
      <w:r w:rsidR="00606A0D">
        <w:rPr>
          <w:rFonts w:ascii="*Calibri-14659-Identity-H" w:hAnsi="*Calibri-14659-Identity-H" w:cs="*Calibri-14659-Identity-H"/>
          <w:color w:val="1C1C1C"/>
          <w:sz w:val="24"/>
          <w:szCs w:val="24"/>
        </w:rPr>
        <w:t>P</w:t>
      </w:r>
      <w:r w:rsidR="00B062B4" w:rsidRP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>roject manager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Product Manager</w:t>
      </w:r>
      <w:r w:rsidR="00B062B4" w:rsidRPr="000D5DB3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to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>schedule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a product delivery </w:t>
      </w:r>
      <w:r w:rsidR="000744AA">
        <w:rPr>
          <w:rFonts w:ascii="*Calibri-14659-Identity-H" w:hAnsi="*Calibri-14659-Identity-H" w:cs="*Calibri-14659-Identity-H"/>
          <w:color w:val="1C1C1C"/>
          <w:sz w:val="24"/>
          <w:szCs w:val="24"/>
        </w:rPr>
        <w:t>and status reporting.</w:t>
      </w:r>
    </w:p>
    <w:p w:rsidR="00AC4223" w:rsidRDefault="00AC4223" w:rsidP="00AE0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80331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Coordinated with Linux and Data Base Administers to move developed code and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scripts to various environments and supported production deployment and monitoring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</w:p>
    <w:p w:rsidR="00AC4223" w:rsidRDefault="000744AA" w:rsidP="00AE0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Worked with t</w:t>
      </w:r>
      <w:r w:rsidR="00E52449"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eam members on day to day delivery of </w:t>
      </w:r>
      <w:r w:rsidR="00AC4223"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product </w:t>
      </w:r>
      <w:r w:rsid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and tracking.</w:t>
      </w:r>
    </w:p>
    <w:p w:rsidR="003C4581" w:rsidRPr="00AC4223" w:rsidRDefault="00C94195" w:rsidP="00A53F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P</w:t>
      </w:r>
      <w:r w:rsidR="00E52449"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art</w:t>
      </w:r>
      <w:r w:rsidR="00D430CC" w:rsidRPr="00AC4223">
        <w:rPr>
          <w:rFonts w:ascii="*Calibri-14659-Identity-H" w:hAnsi="*Calibri-14659-Identity-H" w:cs="*Calibri-14659-Identity-H"/>
          <w:color w:val="1C1C1C"/>
          <w:sz w:val="24"/>
          <w:szCs w:val="24"/>
        </w:rPr>
        <w:t>icipated in Innovation events, developed proof of concepts with emerging technologies.</w:t>
      </w:r>
      <w:bookmarkStart w:id="0" w:name="_GoBack"/>
      <w:bookmarkEnd w:id="0"/>
    </w:p>
    <w:p w:rsidR="003C4581" w:rsidRDefault="003C4581" w:rsidP="003C45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As </w:t>
      </w:r>
      <w:r w:rsidR="00DD715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PHP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Programmer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of 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Consim Info Pvt.</w:t>
      </w:r>
      <w:r w:rsidR="00765781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Ltd</w:t>
      </w:r>
      <w:r w:rsidR="00090158">
        <w:rPr>
          <w:rFonts w:ascii="*Calibri-14659-Identity-H" w:hAnsi="*Calibri-14659-Identity-H" w:cs="*Calibri-14659-Identity-H"/>
          <w:color w:val="1C1C1C"/>
          <w:sz w:val="24"/>
          <w:szCs w:val="24"/>
        </w:rPr>
        <w:t>.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Mr.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Vibranarayanan Mohanapashyam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from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October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15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200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>5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to 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>March 31</w:t>
      </w:r>
      <w:r w:rsidR="002A14FF">
        <w:rPr>
          <w:rFonts w:ascii="*Calibri-14659-Identity-H" w:hAnsi="*Calibri-14659-Identity-H" w:cs="*Calibri-14659-Identity-H"/>
          <w:color w:val="1C1C1C"/>
          <w:sz w:val="24"/>
          <w:szCs w:val="24"/>
        </w:rPr>
        <w:t>, 200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>7</w:t>
      </w:r>
      <w:r w:rsidRPr="00B062B4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was responsible for the following:</w:t>
      </w:r>
    </w:p>
    <w:p w:rsidR="00E52449" w:rsidRPr="00E52449" w:rsidRDefault="00E52449" w:rsidP="006236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E52449">
        <w:rPr>
          <w:rFonts w:ascii="*Calibri-14659-Identity-H" w:hAnsi="*Calibri-14659-Identity-H" w:cs="*Calibri-14659-Identity-H"/>
          <w:color w:val="1C1C1C"/>
          <w:sz w:val="24"/>
          <w:szCs w:val="24"/>
        </w:rPr>
        <w:lastRenderedPageBreak/>
        <w:t>Involved in Web development and followed Software Development Life Cycle (SDLC). Participated in end to end software development process, like requirement gathering, analysis, design, code, unit test and deployments.</w:t>
      </w:r>
    </w:p>
    <w:p w:rsidR="00E618C0" w:rsidRDefault="00E52449" w:rsidP="00E618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Developed and maintained 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website using PHP, 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>MySQL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HTML, 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>and CSS</w:t>
      </w:r>
      <w:r w:rsidR="00E618C0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&amp; </w:t>
      </w:r>
      <w:r w:rsidR="00212245">
        <w:rPr>
          <w:rFonts w:ascii="*Calibri-14659-Identity-H" w:hAnsi="*Calibri-14659-Identity-H" w:cs="*Calibri-14659-Identity-H"/>
          <w:color w:val="1C1C1C"/>
          <w:sz w:val="24"/>
          <w:szCs w:val="24"/>
        </w:rPr>
        <w:t>JavaScript and SVN as version control system.</w:t>
      </w:r>
    </w:p>
    <w:p w:rsidR="00213E49" w:rsidRDefault="00213E49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Worked closely with Project Manager and Business for requirement clarification and demo.</w:t>
      </w:r>
    </w:p>
    <w:p w:rsidR="00DD7154" w:rsidRDefault="00E618C0" w:rsidP="00A638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Followed software development Life cycle staring from requirement analysis, coding, unit testing and bug fixes and </w:t>
      </w:r>
      <w:r w:rsidR="00213E49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code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>deployment.</w:t>
      </w:r>
    </w:p>
    <w:p w:rsidR="00C76C8C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C76C8C">
        <w:rPr>
          <w:rFonts w:ascii="*Calibri-14659-Identity-H" w:hAnsi="*Calibri-14659-Identity-H" w:cs="*Calibri-14659-Identity-H"/>
          <w:b/>
          <w:color w:val="1C1C1C"/>
          <w:sz w:val="24"/>
          <w:szCs w:val="24"/>
        </w:rPr>
        <w:t>Mr. Vibranarayanan Mohanapashyam</w:t>
      </w:r>
      <w:r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gained experience in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</w:p>
    <w:p w:rsidR="00AA4666" w:rsidRDefault="00AA4666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PHP, </w:t>
      </w:r>
      <w:r w:rsidR="00810C76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MySQL, </w:t>
      </w:r>
      <w:r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HTML, Java, </w:t>
      </w:r>
      <w:r w:rsid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>CSS, XML, XSLT</w:t>
      </w:r>
      <w:r w:rsidR="00D430CC" w:rsidRPr="00AA4666">
        <w:t xml:space="preserve"> </w:t>
      </w:r>
      <w:r w:rsidR="00D430CC" w:rsidRPr="00AA4666">
        <w:rPr>
          <w:rFonts w:ascii="*Calibri-14659-Identity-H" w:hAnsi="*Calibri-14659-Identity-H" w:cs="*Calibri-14659-Identity-H"/>
          <w:color w:val="1C1C1C"/>
          <w:sz w:val="24"/>
          <w:szCs w:val="24"/>
        </w:rPr>
        <w:t>Dreamweaver</w:t>
      </w:r>
      <w:r w:rsid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, eclipse, Apache, </w:t>
      </w:r>
      <w:r w:rsidR="00D430CC" w:rsidRP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>cucumber</w:t>
      </w:r>
      <w:r w:rsid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>,</w:t>
      </w:r>
      <w:r w:rsidR="00D430CC" w:rsidRP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 </w:t>
      </w:r>
      <w:r w:rsidR="00212245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SVN, </w:t>
      </w:r>
      <w:r w:rsidR="00D430CC">
        <w:rPr>
          <w:rFonts w:ascii="*Calibri-14659-Identity-H" w:hAnsi="*Calibri-14659-Identity-H" w:cs="*Calibri-14659-Identity-H"/>
          <w:color w:val="1C1C1C"/>
          <w:sz w:val="24"/>
          <w:szCs w:val="24"/>
        </w:rPr>
        <w:t xml:space="preserve">Windows &amp; Linux </w:t>
      </w:r>
    </w:p>
    <w:p w:rsidR="00ED4AD0" w:rsidRDefault="00ED4AD0" w:rsidP="00C76C8C">
      <w:pPr>
        <w:autoSpaceDE w:val="0"/>
        <w:autoSpaceDN w:val="0"/>
        <w:adjustRightInd w:val="0"/>
        <w:spacing w:line="360" w:lineRule="auto"/>
        <w:rPr>
          <w:rFonts w:ascii="*Calibri-14659-Identity-H" w:hAnsi="*Calibri-14659-Identity-H" w:cs="*Calibri-14659-Identity-H"/>
          <w:color w:val="1C1C1C"/>
          <w:sz w:val="24"/>
          <w:szCs w:val="24"/>
        </w:rPr>
      </w:pPr>
    </w:p>
    <w:p w:rsidR="00ED4AD0" w:rsidRDefault="00ED4AD0" w:rsidP="00ED4AD0">
      <w:pPr>
        <w:spacing w:after="240"/>
        <w:rPr>
          <w:rFonts w:asciiTheme="majorHAnsi" w:hAnsiTheme="majorHAnsi"/>
        </w:rPr>
      </w:pPr>
      <w:r>
        <w:rPr>
          <w:rFonts w:asciiTheme="majorHAnsi" w:hAnsiTheme="majorHAnsi"/>
        </w:rPr>
        <w:t>Sincerely,</w:t>
      </w:r>
    </w:p>
    <w:p w:rsidR="00ED4AD0" w:rsidRPr="00ED4AD0" w:rsidRDefault="00ED4AD0" w:rsidP="00ED4AD0">
      <w:pPr>
        <w:spacing w:after="240"/>
        <w:rPr>
          <w:rFonts w:asciiTheme="majorHAnsi" w:hAnsiTheme="majorHAnsi"/>
          <w:b/>
        </w:rPr>
      </w:pPr>
      <w:r w:rsidRPr="00ED4AD0">
        <w:rPr>
          <w:rFonts w:asciiTheme="majorHAnsi" w:hAnsiTheme="majorHAnsi"/>
          <w:b/>
        </w:rPr>
        <w:t>[SIGNATURE]</w:t>
      </w:r>
    </w:p>
    <w:p w:rsidR="00ED4AD0" w:rsidRPr="00AA4666" w:rsidRDefault="00ED4AD0" w:rsidP="00ED4AD0">
      <w:pPr>
        <w:spacing w:after="240"/>
        <w:rPr>
          <w:rFonts w:ascii="*Calibri-14659-Identity-H" w:hAnsi="*Calibri-14659-Identity-H" w:cs="*Calibri-14659-Identity-H"/>
          <w:color w:val="1C1C1C"/>
          <w:sz w:val="24"/>
          <w:szCs w:val="24"/>
        </w:rPr>
      </w:pPr>
      <w:r w:rsidRPr="00ED4AD0">
        <w:rPr>
          <w:rFonts w:asciiTheme="majorHAnsi" w:hAnsiTheme="majorHAnsi"/>
          <w:b/>
        </w:rPr>
        <w:t>[FULL LEGAL NAME OF SIGNER and TITLE of SIGNER]</w:t>
      </w:r>
    </w:p>
    <w:sectPr w:rsidR="00ED4AD0" w:rsidRPr="00AA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53" w:rsidRDefault="00D71453" w:rsidP="00D71453">
      <w:pPr>
        <w:spacing w:after="0" w:line="240" w:lineRule="auto"/>
      </w:pPr>
      <w:r>
        <w:separator/>
      </w:r>
    </w:p>
  </w:endnote>
  <w:end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*Calibri-Bold-1466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Calibri-1465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53" w:rsidRDefault="00D71453" w:rsidP="00D71453">
      <w:pPr>
        <w:spacing w:after="0" w:line="240" w:lineRule="auto"/>
      </w:pPr>
      <w:r>
        <w:separator/>
      </w:r>
    </w:p>
  </w:footnote>
  <w:footnote w:type="continuationSeparator" w:id="0">
    <w:p w:rsidR="00D71453" w:rsidRDefault="00D71453" w:rsidP="00D7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97335"/>
    <w:multiLevelType w:val="hybridMultilevel"/>
    <w:tmpl w:val="2AA8E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7D266F"/>
    <w:multiLevelType w:val="hybridMultilevel"/>
    <w:tmpl w:val="A0320C1C"/>
    <w:lvl w:ilvl="0" w:tplc="3F4A7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45EC"/>
    <w:multiLevelType w:val="hybridMultilevel"/>
    <w:tmpl w:val="FAE83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AB3C2D"/>
    <w:multiLevelType w:val="hybridMultilevel"/>
    <w:tmpl w:val="B204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53"/>
    <w:rsid w:val="00001770"/>
    <w:rsid w:val="000744AA"/>
    <w:rsid w:val="00090158"/>
    <w:rsid w:val="000D5DB3"/>
    <w:rsid w:val="00135072"/>
    <w:rsid w:val="001B21FA"/>
    <w:rsid w:val="00212245"/>
    <w:rsid w:val="00213E49"/>
    <w:rsid w:val="002A14FF"/>
    <w:rsid w:val="003C4581"/>
    <w:rsid w:val="004F2ECC"/>
    <w:rsid w:val="00606A0D"/>
    <w:rsid w:val="0068121F"/>
    <w:rsid w:val="00681B1A"/>
    <w:rsid w:val="00765781"/>
    <w:rsid w:val="007A3D0B"/>
    <w:rsid w:val="00803314"/>
    <w:rsid w:val="00810C76"/>
    <w:rsid w:val="008F7CFB"/>
    <w:rsid w:val="00A07D34"/>
    <w:rsid w:val="00A45374"/>
    <w:rsid w:val="00AA4666"/>
    <w:rsid w:val="00AC4223"/>
    <w:rsid w:val="00AC5005"/>
    <w:rsid w:val="00B062B4"/>
    <w:rsid w:val="00BA3D10"/>
    <w:rsid w:val="00C11BCD"/>
    <w:rsid w:val="00C76C8C"/>
    <w:rsid w:val="00C94195"/>
    <w:rsid w:val="00D430CC"/>
    <w:rsid w:val="00D433E0"/>
    <w:rsid w:val="00D71453"/>
    <w:rsid w:val="00DD7154"/>
    <w:rsid w:val="00E52449"/>
    <w:rsid w:val="00E618C0"/>
    <w:rsid w:val="00ED4AD0"/>
    <w:rsid w:val="00F6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0269CC6-9405-4A40-8BAA-9536ED05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53"/>
  </w:style>
  <w:style w:type="paragraph" w:styleId="Footer">
    <w:name w:val="footer"/>
    <w:basedOn w:val="Normal"/>
    <w:link w:val="FooterChar"/>
    <w:uiPriority w:val="99"/>
    <w:unhideWhenUsed/>
    <w:rsid w:val="00D7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53"/>
  </w:style>
  <w:style w:type="paragraph" w:styleId="ListParagraph">
    <w:name w:val="List Paragraph"/>
    <w:basedOn w:val="Normal"/>
    <w:uiPriority w:val="34"/>
    <w:qFormat/>
    <w:rsid w:val="00B0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8dd2a31d-a9f5-4c3b-9dfe-89695618346f" value=""/>
</sisl>
</file>

<file path=customXml/itemProps1.xml><?xml version="1.0" encoding="utf-8"?>
<ds:datastoreItem xmlns:ds="http://schemas.openxmlformats.org/officeDocument/2006/customXml" ds:itemID="{41DB7B65-951E-4C6A-905D-3C35A95A9C7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F57D18A7-F026-4938-8AD6-BDF4476F04A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Mohanapashyam, Vibranarayanan (Chief Data Office)</dc:creator>
  <cp:keywords>#1nt3rn@l# #H1d3-F00t3r#</cp:keywords>
  <dc:description/>
  <cp:lastModifiedBy>Mohanapashyam, Vibranarayanan (Chief Data Office)</cp:lastModifiedBy>
  <cp:revision>13</cp:revision>
  <dcterms:created xsi:type="dcterms:W3CDTF">2021-03-22T22:48:00Z</dcterms:created>
  <dcterms:modified xsi:type="dcterms:W3CDTF">2021-03-23T21:24:00Z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03c04bbb-b6b7-4759-a120-2fc3970ec27b</vt:lpwstr>
  </property>
  <property fmtid="{D5CDD505-2E9C-101B-9397-08002B2CF9AE}" pid="3" name="bjClsUserRVM">
    <vt:lpwstr>[]</vt:lpwstr>
  </property>
  <property fmtid="{D5CDD505-2E9C-101B-9397-08002B2CF9AE}" pid="4" name="bjSaver">
    <vt:lpwstr>Fw12I4rbYdF8PovzFVEA+D0Lds8JsMIK</vt:lpwstr>
  </property>
  <property fmtid="{D5CDD505-2E9C-101B-9397-08002B2CF9AE}" pid="5" name="bjLabelHistoryID">
    <vt:lpwstr>{41DB7B65-951E-4C6A-905D-3C35A95A9C75}</vt:lpwstr>
  </property>
  <property fmtid="{D5CDD505-2E9C-101B-9397-08002B2CF9AE}" pid="6" name="bjDocumentSecurityLabel">
    <vt:lpwstr>Non-Confidential</vt:lpwstr>
  </property>
  <property fmtid="{D5CDD505-2E9C-101B-9397-08002B2CF9AE}" pid="7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8" name="bjDocumentLabelXML-0">
    <vt:lpwstr>ames.com/2008/01/sie/internal/label"&gt;&lt;element uid="id_classification_generalbusiness" value="" /&gt;&lt;element uid="8dd2a31d-a9f5-4c3b-9dfe-89695618346f" value="" /&gt;&lt;/sisl&gt;</vt:lpwstr>
  </property>
</Properties>
</file>