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766067"/>
        <w:docPartObj>
          <w:docPartGallery w:val="Cover Pages"/>
          <w:docPartUnique/>
        </w:docPartObj>
      </w:sdtPr>
      <w:sdtContent>
        <w:p w:rsidR="00E22712" w:rsidRDefault="00E22712">
          <w:r w:rsidRPr="004A1212">
            <w:rPr>
              <w:noProof/>
              <w:lang w:val="en-US"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DD0163C9A9B74256976C34BF2C3FA67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22712" w:rsidRDefault="00E22712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Setting up Linux  VM Virtual Box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4A1212">
            <w:rPr>
              <w:noProof/>
              <w:lang w:val="en-US"/>
            </w:rPr>
            <w:pict>
              <v:group id="_x0000_s1026" style="position:absolute;margin-left:1524.7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5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874A1884C32A40A59F782819BDDAFAF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22712" w:rsidRDefault="00E2271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Author"/>
                          <w:id w:val="103676095"/>
                          <w:placeholder>
                            <w:docPart w:val="E3A78809969E41DD8656042BAFDA98D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22712" w:rsidRPr="00E22712" w:rsidRDefault="00E2271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22712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Vibranarayanan</w:t>
                            </w:r>
                          </w:p>
                        </w:sdtContent>
                      </w:sdt>
                      <w:p w:rsidR="00E22712" w:rsidRDefault="00E2271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E22712" w:rsidRDefault="00E2271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E22712" w:rsidRDefault="00E22712">
          <w:r>
            <w:rPr>
              <w:noProof/>
              <w:lang w:eastAsia="en-IN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19050" t="9525" r="22860" b="7783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895744" w:rsidRDefault="00895744" w:rsidP="00895744">
      <w:pPr>
        <w:pStyle w:val="Heading2"/>
      </w:pPr>
      <w:r>
        <w:lastRenderedPageBreak/>
        <w:t>Change  Log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5744" w:rsidTr="00895744"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</w:tr>
      <w:tr w:rsidR="00895744" w:rsidTr="00895744"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</w:tr>
      <w:tr w:rsidR="00895744" w:rsidTr="00895744"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</w:tr>
      <w:tr w:rsidR="00895744" w:rsidTr="00895744"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  <w:tc>
          <w:tcPr>
            <w:tcW w:w="4621" w:type="dxa"/>
          </w:tcPr>
          <w:p w:rsidR="00895744" w:rsidRDefault="00895744" w:rsidP="00895744">
            <w:pPr>
              <w:pStyle w:val="Heading2"/>
              <w:outlineLvl w:val="1"/>
            </w:pPr>
          </w:p>
        </w:tc>
      </w:tr>
    </w:tbl>
    <w:p w:rsidR="00895744" w:rsidRDefault="00895744" w:rsidP="00895744">
      <w:pPr>
        <w:pStyle w:val="Heading2"/>
      </w:pPr>
    </w:p>
    <w:p w:rsidR="00422659" w:rsidRDefault="00895744" w:rsidP="00895744">
      <w:pPr>
        <w:pStyle w:val="Heading2"/>
      </w:pPr>
      <w:r>
        <w:t>VM Virtual box</w:t>
      </w:r>
    </w:p>
    <w:p w:rsidR="00895744" w:rsidRDefault="00895744">
      <w:r>
        <w:t xml:space="preserve">Download VM virtual box from below URL . in this POC downloaded windows binary. </w:t>
      </w:r>
      <w:r>
        <w:br/>
      </w:r>
      <w:r w:rsidRPr="00895744">
        <w:t>https://www.virtualbox.org/wiki/Downloads</w:t>
      </w:r>
    </w:p>
    <w:p w:rsidR="00895744" w:rsidRDefault="00895744" w:rsidP="00895744">
      <w:pPr>
        <w:pStyle w:val="Heading2"/>
      </w:pPr>
      <w:r>
        <w:t>Install Virtual box</w:t>
      </w:r>
    </w:p>
    <w:p w:rsidR="00895744" w:rsidRDefault="00895744">
      <w:r>
        <w:t>After download  click  downloaded exe and finish installation.</w:t>
      </w:r>
    </w:p>
    <w:p w:rsidR="00895744" w:rsidRDefault="00895744" w:rsidP="00895744">
      <w:pPr>
        <w:pStyle w:val="Heading2"/>
      </w:pPr>
      <w:r>
        <w:t>VM Virtual box initial screen</w:t>
      </w:r>
    </w:p>
    <w:p w:rsidR="00895744" w:rsidRDefault="00895744">
      <w:r>
        <w:rPr>
          <w:noProof/>
          <w:lang w:eastAsia="en-IN"/>
        </w:rPr>
        <w:drawing>
          <wp:inline distT="0" distB="0" distL="0" distR="0">
            <wp:extent cx="4781550" cy="210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44" w:rsidRDefault="00895744"/>
    <w:p w:rsidR="00895744" w:rsidRDefault="000A0CA2" w:rsidP="000A0CA2">
      <w:pPr>
        <w:pStyle w:val="Heading2"/>
      </w:pPr>
      <w:r>
        <w:t>Installing Cent OS</w:t>
      </w:r>
    </w:p>
    <w:p w:rsidR="000A0CA2" w:rsidRDefault="000A0CA2" w:rsidP="000A0CA2">
      <w:pPr>
        <w:pStyle w:val="Heading2"/>
      </w:pPr>
      <w:r>
        <w:t>Download Cent OS</w:t>
      </w:r>
    </w:p>
    <w:p w:rsidR="00895744" w:rsidRDefault="000A0CA2">
      <w:r>
        <w:t xml:space="preserve">go to </w:t>
      </w:r>
      <w:r w:rsidRPr="000A0CA2">
        <w:t>https://www.centos.org/</w:t>
      </w:r>
      <w:r>
        <w:t xml:space="preserve">  get CentOS &gt;&gt; DVD ISO file</w:t>
      </w:r>
    </w:p>
    <w:p w:rsidR="000A0CA2" w:rsidRDefault="000A0CA2"/>
    <w:p w:rsidR="000A0CA2" w:rsidRDefault="000A0CA2"/>
    <w:p w:rsidR="00895744" w:rsidRDefault="00895744"/>
    <w:p w:rsidR="00895744" w:rsidRDefault="00895744"/>
    <w:p w:rsidR="00895744" w:rsidRDefault="00895744"/>
    <w:p w:rsidR="00895744" w:rsidRDefault="00895744"/>
    <w:p w:rsidR="00895744" w:rsidRDefault="00895744"/>
    <w:p w:rsidR="00895744" w:rsidRDefault="00895744"/>
    <w:p w:rsidR="00895744" w:rsidRDefault="00895744"/>
    <w:sectPr w:rsidR="00895744" w:rsidSect="00E2271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22712"/>
    <w:rsid w:val="000A0CA2"/>
    <w:rsid w:val="00422659"/>
    <w:rsid w:val="004A7ACA"/>
    <w:rsid w:val="00895744"/>
    <w:rsid w:val="00E2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71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5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95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0163C9A9B74256976C34BF2C3F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3043B-0D87-4BFC-97C3-A8AE7719A306}"/>
      </w:docPartPr>
      <w:docPartBody>
        <w:p w:rsidR="00000000" w:rsidRDefault="00432F04" w:rsidP="00432F04">
          <w:pPr>
            <w:pStyle w:val="DD0163C9A9B74256976C34BF2C3FA67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874A1884C32A40A59F782819BDDAF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C37E1-6974-493E-8A4F-A9E6B8AD1910}"/>
      </w:docPartPr>
      <w:docPartBody>
        <w:p w:rsidR="00000000" w:rsidRDefault="00432F04" w:rsidP="00432F04">
          <w:pPr>
            <w:pStyle w:val="874A1884C32A40A59F782819BDDAFAF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E3A78809969E41DD8656042BAFDA9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3DFE-B0DC-4EFC-A07F-40E657ADF1B6}"/>
      </w:docPartPr>
      <w:docPartBody>
        <w:p w:rsidR="00000000" w:rsidRDefault="00432F04" w:rsidP="00432F04">
          <w:pPr>
            <w:pStyle w:val="E3A78809969E41DD8656042BAFDA98D1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2F04"/>
    <w:rsid w:val="00432F04"/>
    <w:rsid w:val="0054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163C9A9B74256976C34BF2C3FA67A">
    <w:name w:val="DD0163C9A9B74256976C34BF2C3FA67A"/>
    <w:rsid w:val="00432F04"/>
  </w:style>
  <w:style w:type="paragraph" w:customStyle="1" w:styleId="874A1884C32A40A59F782819BDDAFAF1">
    <w:name w:val="874A1884C32A40A59F782819BDDAFAF1"/>
    <w:rsid w:val="00432F04"/>
  </w:style>
  <w:style w:type="paragraph" w:customStyle="1" w:styleId="E3A78809969E41DD8656042BAFDA98D1">
    <w:name w:val="E3A78809969E41DD8656042BAFDA98D1"/>
    <w:rsid w:val="00432F04"/>
  </w:style>
  <w:style w:type="paragraph" w:customStyle="1" w:styleId="F6572B9AC25F416A8F58947D6DD069B6">
    <w:name w:val="F6572B9AC25F416A8F58947D6DD069B6"/>
    <w:rsid w:val="00432F04"/>
  </w:style>
  <w:style w:type="paragraph" w:customStyle="1" w:styleId="05340396B0404E0194B7939FD614B5BD">
    <w:name w:val="05340396B0404E0194B7939FD614B5BD"/>
    <w:rsid w:val="00432F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Linux  VM Virtual Box</dc:title>
  <dc:creator>Vibranarayanan</dc:creator>
  <cp:lastModifiedBy>Admin</cp:lastModifiedBy>
  <cp:revision>3</cp:revision>
  <dcterms:created xsi:type="dcterms:W3CDTF">2018-05-16T11:14:00Z</dcterms:created>
  <dcterms:modified xsi:type="dcterms:W3CDTF">2018-05-16T11:25:00Z</dcterms:modified>
</cp:coreProperties>
</file>