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jckpv5dmhsce" w:id="0"/>
      <w:bookmarkEnd w:id="0"/>
      <w:r w:rsidDel="00000000" w:rsidR="00000000" w:rsidRPr="00000000">
        <w:rPr>
          <w:rtl w:val="0"/>
        </w:rPr>
        <w:t xml:space="preserve">Wednesday, 7 October 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fsovys3kwh" w:id="1"/>
      <w:bookmarkEnd w:id="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Checked all the tasks of the previous sprint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Approved the high level plan for the current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assigned tasks for each group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Convey the current plans with the rest of the group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Receive approvals for the current plans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close, because none of my tasks have been completed yet, but they are all under way to being finished before Tuesday’s sprint.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gbamtprj32q" w:id="2"/>
      <w:bookmarkEnd w:id="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ready for the next sprint.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irflgo69yds" w:id="3"/>
      <w:bookmarkEnd w:id="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imlu9h2pkg8" w:id="4"/>
      <w:bookmarkEnd w:id="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are ready for the next sprint.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g6z3zk4bguxz" w:id="5"/>
      <w:bookmarkEnd w:id="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z4k971lpuel2" w:id="6"/>
      <w:bookmarkEnd w:id="6"/>
      <w:r w:rsidDel="00000000" w:rsidR="00000000" w:rsidRPr="00000000">
        <w:rPr>
          <w:rtl w:val="0"/>
        </w:rPr>
        <w:t xml:space="preserve">Thursday, 8 October 2020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azda84ulq7m0" w:id="7"/>
      <w:bookmarkEnd w:id="7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Discussed and shared tasks with group members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log page to track when courses are added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 close. I am still at the beginning of my tasks.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9je0h1d8x3n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wpeuuwyaa1ya" w:id="9"/>
      <w:bookmarkEnd w:id="9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o46k521qjhzr" w:id="10"/>
      <w:bookmarkEnd w:id="10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22z2dk34egku" w:id="11"/>
      <w:bookmarkEnd w:id="11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Recorded and wrote today’s SCRUM meetings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dly3nc7h3t1" w:id="12"/>
      <w:bookmarkEnd w:id="12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left"/>
        <w:rPr/>
      </w:pPr>
      <w:bookmarkStart w:colFirst="0" w:colLast="0" w:name="_ezpbgu53ig3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left"/>
        <w:rPr/>
      </w:pPr>
      <w:bookmarkStart w:colFirst="0" w:colLast="0" w:name="_yxomrq60kqun" w:id="14"/>
      <w:bookmarkEnd w:id="14"/>
      <w:r w:rsidDel="00000000" w:rsidR="00000000" w:rsidRPr="00000000">
        <w:rPr>
          <w:rtl w:val="0"/>
        </w:rPr>
        <w:t xml:space="preserve">Friday, 9 October 2020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jvmcx5xizb9j" w:id="15"/>
      <w:bookmarkEnd w:id="15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log page to track when courses are added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database table to store log with id, message, created_on and triggered_by columns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helper functions for creating a log entry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unit tests for new helper functions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page to view log (similar to master view)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new helper functions to create course API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We’re making good progress. Although we are still at the beginning of most of our tasks, the work has been fast and efficient.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pot7o3hk5fk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y8swxll5z83" w:id="17"/>
      <w:bookmarkEnd w:id="17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gi9xrjirhh77" w:id="18"/>
      <w:bookmarkEnd w:id="18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la4q0e1k34q" w:id="19"/>
      <w:bookmarkEnd w:id="19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Recorded and wrote today’s SCRUM meetings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i44hpm1gr8uh" w:id="20"/>
      <w:bookmarkEnd w:id="20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jc w:val="left"/>
        <w:rPr/>
      </w:pPr>
      <w:bookmarkStart w:colFirst="0" w:colLast="0" w:name="_9xqwoawdwert" w:id="21"/>
      <w:bookmarkEnd w:id="21"/>
      <w:r w:rsidDel="00000000" w:rsidR="00000000" w:rsidRPr="00000000">
        <w:rPr>
          <w:rtl w:val="0"/>
        </w:rPr>
        <w:t xml:space="preserve">Saturday, 10 October 2020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awcss0tyfexu" w:id="22"/>
      <w:bookmarkEnd w:id="22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Approved the current plans and progress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database table to store log with id, message, created_on and triggered_by columns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helper functions for creating a log entry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unit tests for new helper functions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page to view log (similar to master view)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new helper functions to create course API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log page to track course additions when the course is manually updated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new helper functions to the addition block of the update course API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Writing unit tests for new functionality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I finished the bulk of the work yesterday and everyone else is done with their tasks. We will definitely be ready for the sprint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pbyoydyobiy5" w:id="23"/>
      <w:bookmarkEnd w:id="23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ready for the next sprint.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o9bq2nd7humo" w:id="24"/>
      <w:bookmarkEnd w:id="24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ready for the next sprint.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6bfifvy1etkq" w:id="25"/>
      <w:bookmarkEnd w:id="25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Recorded and wrote today’s SCRUM meetings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sqm0xovclfsr" w:id="26"/>
      <w:bookmarkEnd w:id="26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Adding diagrams to Taiga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Github Wiki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How close are we to sprint completion?</w:t>
        <w:br w:type="textWrapping"/>
      </w: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left"/>
        <w:rPr/>
      </w:pPr>
      <w:bookmarkStart w:colFirst="0" w:colLast="0" w:name="_1vwufl56qfbi" w:id="27"/>
      <w:bookmarkEnd w:id="27"/>
      <w:r w:rsidDel="00000000" w:rsidR="00000000" w:rsidRPr="00000000">
        <w:rPr>
          <w:rtl w:val="0"/>
        </w:rPr>
        <w:t xml:space="preserve">Sunday, 11 October 2020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7gnnveg44i78" w:id="28"/>
      <w:bookmarkEnd w:id="28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Approved the current plans and progress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log page to track course additions when the course is manually updated.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new helper functions to the addition block of the update course API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Wrote unit tests for new functionality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log page to track course deletions when the course is manually updated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new helper functions to the deletions block of the update course API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the log page to track course automatic course additions triggered by CRON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new helper functions to the addition block of the cron update API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log page to track course automatic course deletions triggered by CRON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new helper functions to the deletion block of the cron update API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Writing unit tests for new functionality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 xml:space="preserve">Very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lfw3om89t2wp" w:id="29"/>
      <w:bookmarkEnd w:id="29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indj623od4zb" w:id="30"/>
      <w:bookmarkEnd w:id="30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Minor debugging on Tristan Paul’s work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ready for the next sprint.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32w76prq722r" w:id="31"/>
      <w:bookmarkEnd w:id="31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everything for the sprint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Check the Taiga task assignments for the sprint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4uo1kiv9og8p" w:id="32"/>
      <w:bookmarkEnd w:id="32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jc w:val="left"/>
        <w:rPr/>
      </w:pPr>
      <w:bookmarkStart w:colFirst="0" w:colLast="0" w:name="_qs29gp8j15cc" w:id="33"/>
      <w:bookmarkEnd w:id="33"/>
      <w:r w:rsidDel="00000000" w:rsidR="00000000" w:rsidRPr="00000000">
        <w:rPr>
          <w:rtl w:val="0"/>
        </w:rPr>
        <w:t xml:space="preserve">Monday, 12 October 2020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bsjnkj8aavpg" w:id="34"/>
      <w:bookmarkEnd w:id="34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for the next sprint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log page to track course deletions when the course is manually updated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new helper functions to the deletions block of the update course API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log page to track course automatic course additions triggered by CRON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new helper functions to the addition block of the cron update API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log page to track course automatic course deletions triggered by CRON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new helper functions to the deletion block of the cron update API</w:t>
        <w:tab/>
        <w:tab/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Wrote unit tests for new functionality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 sprint management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preparations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All tasks for the final sprint are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sqwtbcf4l1ii" w:id="35"/>
      <w:bookmarkEnd w:id="35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7mf73caxq4q6" w:id="36"/>
      <w:bookmarkEnd w:id="36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Minor debugging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f6wqh6bpqelv" w:id="37"/>
      <w:bookmarkEnd w:id="37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itvl3jhfg9ft" w:id="38"/>
      <w:bookmarkEnd w:id="38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sprints have been completed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We are ready for the next sprint.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hd w:fill="ffffff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after="60" w:lineRule="auto"/>
      <w:jc w:val="center"/>
    </w:pPr>
    <w:rPr>
      <w:i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