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&lt;string&gt;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&lt;opencv2/opencv.hpp&gt;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&lt;onnxruntime_cxx_api.h&gt;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cv;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FuncOnnx_ocr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//FuncOnnx_ocr();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//~FuncOnnx_ocr();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loadFuncOnnx_ocr(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path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FuncOnnx_ocr</w:t>
      </w:r>
      <w:r>
        <w:rPr>
          <w:rFonts w:ascii="NSimSun" w:hAnsi="NSimSun" w:cs="NSimSun"/>
          <w:color w:val="000000"/>
          <w:kern w:val="0"/>
          <w:sz w:val="19"/>
          <w:szCs w:val="19"/>
        </w:rPr>
        <w:t>::ocr_predict(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image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predict_date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size_t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input_tensor_size = 0;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size_t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num_input_nodes = 0;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size_t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num_output_nodes = 0;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size_t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m_nImageWidth = 0;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size_t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m_nImageHeight = 0;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size_t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m_nImageChannel = 0;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m_envName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"onnx1"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Ort::</w:t>
      </w:r>
      <w:r>
        <w:rPr>
          <w:rFonts w:ascii="NSimSun" w:hAnsi="NSimSun" w:cs="NSimSun"/>
          <w:color w:val="2B91AF"/>
          <w:kern w:val="0"/>
          <w:sz w:val="19"/>
          <w:szCs w:val="19"/>
        </w:rPr>
        <w:t>Env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m_env1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Ort::</w:t>
      </w:r>
      <w:r>
        <w:rPr>
          <w:rFonts w:ascii="NSimSun" w:hAnsi="NSimSun" w:cs="NSimSun"/>
          <w:color w:val="2B91AF"/>
          <w:kern w:val="0"/>
          <w:sz w:val="19"/>
          <w:szCs w:val="19"/>
        </w:rPr>
        <w:t>SessionOptions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session_options1;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Ort::</w:t>
      </w:r>
      <w:r>
        <w:rPr>
          <w:rFonts w:ascii="NSimSun" w:hAnsi="NSimSun" w:cs="NSimSun"/>
          <w:color w:val="2B91AF"/>
          <w:kern w:val="0"/>
          <w:sz w:val="19"/>
          <w:szCs w:val="19"/>
        </w:rPr>
        <w:t>Session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m_session1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*&gt; input_node_names;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*&gt; output_node_names;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int64_t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 input_node_dims;</w:t>
      </w:r>
    </w:p>
    <w:p w:rsidR="008E32F5" w:rsidRDefault="008E32F5" w:rsidP="008E32F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2226EC" w:rsidRDefault="002226EC"/>
    <w:sectPr w:rsidR="002226EC" w:rsidSect="00822A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6EC" w:rsidRDefault="002226EC" w:rsidP="008E32F5">
      <w:r>
        <w:separator/>
      </w:r>
    </w:p>
  </w:endnote>
  <w:endnote w:type="continuationSeparator" w:id="1">
    <w:p w:rsidR="002226EC" w:rsidRDefault="002226EC" w:rsidP="008E3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6EC" w:rsidRDefault="002226EC" w:rsidP="008E32F5">
      <w:r>
        <w:separator/>
      </w:r>
    </w:p>
  </w:footnote>
  <w:footnote w:type="continuationSeparator" w:id="1">
    <w:p w:rsidR="002226EC" w:rsidRDefault="002226EC" w:rsidP="008E32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2F5"/>
    <w:rsid w:val="002226EC"/>
    <w:rsid w:val="008E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3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32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3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32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2020-08-17T06:19:00Z</dcterms:created>
  <dcterms:modified xsi:type="dcterms:W3CDTF">2020-08-17T06:19:00Z</dcterms:modified>
</cp:coreProperties>
</file>