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83" w:rsidRDefault="004B4C83"/>
    <w:p w:rsidR="00A10D01" w:rsidRDefault="00A10D01">
      <w:pPr>
        <w:rPr>
          <w:rFonts w:hint="eastAsia"/>
        </w:rPr>
      </w:pPr>
      <w:r>
        <w:t xml:space="preserve">Java </w:t>
      </w:r>
      <w:proofErr w:type="spellStart"/>
      <w:r>
        <w:t>key</w:t>
      </w:r>
      <w:r>
        <w:rPr>
          <w:rFonts w:hint="eastAsia"/>
        </w:rPr>
        <w:t>tool</w:t>
      </w:r>
      <w:proofErr w:type="spellEnd"/>
      <w:r>
        <w:rPr>
          <w:rFonts w:hint="eastAsia"/>
        </w:rPr>
        <w:t>命令生成</w:t>
      </w:r>
      <w:r w:rsidR="00F60AF2">
        <w:rPr>
          <w:rFonts w:hint="eastAsia"/>
        </w:rPr>
        <w:t>密钥文件</w:t>
      </w:r>
      <w:bookmarkStart w:id="0" w:name="_GoBack"/>
      <w:bookmarkEnd w:id="0"/>
    </w:p>
    <w:p w:rsidR="00125341" w:rsidRDefault="00AF5E10">
      <w:r w:rsidRPr="00AF5E10">
        <w:rPr>
          <w:noProof/>
        </w:rPr>
        <w:drawing>
          <wp:inline distT="0" distB="0" distL="0" distR="0">
            <wp:extent cx="5248275" cy="4191000"/>
            <wp:effectExtent l="0" t="0" r="9525" b="0"/>
            <wp:docPr id="1" name="图片 1" descr="C:\Users\admin\Desktop\QQ截图20160304093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Q截图201603040934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F7"/>
    <w:rsid w:val="00072FF7"/>
    <w:rsid w:val="00125341"/>
    <w:rsid w:val="004B4C83"/>
    <w:rsid w:val="00A10D01"/>
    <w:rsid w:val="00AF5E10"/>
    <w:rsid w:val="00F6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EAC7D-5B9E-4FD4-90DF-F3A48F47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2016-03-04T02:33:00Z</dcterms:created>
  <dcterms:modified xsi:type="dcterms:W3CDTF">2016-03-04T02:37:00Z</dcterms:modified>
</cp:coreProperties>
</file>