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4BD2" w14:textId="77777777" w:rsidR="00156C44" w:rsidRDefault="00156C44" w:rsidP="00156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Name:B.Dega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Simha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084A08B5" w14:textId="77777777" w:rsidR="00156C44" w:rsidRDefault="00156C44" w:rsidP="00156C44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rFonts w:ascii="Calibri" w:hAnsi="Calibri" w:cs="Calibri"/>
          <w:lang w:val="en"/>
        </w:rPr>
        <w:t>Register no: 192111123</w:t>
      </w:r>
      <w:r w:rsidR="0068704C">
        <w:rPr>
          <w:lang w:val="en"/>
        </w:rPr>
        <w:tab/>
      </w:r>
      <w:r w:rsidR="0068704C">
        <w:rPr>
          <w:lang w:val="en"/>
        </w:rPr>
        <w:tab/>
      </w:r>
      <w:r w:rsidR="0068704C">
        <w:rPr>
          <w:lang w:val="en"/>
        </w:rPr>
        <w:tab/>
      </w:r>
    </w:p>
    <w:p w14:paraId="3476EBF1" w14:textId="331A785C" w:rsidR="0068704C" w:rsidRPr="00156C44" w:rsidRDefault="00156C44" w:rsidP="00156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lang w:val="en"/>
        </w:rPr>
        <w:t xml:space="preserve">              </w:t>
      </w:r>
      <w:r w:rsidR="0068704C">
        <w:rPr>
          <w:lang w:val="en"/>
        </w:rPr>
        <w:t>Computer Networks</w:t>
      </w:r>
    </w:p>
    <w:p w14:paraId="1092C158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B7B54C" w14:textId="51464A0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4)link layer traffic simulator using packet tracer analysis of CDMA/CD:-</w:t>
      </w:r>
    </w:p>
    <w:p w14:paraId="14B2E8B9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step1:-first take 1server</w:t>
      </w:r>
    </w:p>
    <w:p w14:paraId="2E96B8F4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step2:-link that server to 4hubs and one switch</w:t>
      </w:r>
    </w:p>
    <w:p w14:paraId="674247DF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step3:-connect that hubs and switches to pcs and laptop</w:t>
      </w:r>
    </w:p>
    <w:p w14:paraId="74CC310B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step4:-after connection send </w:t>
      </w:r>
      <w:proofErr w:type="spellStart"/>
      <w:r>
        <w:rPr>
          <w:rFonts w:ascii="Calibri" w:hAnsi="Calibri" w:cs="Calibri"/>
          <w:lang w:val="en"/>
        </w:rPr>
        <w:t>meessage</w:t>
      </w:r>
      <w:proofErr w:type="spellEnd"/>
      <w:r>
        <w:rPr>
          <w:rFonts w:ascii="Calibri" w:hAnsi="Calibri" w:cs="Calibri"/>
          <w:lang w:val="en"/>
        </w:rPr>
        <w:t xml:space="preserve"> to one pc t another</w:t>
      </w:r>
    </w:p>
    <w:p w14:paraId="58825693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step5:-if message send correctly you got </w:t>
      </w:r>
      <w:proofErr w:type="spellStart"/>
      <w:r>
        <w:rPr>
          <w:rFonts w:ascii="Calibri" w:hAnsi="Calibri" w:cs="Calibri"/>
          <w:lang w:val="en"/>
        </w:rPr>
        <w:t>successfull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other wise</w:t>
      </w:r>
      <w:proofErr w:type="spellEnd"/>
      <w:r>
        <w:rPr>
          <w:rFonts w:ascii="Calibri" w:hAnsi="Calibri" w:cs="Calibri"/>
          <w:lang w:val="en"/>
        </w:rPr>
        <w:t xml:space="preserve"> recheck the connections.</w:t>
      </w:r>
    </w:p>
    <w:p w14:paraId="1B402EAE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6D1054" wp14:editId="6B184021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48F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C61151F" wp14:editId="537405BA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007" w14:textId="77777777" w:rsidR="00990829" w:rsidRDefault="00990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58D195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F7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04C"/>
    <w:rsid w:val="00156C44"/>
    <w:rsid w:val="0068704C"/>
    <w:rsid w:val="00990829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59C6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3</cp:revision>
  <dcterms:created xsi:type="dcterms:W3CDTF">2022-09-27T07:24:00Z</dcterms:created>
  <dcterms:modified xsi:type="dcterms:W3CDTF">2022-09-28T17:34:00Z</dcterms:modified>
</cp:coreProperties>
</file>