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A70108" w14:textId="091CB235" w:rsidR="007F2553" w:rsidRDefault="00AB5779">
      <w:r>
        <w:t xml:space="preserve">COURSE </w:t>
      </w:r>
      <w:r w:rsidR="007F2553">
        <w:t xml:space="preserve">: CSA4728 </w:t>
      </w:r>
      <w:r>
        <w:t xml:space="preserve"> </w:t>
      </w:r>
      <w:r>
        <w:t>DEEP LEARNING</w:t>
      </w:r>
      <w:r>
        <w:t xml:space="preserve"> FOR URBAN PLANNING </w:t>
      </w:r>
    </w:p>
    <w:p w14:paraId="19DF6A59" w14:textId="43B9B1F2" w:rsidR="007F2553" w:rsidRDefault="007F2553">
      <w:r>
        <w:t xml:space="preserve">NAME : </w:t>
      </w:r>
      <w:r w:rsidR="00074E70">
        <w:t>S LOGESH</w:t>
      </w:r>
    </w:p>
    <w:p w14:paraId="2AFF9507" w14:textId="1B057DA1" w:rsidR="007F2553" w:rsidRDefault="007F2553">
      <w:r>
        <w:t>REG.NO : 1922242</w:t>
      </w:r>
      <w:r w:rsidR="00074E70">
        <w:t>4</w:t>
      </w:r>
      <w:r>
        <w:t>5</w:t>
      </w:r>
    </w:p>
    <w:p w14:paraId="2A04E5F7" w14:textId="77777777" w:rsidR="00423F81" w:rsidRDefault="00423F81"/>
    <w:p w14:paraId="18F705F5" w14:textId="77777777" w:rsidR="00423F81" w:rsidRDefault="00423F81"/>
    <w:p w14:paraId="57AC3795" w14:textId="77777777" w:rsidR="00423F81" w:rsidRDefault="00423F81" w:rsidP="00423F81">
      <w:pPr>
        <w:pStyle w:val="ListParagraph"/>
        <w:numPr>
          <w:ilvl w:val="0"/>
          <w:numId w:val="1"/>
        </w:numPr>
      </w:pPr>
      <w:r>
        <w:t>Confusion matrix</w:t>
      </w:r>
    </w:p>
    <w:p w14:paraId="04DD3616" w14:textId="77777777" w:rsidR="00E02BA2" w:rsidRDefault="007F2553">
      <w:r>
        <w:t xml:space="preserve"> </w:t>
      </w:r>
    </w:p>
    <w:p w14:paraId="35708D22" w14:textId="77777777" w:rsidR="007F2553" w:rsidRDefault="007F2553">
      <w:r>
        <w:rPr>
          <w:noProof/>
        </w:rPr>
        <w:drawing>
          <wp:inline distT="0" distB="0" distL="0" distR="0" wp14:anchorId="4E0AA674" wp14:editId="09A08F74">
            <wp:extent cx="5943600" cy="3341370"/>
            <wp:effectExtent l="19050" t="0" r="0" b="0"/>
            <wp:docPr id="1" name="Picture 0" descr="Screenshot (2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6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3276" w14:textId="77777777" w:rsidR="007F2553" w:rsidRDefault="007F2553"/>
    <w:p w14:paraId="5C139BED" w14:textId="77777777" w:rsidR="00423F81" w:rsidRDefault="00423F81"/>
    <w:p w14:paraId="7751C2BD" w14:textId="77777777" w:rsidR="00423F81" w:rsidRDefault="00423F81"/>
    <w:p w14:paraId="16A8BF3A" w14:textId="77777777" w:rsidR="00423F81" w:rsidRDefault="00423F81"/>
    <w:p w14:paraId="62BCE391" w14:textId="77777777" w:rsidR="00423F81" w:rsidRDefault="00423F81"/>
    <w:p w14:paraId="0373272B" w14:textId="77777777" w:rsidR="00423F81" w:rsidRDefault="00423F81"/>
    <w:p w14:paraId="73B248E7" w14:textId="77777777" w:rsidR="00423F81" w:rsidRDefault="00423F81"/>
    <w:p w14:paraId="19A3AD2C" w14:textId="77777777" w:rsidR="00423F81" w:rsidRDefault="00423F81"/>
    <w:p w14:paraId="37373026" w14:textId="77777777" w:rsidR="00423F81" w:rsidRDefault="00423F81" w:rsidP="00423F81">
      <w:pPr>
        <w:pStyle w:val="ListParagraph"/>
        <w:numPr>
          <w:ilvl w:val="0"/>
          <w:numId w:val="1"/>
        </w:numPr>
      </w:pPr>
      <w:r>
        <w:lastRenderedPageBreak/>
        <w:t>2 class confusion matrix</w:t>
      </w:r>
    </w:p>
    <w:p w14:paraId="5B3F005D" w14:textId="77777777" w:rsidR="007F2553" w:rsidRDefault="007F2553">
      <w:r>
        <w:rPr>
          <w:noProof/>
        </w:rPr>
        <w:drawing>
          <wp:inline distT="0" distB="0" distL="0" distR="0" wp14:anchorId="6FAC0A69" wp14:editId="361863F8">
            <wp:extent cx="5943600" cy="3341370"/>
            <wp:effectExtent l="19050" t="0" r="0" b="0"/>
            <wp:docPr id="2" name="Picture 1" descr="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D278" w14:textId="77777777" w:rsidR="00423F81" w:rsidRDefault="00423F81"/>
    <w:p w14:paraId="1680018A" w14:textId="77777777" w:rsidR="00423F81" w:rsidRDefault="00423F81" w:rsidP="00423F81">
      <w:pPr>
        <w:pStyle w:val="ListParagraph"/>
        <w:numPr>
          <w:ilvl w:val="0"/>
          <w:numId w:val="1"/>
        </w:numPr>
      </w:pPr>
      <w:r>
        <w:t>Multi class confusion matrix</w:t>
      </w:r>
    </w:p>
    <w:p w14:paraId="47C7CA99" w14:textId="77777777" w:rsidR="007F2553" w:rsidRDefault="007F2553"/>
    <w:p w14:paraId="56B423A7" w14:textId="77777777" w:rsidR="007F2553" w:rsidRDefault="004E7C12">
      <w:r>
        <w:rPr>
          <w:noProof/>
        </w:rPr>
        <w:drawing>
          <wp:inline distT="0" distB="0" distL="0" distR="0" wp14:anchorId="60BFE474" wp14:editId="3CAC1B4B">
            <wp:extent cx="5943600" cy="3341370"/>
            <wp:effectExtent l="19050" t="0" r="0" b="0"/>
            <wp:docPr id="3" name="Picture 2" descr="Screenshot (2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8FDD" w14:textId="77777777" w:rsidR="004E7C12" w:rsidRDefault="00423F81" w:rsidP="00423F81">
      <w:pPr>
        <w:pStyle w:val="ListParagraph"/>
        <w:numPr>
          <w:ilvl w:val="0"/>
          <w:numId w:val="1"/>
        </w:numPr>
      </w:pPr>
      <w:r>
        <w:lastRenderedPageBreak/>
        <w:t xml:space="preserve">Overfitting </w:t>
      </w:r>
    </w:p>
    <w:p w14:paraId="66B4F3A4" w14:textId="5B06537E" w:rsidR="00AB5779" w:rsidRDefault="00AB5779" w:rsidP="00AB5779">
      <w:pPr>
        <w:pStyle w:val="ListParagraph"/>
      </w:pPr>
      <w:r w:rsidRPr="00AB5779">
        <w:drawing>
          <wp:inline distT="0" distB="0" distL="0" distR="0" wp14:anchorId="1CBDF2F3" wp14:editId="765D05F4">
            <wp:extent cx="5943600" cy="3343275"/>
            <wp:effectExtent l="0" t="0" r="0" b="0"/>
            <wp:docPr id="85331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140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F517" w14:textId="77777777" w:rsidR="00423F81" w:rsidRDefault="00423F81" w:rsidP="00423F81">
      <w:pPr>
        <w:pStyle w:val="ListParagraph"/>
      </w:pPr>
    </w:p>
    <w:p w14:paraId="7E1E4B18" w14:textId="77777777" w:rsidR="00423F81" w:rsidRDefault="00423F81" w:rsidP="00423F81">
      <w:pPr>
        <w:pStyle w:val="ListParagraph"/>
      </w:pPr>
    </w:p>
    <w:p w14:paraId="6B33CC74" w14:textId="77777777" w:rsidR="00423F81" w:rsidRDefault="00423F81" w:rsidP="00423F81">
      <w:pPr>
        <w:pStyle w:val="ListParagraph"/>
      </w:pPr>
    </w:p>
    <w:p w14:paraId="3D377E58" w14:textId="77777777" w:rsidR="00423F81" w:rsidRDefault="00423F81" w:rsidP="00423F81">
      <w:pPr>
        <w:pStyle w:val="ListParagraph"/>
        <w:numPr>
          <w:ilvl w:val="0"/>
          <w:numId w:val="1"/>
        </w:numPr>
      </w:pPr>
      <w:r>
        <w:t xml:space="preserve">Linear regression on iris </w:t>
      </w:r>
    </w:p>
    <w:p w14:paraId="14F6C7B8" w14:textId="77777777" w:rsidR="00423F81" w:rsidRDefault="004E7C12">
      <w:r w:rsidRPr="004E7C12">
        <w:rPr>
          <w:noProof/>
        </w:rPr>
        <w:drawing>
          <wp:inline distT="0" distB="0" distL="0" distR="0" wp14:anchorId="319FEE54" wp14:editId="5F86DD70">
            <wp:extent cx="5810250" cy="31146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495" cy="311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B3B4" w14:textId="77777777" w:rsidR="00423F81" w:rsidRDefault="00423F81"/>
    <w:p w14:paraId="117DC434" w14:textId="77777777" w:rsidR="00423F81" w:rsidRDefault="00423F81" w:rsidP="00423F81">
      <w:pPr>
        <w:pStyle w:val="ListParagraph"/>
        <w:numPr>
          <w:ilvl w:val="0"/>
          <w:numId w:val="1"/>
        </w:numPr>
      </w:pPr>
      <w:r>
        <w:lastRenderedPageBreak/>
        <w:t xml:space="preserve">Logistic curve </w:t>
      </w:r>
    </w:p>
    <w:p w14:paraId="20DCC121" w14:textId="77777777" w:rsidR="004E7C12" w:rsidRDefault="004E7C12">
      <w:r w:rsidRPr="004E7C12">
        <w:rPr>
          <w:noProof/>
        </w:rPr>
        <w:drawing>
          <wp:inline distT="0" distB="0" distL="0" distR="0" wp14:anchorId="53E9F21F" wp14:editId="50FA6055">
            <wp:extent cx="5731510" cy="3143250"/>
            <wp:effectExtent l="1905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D858" w14:textId="77777777" w:rsidR="00423F81" w:rsidRDefault="00423F81" w:rsidP="00423F81">
      <w:pPr>
        <w:pStyle w:val="ListParagraph"/>
        <w:numPr>
          <w:ilvl w:val="0"/>
          <w:numId w:val="1"/>
        </w:numPr>
      </w:pPr>
      <w:r>
        <w:t xml:space="preserve">KNN using iris </w:t>
      </w:r>
    </w:p>
    <w:p w14:paraId="591D7B23" w14:textId="77777777" w:rsidR="004E7C12" w:rsidRDefault="004E7C12"/>
    <w:p w14:paraId="5B09DF61" w14:textId="77777777" w:rsidR="004E7C12" w:rsidRDefault="004E7C12">
      <w:r>
        <w:rPr>
          <w:noProof/>
        </w:rPr>
        <w:drawing>
          <wp:inline distT="0" distB="0" distL="0" distR="0" wp14:anchorId="304E8B40" wp14:editId="5040DF14">
            <wp:extent cx="5943600" cy="3341370"/>
            <wp:effectExtent l="19050" t="0" r="0" b="0"/>
            <wp:docPr id="5" name="Picture 4" descr="Screenshot (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BCDE" w14:textId="77777777" w:rsidR="00AB5779" w:rsidRDefault="00AB5779" w:rsidP="00AB5779">
      <w:pPr>
        <w:pStyle w:val="ListParagraph"/>
      </w:pPr>
    </w:p>
    <w:p w14:paraId="57BAA869" w14:textId="77777777" w:rsidR="00AB5779" w:rsidRDefault="00AB5779" w:rsidP="00AB5779">
      <w:pPr>
        <w:pStyle w:val="ListParagraph"/>
      </w:pPr>
    </w:p>
    <w:p w14:paraId="24CB7B22" w14:textId="435E50F6" w:rsidR="004E7C12" w:rsidRDefault="00423F81" w:rsidP="00423F81">
      <w:pPr>
        <w:pStyle w:val="ListParagraph"/>
        <w:numPr>
          <w:ilvl w:val="0"/>
          <w:numId w:val="1"/>
        </w:numPr>
      </w:pPr>
      <w:r>
        <w:lastRenderedPageBreak/>
        <w:t xml:space="preserve">Naïve bayes using iris </w:t>
      </w:r>
    </w:p>
    <w:p w14:paraId="2D3F9A99" w14:textId="77777777" w:rsidR="004E7C12" w:rsidRDefault="004E7C12">
      <w:r>
        <w:rPr>
          <w:noProof/>
        </w:rPr>
        <w:drawing>
          <wp:inline distT="0" distB="0" distL="0" distR="0" wp14:anchorId="63BAF162" wp14:editId="15CB24C1">
            <wp:extent cx="5943600" cy="3341370"/>
            <wp:effectExtent l="19050" t="0" r="0" b="0"/>
            <wp:docPr id="6" name="Picture 5" descr="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0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B1DA" w14:textId="77777777" w:rsidR="00423F81" w:rsidRDefault="00423F81" w:rsidP="00423F81">
      <w:pPr>
        <w:pStyle w:val="ListParagraph"/>
        <w:numPr>
          <w:ilvl w:val="0"/>
          <w:numId w:val="2"/>
        </w:numPr>
      </w:pPr>
      <w:r>
        <w:t>Logistic regression using iris</w:t>
      </w:r>
    </w:p>
    <w:p w14:paraId="2725E2F8" w14:textId="77777777" w:rsidR="00423F81" w:rsidRDefault="00423F81" w:rsidP="00423F81">
      <w:pPr>
        <w:ind w:left="720"/>
      </w:pPr>
      <w:r>
        <w:rPr>
          <w:noProof/>
        </w:rPr>
        <w:drawing>
          <wp:inline distT="0" distB="0" distL="0" distR="0" wp14:anchorId="2D4DC606" wp14:editId="1BB299B7">
            <wp:extent cx="5991225" cy="3341370"/>
            <wp:effectExtent l="19050" t="0" r="9525" b="0"/>
            <wp:docPr id="12" name="Picture 11" descr="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17C9" w14:textId="77777777" w:rsidR="00423F81" w:rsidRDefault="00423F81" w:rsidP="00423F81">
      <w:pPr>
        <w:pStyle w:val="ListParagraph"/>
      </w:pPr>
    </w:p>
    <w:p w14:paraId="3A7A761A" w14:textId="77777777" w:rsidR="004E7C12" w:rsidRDefault="00423F81" w:rsidP="00423F81">
      <w:pPr>
        <w:pStyle w:val="ListParagraph"/>
        <w:numPr>
          <w:ilvl w:val="0"/>
          <w:numId w:val="2"/>
        </w:numPr>
      </w:pPr>
      <w:r>
        <w:t xml:space="preserve">  Decision tree using iris </w:t>
      </w:r>
    </w:p>
    <w:p w14:paraId="0711957F" w14:textId="77777777" w:rsidR="004E7C12" w:rsidRDefault="00423F81">
      <w:r>
        <w:rPr>
          <w:noProof/>
        </w:rPr>
        <w:lastRenderedPageBreak/>
        <w:drawing>
          <wp:inline distT="0" distB="0" distL="0" distR="0" wp14:anchorId="2DBFCA89" wp14:editId="31C9C76E">
            <wp:extent cx="5943600" cy="3341370"/>
            <wp:effectExtent l="19050" t="0" r="0" b="0"/>
            <wp:docPr id="9" name="Picture 8" descr="Screenshot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2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D8A4" w14:textId="77777777" w:rsidR="00423F81" w:rsidRDefault="00423F81" w:rsidP="00423F81">
      <w:pPr>
        <w:pStyle w:val="ListParagraph"/>
        <w:numPr>
          <w:ilvl w:val="0"/>
          <w:numId w:val="2"/>
        </w:numPr>
      </w:pPr>
      <w:r>
        <w:t xml:space="preserve">SVM using iris </w:t>
      </w:r>
    </w:p>
    <w:p w14:paraId="5DA3EB8F" w14:textId="77777777" w:rsidR="00423F81" w:rsidRDefault="00423F81">
      <w:r>
        <w:rPr>
          <w:noProof/>
        </w:rPr>
        <w:drawing>
          <wp:inline distT="0" distB="0" distL="0" distR="0" wp14:anchorId="24F4A2C0" wp14:editId="581466C8">
            <wp:extent cx="5943600" cy="3341370"/>
            <wp:effectExtent l="19050" t="0" r="0" b="0"/>
            <wp:docPr id="10" name="Picture 9" descr="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3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C0EF" w14:textId="77777777" w:rsidR="00423F81" w:rsidRDefault="00423F81"/>
    <w:p w14:paraId="704697EB" w14:textId="77777777" w:rsidR="00423F81" w:rsidRDefault="00423F81"/>
    <w:p w14:paraId="5F3EFF64" w14:textId="77777777" w:rsidR="00423F81" w:rsidRDefault="00423F81"/>
    <w:p w14:paraId="0ED88443" w14:textId="77777777" w:rsidR="00423F81" w:rsidRDefault="00423F81" w:rsidP="00423F81">
      <w:pPr>
        <w:pStyle w:val="ListParagraph"/>
        <w:numPr>
          <w:ilvl w:val="0"/>
          <w:numId w:val="2"/>
        </w:numPr>
      </w:pPr>
      <w:r>
        <w:lastRenderedPageBreak/>
        <w:t xml:space="preserve">Random Forest using iris </w:t>
      </w:r>
    </w:p>
    <w:p w14:paraId="2356A528" w14:textId="77777777" w:rsidR="00423F81" w:rsidRDefault="00423F81">
      <w:r>
        <w:rPr>
          <w:noProof/>
        </w:rPr>
        <w:drawing>
          <wp:inline distT="0" distB="0" distL="0" distR="0" wp14:anchorId="21B7E7FE" wp14:editId="274BACE1">
            <wp:extent cx="5943600" cy="3341370"/>
            <wp:effectExtent l="19050" t="0" r="0" b="0"/>
            <wp:docPr id="11" name="Picture 10" descr="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4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3F81" w:rsidSect="00E02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6E14EC"/>
    <w:multiLevelType w:val="hybridMultilevel"/>
    <w:tmpl w:val="75885A20"/>
    <w:lvl w:ilvl="0" w:tplc="D8CA7132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8892CFD"/>
    <w:multiLevelType w:val="hybridMultilevel"/>
    <w:tmpl w:val="8EFAAD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3520454">
    <w:abstractNumId w:val="1"/>
  </w:num>
  <w:num w:numId="2" w16cid:durableId="1987009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2553"/>
    <w:rsid w:val="00074E70"/>
    <w:rsid w:val="00423F81"/>
    <w:rsid w:val="00455A7A"/>
    <w:rsid w:val="004E7C12"/>
    <w:rsid w:val="007F2553"/>
    <w:rsid w:val="00AA5AA8"/>
    <w:rsid w:val="00AB5779"/>
    <w:rsid w:val="00E02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9D047"/>
  <w15:docId w15:val="{ECF02961-2118-4CDC-957B-8D4F5CC23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BA2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25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5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23F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un spoke</cp:lastModifiedBy>
  <cp:revision>3</cp:revision>
  <dcterms:created xsi:type="dcterms:W3CDTF">2024-09-08T15:46:00Z</dcterms:created>
  <dcterms:modified xsi:type="dcterms:W3CDTF">2024-09-12T06:59:00Z</dcterms:modified>
</cp:coreProperties>
</file>