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DF73D" w14:textId="77777777" w:rsidR="00AC6C22" w:rsidRDefault="00000000">
      <w:pPr>
        <w:spacing w:after="183" w:line="259" w:lineRule="auto"/>
        <w:ind w:left="0" w:right="59" w:firstLine="0"/>
        <w:jc w:val="center"/>
      </w:pPr>
      <w:r>
        <w:rPr>
          <w:b/>
        </w:rPr>
        <w:t xml:space="preserve">Exp 16 MATLAB CODE </w:t>
      </w:r>
    </w:p>
    <w:p w14:paraId="4702B6FA" w14:textId="77777777" w:rsidR="00AC6C22" w:rsidRDefault="00000000">
      <w:pPr>
        <w:ind w:left="-5"/>
      </w:pPr>
      <w:proofErr w:type="spellStart"/>
      <w:r>
        <w:t>clc</w:t>
      </w:r>
      <w:proofErr w:type="spellEnd"/>
      <w:r>
        <w:t xml:space="preserve">; clear; close all; </w:t>
      </w:r>
    </w:p>
    <w:p w14:paraId="4E326A2A" w14:textId="77777777" w:rsidR="00AC6C2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F1FA2D3" w14:textId="77777777" w:rsidR="00AC6C22" w:rsidRDefault="00000000">
      <w:pPr>
        <w:ind w:left="-5" w:right="7622"/>
      </w:pPr>
      <w:r>
        <w:t xml:space="preserve">% Parameters Fs = 10000; t = 0:1/Fs:0.02; </w:t>
      </w:r>
      <w:proofErr w:type="spellStart"/>
      <w:r>
        <w:t>fm</w:t>
      </w:r>
      <w:proofErr w:type="spellEnd"/>
      <w:r>
        <w:t xml:space="preserve"> = 100; n = 3; </w:t>
      </w:r>
    </w:p>
    <w:p w14:paraId="7BB6631F" w14:textId="77777777" w:rsidR="00AC6C22" w:rsidRDefault="00000000">
      <w:pPr>
        <w:spacing w:after="183" w:line="259" w:lineRule="auto"/>
        <w:ind w:left="-5" w:right="1938"/>
      </w:pPr>
      <w:r>
        <w:t xml:space="preserve">L = 2^n; </w:t>
      </w:r>
    </w:p>
    <w:p w14:paraId="1F05A0D0" w14:textId="77777777" w:rsidR="00AC6C2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5F70B7A" w14:textId="77777777" w:rsidR="00AC6C22" w:rsidRDefault="00000000">
      <w:pPr>
        <w:ind w:left="-5" w:right="7215"/>
      </w:pPr>
      <w:r>
        <w:t>% Message Signal x = sin(2*pi*</w:t>
      </w:r>
      <w:proofErr w:type="spellStart"/>
      <w:r>
        <w:t>fm</w:t>
      </w:r>
      <w:proofErr w:type="spellEnd"/>
      <w:r>
        <w:t xml:space="preserve">*t); </w:t>
      </w:r>
    </w:p>
    <w:p w14:paraId="61801ED6" w14:textId="77777777" w:rsidR="00AC6C2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B2BD794" w14:textId="77777777" w:rsidR="00AC6C22" w:rsidRDefault="00000000">
      <w:pPr>
        <w:ind w:left="-5" w:right="2763"/>
      </w:pPr>
      <w:r>
        <w:t xml:space="preserve">% Uniform Quantization </w:t>
      </w:r>
      <w:proofErr w:type="spellStart"/>
      <w:r>
        <w:t>xmin</w:t>
      </w:r>
      <w:proofErr w:type="spellEnd"/>
      <w:r>
        <w:t xml:space="preserve"> = -1; </w:t>
      </w:r>
      <w:proofErr w:type="spellStart"/>
      <w:r>
        <w:t>xmax</w:t>
      </w:r>
      <w:proofErr w:type="spellEnd"/>
      <w:r>
        <w:t xml:space="preserve"> = 1; delta = (</w:t>
      </w:r>
      <w:proofErr w:type="spellStart"/>
      <w:r>
        <w:t>xmax-xmin</w:t>
      </w:r>
      <w:proofErr w:type="spellEnd"/>
      <w:r>
        <w:t xml:space="preserve">)/L; </w:t>
      </w:r>
      <w:proofErr w:type="spellStart"/>
      <w:r>
        <w:t>xq_uniform</w:t>
      </w:r>
      <w:proofErr w:type="spellEnd"/>
      <w:r>
        <w:t xml:space="preserve"> = </w:t>
      </w:r>
      <w:proofErr w:type="spellStart"/>
      <w:r>
        <w:t>xmin</w:t>
      </w:r>
      <w:proofErr w:type="spellEnd"/>
      <w:r>
        <w:t xml:space="preserve"> + delta/2 + delta*floor((x-</w:t>
      </w:r>
      <w:proofErr w:type="spellStart"/>
      <w:r>
        <w:t>xmin</w:t>
      </w:r>
      <w:proofErr w:type="spellEnd"/>
      <w:r>
        <w:t xml:space="preserve">)/delta); </w:t>
      </w:r>
      <w:proofErr w:type="spellStart"/>
      <w:r>
        <w:t>xq_uniform</w:t>
      </w:r>
      <w:proofErr w:type="spellEnd"/>
      <w:r>
        <w:t xml:space="preserve"> = min(max(</w:t>
      </w:r>
      <w:proofErr w:type="spellStart"/>
      <w:r>
        <w:t>xq_</w:t>
      </w:r>
      <w:proofErr w:type="gramStart"/>
      <w:r>
        <w:t>uniform,xmin</w:t>
      </w:r>
      <w:proofErr w:type="gramEnd"/>
      <w:r>
        <w:t>+delta</w:t>
      </w:r>
      <w:proofErr w:type="spellEnd"/>
      <w:r>
        <w:t>/2</w:t>
      </w:r>
      <w:proofErr w:type="gramStart"/>
      <w:r>
        <w:t>),</w:t>
      </w:r>
      <w:proofErr w:type="spellStart"/>
      <w:r>
        <w:t>xmax</w:t>
      </w:r>
      <w:proofErr w:type="spellEnd"/>
      <w:proofErr w:type="gramEnd"/>
      <w:r>
        <w:t xml:space="preserve">-delta/2); </w:t>
      </w:r>
    </w:p>
    <w:p w14:paraId="2BFA0875" w14:textId="77777777" w:rsidR="00AC6C2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223331E" w14:textId="77777777" w:rsidR="00AC6C22" w:rsidRDefault="00000000">
      <w:pPr>
        <w:ind w:left="-5" w:right="3783"/>
      </w:pPr>
      <w:r>
        <w:t xml:space="preserve">% Non-Uniform Quantization using Mu-Law mu = 255; </w:t>
      </w:r>
      <w:proofErr w:type="spellStart"/>
      <w:r>
        <w:t>x_compressed</w:t>
      </w:r>
      <w:proofErr w:type="spellEnd"/>
      <w:r>
        <w:t xml:space="preserve"> = sign(x</w:t>
      </w:r>
      <w:proofErr w:type="gramStart"/>
      <w:r>
        <w:t>).*</w:t>
      </w:r>
      <w:proofErr w:type="gramEnd"/>
      <w:r>
        <w:t xml:space="preserve">log(1+mu*abs(x))/log(1+mu); </w:t>
      </w:r>
    </w:p>
    <w:p w14:paraId="0B6CCBBC" w14:textId="77777777" w:rsidR="00AC6C2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7D0A9DC" w14:textId="77777777" w:rsidR="00AC6C22" w:rsidRDefault="00000000">
      <w:pPr>
        <w:spacing w:after="183"/>
        <w:ind w:left="-5" w:right="1938"/>
      </w:pPr>
      <w:r>
        <w:t xml:space="preserve">delta2 = 2/L; </w:t>
      </w:r>
      <w:proofErr w:type="spellStart"/>
      <w:r>
        <w:t>xq_compressed</w:t>
      </w:r>
      <w:proofErr w:type="spellEnd"/>
      <w:r>
        <w:t xml:space="preserve"> = -1 + delta2/2 + delta2*floor((x_compressed+1)/delta2); </w:t>
      </w:r>
      <w:proofErr w:type="spellStart"/>
      <w:r>
        <w:t>xq_compressed</w:t>
      </w:r>
      <w:proofErr w:type="spellEnd"/>
      <w:r>
        <w:t xml:space="preserve"> = min(max(xq_</w:t>
      </w:r>
      <w:proofErr w:type="gramStart"/>
      <w:r>
        <w:t>compressed,-</w:t>
      </w:r>
      <w:proofErr w:type="gramEnd"/>
      <w:r>
        <w:t xml:space="preserve">1+delta2/2),1-delta2/2); </w:t>
      </w:r>
    </w:p>
    <w:p w14:paraId="4B115076" w14:textId="77777777" w:rsidR="00AC6C2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2489C26" w14:textId="77777777" w:rsidR="00AC6C22" w:rsidRDefault="00000000">
      <w:pPr>
        <w:spacing w:after="183" w:line="259" w:lineRule="auto"/>
        <w:ind w:left="-5" w:right="1938"/>
      </w:pPr>
      <w:proofErr w:type="spellStart"/>
      <w:r>
        <w:t>xq_nonuniform</w:t>
      </w:r>
      <w:proofErr w:type="spellEnd"/>
      <w:r>
        <w:t xml:space="preserve"> = sign(xq_compressed</w:t>
      </w:r>
      <w:proofErr w:type="gramStart"/>
      <w:r>
        <w:t>).*</w:t>
      </w:r>
      <w:proofErr w:type="gramEnd"/>
      <w:r>
        <w:t xml:space="preserve"> ... </w:t>
      </w:r>
    </w:p>
    <w:p w14:paraId="669B637A" w14:textId="77777777" w:rsidR="00AC6C22" w:rsidRDefault="00000000">
      <w:pPr>
        <w:spacing w:after="183" w:line="259" w:lineRule="auto"/>
        <w:ind w:left="-5" w:right="1938"/>
      </w:pPr>
      <w:r>
        <w:lastRenderedPageBreak/>
        <w:t xml:space="preserve">    ((1+mu</w:t>
      </w:r>
      <w:proofErr w:type="gramStart"/>
      <w:r>
        <w:t>).^</w:t>
      </w:r>
      <w:proofErr w:type="gramEnd"/>
      <w:r>
        <w:t>abs(</w:t>
      </w:r>
      <w:proofErr w:type="spellStart"/>
      <w:r>
        <w:t>xq_compressed</w:t>
      </w:r>
      <w:proofErr w:type="spellEnd"/>
      <w:r>
        <w:t xml:space="preserve">)-1)/mu; </w:t>
      </w:r>
    </w:p>
    <w:p w14:paraId="72441AF4" w14:textId="77777777" w:rsidR="00AC6C2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9CB0877" w14:textId="77777777" w:rsidR="00AC6C22" w:rsidRDefault="00000000">
      <w:pPr>
        <w:ind w:left="-5" w:right="4581"/>
      </w:pPr>
      <w:r>
        <w:t xml:space="preserve">% Calculate Quantization Errors </w:t>
      </w:r>
      <w:proofErr w:type="spellStart"/>
      <w:r>
        <w:t>error_uniform</w:t>
      </w:r>
      <w:proofErr w:type="spellEnd"/>
      <w:r>
        <w:t xml:space="preserve"> = x-</w:t>
      </w:r>
      <w:proofErr w:type="spellStart"/>
      <w:r>
        <w:t>xq_uniform</w:t>
      </w:r>
      <w:proofErr w:type="spellEnd"/>
      <w:r>
        <w:t xml:space="preserve">; </w:t>
      </w:r>
      <w:proofErr w:type="spellStart"/>
      <w:r>
        <w:t>error_nonuniform</w:t>
      </w:r>
      <w:proofErr w:type="spellEnd"/>
      <w:r>
        <w:t xml:space="preserve"> = x-</w:t>
      </w:r>
      <w:proofErr w:type="spellStart"/>
      <w:r>
        <w:t>xq_nonuniform</w:t>
      </w:r>
      <w:proofErr w:type="spellEnd"/>
      <w:r>
        <w:t xml:space="preserve">; </w:t>
      </w:r>
    </w:p>
    <w:p w14:paraId="3D108097" w14:textId="77777777" w:rsidR="00AC6C2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D220602" w14:textId="77777777" w:rsidR="00AC6C22" w:rsidRDefault="00000000">
      <w:pPr>
        <w:spacing w:after="183" w:line="259" w:lineRule="auto"/>
        <w:ind w:left="-5" w:right="1938"/>
      </w:pPr>
      <w:proofErr w:type="spellStart"/>
      <w:r>
        <w:t>MSE_uniform</w:t>
      </w:r>
      <w:proofErr w:type="spellEnd"/>
      <w:r>
        <w:t xml:space="preserve"> = mean(error_</w:t>
      </w:r>
      <w:proofErr w:type="gramStart"/>
      <w:r>
        <w:t>uniform.^</w:t>
      </w:r>
      <w:proofErr w:type="gramEnd"/>
      <w:r>
        <w:t xml:space="preserve">2); </w:t>
      </w:r>
    </w:p>
    <w:p w14:paraId="5D4D5CCE" w14:textId="77777777" w:rsidR="00AC6C22" w:rsidRDefault="00000000">
      <w:pPr>
        <w:spacing w:after="183" w:line="259" w:lineRule="auto"/>
        <w:ind w:left="-5" w:right="1938"/>
      </w:pPr>
      <w:proofErr w:type="spellStart"/>
      <w:r>
        <w:t>MSE_nonuniform</w:t>
      </w:r>
      <w:proofErr w:type="spellEnd"/>
      <w:r>
        <w:t xml:space="preserve"> = mean(error_</w:t>
      </w:r>
      <w:proofErr w:type="gramStart"/>
      <w:r>
        <w:t>nonuniform.^</w:t>
      </w:r>
      <w:proofErr w:type="gramEnd"/>
      <w:r>
        <w:t xml:space="preserve">2); </w:t>
      </w:r>
    </w:p>
    <w:p w14:paraId="7BEE421E" w14:textId="77777777" w:rsidR="00AC6C2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E6B7FB1" w14:textId="77777777" w:rsidR="00AC6C22" w:rsidRDefault="00000000">
      <w:pPr>
        <w:ind w:left="-5" w:right="2437"/>
      </w:pPr>
      <w:r>
        <w:t xml:space="preserve">% Display Results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'Uniform Quantization MSE = %.6f\n</w:t>
      </w:r>
      <w:proofErr w:type="gramStart"/>
      <w:r>
        <w:t>',</w:t>
      </w:r>
      <w:proofErr w:type="spellStart"/>
      <w:r>
        <w:t>MSE</w:t>
      </w:r>
      <w:proofErr w:type="gramEnd"/>
      <w:r>
        <w:t>_uniform</w:t>
      </w:r>
      <w:proofErr w:type="spell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'Non-Uniform Quantization MSE = %.6f\n</w:t>
      </w:r>
      <w:proofErr w:type="gramStart"/>
      <w:r>
        <w:t>',</w:t>
      </w:r>
      <w:proofErr w:type="spellStart"/>
      <w:r>
        <w:t>MSE</w:t>
      </w:r>
      <w:proofErr w:type="gramEnd"/>
      <w:r>
        <w:t>_nonuniform</w:t>
      </w:r>
      <w:proofErr w:type="spellEnd"/>
      <w:r>
        <w:t xml:space="preserve">); </w:t>
      </w:r>
    </w:p>
    <w:p w14:paraId="7D0EA0CF" w14:textId="77777777" w:rsidR="00AC6C2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53C1A9D" w14:textId="77777777" w:rsidR="00AC6C22" w:rsidRDefault="00000000">
      <w:pPr>
        <w:ind w:left="-5" w:right="7037"/>
      </w:pPr>
      <w:r>
        <w:t xml:space="preserve">% Plot Results figure; </w:t>
      </w:r>
    </w:p>
    <w:p w14:paraId="5DD5C4C9" w14:textId="77777777" w:rsidR="00AC6C2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CEB455C" w14:textId="77777777" w:rsidR="00AC6C22" w:rsidRDefault="00000000">
      <w:pPr>
        <w:ind w:left="-5" w:right="6912"/>
      </w:pPr>
      <w:proofErr w:type="gramStart"/>
      <w:r>
        <w:t>subplot(</w:t>
      </w:r>
      <w:proofErr w:type="gramEnd"/>
      <w:r>
        <w:t>3,1,1); plot(</w:t>
      </w:r>
      <w:proofErr w:type="spellStart"/>
      <w:proofErr w:type="gramStart"/>
      <w:r>
        <w:t>t,x</w:t>
      </w:r>
      <w:proofErr w:type="spellEnd"/>
      <w:proofErr w:type="gramEnd"/>
      <w:r>
        <w:t xml:space="preserve">); </w:t>
      </w:r>
      <w:proofErr w:type="gramStart"/>
      <w:r>
        <w:t>title(</w:t>
      </w:r>
      <w:proofErr w:type="gramEnd"/>
      <w:r>
        <w:t xml:space="preserve">'Original 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 xml:space="preserve">('Amplitude'); grid on; </w:t>
      </w:r>
    </w:p>
    <w:p w14:paraId="18D0BB4F" w14:textId="77777777" w:rsidR="00AC6C2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AAE73EF" w14:textId="77777777" w:rsidR="00AC6C22" w:rsidRDefault="00000000">
      <w:pPr>
        <w:ind w:left="-5" w:right="5619"/>
      </w:pPr>
      <w:proofErr w:type="gramStart"/>
      <w:r>
        <w:t>subplot(</w:t>
      </w:r>
      <w:proofErr w:type="gramEnd"/>
      <w:r>
        <w:t>3,1,2); stairs(</w:t>
      </w:r>
      <w:proofErr w:type="spellStart"/>
      <w:proofErr w:type="gramStart"/>
      <w:r>
        <w:t>t,xq</w:t>
      </w:r>
      <w:proofErr w:type="gramEnd"/>
      <w:r>
        <w:t>_uniform</w:t>
      </w:r>
      <w:proofErr w:type="spellEnd"/>
      <w:r>
        <w:t xml:space="preserve">); </w:t>
      </w:r>
      <w:proofErr w:type="gramStart"/>
      <w:r>
        <w:t>title(</w:t>
      </w:r>
      <w:proofErr w:type="gramEnd"/>
      <w:r>
        <w:t xml:space="preserve">'Uniform Quantized 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 xml:space="preserve">('Amplitude'); grid on; </w:t>
      </w:r>
    </w:p>
    <w:p w14:paraId="31A24E13" w14:textId="77777777" w:rsidR="00AC6C2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A99F5DC" w14:textId="77777777" w:rsidR="00AC6C22" w:rsidRDefault="00000000">
      <w:pPr>
        <w:ind w:left="-5" w:right="5417"/>
      </w:pPr>
      <w:proofErr w:type="gramStart"/>
      <w:r>
        <w:lastRenderedPageBreak/>
        <w:t>subplot(</w:t>
      </w:r>
      <w:proofErr w:type="gramEnd"/>
      <w:r>
        <w:t>3,1,3); stairs(</w:t>
      </w:r>
      <w:proofErr w:type="spellStart"/>
      <w:proofErr w:type="gramStart"/>
      <w:r>
        <w:t>t,xq</w:t>
      </w:r>
      <w:proofErr w:type="gramEnd"/>
      <w:r>
        <w:t>_nonuniform</w:t>
      </w:r>
      <w:proofErr w:type="spellEnd"/>
      <w:r>
        <w:t xml:space="preserve">); </w:t>
      </w:r>
      <w:proofErr w:type="gramStart"/>
      <w:r>
        <w:t>title(</w:t>
      </w:r>
      <w:proofErr w:type="gramEnd"/>
      <w:r>
        <w:t xml:space="preserve">'Non-Uniform Quantized 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 xml:space="preserve">('Amplitude'); grid on; </w:t>
      </w:r>
    </w:p>
    <w:p w14:paraId="3F79D349" w14:textId="77777777" w:rsidR="00AC6C2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FAB739B" w14:textId="77777777" w:rsidR="00AC6C22" w:rsidRDefault="00000000">
      <w:pPr>
        <w:ind w:left="-5" w:right="5846"/>
      </w:pPr>
      <w:r>
        <w:t xml:space="preserve">% Plot Quantization Errors figure; </w:t>
      </w:r>
    </w:p>
    <w:p w14:paraId="2F7EE437" w14:textId="77777777" w:rsidR="00AC6C2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205E2D4" w14:textId="77777777" w:rsidR="00AC6C22" w:rsidRDefault="00000000">
      <w:pPr>
        <w:ind w:left="-5" w:right="5727"/>
      </w:pPr>
      <w:proofErr w:type="gramStart"/>
      <w:r>
        <w:t>subplot(</w:t>
      </w:r>
      <w:proofErr w:type="gramEnd"/>
      <w:r>
        <w:t>2,1,1); plot(</w:t>
      </w:r>
      <w:proofErr w:type="spellStart"/>
      <w:proofErr w:type="gramStart"/>
      <w:r>
        <w:t>t,error</w:t>
      </w:r>
      <w:proofErr w:type="gramEnd"/>
      <w:r>
        <w:t>_uniform</w:t>
      </w:r>
      <w:proofErr w:type="spellEnd"/>
      <w:r>
        <w:t xml:space="preserve">); </w:t>
      </w:r>
      <w:proofErr w:type="gramStart"/>
      <w:r>
        <w:t>title(</w:t>
      </w:r>
      <w:proofErr w:type="gramEnd"/>
      <w:r>
        <w:t xml:space="preserve">'Uniform Quantization Error');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 xml:space="preserve">('Error'); grid on; </w:t>
      </w:r>
    </w:p>
    <w:p w14:paraId="26DBB87B" w14:textId="77777777" w:rsidR="00AC6C22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6411BE0" w14:textId="77777777" w:rsidR="00AC6C22" w:rsidRDefault="00000000">
      <w:pPr>
        <w:ind w:left="-5" w:right="5244"/>
      </w:pPr>
      <w:proofErr w:type="gramStart"/>
      <w:r>
        <w:t>subplot(</w:t>
      </w:r>
      <w:proofErr w:type="gramEnd"/>
      <w:r>
        <w:t>2,1,2); plot(</w:t>
      </w:r>
      <w:proofErr w:type="spellStart"/>
      <w:proofErr w:type="gramStart"/>
      <w:r>
        <w:t>t,error</w:t>
      </w:r>
      <w:proofErr w:type="gramEnd"/>
      <w:r>
        <w:t>_nonuniform</w:t>
      </w:r>
      <w:proofErr w:type="spellEnd"/>
      <w:r>
        <w:t xml:space="preserve">); </w:t>
      </w:r>
      <w:proofErr w:type="gramStart"/>
      <w:r>
        <w:t>title(</w:t>
      </w:r>
      <w:proofErr w:type="gramEnd"/>
      <w:r>
        <w:t xml:space="preserve">'Non-Uniform Quantization Error');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 xml:space="preserve">('Error'); </w:t>
      </w:r>
    </w:p>
    <w:p w14:paraId="1AD74E5F" w14:textId="77777777" w:rsidR="00AC6C22" w:rsidRDefault="00000000">
      <w:pPr>
        <w:spacing w:line="259" w:lineRule="auto"/>
        <w:ind w:left="-5" w:right="1938"/>
      </w:pPr>
      <w:r>
        <w:t xml:space="preserve">grid on; </w:t>
      </w:r>
    </w:p>
    <w:p w14:paraId="50E65EDD" w14:textId="77777777" w:rsidR="00AC6C22" w:rsidRDefault="00000000">
      <w:pPr>
        <w:spacing w:after="0" w:line="259" w:lineRule="auto"/>
        <w:ind w:left="0" w:righ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0D221A6" wp14:editId="08619D39">
                <wp:extent cx="5731510" cy="6864604"/>
                <wp:effectExtent l="0" t="0" r="0" b="0"/>
                <wp:docPr id="1634" name="Group 1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64604"/>
                          <a:chOff x="0" y="0"/>
                          <a:chExt cx="5731510" cy="6864604"/>
                        </a:xfrm>
                      </wpg:grpSpPr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90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0364"/>
                            <a:ext cx="5731510" cy="3444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4" style="width:451.3pt;height:540.52pt;mso-position-horizontal-relative:char;mso-position-vertical-relative:line" coordsize="57315,68646">
                <v:shape id="Picture 217" style="position:absolute;width:57315;height:33909;left:0;top:0;" filled="f">
                  <v:imagedata r:id="rId6"/>
                </v:shape>
                <v:shape id="Picture 219" style="position:absolute;width:57315;height:34442;left:0;top:34203;" filled="f">
                  <v:imagedata r:id="rId7"/>
                </v:shape>
              </v:group>
            </w:pict>
          </mc:Fallback>
        </mc:AlternateContent>
      </w:r>
      <w:r>
        <w:t xml:space="preserve"> </w:t>
      </w:r>
    </w:p>
    <w:sectPr w:rsidR="00AC6C22">
      <w:pgSz w:w="11906" w:h="16838"/>
      <w:pgMar w:top="1488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C22"/>
    <w:rsid w:val="005D5EA7"/>
    <w:rsid w:val="00800FA6"/>
    <w:rsid w:val="00AC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9456B"/>
  <w15:docId w15:val="{054130AE-EBD3-47E6-9F72-4DDBCCDD1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09" w:lineRule="auto"/>
      <w:ind w:left="10" w:right="81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Polireddy</dc:creator>
  <cp:keywords/>
  <cp:lastModifiedBy>Harshavardhan Polireddy</cp:lastModifiedBy>
  <cp:revision>2</cp:revision>
  <dcterms:created xsi:type="dcterms:W3CDTF">2026-10-28T05:16:00Z</dcterms:created>
  <dcterms:modified xsi:type="dcterms:W3CDTF">2026-10-28T05:16:00Z</dcterms:modified>
</cp:coreProperties>
</file>