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1C05A976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1E544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D06CC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D86AB" w14:textId="6EA03653" w:rsidR="00501032" w:rsidRDefault="00A43020" w:rsidP="00ED65AF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6CCD23" w14:textId="0EDCEA38" w:rsidR="0059506D" w:rsidRDefault="007D06CC" w:rsidP="00ED65AF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>To implement a watermarking technique by inserting text into an image using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D289541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>import cv2</w:t>
      </w:r>
    </w:p>
    <w:p w14:paraId="134A63ED" w14:textId="6544CA61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06CC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7D06CC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7D06CC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27E83F5C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7D06CC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7D06CC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31CD4CCD" w14:textId="5FFC1880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7D06CC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7D06CC">
        <w:rPr>
          <w:rFonts w:ascii="Times New Roman" w:hAnsi="Times New Roman" w:cs="Times New Roman"/>
          <w:sz w:val="24"/>
          <w:szCs w:val="24"/>
        </w:rPr>
        <w:t>()</w:t>
      </w:r>
    </w:p>
    <w:p w14:paraId="2C0829E4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># Select image</w:t>
      </w:r>
    </w:p>
    <w:p w14:paraId="503BEC5D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06CC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7D06C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D06CC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7D06CC">
        <w:rPr>
          <w:rFonts w:ascii="Times New Roman" w:hAnsi="Times New Roman" w:cs="Times New Roman"/>
          <w:sz w:val="24"/>
          <w:szCs w:val="24"/>
        </w:rPr>
        <w:t>(</w:t>
      </w:r>
    </w:p>
    <w:p w14:paraId="25E79224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3FDE2733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7D06CC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7D06CC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7D06CC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7D06CC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3DC02996" w14:textId="40678F95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>)</w:t>
      </w:r>
    </w:p>
    <w:p w14:paraId="100844F3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7D06CC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7D06CC">
        <w:rPr>
          <w:rFonts w:ascii="Times New Roman" w:hAnsi="Times New Roman" w:cs="Times New Roman"/>
          <w:sz w:val="24"/>
          <w:szCs w:val="24"/>
        </w:rPr>
        <w:t>:</w:t>
      </w:r>
    </w:p>
    <w:p w14:paraId="2849CF82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6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D06CC">
        <w:rPr>
          <w:rFonts w:ascii="Times New Roman" w:hAnsi="Times New Roman" w:cs="Times New Roman"/>
          <w:sz w:val="24"/>
          <w:szCs w:val="24"/>
        </w:rPr>
        <w:t>"No image selected!")</w:t>
      </w:r>
    </w:p>
    <w:p w14:paraId="4F6451B0" w14:textId="580B311A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6CC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D06CC">
        <w:rPr>
          <w:rFonts w:ascii="Times New Roman" w:hAnsi="Times New Roman" w:cs="Times New Roman"/>
          <w:sz w:val="24"/>
          <w:szCs w:val="24"/>
        </w:rPr>
        <w:t>)</w:t>
      </w:r>
    </w:p>
    <w:p w14:paraId="21C3F732" w14:textId="1B14C9F3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06CC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D06CC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7D06CC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7D06CC">
        <w:rPr>
          <w:rFonts w:ascii="Times New Roman" w:hAnsi="Times New Roman" w:cs="Times New Roman"/>
          <w:sz w:val="24"/>
          <w:szCs w:val="24"/>
        </w:rPr>
        <w:t>)</w:t>
      </w:r>
    </w:p>
    <w:p w14:paraId="75EF097C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D06CC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D06CC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6E4BCF75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6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D06CC">
        <w:rPr>
          <w:rFonts w:ascii="Times New Roman" w:hAnsi="Times New Roman" w:cs="Times New Roman"/>
          <w:sz w:val="24"/>
          <w:szCs w:val="24"/>
        </w:rPr>
        <w:t>"Unable to load image!")</w:t>
      </w:r>
    </w:p>
    <w:p w14:paraId="7DAB78CF" w14:textId="07943989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6CC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D06CC">
        <w:rPr>
          <w:rFonts w:ascii="Times New Roman" w:hAnsi="Times New Roman" w:cs="Times New Roman"/>
          <w:sz w:val="24"/>
          <w:szCs w:val="24"/>
        </w:rPr>
        <w:t>)</w:t>
      </w:r>
    </w:p>
    <w:p w14:paraId="502DB1DA" w14:textId="5C6FF078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watermark = </w:t>
      </w:r>
      <w:proofErr w:type="spellStart"/>
      <w:proofErr w:type="gramStart"/>
      <w:r w:rsidRPr="007D06CC">
        <w:rPr>
          <w:rFonts w:ascii="Times New Roman" w:hAnsi="Times New Roman" w:cs="Times New Roman"/>
          <w:sz w:val="24"/>
          <w:szCs w:val="24"/>
        </w:rPr>
        <w:t>img.copy</w:t>
      </w:r>
      <w:proofErr w:type="spellEnd"/>
      <w:proofErr w:type="gramEnd"/>
      <w:r w:rsidRPr="007D06CC">
        <w:rPr>
          <w:rFonts w:ascii="Times New Roman" w:hAnsi="Times New Roman" w:cs="Times New Roman"/>
          <w:sz w:val="24"/>
          <w:szCs w:val="24"/>
        </w:rPr>
        <w:t>()</w:t>
      </w:r>
    </w:p>
    <w:p w14:paraId="040CD110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>cv2.putText(</w:t>
      </w:r>
    </w:p>
    <w:p w14:paraId="7ABD169F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watermark,</w:t>
      </w:r>
    </w:p>
    <w:p w14:paraId="4319BA5D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"OpenCV",</w:t>
      </w:r>
    </w:p>
    <w:p w14:paraId="4D0F4B24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(50, 50),</w:t>
      </w:r>
    </w:p>
    <w:p w14:paraId="5EC2773F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cv2.FONT_HERSHEY_SIMPLEX,</w:t>
      </w:r>
    </w:p>
    <w:p w14:paraId="65659D8D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1,</w:t>
      </w:r>
    </w:p>
    <w:p w14:paraId="065A191F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(255, 255, 255),</w:t>
      </w:r>
    </w:p>
    <w:p w14:paraId="49826725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    2</w:t>
      </w:r>
    </w:p>
    <w:p w14:paraId="010FD8E5" w14:textId="4D69122C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58007672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7D06CC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D06CC">
        <w:rPr>
          <w:rFonts w:ascii="Times New Roman" w:hAnsi="Times New Roman" w:cs="Times New Roman"/>
          <w:sz w:val="24"/>
          <w:szCs w:val="24"/>
        </w:rPr>
        <w:t>)</w:t>
      </w:r>
    </w:p>
    <w:p w14:paraId="640164AC" w14:textId="52EAEF03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>cv2.imshow("Watermarked Image", watermark)</w:t>
      </w:r>
    </w:p>
    <w:p w14:paraId="24800E53" w14:textId="77777777" w:rsidR="007D06CC" w:rsidRPr="007D06CC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>cv2.waitKey(0)</w:t>
      </w:r>
    </w:p>
    <w:p w14:paraId="5A24CFEA" w14:textId="5FB258F2" w:rsidR="00772226" w:rsidRPr="00772226" w:rsidRDefault="007D06CC" w:rsidP="007D06CC">
      <w:pPr>
        <w:rPr>
          <w:rFonts w:ascii="Times New Roman" w:hAnsi="Times New Roman" w:cs="Times New Roman"/>
          <w:sz w:val="24"/>
          <w:szCs w:val="24"/>
        </w:rPr>
      </w:pPr>
      <w:r w:rsidRPr="007D06CC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5FAD6D6A" w:rsidR="00A43020" w:rsidRDefault="0059506D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0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4B5892" wp14:editId="4444A75A">
            <wp:extent cx="4236720" cy="3124200"/>
            <wp:effectExtent l="0" t="0" r="0" b="0"/>
            <wp:docPr id="1925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9" cy="312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67E2DD47" w:rsidR="00C67F83" w:rsidRPr="00C67F83" w:rsidRDefault="007D06CC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6C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4FD339" wp14:editId="57EB49F5">
            <wp:extent cx="4236720" cy="3482340"/>
            <wp:effectExtent l="0" t="0" r="0" b="3810"/>
            <wp:docPr id="143598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86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090" cy="348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1E5449"/>
    <w:rsid w:val="00220E58"/>
    <w:rsid w:val="00414619"/>
    <w:rsid w:val="004F60F8"/>
    <w:rsid w:val="00501032"/>
    <w:rsid w:val="00553D93"/>
    <w:rsid w:val="0059506D"/>
    <w:rsid w:val="006730AF"/>
    <w:rsid w:val="00772226"/>
    <w:rsid w:val="007A1870"/>
    <w:rsid w:val="007D06CC"/>
    <w:rsid w:val="00813163"/>
    <w:rsid w:val="00972801"/>
    <w:rsid w:val="00A43020"/>
    <w:rsid w:val="00A72B71"/>
    <w:rsid w:val="00AA111B"/>
    <w:rsid w:val="00AA7ED7"/>
    <w:rsid w:val="00AB344C"/>
    <w:rsid w:val="00AF4EDE"/>
    <w:rsid w:val="00AF7551"/>
    <w:rsid w:val="00C67F83"/>
    <w:rsid w:val="00CB07C8"/>
    <w:rsid w:val="00CD05D5"/>
    <w:rsid w:val="00DA5FF8"/>
    <w:rsid w:val="00ED0232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2026-08-03T03:41:00Z</dcterms:created>
  <dcterms:modified xsi:type="dcterms:W3CDTF">2026-08-03T03:41:00Z</dcterms:modified>
</cp:coreProperties>
</file>