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C29B6" w14:textId="0F0974D5" w:rsidR="008B291C" w:rsidRP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                                      </w:t>
      </w:r>
      <w:r w:rsidRPr="008B291C">
        <w:rPr>
          <w:rFonts w:ascii="Times New Roman" w:hAnsi="Times New Roman" w:cs="Times New Roman"/>
          <w:b/>
          <w:bCs/>
          <w:sz w:val="28"/>
          <w:szCs w:val="28"/>
        </w:rPr>
        <w:t>Experiment No. 12</w:t>
      </w:r>
    </w:p>
    <w:p w14:paraId="31EA5F7C" w14:textId="7862670B" w:rsidR="008B291C" w:rsidRP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91C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</w:t>
      </w:r>
      <w:r w:rsidRPr="008B291C">
        <w:rPr>
          <w:rFonts w:ascii="Times New Roman" w:hAnsi="Times New Roman" w:cs="Times New Roman"/>
          <w:b/>
          <w:bCs/>
          <w:sz w:val="28"/>
          <w:szCs w:val="28"/>
        </w:rPr>
        <w:t>Implementation of Tic-Tac-Toe Game Using Python</w:t>
      </w:r>
    </w:p>
    <w:p w14:paraId="075DE633" w14:textId="77777777" w:rsidR="008B291C" w:rsidRP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91C">
        <w:rPr>
          <w:rFonts w:ascii="Times New Roman" w:hAnsi="Times New Roman" w:cs="Times New Roman"/>
          <w:b/>
          <w:bCs/>
          <w:sz w:val="28"/>
          <w:szCs w:val="28"/>
        </w:rPr>
        <w:t>Question: Write a Python program to implement the Tic-Tac-Toe game.</w:t>
      </w:r>
    </w:p>
    <w:p w14:paraId="3854F750" w14:textId="77777777" w:rsidR="008B291C" w:rsidRPr="008B291C" w:rsidRDefault="008B291C" w:rsidP="008B291C">
      <w:p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8B291C">
        <w:rPr>
          <w:rFonts w:ascii="Times New Roman" w:hAnsi="Times New Roman" w:cs="Times New Roman"/>
          <w:sz w:val="28"/>
          <w:szCs w:val="28"/>
        </w:rPr>
        <w:t>To develop a Tic-Tac-Toe game using Python in which two players play alternately, and the program identifies the winner or a draw.</w:t>
      </w:r>
    </w:p>
    <w:p w14:paraId="2EA0882A" w14:textId="77777777" w:rsidR="008B291C" w:rsidRP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91C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5F946D67" w14:textId="77777777" w:rsidR="008B291C" w:rsidRP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Start the program.</w:t>
      </w:r>
    </w:p>
    <w:p w14:paraId="5C35E075" w14:textId="77777777" w:rsidR="008B291C" w:rsidRP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Initialize a 3 × 3 game board.</w:t>
      </w:r>
    </w:p>
    <w:p w14:paraId="19F0D2C1" w14:textId="77777777" w:rsidR="008B291C" w:rsidRP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Display the game board.</w:t>
      </w:r>
    </w:p>
    <w:p w14:paraId="46D1FF51" w14:textId="77777777" w:rsidR="008B291C" w:rsidRP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Accept the current player's move.</w:t>
      </w:r>
    </w:p>
    <w:p w14:paraId="013CB207" w14:textId="77777777" w:rsidR="008B291C" w:rsidRP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Check whether the selected position is valid and empty.</w:t>
      </w:r>
    </w:p>
    <w:p w14:paraId="108663BA" w14:textId="77777777" w:rsidR="008B291C" w:rsidRP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Place the player's symbol (X or O) on the board.</w:t>
      </w:r>
    </w:p>
    <w:p w14:paraId="0EAC9E5B" w14:textId="77777777" w:rsidR="008B291C" w:rsidRP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Check whether the current player has won.</w:t>
      </w:r>
    </w:p>
    <w:p w14:paraId="0F43C87D" w14:textId="77777777" w:rsidR="008B291C" w:rsidRP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If all positions are filled and there is no winner, declare a draw.</w:t>
      </w:r>
    </w:p>
    <w:p w14:paraId="366F20D1" w14:textId="77777777" w:rsidR="008B291C" w:rsidRP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Otherwise, switch to the next player and repeat the steps.</w:t>
      </w:r>
    </w:p>
    <w:p w14:paraId="604AB300" w14:textId="77777777" w:rsidR="008B291C" w:rsidRDefault="008B291C" w:rsidP="008B29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sz w:val="28"/>
          <w:szCs w:val="28"/>
        </w:rPr>
        <w:t>Stop the program when the game ends.</w:t>
      </w:r>
    </w:p>
    <w:p w14:paraId="1FA0AB8E" w14:textId="7B739F57" w:rsid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91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B8CFC64" w14:textId="249CD659" w:rsidR="008B291C" w:rsidRP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91C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3FBBCF6" wp14:editId="24567A41">
            <wp:extent cx="5731510" cy="8143240"/>
            <wp:effectExtent l="0" t="0" r="2540" b="0"/>
            <wp:docPr id="14670193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4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0561D" w14:textId="77777777" w:rsid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7B8BCA" w14:textId="77777777" w:rsid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BFE053" w14:textId="258431E9" w:rsid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E20A594" w14:textId="5B3518C0" w:rsidR="008B291C" w:rsidRP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291C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E961141" wp14:editId="6813D090">
            <wp:extent cx="5731510" cy="2405380"/>
            <wp:effectExtent l="0" t="0" r="2540" b="0"/>
            <wp:docPr id="1276187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E38C" w14:textId="77777777" w:rsidR="008B291C" w:rsidRPr="008B291C" w:rsidRDefault="008B291C" w:rsidP="008B291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CC1EAA8" w14:textId="77777777" w:rsidR="008B291C" w:rsidRPr="008B291C" w:rsidRDefault="008B291C" w:rsidP="008B291C">
      <w:pPr>
        <w:rPr>
          <w:rFonts w:ascii="Times New Roman" w:hAnsi="Times New Roman" w:cs="Times New Roman"/>
          <w:sz w:val="28"/>
          <w:szCs w:val="28"/>
        </w:rPr>
      </w:pPr>
      <w:r w:rsidRPr="008B291C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8B291C">
        <w:rPr>
          <w:rFonts w:ascii="Times New Roman" w:hAnsi="Times New Roman" w:cs="Times New Roman"/>
          <w:sz w:val="28"/>
          <w:szCs w:val="28"/>
        </w:rPr>
        <w:t xml:space="preserve"> The Tic-Tac-Toe game was successfully implemented using Python.</w:t>
      </w:r>
    </w:p>
    <w:p w14:paraId="37075B8F" w14:textId="77777777" w:rsidR="00322DF3" w:rsidRPr="008B291C" w:rsidRDefault="00322DF3" w:rsidP="008B291C">
      <w:pPr>
        <w:rPr>
          <w:rFonts w:ascii="Times New Roman" w:hAnsi="Times New Roman" w:cs="Times New Roman"/>
          <w:sz w:val="28"/>
          <w:szCs w:val="28"/>
        </w:rPr>
      </w:pPr>
    </w:p>
    <w:sectPr w:rsidR="00322DF3" w:rsidRPr="008B2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CA5827"/>
    <w:multiLevelType w:val="multilevel"/>
    <w:tmpl w:val="4B10F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6798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1C"/>
    <w:rsid w:val="00322DF3"/>
    <w:rsid w:val="003509AC"/>
    <w:rsid w:val="008B291C"/>
    <w:rsid w:val="00AB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AE0BE"/>
  <w15:chartTrackingRefBased/>
  <w15:docId w15:val="{7B3A05E7-BE9C-43B4-891E-02B94D58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2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2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2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2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2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2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2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2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2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2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2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2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29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29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29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29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29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29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2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2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2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2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2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29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29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29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2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29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2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131</Words>
  <Characters>751</Characters>
  <Application>Microsoft Office Word</Application>
  <DocSecurity>0</DocSecurity>
  <Lines>6</Lines>
  <Paragraphs>1</Paragraphs>
  <ScaleCrop>false</ScaleCrop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1</cp:revision>
  <dcterms:created xsi:type="dcterms:W3CDTF">2026-10-14T03:19:00Z</dcterms:created>
  <dcterms:modified xsi:type="dcterms:W3CDTF">2026-10-14T03:30:00Z</dcterms:modified>
</cp:coreProperties>
</file>