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AD234"/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7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 xml:space="preserve">CSA1702-ARTIFICIAL INTELLIGENCE </w:t>
      </w:r>
    </w:p>
    <w:p w14:paraId="26EDF155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LAB EXPERIMENT</w:t>
      </w:r>
    </w:p>
    <w:p w14:paraId="23E1A973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Experiment 15: Decision Tree Algorithm</w:t>
      </w:r>
    </w:p>
    <w:p w14:paraId="51DAB1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717767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write a Python program to implement the Decision Tree Algorithm for classification using training data.</w:t>
      </w:r>
    </w:p>
    <w:p w14:paraId="41CE8C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Algorithm</w:t>
      </w:r>
    </w:p>
    <w:p w14:paraId="416C535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32"/>
          <w:szCs w:val="32"/>
        </w:rPr>
        <w:t>S</w:t>
      </w:r>
      <w:r>
        <w:rPr>
          <w:rFonts w:hint="default" w:ascii="Times New Roman" w:hAnsi="Times New Roman" w:cs="Times New Roman"/>
          <w:sz w:val="28"/>
          <w:szCs w:val="28"/>
        </w:rPr>
        <w:t>tart the program.</w:t>
      </w:r>
    </w:p>
    <w:p w14:paraId="5110503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training data containing study hours and results.</w:t>
      </w:r>
    </w:p>
    <w:p w14:paraId="032B184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Separate the input values and output label</w:t>
      </w:r>
    </w:p>
    <w:p w14:paraId="3F8696D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Find the best splitting point using Gini Impurity.</w:t>
      </w:r>
    </w:p>
    <w:p w14:paraId="2DDF136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Divide the training data into two groups.</w:t>
      </w:r>
    </w:p>
    <w:p w14:paraId="71E050A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a Decision Tree using the selected split.</w:t>
      </w:r>
    </w:p>
    <w:p w14:paraId="1105CBE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Give new input data to the Decision Tree</w:t>
      </w:r>
    </w:p>
    <w:p w14:paraId="17873A4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Predict whether the student will Pass or Fail.</w:t>
      </w:r>
    </w:p>
    <w:p w14:paraId="0576247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predicted result.</w:t>
      </w:r>
    </w:p>
    <w:p w14:paraId="2F1FB36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0" w:leftChars="0" w:hanging="420" w:firstLineChars="0"/>
        <w:rPr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Stop the program.</w:t>
      </w:r>
    </w:p>
    <w:p w14:paraId="41A14445">
      <w:pPr>
        <w:pStyle w:val="6"/>
        <w:keepNext w:val="0"/>
        <w:keepLines w:val="0"/>
        <w:widowControl/>
        <w:numPr>
          <w:numId w:val="0"/>
        </w:numPr>
        <w:suppressLineNumbers w:val="0"/>
        <w:spacing w:line="480" w:lineRule="auto"/>
        <w:ind w:leftChars="0" w:right="0" w:rightChars="0"/>
        <w:rPr>
          <w:sz w:val="28"/>
          <w:szCs w:val="28"/>
        </w:rPr>
      </w:pPr>
    </w:p>
    <w:p w14:paraId="1714779E">
      <w:pPr>
        <w:pStyle w:val="6"/>
        <w:keepNext w:val="0"/>
        <w:keepLines w:val="0"/>
        <w:widowControl/>
        <w:numPr>
          <w:numId w:val="0"/>
        </w:numPr>
        <w:suppressLineNumbers w:val="0"/>
        <w:spacing w:line="480" w:lineRule="auto"/>
        <w:ind w:leftChars="0" w:right="0" w:rightChars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OUTPUT:</w:t>
      </w:r>
    </w:p>
    <w:p w14:paraId="014FE7B1">
      <w:pPr>
        <w:pStyle w:val="6"/>
        <w:keepNext w:val="0"/>
        <w:keepLines w:val="0"/>
        <w:widowControl/>
        <w:numPr>
          <w:numId w:val="0"/>
        </w:numPr>
        <w:suppressLineNumbers w:val="0"/>
        <w:spacing w:line="480" w:lineRule="auto"/>
        <w:ind w:leftChars="0" w:right="0" w:rightChars="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1735455"/>
            <wp:effectExtent l="0" t="0" r="1143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5EAAD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RESULT :</w:t>
      </w:r>
    </w:p>
    <w:p w14:paraId="1C899DB0">
      <w:pPr>
        <w:pStyle w:val="6"/>
        <w:keepNext w:val="0"/>
        <w:keepLines w:val="0"/>
        <w:widowControl/>
        <w:suppressLineNumbers w:val="0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Thus, the Python program to implement the Decision Tree Algorithm using Gini Impurity was successfully executed, and the student's result was predicted as Pass.</w:t>
      </w:r>
    </w:p>
    <w:p w14:paraId="566C34D9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9E640C"/>
    <w:multiLevelType w:val="singleLevel"/>
    <w:tmpl w:val="CE9E64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2A5768"/>
    <w:rsid w:val="3A2A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2026-10-15T07:23:00Z</dcterms:created>
  <dc:creator>surit</dc:creator>
  <cp:lastModifiedBy>surit</cp:lastModifiedBy>
  <dcterms:modified xsi:type="dcterms:W3CDTF">2026-10-15T07:33:24Z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2BAF75325A594094AED9418BAEA47610_11</vt:lpwstr>
  </property>
</Properties>
</file>