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1C85" w14:textId="77FFE9C6" w:rsidR="005C7BF0" w:rsidRPr="005C7BF0" w:rsidRDefault="0006288D" w:rsidP="005C7BF0">
      <w:pPr>
        <w:rPr>
          <w:b/>
          <w:bCs/>
        </w:rPr>
      </w:pPr>
      <w:r>
        <w:rPr>
          <w:b/>
          <w:bCs/>
        </w:rPr>
        <w:t>CO2-AT1</w:t>
      </w:r>
    </w:p>
    <w:p w14:paraId="6ED29159" w14:textId="4206583C" w:rsidR="00FE4868" w:rsidRDefault="0050200B" w:rsidP="005C7BF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</w:t>
      </w:r>
      <w:r w:rsidR="005C7BF0" w:rsidRPr="005C7BF0">
        <w:rPr>
          <w:b/>
          <w:bCs/>
        </w:rPr>
        <w:t>MCQ Test</w:t>
      </w:r>
    </w:p>
    <w:p w14:paraId="0E4CF2F6" w14:textId="7CE16AFE" w:rsidR="00047E8F" w:rsidRPr="00047E8F" w:rsidRDefault="00047E8F" w:rsidP="005C7BF0">
      <w:pPr>
        <w:rPr>
          <w:b/>
          <w:bCs/>
        </w:rPr>
      </w:pPr>
      <w:r w:rsidRPr="00047E8F">
        <w:rPr>
          <w:b/>
          <w:bCs/>
        </w:rPr>
        <w:t>1. Informed Search</w:t>
      </w:r>
    </w:p>
    <w:p w14:paraId="39116EB5" w14:textId="77777777" w:rsidR="00047E8F" w:rsidRPr="00047E8F" w:rsidRDefault="00047E8F" w:rsidP="00047E8F">
      <w:r w:rsidRPr="00047E8F">
        <w:rPr>
          <w:b/>
          <w:bCs/>
        </w:rPr>
        <w:t>Answer: C) Greedy Best-First Search</w:t>
      </w:r>
    </w:p>
    <w:p w14:paraId="6CD0D717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Greedy Best-First Search uses only the heuristic value </w:t>
      </w:r>
      <w:r w:rsidRPr="00047E8F">
        <w:rPr>
          <w:b/>
          <w:bCs/>
        </w:rPr>
        <w:t>h(n)</w:t>
      </w:r>
      <w:r w:rsidRPr="00047E8F">
        <w:t xml:space="preserve"> to choose the node that looks closest to the goal. It does not consider the cost already travelled.</w:t>
      </w:r>
    </w:p>
    <w:p w14:paraId="22D8762F" w14:textId="77777777" w:rsidR="00047E8F" w:rsidRPr="00047E8F" w:rsidRDefault="00047E8F" w:rsidP="00047E8F">
      <w:r w:rsidRPr="00047E8F">
        <w:pict w14:anchorId="5F1456EE">
          <v:rect id="_x0000_i1139" style="width:0;height:1.5pt" o:hralign="center" o:hrstd="t" o:hr="t" fillcolor="#a0a0a0" stroked="f"/>
        </w:pict>
      </w:r>
    </w:p>
    <w:p w14:paraId="653AA10B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2. A* Search Evaluation Function</w:t>
      </w:r>
    </w:p>
    <w:p w14:paraId="15411723" w14:textId="77777777" w:rsidR="00047E8F" w:rsidRPr="00047E8F" w:rsidRDefault="00047E8F" w:rsidP="00047E8F">
      <w:r w:rsidRPr="00047E8F">
        <w:rPr>
          <w:b/>
          <w:bCs/>
        </w:rPr>
        <w:t>Answer: C) f(n) = g(n) + h(n)</w:t>
      </w:r>
    </w:p>
    <w:p w14:paraId="7D216204" w14:textId="77777777" w:rsidR="00047E8F" w:rsidRPr="00047E8F" w:rsidRDefault="00047E8F" w:rsidP="00047E8F">
      <w:r w:rsidRPr="00047E8F">
        <w:rPr>
          <w:b/>
          <w:bCs/>
        </w:rPr>
        <w:t>Explanation:</w:t>
      </w:r>
    </w:p>
    <w:p w14:paraId="04BA3E86" w14:textId="77777777" w:rsidR="00047E8F" w:rsidRPr="00047E8F" w:rsidRDefault="00047E8F" w:rsidP="00047E8F">
      <w:pPr>
        <w:numPr>
          <w:ilvl w:val="0"/>
          <w:numId w:val="1"/>
        </w:numPr>
      </w:pPr>
      <w:r w:rsidRPr="00047E8F">
        <w:rPr>
          <w:b/>
          <w:bCs/>
        </w:rPr>
        <w:t>g(n)</w:t>
      </w:r>
      <w:r w:rsidRPr="00047E8F">
        <w:t xml:space="preserve"> = cost from the start to the current node </w:t>
      </w:r>
    </w:p>
    <w:p w14:paraId="77FD52F3" w14:textId="77777777" w:rsidR="00047E8F" w:rsidRPr="00047E8F" w:rsidRDefault="00047E8F" w:rsidP="00047E8F">
      <w:pPr>
        <w:numPr>
          <w:ilvl w:val="0"/>
          <w:numId w:val="1"/>
        </w:numPr>
      </w:pPr>
      <w:r w:rsidRPr="00047E8F">
        <w:rPr>
          <w:b/>
          <w:bCs/>
        </w:rPr>
        <w:t>h(n)</w:t>
      </w:r>
      <w:r w:rsidRPr="00047E8F">
        <w:t xml:space="preserve"> = estimated cost from current node to goal</w:t>
      </w:r>
      <w:r w:rsidRPr="00047E8F">
        <w:br/>
        <w:t xml:space="preserve">So, </w:t>
      </w:r>
      <w:r w:rsidRPr="00047E8F">
        <w:rPr>
          <w:b/>
          <w:bCs/>
        </w:rPr>
        <w:t>f(n) = g(n) + h(n)</w:t>
      </w:r>
      <w:r w:rsidRPr="00047E8F">
        <w:t xml:space="preserve">. </w:t>
      </w:r>
    </w:p>
    <w:p w14:paraId="4C641DED" w14:textId="77777777" w:rsidR="00047E8F" w:rsidRPr="00047E8F" w:rsidRDefault="00047E8F" w:rsidP="00047E8F">
      <w:r w:rsidRPr="00047E8F">
        <w:pict w14:anchorId="2A57D57C">
          <v:rect id="_x0000_i1140" style="width:0;height:1.5pt" o:hralign="center" o:hrstd="t" o:hr="t" fillcolor="#a0a0a0" stroked="f"/>
        </w:pict>
      </w:r>
    </w:p>
    <w:p w14:paraId="37DCEB6F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3. Property of Heuristic for A*</w:t>
      </w:r>
    </w:p>
    <w:p w14:paraId="3140CF1A" w14:textId="77777777" w:rsidR="00047E8F" w:rsidRPr="00047E8F" w:rsidRDefault="00047E8F" w:rsidP="00047E8F">
      <w:r w:rsidRPr="00047E8F">
        <w:rPr>
          <w:b/>
          <w:bCs/>
        </w:rPr>
        <w:t>Answer: B) Admissibility</w:t>
      </w:r>
    </w:p>
    <w:p w14:paraId="1E55E0C1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An admissible heuristic </w:t>
      </w:r>
      <w:r w:rsidRPr="00047E8F">
        <w:rPr>
          <w:b/>
          <w:bCs/>
        </w:rPr>
        <w:t>never overestimates</w:t>
      </w:r>
      <w:r w:rsidRPr="00047E8F">
        <w:t xml:space="preserve"> the actual cost to reach the goal. This helps A* find an optimal solution.</w:t>
      </w:r>
    </w:p>
    <w:p w14:paraId="5F9C0A74" w14:textId="77777777" w:rsidR="00047E8F" w:rsidRPr="00047E8F" w:rsidRDefault="00047E8F" w:rsidP="00047E8F">
      <w:r w:rsidRPr="00047E8F">
        <w:pict w14:anchorId="06A5B48A">
          <v:rect id="_x0000_i1141" style="width:0;height:1.5pt" o:hralign="center" o:hrstd="t" o:hr="t" fillcolor="#a0a0a0" stroked="f"/>
        </w:pict>
      </w:r>
    </w:p>
    <w:p w14:paraId="0049E2C7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4. Local Search Algorithm</w:t>
      </w:r>
    </w:p>
    <w:p w14:paraId="2D8DAF94" w14:textId="77777777" w:rsidR="00047E8F" w:rsidRPr="00047E8F" w:rsidRDefault="00047E8F" w:rsidP="00047E8F">
      <w:r w:rsidRPr="00047E8F">
        <w:rPr>
          <w:b/>
          <w:bCs/>
        </w:rPr>
        <w:t>Answer: B) Hill Climbing</w:t>
      </w:r>
    </w:p>
    <w:p w14:paraId="2F959EF4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Hill Climbing is a local search method. It continuously moves from the current state to a better </w:t>
      </w:r>
      <w:proofErr w:type="spellStart"/>
      <w:r w:rsidRPr="00047E8F">
        <w:t>neighboring</w:t>
      </w:r>
      <w:proofErr w:type="spellEnd"/>
      <w:r w:rsidRPr="00047E8F">
        <w:t xml:space="preserve"> state.</w:t>
      </w:r>
    </w:p>
    <w:p w14:paraId="19FFC4DE" w14:textId="77777777" w:rsidR="00047E8F" w:rsidRPr="00047E8F" w:rsidRDefault="00047E8F" w:rsidP="00047E8F">
      <w:r w:rsidRPr="00047E8F">
        <w:pict w14:anchorId="1E0BD858">
          <v:rect id="_x0000_i1142" style="width:0;height:1.5pt" o:hralign="center" o:hrstd="t" o:hr="t" fillcolor="#a0a0a0" stroked="f"/>
        </w:pict>
      </w:r>
    </w:p>
    <w:p w14:paraId="04304468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5. Adversarial Search</w:t>
      </w:r>
    </w:p>
    <w:p w14:paraId="4ABCEF65" w14:textId="77777777" w:rsidR="00047E8F" w:rsidRPr="00047E8F" w:rsidRDefault="00047E8F" w:rsidP="00047E8F">
      <w:r w:rsidRPr="00047E8F">
        <w:rPr>
          <w:b/>
          <w:bCs/>
        </w:rPr>
        <w:t>Answer: B) Minimax Algorithm</w:t>
      </w:r>
    </w:p>
    <w:p w14:paraId="4D38D693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Minimax is commonly used in games such as chess and tic-tac-toe. It considers both the </w:t>
      </w:r>
      <w:r w:rsidRPr="00047E8F">
        <w:rPr>
          <w:b/>
          <w:bCs/>
        </w:rPr>
        <w:t>player's move and the opponent's response</w:t>
      </w:r>
      <w:r w:rsidRPr="00047E8F">
        <w:t>.</w:t>
      </w:r>
    </w:p>
    <w:p w14:paraId="188C99ED" w14:textId="77777777" w:rsidR="00047E8F" w:rsidRPr="00047E8F" w:rsidRDefault="00047E8F" w:rsidP="00047E8F">
      <w:r w:rsidRPr="00047E8F">
        <w:pict w14:anchorId="47776303">
          <v:rect id="_x0000_i1143" style="width:0;height:1.5pt" o:hralign="center" o:hrstd="t" o:hr="t" fillcolor="#a0a0a0" stroked="f"/>
        </w:pict>
      </w:r>
    </w:p>
    <w:p w14:paraId="64F9C860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lastRenderedPageBreak/>
        <w:t>6. Robot Using Only Estimated Distance</w:t>
      </w:r>
    </w:p>
    <w:p w14:paraId="5D88FC51" w14:textId="77777777" w:rsidR="00047E8F" w:rsidRPr="00047E8F" w:rsidRDefault="00047E8F" w:rsidP="00047E8F">
      <w:r w:rsidRPr="00047E8F">
        <w:rPr>
          <w:b/>
          <w:bCs/>
        </w:rPr>
        <w:t>Answer: B) Greedy Best-First Search</w:t>
      </w:r>
    </w:p>
    <w:p w14:paraId="6B44896A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Greedy Best-First Search selects a node based only on </w:t>
      </w:r>
      <w:r w:rsidRPr="00047E8F">
        <w:rPr>
          <w:b/>
          <w:bCs/>
        </w:rPr>
        <w:t>h(n)</w:t>
      </w:r>
      <w:r w:rsidRPr="00047E8F">
        <w:t>, the estimated distance to the goal. Therefore, it can be fast but may produce a non-optimal path.</w:t>
      </w:r>
    </w:p>
    <w:p w14:paraId="3F58871E" w14:textId="77777777" w:rsidR="00047E8F" w:rsidRPr="00047E8F" w:rsidRDefault="00047E8F" w:rsidP="00047E8F">
      <w:r w:rsidRPr="00047E8F">
        <w:pict w14:anchorId="4A1E4906">
          <v:rect id="_x0000_i1144" style="width:0;height:1.5pt" o:hralign="center" o:hrstd="t" o:hr="t" fillcolor="#a0a0a0" stroked="f"/>
        </w:pict>
      </w:r>
    </w:p>
    <w:p w14:paraId="42445B0C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7. GPS Route Calculation</w:t>
      </w:r>
    </w:p>
    <w:p w14:paraId="5365AA55" w14:textId="77777777" w:rsidR="00047E8F" w:rsidRPr="00047E8F" w:rsidRDefault="00047E8F" w:rsidP="00047E8F">
      <w:r w:rsidRPr="00047E8F">
        <w:rPr>
          <w:i/>
          <w:iCs/>
        </w:rPr>
        <w:t>Answer: B) A Search</w:t>
      </w:r>
      <w:r w:rsidRPr="00047E8F">
        <w:t>*</w:t>
      </w:r>
    </w:p>
    <w:p w14:paraId="7E4469F3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A* combines the distance already travelled </w:t>
      </w:r>
      <w:r w:rsidRPr="00047E8F">
        <w:rPr>
          <w:b/>
          <w:bCs/>
        </w:rPr>
        <w:t>g(n)</w:t>
      </w:r>
      <w:r w:rsidRPr="00047E8F">
        <w:t xml:space="preserve"> with the estimated remaining distance </w:t>
      </w:r>
      <w:r w:rsidRPr="00047E8F">
        <w:rPr>
          <w:b/>
          <w:bCs/>
        </w:rPr>
        <w:t>h(n)</w:t>
      </w:r>
      <w:r w:rsidRPr="00047E8F">
        <w:t>.</w:t>
      </w:r>
    </w:p>
    <w:p w14:paraId="21A17EC6" w14:textId="77777777" w:rsidR="00047E8F" w:rsidRPr="00047E8F" w:rsidRDefault="00047E8F" w:rsidP="00047E8F">
      <w:r w:rsidRPr="00047E8F">
        <w:rPr>
          <w:b/>
          <w:bCs/>
        </w:rPr>
        <w:t>Formula:</w:t>
      </w:r>
      <w:r w:rsidRPr="00047E8F">
        <w:br/>
      </w:r>
      <w:r w:rsidRPr="00047E8F">
        <w:rPr>
          <w:b/>
          <w:bCs/>
        </w:rPr>
        <w:t>f(n) = g(n) + h(n)</w:t>
      </w:r>
    </w:p>
    <w:p w14:paraId="4B893032" w14:textId="77777777" w:rsidR="00047E8F" w:rsidRPr="00047E8F" w:rsidRDefault="00047E8F" w:rsidP="00047E8F">
      <w:r w:rsidRPr="00047E8F">
        <w:pict w14:anchorId="06E44A58">
          <v:rect id="_x0000_i1145" style="width:0;height:1.5pt" o:hralign="center" o:hrstd="t" o:hr="t" fillcolor="#a0a0a0" stroked="f"/>
        </w:pict>
      </w:r>
    </w:p>
    <w:p w14:paraId="690AC5D4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8. University Exam Scheduling</w:t>
      </w:r>
    </w:p>
    <w:p w14:paraId="5D5443C9" w14:textId="77777777" w:rsidR="00047E8F" w:rsidRPr="00047E8F" w:rsidRDefault="00047E8F" w:rsidP="00047E8F">
      <w:r w:rsidRPr="00047E8F">
        <w:rPr>
          <w:b/>
          <w:bCs/>
        </w:rPr>
        <w:t>Answer: B) Constraint Satisfaction Problem</w:t>
      </w:r>
    </w:p>
    <w:p w14:paraId="04B953D5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Exam scheduling has </w:t>
      </w:r>
      <w:r w:rsidRPr="00047E8F">
        <w:rPr>
          <w:b/>
          <w:bCs/>
        </w:rPr>
        <w:t>variables, possible values, and constraints</w:t>
      </w:r>
      <w:r w:rsidRPr="00047E8F">
        <w:t>. For example, two exams should not overlap and room capacity must be satisfied.</w:t>
      </w:r>
    </w:p>
    <w:p w14:paraId="54D1D5BD" w14:textId="77777777" w:rsidR="00047E8F" w:rsidRPr="00047E8F" w:rsidRDefault="00047E8F" w:rsidP="00047E8F">
      <w:r w:rsidRPr="00047E8F">
        <w:pict w14:anchorId="7F04B94D">
          <v:rect id="_x0000_i1146" style="width:0;height:1.5pt" o:hralign="center" o:hrstd="t" o:hr="t" fillcolor="#a0a0a0" stroked="f"/>
        </w:pict>
      </w:r>
    </w:p>
    <w:p w14:paraId="110198D1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9. Chess AI</w:t>
      </w:r>
    </w:p>
    <w:p w14:paraId="055045A6" w14:textId="77777777" w:rsidR="00047E8F" w:rsidRPr="00047E8F" w:rsidRDefault="00047E8F" w:rsidP="00047E8F">
      <w:r w:rsidRPr="00047E8F">
        <w:rPr>
          <w:b/>
          <w:bCs/>
        </w:rPr>
        <w:t>Answer: C) Minimax Algorithm</w:t>
      </w:r>
    </w:p>
    <w:p w14:paraId="738C9BDC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Minimax evaluates possible moves and considers the opponent's possible responses to select the best move.</w:t>
      </w:r>
    </w:p>
    <w:p w14:paraId="74444DB7" w14:textId="77777777" w:rsidR="00047E8F" w:rsidRPr="00047E8F" w:rsidRDefault="00047E8F" w:rsidP="00047E8F">
      <w:r w:rsidRPr="00047E8F">
        <w:pict w14:anchorId="7345CD09">
          <v:rect id="_x0000_i1147" style="width:0;height:1.5pt" o:hralign="center" o:hrstd="t" o:hr="t" fillcolor="#a0a0a0" stroked="f"/>
        </w:pict>
      </w:r>
    </w:p>
    <w:p w14:paraId="7B665CFD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10. Robot in Unknown Environment</w:t>
      </w:r>
    </w:p>
    <w:p w14:paraId="210A4B53" w14:textId="77777777" w:rsidR="00047E8F" w:rsidRPr="00047E8F" w:rsidRDefault="00047E8F" w:rsidP="00047E8F">
      <w:r w:rsidRPr="00047E8F">
        <w:rPr>
          <w:b/>
          <w:bCs/>
        </w:rPr>
        <w:t>Answer: B) Online Search Agent</w:t>
      </w:r>
    </w:p>
    <w:p w14:paraId="22F87AE8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An online search agent does not know the complete environment beforehand. It </w:t>
      </w:r>
      <w:r w:rsidRPr="00047E8F">
        <w:rPr>
          <w:b/>
          <w:bCs/>
        </w:rPr>
        <w:t>explores, learns, and makes decisions step-by-step</w:t>
      </w:r>
      <w:r w:rsidRPr="00047E8F">
        <w:t>.</w:t>
      </w:r>
    </w:p>
    <w:p w14:paraId="318FE242" w14:textId="77777777" w:rsidR="00047E8F" w:rsidRPr="00047E8F" w:rsidRDefault="00047E8F" w:rsidP="00047E8F">
      <w:r w:rsidRPr="00047E8F">
        <w:pict w14:anchorId="57D7BB18">
          <v:rect id="_x0000_i1148" style="width:0;height:1.5pt" o:hralign="center" o:hrstd="t" o:hr="t" fillcolor="#a0a0a0" stroked="f"/>
        </w:pict>
      </w:r>
    </w:p>
    <w:p w14:paraId="77E7DEDB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11. Importance of Admissible Heuristic</w:t>
      </w:r>
    </w:p>
    <w:p w14:paraId="155D7272" w14:textId="77777777" w:rsidR="00047E8F" w:rsidRPr="00047E8F" w:rsidRDefault="00047E8F" w:rsidP="00047E8F">
      <w:r w:rsidRPr="00047E8F">
        <w:rPr>
          <w:b/>
          <w:bCs/>
        </w:rPr>
        <w:t>Answer: B) It ensures optimality</w:t>
      </w:r>
    </w:p>
    <w:p w14:paraId="3CFC2EB2" w14:textId="77777777" w:rsidR="00047E8F" w:rsidRPr="00047E8F" w:rsidRDefault="00047E8F" w:rsidP="00047E8F">
      <w:r w:rsidRPr="00047E8F">
        <w:rPr>
          <w:b/>
          <w:bCs/>
        </w:rPr>
        <w:lastRenderedPageBreak/>
        <w:t>Explanation:</w:t>
      </w:r>
      <w:r w:rsidRPr="00047E8F">
        <w:t xml:space="preserve"> An admissible heuristic does not overestimate the actual cost. Therefore, A* can guarantee an </w:t>
      </w:r>
      <w:r w:rsidRPr="00047E8F">
        <w:rPr>
          <w:b/>
          <w:bCs/>
        </w:rPr>
        <w:t>optimal solution</w:t>
      </w:r>
      <w:r w:rsidRPr="00047E8F">
        <w:t xml:space="preserve"> under the appropriate conditions.</w:t>
      </w:r>
    </w:p>
    <w:p w14:paraId="31982DBE" w14:textId="77777777" w:rsidR="00047E8F" w:rsidRPr="00047E8F" w:rsidRDefault="00047E8F" w:rsidP="00047E8F">
      <w:r w:rsidRPr="00047E8F">
        <w:pict w14:anchorId="0A31660F">
          <v:rect id="_x0000_i1149" style="width:0;height:1.5pt" o:hralign="center" o:hrstd="t" o:hr="t" fillcolor="#a0a0a0" stroked="f"/>
        </w:pict>
      </w:r>
    </w:p>
    <w:p w14:paraId="361FAC03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12. Benefit of Alpha-Beta Pruning</w:t>
      </w:r>
    </w:p>
    <w:p w14:paraId="7816CEB2" w14:textId="77777777" w:rsidR="00047E8F" w:rsidRPr="00047E8F" w:rsidRDefault="00047E8F" w:rsidP="00047E8F">
      <w:r w:rsidRPr="00047E8F">
        <w:rPr>
          <w:b/>
          <w:bCs/>
        </w:rPr>
        <w:t>Answer: B) Reduces number of nodes evaluated</w:t>
      </w:r>
    </w:p>
    <w:p w14:paraId="1E047A2D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Alpha-Beta pruning removes branches that cannot affect the final Minimax decision. This makes the search </w:t>
      </w:r>
      <w:r w:rsidRPr="00047E8F">
        <w:rPr>
          <w:b/>
          <w:bCs/>
        </w:rPr>
        <w:t>faster</w:t>
      </w:r>
      <w:r w:rsidRPr="00047E8F">
        <w:t>.</w:t>
      </w:r>
    </w:p>
    <w:p w14:paraId="2CCFDF66" w14:textId="77777777" w:rsidR="00047E8F" w:rsidRPr="00047E8F" w:rsidRDefault="00047E8F" w:rsidP="00047E8F">
      <w:r w:rsidRPr="00047E8F">
        <w:pict w14:anchorId="2424F4DD">
          <v:rect id="_x0000_i1150" style="width:0;height:1.5pt" o:hralign="center" o:hrstd="t" o:hr="t" fillcolor="#a0a0a0" stroked="f"/>
        </w:pict>
      </w:r>
    </w:p>
    <w:p w14:paraId="3DBA17BC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13. Main Drawback of Hill Climbing</w:t>
      </w:r>
    </w:p>
    <w:p w14:paraId="272D4C4F" w14:textId="77777777" w:rsidR="00047E8F" w:rsidRPr="00047E8F" w:rsidRDefault="00047E8F" w:rsidP="00047E8F">
      <w:r w:rsidRPr="00047E8F">
        <w:rPr>
          <w:b/>
          <w:bCs/>
        </w:rPr>
        <w:t>Answer: C) Getting stuck in local maxima</w:t>
      </w:r>
    </w:p>
    <w:p w14:paraId="0FD53158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Hill Climbing may reach a </w:t>
      </w:r>
      <w:r w:rsidRPr="00047E8F">
        <w:rPr>
          <w:b/>
          <w:bCs/>
        </w:rPr>
        <w:t>local maximum</w:t>
      </w:r>
      <w:r w:rsidRPr="00047E8F">
        <w:t xml:space="preserve"> where no </w:t>
      </w:r>
      <w:proofErr w:type="spellStart"/>
      <w:r w:rsidRPr="00047E8F">
        <w:t>neighboring</w:t>
      </w:r>
      <w:proofErr w:type="spellEnd"/>
      <w:r w:rsidRPr="00047E8F">
        <w:t xml:space="preserve"> state is better, even though a better global solution exists.</w:t>
      </w:r>
    </w:p>
    <w:p w14:paraId="00D2AAC1" w14:textId="77777777" w:rsidR="00047E8F" w:rsidRPr="00047E8F" w:rsidRDefault="00047E8F" w:rsidP="00047E8F">
      <w:r w:rsidRPr="00047E8F">
        <w:pict w14:anchorId="38D28A97">
          <v:rect id="_x0000_i1151" style="width:0;height:1.5pt" o:hralign="center" o:hrstd="t" o:hr="t" fillcolor="#a0a0a0" stroked="f"/>
        </w:pict>
      </w:r>
    </w:p>
    <w:p w14:paraId="2CED60EB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14. Valid CSP Solution</w:t>
      </w:r>
    </w:p>
    <w:p w14:paraId="29ABD0B2" w14:textId="77777777" w:rsidR="00047E8F" w:rsidRPr="00047E8F" w:rsidRDefault="00047E8F" w:rsidP="00047E8F">
      <w:r w:rsidRPr="00047E8F">
        <w:rPr>
          <w:b/>
          <w:bCs/>
        </w:rPr>
        <w:t>Answer: C) Constraint satisfaction</w:t>
      </w:r>
    </w:p>
    <w:p w14:paraId="3F71F9EB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A CSP solution is valid only when </w:t>
      </w:r>
      <w:r w:rsidRPr="00047E8F">
        <w:rPr>
          <w:b/>
          <w:bCs/>
        </w:rPr>
        <w:t>all variables are assigned values without violating any constraints</w:t>
      </w:r>
      <w:r w:rsidRPr="00047E8F">
        <w:t>.</w:t>
      </w:r>
    </w:p>
    <w:p w14:paraId="128D85E0" w14:textId="77777777" w:rsidR="00047E8F" w:rsidRPr="00047E8F" w:rsidRDefault="00047E8F" w:rsidP="00047E8F">
      <w:r w:rsidRPr="00047E8F">
        <w:pict w14:anchorId="001BA790">
          <v:rect id="_x0000_i1152" style="width:0;height:1.5pt" o:hralign="center" o:hrstd="t" o:hr="t" fillcolor="#a0a0a0" stroked="f"/>
        </w:pict>
      </w:r>
    </w:p>
    <w:p w14:paraId="5A55A7E8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15. Role of Evaluation Function</w:t>
      </w:r>
    </w:p>
    <w:p w14:paraId="23175EB4" w14:textId="77777777" w:rsidR="00047E8F" w:rsidRPr="00047E8F" w:rsidRDefault="00047E8F" w:rsidP="00047E8F">
      <w:r w:rsidRPr="00047E8F">
        <w:rPr>
          <w:b/>
          <w:bCs/>
        </w:rPr>
        <w:t>Answer: B) Estimate utility of a state</w:t>
      </w:r>
    </w:p>
    <w:p w14:paraId="5298D6B0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In games, an evaluation function estimates how </w:t>
      </w:r>
      <w:r w:rsidRPr="00047E8F">
        <w:rPr>
          <w:b/>
          <w:bCs/>
        </w:rPr>
        <w:t>good or bad a game state</w:t>
      </w:r>
      <w:r w:rsidRPr="00047E8F">
        <w:t xml:space="preserve"> is when the entire game tree cannot be searched.</w:t>
      </w:r>
    </w:p>
    <w:p w14:paraId="4C70F9B9" w14:textId="77777777" w:rsidR="00047E8F" w:rsidRPr="00047E8F" w:rsidRDefault="00047E8F" w:rsidP="00047E8F">
      <w:r w:rsidRPr="00047E8F">
        <w:pict w14:anchorId="3FF7F795">
          <v:rect id="_x0000_i1153" style="width:0;height:1.5pt" o:hralign="center" o:hrstd="t" o:hr="t" fillcolor="#a0a0a0" stroked="f"/>
        </w:pict>
      </w:r>
    </w:p>
    <w:p w14:paraId="25291B9B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16. Calculate A* f(n)</w:t>
      </w:r>
    </w:p>
    <w:p w14:paraId="3514C447" w14:textId="77777777" w:rsidR="00047E8F" w:rsidRPr="00047E8F" w:rsidRDefault="00047E8F" w:rsidP="00047E8F">
      <w:r w:rsidRPr="00047E8F">
        <w:t>Given:</w:t>
      </w:r>
    </w:p>
    <w:p w14:paraId="78BAAFC1" w14:textId="77777777" w:rsidR="00047E8F" w:rsidRPr="00047E8F" w:rsidRDefault="00047E8F" w:rsidP="00047E8F">
      <w:pPr>
        <w:numPr>
          <w:ilvl w:val="0"/>
          <w:numId w:val="2"/>
        </w:numPr>
      </w:pPr>
      <w:r w:rsidRPr="00047E8F">
        <w:rPr>
          <w:b/>
          <w:bCs/>
        </w:rPr>
        <w:t>g(n) = 7</w:t>
      </w:r>
      <w:r w:rsidRPr="00047E8F">
        <w:t xml:space="preserve"> </w:t>
      </w:r>
    </w:p>
    <w:p w14:paraId="2CF588C2" w14:textId="77777777" w:rsidR="00047E8F" w:rsidRPr="00047E8F" w:rsidRDefault="00047E8F" w:rsidP="00047E8F">
      <w:pPr>
        <w:numPr>
          <w:ilvl w:val="0"/>
          <w:numId w:val="2"/>
        </w:numPr>
      </w:pPr>
      <w:r w:rsidRPr="00047E8F">
        <w:rPr>
          <w:b/>
          <w:bCs/>
        </w:rPr>
        <w:t>h(n) = 5</w:t>
      </w:r>
      <w:r w:rsidRPr="00047E8F">
        <w:t xml:space="preserve"> </w:t>
      </w:r>
    </w:p>
    <w:p w14:paraId="628C47E0" w14:textId="77777777" w:rsidR="00047E8F" w:rsidRPr="00047E8F" w:rsidRDefault="00047E8F" w:rsidP="00047E8F">
      <w:r w:rsidRPr="00047E8F">
        <w:t>Formula:</w:t>
      </w:r>
    </w:p>
    <w:p w14:paraId="3AAE4E91" w14:textId="77777777" w:rsidR="00047E8F" w:rsidRPr="00047E8F" w:rsidRDefault="00047E8F" w:rsidP="00047E8F">
      <w:r w:rsidRPr="00047E8F">
        <w:rPr>
          <w:b/>
          <w:bCs/>
        </w:rPr>
        <w:t>f(n) = g(n) + h(n)</w:t>
      </w:r>
    </w:p>
    <w:p w14:paraId="4C08E39F" w14:textId="77777777" w:rsidR="00047E8F" w:rsidRPr="00047E8F" w:rsidRDefault="00047E8F" w:rsidP="00047E8F">
      <w:r w:rsidRPr="00047E8F">
        <w:rPr>
          <w:b/>
          <w:bCs/>
        </w:rPr>
        <w:lastRenderedPageBreak/>
        <w:t>f(n) = 7 + 5 = 12</w:t>
      </w:r>
    </w:p>
    <w:p w14:paraId="0C112787" w14:textId="77777777" w:rsidR="00047E8F" w:rsidRPr="00047E8F" w:rsidRDefault="00047E8F" w:rsidP="00047E8F">
      <w:r w:rsidRPr="00047E8F">
        <w:rPr>
          <w:b/>
          <w:bCs/>
        </w:rPr>
        <w:t>Answer: A) 12</w:t>
      </w:r>
    </w:p>
    <w:p w14:paraId="09261494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A* adds the actual path cost and estimated remaining cost.</w:t>
      </w:r>
    </w:p>
    <w:p w14:paraId="14F01D87" w14:textId="77777777" w:rsidR="00047E8F" w:rsidRPr="00047E8F" w:rsidRDefault="00047E8F" w:rsidP="00047E8F">
      <w:r w:rsidRPr="00047E8F">
        <w:pict w14:anchorId="26E1F8C8">
          <v:rect id="_x0000_i1154" style="width:0;height:1.5pt" o:hralign="center" o:hrstd="t" o:hr="t" fillcolor="#a0a0a0" stroked="f"/>
        </w:pict>
      </w:r>
    </w:p>
    <w:p w14:paraId="5AA97A84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17. Heuristic Overestimates Cost</w:t>
      </w:r>
    </w:p>
    <w:p w14:paraId="32CDF5D1" w14:textId="77777777" w:rsidR="00047E8F" w:rsidRPr="00047E8F" w:rsidRDefault="00047E8F" w:rsidP="00047E8F">
      <w:r w:rsidRPr="00047E8F">
        <w:rPr>
          <w:i/>
          <w:iCs/>
        </w:rPr>
        <w:t>Answer: B) A becomes non-optimal</w:t>
      </w:r>
      <w:r w:rsidRPr="00047E8F">
        <w:t>*</w:t>
      </w:r>
    </w:p>
    <w:p w14:paraId="225C20EE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If the heuristic overestimates the actual cost, it is </w:t>
      </w:r>
      <w:r w:rsidRPr="00047E8F">
        <w:rPr>
          <w:b/>
          <w:bCs/>
        </w:rPr>
        <w:t>not admissible</w:t>
      </w:r>
      <w:r w:rsidRPr="00047E8F">
        <w:t>. A* may still find a solution, but it is no longer guaranteed to find the best solution.</w:t>
      </w:r>
    </w:p>
    <w:p w14:paraId="4368014F" w14:textId="77777777" w:rsidR="00047E8F" w:rsidRPr="00047E8F" w:rsidRDefault="00047E8F" w:rsidP="00047E8F">
      <w:r w:rsidRPr="00047E8F">
        <w:pict w14:anchorId="4611D6DD">
          <v:rect id="_x0000_i1155" style="width:0;height:1.5pt" o:hralign="center" o:hrstd="t" o:hr="t" fillcolor="#a0a0a0" stroked="f"/>
        </w:pict>
      </w:r>
    </w:p>
    <w:p w14:paraId="08070C0B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18. Binary Tree Nodes</w:t>
      </w:r>
    </w:p>
    <w:p w14:paraId="1165BB65" w14:textId="77777777" w:rsidR="00047E8F" w:rsidRPr="00047E8F" w:rsidRDefault="00047E8F" w:rsidP="00047E8F">
      <w:r w:rsidRPr="00047E8F">
        <w:t>Given:</w:t>
      </w:r>
    </w:p>
    <w:p w14:paraId="06D2CA6A" w14:textId="77777777" w:rsidR="00047E8F" w:rsidRPr="00047E8F" w:rsidRDefault="00047E8F" w:rsidP="00047E8F">
      <w:pPr>
        <w:numPr>
          <w:ilvl w:val="0"/>
          <w:numId w:val="3"/>
        </w:numPr>
      </w:pPr>
      <w:r w:rsidRPr="00047E8F">
        <w:t xml:space="preserve">Branching factor </w:t>
      </w:r>
      <w:r w:rsidRPr="00047E8F">
        <w:rPr>
          <w:b/>
          <w:bCs/>
        </w:rPr>
        <w:t>b = 2</w:t>
      </w:r>
      <w:r w:rsidRPr="00047E8F">
        <w:t xml:space="preserve"> </w:t>
      </w:r>
    </w:p>
    <w:p w14:paraId="5FAC0B3D" w14:textId="77777777" w:rsidR="00047E8F" w:rsidRPr="00047E8F" w:rsidRDefault="00047E8F" w:rsidP="00047E8F">
      <w:pPr>
        <w:numPr>
          <w:ilvl w:val="0"/>
          <w:numId w:val="3"/>
        </w:numPr>
      </w:pPr>
      <w:r w:rsidRPr="00047E8F">
        <w:t xml:space="preserve">Depth </w:t>
      </w:r>
      <w:r w:rsidRPr="00047E8F">
        <w:rPr>
          <w:b/>
          <w:bCs/>
        </w:rPr>
        <w:t>d = 4</w:t>
      </w:r>
      <w:r w:rsidRPr="00047E8F">
        <w:t xml:space="preserve"> </w:t>
      </w:r>
    </w:p>
    <w:p w14:paraId="66380EFB" w14:textId="77777777" w:rsidR="00047E8F" w:rsidRPr="00047E8F" w:rsidRDefault="00047E8F" w:rsidP="00047E8F">
      <w:r w:rsidRPr="00047E8F">
        <w:t>Total nodes:</w:t>
      </w:r>
    </w:p>
    <w:p w14:paraId="0FA39BA3" w14:textId="77777777" w:rsidR="00047E8F" w:rsidRPr="00047E8F" w:rsidRDefault="00047E8F" w:rsidP="00047E8F">
      <w:r w:rsidRPr="00047E8F">
        <w:rPr>
          <w:b/>
          <w:bCs/>
        </w:rPr>
        <w:t>1 + 2 + 4 + 8 + 16 = 31</w:t>
      </w:r>
    </w:p>
    <w:p w14:paraId="129677A3" w14:textId="77777777" w:rsidR="00047E8F" w:rsidRPr="00047E8F" w:rsidRDefault="00047E8F" w:rsidP="00047E8F">
      <w:r w:rsidRPr="00047E8F">
        <w:rPr>
          <w:b/>
          <w:bCs/>
        </w:rPr>
        <w:t>Answer: C) 31</w:t>
      </w:r>
    </w:p>
    <w:p w14:paraId="31785D44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A full binary tree with depth 4 has </w:t>
      </w:r>
      <w:r w:rsidRPr="00047E8F">
        <w:rPr>
          <w:b/>
          <w:bCs/>
        </w:rPr>
        <w:t>31 total nodes</w:t>
      </w:r>
      <w:r w:rsidRPr="00047E8F">
        <w:t xml:space="preserve"> including the root.</w:t>
      </w:r>
    </w:p>
    <w:p w14:paraId="719EC441" w14:textId="77777777" w:rsidR="00047E8F" w:rsidRPr="00047E8F" w:rsidRDefault="00047E8F" w:rsidP="00047E8F">
      <w:r w:rsidRPr="00047E8F">
        <w:pict w14:anchorId="356CBDB1">
          <v:rect id="_x0000_i1156" style="width:0;height:1.5pt" o:hralign="center" o:hrstd="t" o:hr="t" fillcolor="#a0a0a0" stroked="f"/>
        </w:pict>
      </w:r>
    </w:p>
    <w:p w14:paraId="72DBE78C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t>19. Minimax Leaf Nodes</w:t>
      </w:r>
    </w:p>
    <w:p w14:paraId="794EE276" w14:textId="77777777" w:rsidR="00047E8F" w:rsidRPr="00047E8F" w:rsidRDefault="00047E8F" w:rsidP="00047E8F">
      <w:r w:rsidRPr="00047E8F">
        <w:t>Given:</w:t>
      </w:r>
    </w:p>
    <w:p w14:paraId="6252CBC4" w14:textId="77777777" w:rsidR="00047E8F" w:rsidRPr="00047E8F" w:rsidRDefault="00047E8F" w:rsidP="00047E8F">
      <w:pPr>
        <w:numPr>
          <w:ilvl w:val="0"/>
          <w:numId w:val="4"/>
        </w:numPr>
      </w:pPr>
      <w:r w:rsidRPr="00047E8F">
        <w:t xml:space="preserve">Branching factor </w:t>
      </w:r>
      <w:r w:rsidRPr="00047E8F">
        <w:rPr>
          <w:b/>
          <w:bCs/>
        </w:rPr>
        <w:t>b = 3</w:t>
      </w:r>
      <w:r w:rsidRPr="00047E8F">
        <w:t xml:space="preserve"> </w:t>
      </w:r>
    </w:p>
    <w:p w14:paraId="1D6004A2" w14:textId="77777777" w:rsidR="00047E8F" w:rsidRPr="00047E8F" w:rsidRDefault="00047E8F" w:rsidP="00047E8F">
      <w:pPr>
        <w:numPr>
          <w:ilvl w:val="0"/>
          <w:numId w:val="4"/>
        </w:numPr>
      </w:pPr>
      <w:r w:rsidRPr="00047E8F">
        <w:t xml:space="preserve">Depth </w:t>
      </w:r>
      <w:r w:rsidRPr="00047E8F">
        <w:rPr>
          <w:b/>
          <w:bCs/>
        </w:rPr>
        <w:t>d = 3</w:t>
      </w:r>
      <w:r w:rsidRPr="00047E8F">
        <w:t xml:space="preserve"> </w:t>
      </w:r>
    </w:p>
    <w:p w14:paraId="079E79F2" w14:textId="77777777" w:rsidR="00047E8F" w:rsidRPr="00047E8F" w:rsidRDefault="00047E8F" w:rsidP="00047E8F">
      <w:r w:rsidRPr="00047E8F">
        <w:t>Formula:</w:t>
      </w:r>
    </w:p>
    <w:p w14:paraId="65B8EA24" w14:textId="77777777" w:rsidR="00047E8F" w:rsidRPr="00047E8F" w:rsidRDefault="00047E8F" w:rsidP="00047E8F">
      <w:r w:rsidRPr="00047E8F">
        <w:rPr>
          <w:b/>
          <w:bCs/>
        </w:rPr>
        <w:t>Leaf nodes = b</w:t>
      </w:r>
      <w:r w:rsidRPr="00047E8F">
        <w:rPr>
          <w:rFonts w:ascii="Arial" w:hAnsi="Arial" w:cs="Arial"/>
          <w:b/>
          <w:bCs/>
        </w:rPr>
        <w:t>ᵈ</w:t>
      </w:r>
    </w:p>
    <w:p w14:paraId="01FB4DE2" w14:textId="77777777" w:rsidR="00047E8F" w:rsidRPr="00047E8F" w:rsidRDefault="00047E8F" w:rsidP="00047E8F">
      <w:r w:rsidRPr="00047E8F">
        <w:rPr>
          <w:b/>
          <w:bCs/>
        </w:rPr>
        <w:t>= 3³ = 27</w:t>
      </w:r>
    </w:p>
    <w:p w14:paraId="20E792AC" w14:textId="77777777" w:rsidR="00047E8F" w:rsidRPr="00047E8F" w:rsidRDefault="00047E8F" w:rsidP="00047E8F">
      <w:r w:rsidRPr="00047E8F">
        <w:rPr>
          <w:b/>
          <w:bCs/>
        </w:rPr>
        <w:t>Answer: B) 27</w:t>
      </w:r>
    </w:p>
    <w:p w14:paraId="6EF29378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Each level has 3 times more nodes than the previous level, giving </w:t>
      </w:r>
      <w:r w:rsidRPr="00047E8F">
        <w:rPr>
          <w:b/>
          <w:bCs/>
        </w:rPr>
        <w:t>27 leaf nodes</w:t>
      </w:r>
      <w:r w:rsidRPr="00047E8F">
        <w:t xml:space="preserve"> at depth 3.</w:t>
      </w:r>
    </w:p>
    <w:p w14:paraId="6B106245" w14:textId="77777777" w:rsidR="00047E8F" w:rsidRPr="00047E8F" w:rsidRDefault="00047E8F" w:rsidP="00047E8F">
      <w:r w:rsidRPr="00047E8F">
        <w:pict w14:anchorId="27B60E3D">
          <v:rect id="_x0000_i1157" style="width:0;height:1.5pt" o:hralign="center" o:hrstd="t" o:hr="t" fillcolor="#a0a0a0" stroked="f"/>
        </w:pict>
      </w:r>
    </w:p>
    <w:p w14:paraId="6E96DEAF" w14:textId="77777777" w:rsidR="00047E8F" w:rsidRPr="00047E8F" w:rsidRDefault="00047E8F" w:rsidP="00047E8F">
      <w:pPr>
        <w:rPr>
          <w:b/>
          <w:bCs/>
        </w:rPr>
      </w:pPr>
      <w:r w:rsidRPr="00047E8F">
        <w:rPr>
          <w:b/>
          <w:bCs/>
        </w:rPr>
        <w:lastRenderedPageBreak/>
        <w:t>20. Alpha-Beta Best-Case Complexity</w:t>
      </w:r>
    </w:p>
    <w:p w14:paraId="2CE9D5E3" w14:textId="77777777" w:rsidR="00047E8F" w:rsidRPr="00047E8F" w:rsidRDefault="00047E8F" w:rsidP="00047E8F">
      <w:r w:rsidRPr="00047E8F">
        <w:rPr>
          <w:b/>
          <w:bCs/>
        </w:rPr>
        <w:t>Answer: B) O(b^(d/2))</w:t>
      </w:r>
    </w:p>
    <w:p w14:paraId="21BF381D" w14:textId="77777777" w:rsidR="00047E8F" w:rsidRPr="00047E8F" w:rsidRDefault="00047E8F" w:rsidP="00047E8F">
      <w:r w:rsidRPr="00047E8F">
        <w:rPr>
          <w:b/>
          <w:bCs/>
        </w:rPr>
        <w:t>Explanation:</w:t>
      </w:r>
      <w:r w:rsidRPr="00047E8F">
        <w:t xml:space="preserve"> In the best case, Alpha-Beta pruning can eliminate many unnecessary branches. It reduces the effective search depth roughly by half.</w:t>
      </w:r>
    </w:p>
    <w:p w14:paraId="3FD8716C" w14:textId="77777777" w:rsidR="00047E8F" w:rsidRPr="00047E8F" w:rsidRDefault="00047E8F" w:rsidP="00047E8F">
      <w:r w:rsidRPr="00047E8F">
        <w:rPr>
          <w:b/>
          <w:bCs/>
        </w:rPr>
        <w:t>Best-case:</w:t>
      </w:r>
      <w:r w:rsidRPr="00047E8F">
        <w:t xml:space="preserve"> </w:t>
      </w:r>
      <w:r w:rsidRPr="00047E8F">
        <w:rPr>
          <w:b/>
          <w:bCs/>
        </w:rPr>
        <w:t>O(b^(d/2))</w:t>
      </w:r>
    </w:p>
    <w:p w14:paraId="4074D54C" w14:textId="77777777" w:rsidR="00047E8F" w:rsidRDefault="00047E8F"/>
    <w:sectPr w:rsidR="00047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5FF"/>
    <w:multiLevelType w:val="multilevel"/>
    <w:tmpl w:val="066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D439B"/>
    <w:multiLevelType w:val="multilevel"/>
    <w:tmpl w:val="C84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E664F"/>
    <w:multiLevelType w:val="multilevel"/>
    <w:tmpl w:val="76C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82641"/>
    <w:multiLevelType w:val="multilevel"/>
    <w:tmpl w:val="698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472346">
    <w:abstractNumId w:val="3"/>
  </w:num>
  <w:num w:numId="2" w16cid:durableId="1762798247">
    <w:abstractNumId w:val="1"/>
  </w:num>
  <w:num w:numId="3" w16cid:durableId="1739549557">
    <w:abstractNumId w:val="0"/>
  </w:num>
  <w:num w:numId="4" w16cid:durableId="1302806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8F"/>
    <w:rsid w:val="00047E8F"/>
    <w:rsid w:val="0006288D"/>
    <w:rsid w:val="0050200B"/>
    <w:rsid w:val="005C7BF0"/>
    <w:rsid w:val="00AA393A"/>
    <w:rsid w:val="00B154EE"/>
    <w:rsid w:val="00FE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C685"/>
  <w15:chartTrackingRefBased/>
  <w15:docId w15:val="{EFD2C027-D6ED-4117-B24B-B4D8AAC6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n.k.</dc:creator>
  <cp:keywords/>
  <dc:description/>
  <cp:lastModifiedBy>praveen kumar n.k.</cp:lastModifiedBy>
  <cp:revision>6</cp:revision>
  <dcterms:created xsi:type="dcterms:W3CDTF">2026-08-01T07:50:00Z</dcterms:created>
  <dcterms:modified xsi:type="dcterms:W3CDTF">2026-08-01T07:57:00Z</dcterms:modified>
</cp:coreProperties>
</file>