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4E2ED">
      <w:pP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 Regular" w:hAnsi="Times New Roman Regular" w:cs="Times New Roman Regular"/>
          <w:sz w:val="52"/>
          <w:szCs w:val="52"/>
          <w:lang w:val="en-US"/>
        </w:rPr>
        <w:t>`</w:t>
      </w:r>
      <w:r>
        <w:rPr>
          <w:rFonts w:hint="default" w:ascii="Times New Roman Regular" w:hAnsi="Times New Roman Regular" w:cs="Times New Roman Regular"/>
          <w:sz w:val="52"/>
          <w:szCs w:val="52"/>
          <w:lang w:val="en-US"/>
        </w:rPr>
        <w:tab/>
        <w:t/>
      </w:r>
      <w:r>
        <w:rPr>
          <w:rFonts w:hint="default" w:ascii="Times New Roman Regular" w:hAnsi="Times New Roman Regular" w:cs="Times New Roman Regular"/>
          <w:sz w:val="52"/>
          <w:szCs w:val="5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ab/>
        <w:t xml:space="preserve">CO1 ASSESSMENT TOOL </w:t>
      </w:r>
    </w:p>
    <w:p w14:paraId="6214EEAB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OUTPUT PREDICTION</w:t>
      </w:r>
    </w:p>
    <w:p w14:paraId="6CEEFCC2">
      <w:pPr>
        <w:ind w:left="1440" w:leftChars="0" w:firstLine="720" w:firstLineChars="0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526E4A70">
      <w:pPr>
        <w:tabs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ab/>
        <w:t>NAME   :K.Divya</w:t>
      </w:r>
    </w:p>
    <w:p w14:paraId="7C459C4A">
      <w:pPr>
        <w:tabs>
          <w:tab w:val="left" w:pos="2194"/>
        </w:tabs>
        <w:ind w:left="144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REG NO:192511316</w:t>
      </w:r>
    </w:p>
    <w:p w14:paraId="383CB801">
      <w:pPr>
        <w:tabs>
          <w:tab w:val="left" w:pos="2194"/>
        </w:tabs>
        <w:ind w:left="1440" w:leftChars="0" w:firstLine="720" w:firstLineChars="0"/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COURSE:Data Structure</w:t>
      </w:r>
    </w:p>
    <w:p w14:paraId="06920D78">
      <w:pPr>
        <w:tabs>
          <w:tab w:val="left" w:pos="2194"/>
        </w:tabs>
        <w:ind w:firstLine="2200" w:firstLineChars="500"/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CODE:0307</w:t>
      </w:r>
    </w:p>
    <w:p w14:paraId="18B90318">
      <w:pPr>
        <w:tabs>
          <w:tab w:val="left" w:pos="2194"/>
        </w:tabs>
        <w:ind w:firstLine="2640" w:firstLineChars="600"/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7434A2C2">
      <w:pPr>
        <w:tabs>
          <w:tab w:val="left" w:pos="2194"/>
        </w:tabs>
        <w:ind w:firstLine="2640" w:firstLineChars="600"/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32488C6F">
      <w:pPr>
        <w:tabs>
          <w:tab w:val="left" w:pos="257"/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31B48C17">
      <w:pPr>
        <w:numPr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1.write a C program that takes array as an input and return it reversed</w:t>
      </w: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1" name="Picture 1" descr="Screenshot 2026-07-24 at 9.22.4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4 at 9.22.43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8C6F">
      <w:pPr>
        <w:numPr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2.Write a C program for palindrom</w:t>
      </w:r>
    </w:p>
    <w:p w14:paraId="0494220E">
      <w:pPr>
        <w:numPr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65B1A1F5">
      <w:pPr>
        <w:numPr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3" name="Picture 3" descr="Screenshot 2026-07-24 at 9.37.1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4 at 9.37.16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78C4">
      <w:pPr>
        <w:numPr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 xml:space="preserve"> </w:t>
      </w:r>
    </w:p>
    <w:p w14:paraId="75D19F8E">
      <w:pPr>
        <w:numPr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3.Write a c program code for searching an element in a sorted array</w:t>
      </w:r>
    </w:p>
    <w:p w14:paraId="6996DFF4">
      <w:pPr>
        <w:numPr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7EF38C24">
      <w:pPr>
        <w:numPr>
          <w:numId w:val="0"/>
        </w:numPr>
        <w:tabs>
          <w:tab w:val="left" w:pos="257"/>
          <w:tab w:val="left" w:pos="2194"/>
        </w:tabs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4" name="Picture 4" descr="Screenshot 2026-07-24 at 9.45.5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4 at 9.45.56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FC916"/>
    <w:rsid w:val="FF9FC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2026-07-24T11:20:00Z</dcterms:created>
  <dc:creator>DIVYA K</dc:creator>
  <cp:lastModifiedBy>DIVYA K</cp:lastModifiedBy>
  <dcterms:modified xsi:type="dcterms:W3CDTF">2026-07-24T11:36:05Z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614EF38198B0960521FD626A6AECE6C2_41</vt:lpwstr>
  </property>
</Properties>
</file>