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6CFF2206" w:rsidR="00212E80" w:rsidRPr="005D54A8" w:rsidRDefault="00000000" w:rsidP="00212E8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5D54A8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212E80" w:rsidRPr="005D54A8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0FB8BBBB" w14:textId="77777777" w:rsidR="00212E80" w:rsidRPr="005D54A8" w:rsidRDefault="00212E80" w:rsidP="00212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4A8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3D06B5D2" w14:textId="77777777" w:rsidR="00212E80" w:rsidRPr="005D54A8" w:rsidRDefault="00212E80" w:rsidP="00212E8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457A1EAB" w14:textId="77777777" w:rsidR="00212E80" w:rsidRPr="005D54A8" w:rsidRDefault="00212E80" w:rsidP="00212E8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21BAABF2" w14:textId="77777777" w:rsidR="00644C98" w:rsidRPr="005D54A8" w:rsidRDefault="00644C98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Pr="005D54A8" w:rsidRDefault="00644C98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  <w:t>CSA05</w:t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480C7EC" w14:textId="597ABC54" w:rsidR="00644C98" w:rsidRPr="005D54A8" w:rsidRDefault="0062716F" w:rsidP="00644C9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 :</w:t>
      </w:r>
      <w:proofErr w:type="gramEnd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15563B">
        <w:rPr>
          <w:rFonts w:ascii="Times New Roman" w:hAnsi="Times New Roman" w:cs="Times New Roman"/>
          <w:b/>
          <w:bCs/>
          <w:sz w:val="24"/>
          <w:szCs w:val="24"/>
          <w:lang w:val="en-IN"/>
        </w:rPr>
        <w:t>MOHANARANGAN.S(192511439)</w:t>
      </w:r>
    </w:p>
    <w:p w14:paraId="7B825CE2" w14:textId="77777777" w:rsidR="00644C98" w:rsidRPr="005D54A8" w:rsidRDefault="00644C98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23420" w14:textId="77777777" w:rsidR="00644C98" w:rsidRPr="005D54A8" w:rsidRDefault="00000000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Pr="005D54A8" w:rsidRDefault="00644C98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F6EA5A" w14:textId="77777777" w:rsidR="00644C98" w:rsidRPr="005D54A8" w:rsidRDefault="00644C98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44894CFF" w14:textId="77777777" w:rsidR="00644C98" w:rsidRPr="005D54A8" w:rsidRDefault="00644C98" w:rsidP="00644C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BA55B" w14:textId="6B17DF17" w:rsidR="00644C98" w:rsidRPr="005D54A8" w:rsidRDefault="00644C98" w:rsidP="00644C98">
      <w:pPr>
        <w:rPr>
          <w:rFonts w:ascii="Times New Roman" w:hAnsi="Times New Roman" w:cs="Times New Roman"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FB3C05" w:rsidRPr="005D54A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D54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D54A8">
        <w:rPr>
          <w:rFonts w:ascii="Times New Roman" w:hAnsi="Times New Roman" w:cs="Times New Roman"/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 w:rsidRPr="005D54A8">
        <w:rPr>
          <w:rFonts w:ascii="Times New Roman" w:hAnsi="Times New Roman" w:cs="Times New Roman"/>
          <w:sz w:val="24"/>
          <w:szCs w:val="24"/>
        </w:rPr>
        <w:t>(BL3, BL6)</w:t>
      </w:r>
    </w:p>
    <w:p w14:paraId="70E38247" w14:textId="77777777" w:rsidR="00644C98" w:rsidRPr="005D54A8" w:rsidRDefault="00644C98" w:rsidP="00644C98">
      <w:pPr>
        <w:rPr>
          <w:rFonts w:ascii="Times New Roman" w:hAnsi="Times New Roman" w:cs="Times New Roman"/>
          <w:sz w:val="24"/>
          <w:szCs w:val="24"/>
        </w:rPr>
      </w:pPr>
    </w:p>
    <w:p w14:paraId="6309BF0C" w14:textId="7FDE399C" w:rsidR="00644C98" w:rsidRPr="005D54A8" w:rsidRDefault="00644C98" w:rsidP="00644C98">
      <w:pPr>
        <w:rPr>
          <w:rFonts w:ascii="Times New Roman" w:hAnsi="Times New Roman" w:cs="Times New Roman"/>
          <w:sz w:val="24"/>
          <w:szCs w:val="24"/>
        </w:rPr>
      </w:pPr>
      <w:r w:rsidRPr="005D54A8">
        <w:rPr>
          <w:rFonts w:ascii="Times New Roman" w:hAnsi="Times New Roman" w:cs="Times New Roman"/>
          <w:sz w:val="24"/>
          <w:szCs w:val="24"/>
        </w:rPr>
        <w:t xml:space="preserve">Activity Tool </w:t>
      </w:r>
      <w:r w:rsidRPr="005D54A8">
        <w:rPr>
          <w:rFonts w:ascii="Times New Roman" w:hAnsi="Times New Roman" w:cs="Times New Roman"/>
          <w:sz w:val="24"/>
          <w:szCs w:val="24"/>
        </w:rPr>
        <w:tab/>
        <w:t>: Scenario-Based Task (High)</w:t>
      </w:r>
    </w:p>
    <w:p w14:paraId="07F326E0" w14:textId="77777777" w:rsidR="00644C98" w:rsidRPr="005D54A8" w:rsidRDefault="00644C98" w:rsidP="00644C98">
      <w:pPr>
        <w:rPr>
          <w:rFonts w:ascii="Times New Roman" w:hAnsi="Times New Roman" w:cs="Times New Roman"/>
          <w:sz w:val="24"/>
          <w:szCs w:val="24"/>
        </w:rPr>
      </w:pPr>
      <w:r w:rsidRPr="005D54A8">
        <w:rPr>
          <w:rFonts w:ascii="Times New Roman" w:hAnsi="Times New Roman" w:cs="Times New Roman"/>
          <w:sz w:val="24"/>
          <w:szCs w:val="24"/>
        </w:rPr>
        <w:t>Assessment Tool Weightage: 35%</w:t>
      </w:r>
    </w:p>
    <w:p w14:paraId="162707FD" w14:textId="77777777" w:rsidR="00644C98" w:rsidRPr="005D54A8" w:rsidRDefault="00644C98" w:rsidP="00644C98">
      <w:pPr>
        <w:rPr>
          <w:rFonts w:ascii="Times New Roman" w:hAnsi="Times New Roman" w:cs="Times New Roman"/>
          <w:sz w:val="24"/>
          <w:szCs w:val="24"/>
        </w:rPr>
      </w:pPr>
    </w:p>
    <w:p w14:paraId="726A399E" w14:textId="77777777" w:rsidR="00644C98" w:rsidRPr="005D54A8" w:rsidRDefault="00000000" w:rsidP="00644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5525AF15">
          <v:rect id="_x0000_i1026" style="width:0;height:1.5pt" o:hralign="center" o:hrstd="t" o:hr="t" fillcolor="#a0a0a0" stroked="f"/>
        </w:pict>
      </w:r>
      <w:r w:rsidR="00644C98" w:rsidRPr="005D54A8">
        <w:rPr>
          <w:rFonts w:ascii="Times New Roman" w:hAnsi="Times New Roman" w:cs="Times New Roman"/>
          <w:sz w:val="24"/>
          <w:szCs w:val="24"/>
        </w:rPr>
        <w:t>Dr</w:t>
      </w:r>
    </w:p>
    <w:p w14:paraId="4A5C2D66" w14:textId="4DC28EAC" w:rsidR="00212E80" w:rsidRPr="005D54A8" w:rsidRDefault="00212E80" w:rsidP="00212E8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6004"/>
        <w:gridCol w:w="1691"/>
        <w:gridCol w:w="997"/>
      </w:tblGrid>
      <w:tr w:rsidR="00644C98" w:rsidRPr="005D54A8" w14:paraId="496B44A5" w14:textId="77777777" w:rsidTr="00644C98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8055E1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5D54A8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644C98" w:rsidRPr="005D54A8" w14:paraId="55B3825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58B7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381A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0C32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B054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Marks</w:t>
            </w:r>
          </w:p>
        </w:tc>
      </w:tr>
      <w:tr w:rsidR="00644C98" w:rsidRPr="005D54A8" w14:paraId="6D63A4C6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9D5A04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2DAF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C716F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A88784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13105A28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B52742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D50A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C8DBD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2672D6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1F856106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5F5EE9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FB31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96C07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923198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7066632B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E7DD9F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10AE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969C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98CFBD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62237D1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F75CD6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D18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752E8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64692B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7077E56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83FAB0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DF0C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D902C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70C665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487ACFAE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A9BDDF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F93E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78237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6B1E6C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1147BBCD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7E13C3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99B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C7A03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81A29A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273BB50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C5063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A02E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20A15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69ADC2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5D54A8" w14:paraId="63F86671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9DC22A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8433" w14:textId="77777777" w:rsidR="00644C98" w:rsidRPr="005D54A8" w:rsidRDefault="00644C98" w:rsidP="00DD4D9E">
            <w:pPr>
              <w:spacing w:after="60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9"/>
                <w:szCs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2622E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CD6DC2" w14:textId="77777777" w:rsidR="00644C98" w:rsidRPr="005D54A8" w:rsidRDefault="00644C98" w:rsidP="00DD4D9E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5D54A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Pr="005D54A8" w:rsidRDefault="00644C98" w:rsidP="00212E80">
      <w:pPr>
        <w:rPr>
          <w:rFonts w:ascii="Times New Roman" w:hAnsi="Times New Roman" w:cs="Times New Roman"/>
          <w:sz w:val="24"/>
          <w:szCs w:val="24"/>
        </w:rPr>
      </w:pPr>
    </w:p>
    <w:p w14:paraId="2BBB378A" w14:textId="77777777" w:rsidR="00CD41D5" w:rsidRPr="005D54A8" w:rsidRDefault="00CD41D5" w:rsidP="004B71F2">
      <w:pPr>
        <w:rPr>
          <w:rFonts w:ascii="Times New Roman" w:hAnsi="Times New Roman" w:cs="Times New Roman"/>
          <w:sz w:val="24"/>
          <w:szCs w:val="24"/>
        </w:rPr>
      </w:pPr>
    </w:p>
    <w:p w14:paraId="758E60BD" w14:textId="77777777" w:rsidR="00CD41D5" w:rsidRPr="005D54A8" w:rsidRDefault="00000000" w:rsidP="00CD41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6283A806">
          <v:rect id="_x0000_i1027" style="width:0;height:1.5pt" o:hralign="center" o:hrstd="t" o:hr="t" fillcolor="#a0a0a0" stroked="f"/>
        </w:pict>
      </w:r>
    </w:p>
    <w:p w14:paraId="72223841" w14:textId="77777777" w:rsidR="00CD41D5" w:rsidRPr="005D54A8" w:rsidRDefault="00CD41D5" w:rsidP="00CD41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510B9" w14:textId="77777777" w:rsidR="00CD41D5" w:rsidRPr="005D54A8" w:rsidRDefault="00CD41D5" w:rsidP="00CD41D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C7BBA46" w14:textId="0FCFA8B4" w:rsidR="00CD41D5" w:rsidRPr="005D54A8" w:rsidRDefault="0015563B" w:rsidP="00CD41D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Mohanarangan.s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(192511439</w:t>
      </w:r>
      <w:r w:rsidR="008E07FD" w:rsidRPr="005D54A8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="00CD41D5" w:rsidRPr="005D54A8">
        <w:rPr>
          <w:rFonts w:ascii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61A60CEF" w14:textId="77777777" w:rsidR="00CD41D5" w:rsidRPr="005D54A8" w:rsidRDefault="00CD41D5" w:rsidP="00CD41D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D54A8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Pr="005D54A8" w:rsidRDefault="00CD41D5" w:rsidP="00CD41D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CBB68E0" w14:textId="77777777" w:rsidR="00CD41D5" w:rsidRPr="005D54A8" w:rsidRDefault="00CD41D5" w:rsidP="00CD41D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331F46F3" w14:textId="075F13CC" w:rsidR="00CD41D5" w:rsidRPr="005D54A8" w:rsidRDefault="0015563B" w:rsidP="00CD41D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Mohanarangan.s</w:t>
      </w:r>
    </w:p>
    <w:p w14:paraId="076517BC" w14:textId="51F1B4AA" w:rsidR="00CD41D5" w:rsidRPr="005D54A8" w:rsidRDefault="00CD41D5" w:rsidP="00CD41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3364F36D" w14:textId="77777777" w:rsidR="00CD41D5" w:rsidRPr="005D54A8" w:rsidRDefault="00CD41D5" w:rsidP="00CD41D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181"/>
        <w:gridCol w:w="1758"/>
        <w:gridCol w:w="1585"/>
        <w:gridCol w:w="1550"/>
        <w:gridCol w:w="1551"/>
      </w:tblGrid>
      <w:tr w:rsidR="00823AF1" w:rsidRPr="005D54A8" w14:paraId="707B2DD9" w14:textId="77777777" w:rsidTr="00823AF1">
        <w:trPr>
          <w:trHeight w:val="750"/>
        </w:trPr>
        <w:tc>
          <w:tcPr>
            <w:tcW w:w="5000" w:type="pct"/>
            <w:gridSpan w:val="6"/>
            <w:vAlign w:val="center"/>
            <w:hideMark/>
          </w:tcPr>
          <w:p w14:paraId="2ED9B17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en-IN"/>
              </w:rPr>
              <w:t>Scenario based assessment</w:t>
            </w:r>
          </w:p>
        </w:tc>
      </w:tr>
      <w:tr w:rsidR="00823AF1" w:rsidRPr="005D54A8" w14:paraId="01054EFA" w14:textId="77777777" w:rsidTr="00823AF1">
        <w:trPr>
          <w:trHeight w:val="525"/>
        </w:trPr>
        <w:tc>
          <w:tcPr>
            <w:tcW w:w="696" w:type="pct"/>
            <w:vAlign w:val="center"/>
            <w:hideMark/>
          </w:tcPr>
          <w:p w14:paraId="409AE06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70" w:type="pct"/>
            <w:vAlign w:val="center"/>
            <w:hideMark/>
          </w:tcPr>
          <w:p w14:paraId="10A0CCE2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990" w:type="pct"/>
            <w:vAlign w:val="center"/>
            <w:hideMark/>
          </w:tcPr>
          <w:p w14:paraId="03E0A351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94" w:type="pct"/>
            <w:vAlign w:val="center"/>
            <w:hideMark/>
          </w:tcPr>
          <w:p w14:paraId="5BE60A27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75" w:type="pct"/>
            <w:vAlign w:val="center"/>
            <w:hideMark/>
          </w:tcPr>
          <w:p w14:paraId="23206F0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875" w:type="pct"/>
            <w:vAlign w:val="center"/>
            <w:hideMark/>
          </w:tcPr>
          <w:p w14:paraId="2E5153B7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823AF1" w:rsidRPr="005D54A8" w14:paraId="1D7298BC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43B388D7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Understanding of Scenario</w:t>
            </w:r>
          </w:p>
        </w:tc>
        <w:tc>
          <w:tcPr>
            <w:tcW w:w="670" w:type="pct"/>
            <w:vAlign w:val="center"/>
            <w:hideMark/>
          </w:tcPr>
          <w:p w14:paraId="5995668A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  <w:hideMark/>
          </w:tcPr>
          <w:p w14:paraId="538B978B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Demonstrates clear and complete understanding of the scenario and context</w:t>
            </w:r>
          </w:p>
        </w:tc>
        <w:tc>
          <w:tcPr>
            <w:tcW w:w="894" w:type="pct"/>
            <w:vAlign w:val="center"/>
            <w:hideMark/>
          </w:tcPr>
          <w:p w14:paraId="2D41A06A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Shows good understanding with minor gaps</w:t>
            </w:r>
          </w:p>
        </w:tc>
        <w:tc>
          <w:tcPr>
            <w:tcW w:w="875" w:type="pct"/>
            <w:vAlign w:val="center"/>
            <w:hideMark/>
          </w:tcPr>
          <w:p w14:paraId="49B3D215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Partial understanding; misses key aspects</w:t>
            </w:r>
          </w:p>
        </w:tc>
        <w:tc>
          <w:tcPr>
            <w:tcW w:w="875" w:type="pct"/>
            <w:vAlign w:val="center"/>
            <w:hideMark/>
          </w:tcPr>
          <w:p w14:paraId="128F45BA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Misinterprets or fails to understand the scenario</w:t>
            </w:r>
          </w:p>
        </w:tc>
      </w:tr>
      <w:tr w:rsidR="00823AF1" w:rsidRPr="005D54A8" w14:paraId="50B85700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505A258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Identification of Key Issues</w:t>
            </w:r>
          </w:p>
        </w:tc>
        <w:tc>
          <w:tcPr>
            <w:tcW w:w="670" w:type="pct"/>
            <w:vAlign w:val="center"/>
            <w:hideMark/>
          </w:tcPr>
          <w:p w14:paraId="2D5FC0C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  <w:hideMark/>
          </w:tcPr>
          <w:p w14:paraId="4D748137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Accurately identifies all relevant issues and factors involved</w:t>
            </w:r>
          </w:p>
        </w:tc>
        <w:tc>
          <w:tcPr>
            <w:tcW w:w="894" w:type="pct"/>
            <w:vAlign w:val="center"/>
            <w:hideMark/>
          </w:tcPr>
          <w:p w14:paraId="098E07C8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most key issues with minor omissions</w:t>
            </w:r>
          </w:p>
        </w:tc>
        <w:tc>
          <w:tcPr>
            <w:tcW w:w="875" w:type="pct"/>
            <w:vAlign w:val="center"/>
            <w:hideMark/>
          </w:tcPr>
          <w:p w14:paraId="28CD2D3E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limited issues; some irrelevant points</w:t>
            </w:r>
          </w:p>
        </w:tc>
        <w:tc>
          <w:tcPr>
            <w:tcW w:w="875" w:type="pct"/>
            <w:vAlign w:val="center"/>
            <w:hideMark/>
          </w:tcPr>
          <w:p w14:paraId="624D7618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Unable to identify key issues</w:t>
            </w:r>
          </w:p>
        </w:tc>
      </w:tr>
      <w:tr w:rsidR="00823AF1" w:rsidRPr="005D54A8" w14:paraId="3FAF0186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4AEE8480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670" w:type="pct"/>
            <w:vAlign w:val="center"/>
            <w:hideMark/>
          </w:tcPr>
          <w:p w14:paraId="3B5DF2C0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90" w:type="pct"/>
            <w:vAlign w:val="center"/>
            <w:hideMark/>
          </w:tcPr>
          <w:p w14:paraId="1E3677D5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Applies appropriate concepts effectively to address the scenario</w:t>
            </w:r>
          </w:p>
        </w:tc>
        <w:tc>
          <w:tcPr>
            <w:tcW w:w="894" w:type="pct"/>
            <w:vAlign w:val="center"/>
            <w:hideMark/>
          </w:tcPr>
          <w:p w14:paraId="2A9FF62E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875" w:type="pct"/>
            <w:vAlign w:val="center"/>
            <w:hideMark/>
          </w:tcPr>
          <w:p w14:paraId="55B40758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Limited or partially correct application</w:t>
            </w:r>
          </w:p>
        </w:tc>
        <w:tc>
          <w:tcPr>
            <w:tcW w:w="875" w:type="pct"/>
            <w:vAlign w:val="center"/>
            <w:hideMark/>
          </w:tcPr>
          <w:p w14:paraId="768AA37E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823AF1" w:rsidRPr="005D54A8" w14:paraId="56738F93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37DA491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Decision Making</w:t>
            </w:r>
          </w:p>
        </w:tc>
        <w:tc>
          <w:tcPr>
            <w:tcW w:w="670" w:type="pct"/>
            <w:vAlign w:val="center"/>
            <w:hideMark/>
          </w:tcPr>
          <w:p w14:paraId="4C340320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  <w:hideMark/>
          </w:tcPr>
          <w:p w14:paraId="0268CCCD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Makes well-reasoned, logical decisions with strong rationale</w:t>
            </w:r>
          </w:p>
        </w:tc>
        <w:tc>
          <w:tcPr>
            <w:tcW w:w="894" w:type="pct"/>
            <w:vAlign w:val="center"/>
            <w:hideMark/>
          </w:tcPr>
          <w:p w14:paraId="098596B7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Makes reasonable decisions with some justification</w:t>
            </w:r>
          </w:p>
        </w:tc>
        <w:tc>
          <w:tcPr>
            <w:tcW w:w="875" w:type="pct"/>
            <w:vAlign w:val="center"/>
            <w:hideMark/>
          </w:tcPr>
          <w:p w14:paraId="64F38D79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Makes weak decisions with limited justification</w:t>
            </w:r>
          </w:p>
        </w:tc>
        <w:tc>
          <w:tcPr>
            <w:tcW w:w="875" w:type="pct"/>
            <w:vAlign w:val="center"/>
            <w:hideMark/>
          </w:tcPr>
          <w:p w14:paraId="6E87451E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clear decisions made or rationale provided</w:t>
            </w:r>
          </w:p>
        </w:tc>
      </w:tr>
      <w:tr w:rsidR="00823AF1" w:rsidRPr="005D54A8" w14:paraId="44754B14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2A57E806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Clarity of Response</w:t>
            </w:r>
          </w:p>
        </w:tc>
        <w:tc>
          <w:tcPr>
            <w:tcW w:w="670" w:type="pct"/>
            <w:vAlign w:val="center"/>
            <w:hideMark/>
          </w:tcPr>
          <w:p w14:paraId="096CFE0F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90" w:type="pct"/>
            <w:vAlign w:val="center"/>
            <w:hideMark/>
          </w:tcPr>
          <w:p w14:paraId="355B2AB1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Response is clear, structured, and logically presented</w:t>
            </w:r>
          </w:p>
        </w:tc>
        <w:tc>
          <w:tcPr>
            <w:tcW w:w="894" w:type="pct"/>
            <w:vAlign w:val="center"/>
            <w:hideMark/>
          </w:tcPr>
          <w:p w14:paraId="05818658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Generally clear with minor issues</w:t>
            </w:r>
          </w:p>
        </w:tc>
        <w:tc>
          <w:tcPr>
            <w:tcW w:w="875" w:type="pct"/>
            <w:vAlign w:val="center"/>
            <w:hideMark/>
          </w:tcPr>
          <w:p w14:paraId="550BA0BB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Somewhat unclear or poorly structured</w:t>
            </w:r>
          </w:p>
        </w:tc>
        <w:tc>
          <w:tcPr>
            <w:tcW w:w="875" w:type="pct"/>
            <w:vAlign w:val="center"/>
            <w:hideMark/>
          </w:tcPr>
          <w:p w14:paraId="3A21F9B4" w14:textId="77777777" w:rsidR="00823AF1" w:rsidRPr="005D54A8" w:rsidRDefault="00823AF1" w:rsidP="00823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5D5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Disorganized and difficult to understand</w:t>
            </w:r>
          </w:p>
        </w:tc>
      </w:tr>
    </w:tbl>
    <w:p w14:paraId="791EEF90" w14:textId="77777777" w:rsidR="00CD41D5" w:rsidRPr="005D54A8" w:rsidRDefault="00CD41D5" w:rsidP="00CD41D5">
      <w:pPr>
        <w:rPr>
          <w:rFonts w:ascii="Times New Roman" w:hAnsi="Times New Roman" w:cs="Times New Roman"/>
          <w:sz w:val="24"/>
          <w:szCs w:val="24"/>
        </w:rPr>
      </w:pPr>
    </w:p>
    <w:p w14:paraId="11286468" w14:textId="77777777" w:rsidR="00477254" w:rsidRPr="005D54A8" w:rsidRDefault="00477254" w:rsidP="00477254">
      <w:pPr>
        <w:rPr>
          <w:rFonts w:ascii="Times New Roman" w:hAnsi="Times New Roman" w:cs="Times New Roman"/>
          <w:sz w:val="24"/>
          <w:szCs w:val="24"/>
        </w:rPr>
      </w:pPr>
    </w:p>
    <w:p w14:paraId="0CA6F49A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065E0333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1C5741BA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2A92BD38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5EE14631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7E5439F3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3452B966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4D4CCB28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1844659F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4D3B9037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228FBB3A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672BB68D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16A91AD3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1B8D86C7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639A44E3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49C48E31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68D9C80B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6E469C7E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490C211F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795949E5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2A90EF98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7D0B81CB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54558419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3B4937F4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7181D869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5895C8C5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1E8C4A91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5A31BD00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63D52194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058A1540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37938274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2507D034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70014F49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1. School Management System</w:t>
      </w:r>
    </w:p>
    <w:p w14:paraId="7D4BA58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Create Tables</w:t>
      </w:r>
    </w:p>
    <w:p w14:paraId="5A19BED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Teacher (</w:t>
      </w:r>
    </w:p>
    <w:p w14:paraId="28BB7B7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B7BC4D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TeacherName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163B52A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CDFD09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52734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Class (</w:t>
      </w:r>
    </w:p>
    <w:p w14:paraId="431DEBD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DEEABD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20),</w:t>
      </w:r>
    </w:p>
    <w:p w14:paraId="7844460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E3F676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Teacher(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6F248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);</w:t>
      </w:r>
    </w:p>
    <w:p w14:paraId="6FD817F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1D4EC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Student (</w:t>
      </w:r>
    </w:p>
    <w:p w14:paraId="0F640A8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0BF4958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4119A75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Grade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2),</w:t>
      </w:r>
    </w:p>
    <w:p w14:paraId="1034ECF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5973F3C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Class(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5C2C0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B10EED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87F9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Insert Data</w:t>
      </w:r>
    </w:p>
    <w:p w14:paraId="0233552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Teacher VALUES</w:t>
      </w:r>
    </w:p>
    <w:p w14:paraId="0657048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(1,'Ramesh'),</w:t>
      </w:r>
    </w:p>
    <w:p w14:paraId="5355617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(2,'Priya');</w:t>
      </w:r>
    </w:p>
    <w:p w14:paraId="0D8932C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6E6A1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Class VALUES</w:t>
      </w:r>
    </w:p>
    <w:p w14:paraId="1DE9C89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(101,'10A',1),</w:t>
      </w:r>
    </w:p>
    <w:p w14:paraId="2CC1B5A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(102,'10B',2);</w:t>
      </w:r>
    </w:p>
    <w:p w14:paraId="1E61BAB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45583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Student VALUES</w:t>
      </w:r>
    </w:p>
    <w:p w14:paraId="4D5656B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(1,'Sahil','A',101),</w:t>
      </w:r>
    </w:p>
    <w:p w14:paraId="0449029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(2,'Rahul','B',102);</w:t>
      </w:r>
    </w:p>
    <w:p w14:paraId="7FF64F5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4DFA8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Query</w:t>
      </w:r>
    </w:p>
    <w:p w14:paraId="7590925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s.StudentName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c.ClassName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t.TeacherName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s.Grade</w:t>
      </w:r>
      <w:proofErr w:type="spellEnd"/>
      <w:proofErr w:type="gramEnd"/>
    </w:p>
    <w:p w14:paraId="464BCFA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656A19C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Class c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s.ClassID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c.ClassID</w:t>
      </w:r>
      <w:proofErr w:type="spellEnd"/>
      <w:proofErr w:type="gramEnd"/>
    </w:p>
    <w:p w14:paraId="326CA90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Teacher t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c.TeacherID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t.TeacherID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92643C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7A5FEC" w14:textId="5A38D954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2427E417" w14:textId="4DB1928D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30500E6E" wp14:editId="2A3B09E3">
            <wp:extent cx="5733415" cy="3127375"/>
            <wp:effectExtent l="0" t="0" r="635" b="0"/>
            <wp:docPr id="15187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2341" name="Picture 1518792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96C3" w14:textId="4103C8A8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AD7E2B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2. Hospital Appointment System</w:t>
      </w:r>
    </w:p>
    <w:p w14:paraId="27CE34D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Doctor(</w:t>
      </w:r>
      <w:proofErr w:type="gramEnd"/>
    </w:p>
    <w:p w14:paraId="2CCD709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0647CC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0A140C8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E30706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54FA7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Appointment(</w:t>
      </w:r>
      <w:proofErr w:type="gramEnd"/>
    </w:p>
    <w:p w14:paraId="4E19289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AppointmentID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63699F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7BCAD2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AppointmentDate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DATE,</w:t>
      </w:r>
    </w:p>
    <w:p w14:paraId="4C4AD17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535D9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23B022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CECCA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d.DoctorName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COUNT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TotalAppointments</w:t>
      </w:r>
      <w:proofErr w:type="spellEnd"/>
    </w:p>
    <w:p w14:paraId="448E739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Doctor d</w:t>
      </w:r>
    </w:p>
    <w:p w14:paraId="27F46B6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JOIN Appointment a</w:t>
      </w:r>
    </w:p>
    <w:p w14:paraId="66C90D3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d.DoctorID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a.DoctorID</w:t>
      </w:r>
      <w:proofErr w:type="spellEnd"/>
      <w:proofErr w:type="gramEnd"/>
    </w:p>
    <w:p w14:paraId="4A0C8C5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WHERE MONTH(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a.AppointmentDate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)=MONTH(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CURDATE(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5E70902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AND YEAR(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a.AppointmentDate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)=YEAR(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CURDATE(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F577BB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d.DoctorID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d.DoctorName</w:t>
      </w:r>
      <w:proofErr w:type="spellEnd"/>
      <w:proofErr w:type="gramEnd"/>
    </w:p>
    <w:p w14:paraId="7A31065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HAVING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*)&gt;10;</w:t>
      </w:r>
    </w:p>
    <w:p w14:paraId="737E681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1AFCC3" w14:textId="274F71D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62325A1D" w14:textId="6C8FA83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E3524EA" wp14:editId="42C64C70">
            <wp:extent cx="5733415" cy="2636520"/>
            <wp:effectExtent l="0" t="0" r="635" b="0"/>
            <wp:docPr id="1637860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60683" name="Picture 16378606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58E2" w14:textId="4935A102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349F02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3. E-Commerce Products Never Ordered</w:t>
      </w:r>
    </w:p>
    <w:p w14:paraId="35C4DF7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gramEnd"/>
    </w:p>
    <w:p w14:paraId="5CBD22C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5EED257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ProductName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4AC3C80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3DEC24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CF63E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Orders(</w:t>
      </w:r>
      <w:proofErr w:type="gramEnd"/>
    </w:p>
    <w:p w14:paraId="6637528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OrderID INT PRIMARY KEY,</w:t>
      </w:r>
    </w:p>
    <w:p w14:paraId="7366E4A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4D5FD1E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004A44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D1FCA7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A7A6A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SELECT ProductName</w:t>
      </w:r>
    </w:p>
    <w:p w14:paraId="05B02F2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Product</w:t>
      </w:r>
    </w:p>
    <w:p w14:paraId="530DBBA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NOT IN</w:t>
      </w:r>
    </w:p>
    <w:p w14:paraId="50E45F9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433011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</w:p>
    <w:p w14:paraId="13BE7B4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Orders</w:t>
      </w:r>
    </w:p>
    <w:p w14:paraId="0D8CCA3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D36248C" w14:textId="296EAA9C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536D8F" w14:textId="70579B10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62E11129" w14:textId="420BAEAC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538C457" wp14:editId="5A9812A2">
            <wp:extent cx="5166808" cy="2796782"/>
            <wp:effectExtent l="0" t="0" r="0" b="3810"/>
            <wp:docPr id="762243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3374" name="Picture 7622433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1222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4. Relational Algebra</w:t>
      </w:r>
    </w:p>
    <w:p w14:paraId="220C35F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Create Database</w:t>
      </w:r>
    </w:p>
    <w:p w14:paraId="497E0E9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DATABASE IF NOT EXISTS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UniversityDB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4022E2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UniversityDB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2B1D86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C7A46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Drop tables if they exist</w:t>
      </w:r>
    </w:p>
    <w:p w14:paraId="14FB247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DROP TABLE IF EXISTS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1B1C3C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DROP TABLE IF EXISTS Course;</w:t>
      </w:r>
    </w:p>
    <w:p w14:paraId="1BB0F3D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DROP TABLE IF EXISTS Student;</w:t>
      </w:r>
    </w:p>
    <w:p w14:paraId="6E86BE8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47CF2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Create Student Table</w:t>
      </w:r>
    </w:p>
    <w:p w14:paraId="57E2048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Student (</w:t>
      </w:r>
    </w:p>
    <w:p w14:paraId="14D452D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07B950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1010A52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99C95D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2C6C2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Create Course Table</w:t>
      </w:r>
    </w:p>
    <w:p w14:paraId="3E3E36B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Course (</w:t>
      </w:r>
    </w:p>
    <w:p w14:paraId="73C4D6F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177206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3222566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A59582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96B20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-- Create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Table</w:t>
      </w:r>
    </w:p>
    <w:p w14:paraId="30374C7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</w:p>
    <w:p w14:paraId="547D605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8E629F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0E57D1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PRIMARY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5EFBCAD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7CA0A55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F4E12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26DDB6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86B02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Insert Sample Data</w:t>
      </w:r>
    </w:p>
    <w:p w14:paraId="092152D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Student VALUES</w:t>
      </w:r>
    </w:p>
    <w:p w14:paraId="5E73DE3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(1,'Sahil'),</w:t>
      </w:r>
    </w:p>
    <w:p w14:paraId="1E1FE0B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(2,'Rahul'),</w:t>
      </w:r>
    </w:p>
    <w:p w14:paraId="47FC509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(3,'Aman');</w:t>
      </w:r>
    </w:p>
    <w:p w14:paraId="35ACFD6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827A5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Course VALUES</w:t>
      </w:r>
    </w:p>
    <w:p w14:paraId="509C233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(101,'DBMS'),</w:t>
      </w:r>
    </w:p>
    <w:p w14:paraId="1100A78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(102,'OS'),</w:t>
      </w:r>
    </w:p>
    <w:p w14:paraId="612729F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(103,'Java');</w:t>
      </w:r>
    </w:p>
    <w:p w14:paraId="3681358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F0601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INSERT INTO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VALUES</w:t>
      </w:r>
    </w:p>
    <w:p w14:paraId="41A3A54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(1,101),</w:t>
      </w:r>
    </w:p>
    <w:p w14:paraId="3E087AD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(1,102),</w:t>
      </w:r>
    </w:p>
    <w:p w14:paraId="665D997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(2,101),</w:t>
      </w:r>
    </w:p>
    <w:p w14:paraId="2FD4704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(3,102),</w:t>
      </w:r>
    </w:p>
    <w:p w14:paraId="03E305D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(3,103);</w:t>
      </w:r>
    </w:p>
    <w:p w14:paraId="3762F01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9A1F2B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Students enrolled in BOTH DBMS and OS</w:t>
      </w:r>
    </w:p>
    <w:p w14:paraId="04E9CF3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s.StudentID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s.StudentName</w:t>
      </w:r>
      <w:proofErr w:type="spellEnd"/>
      <w:proofErr w:type="gramEnd"/>
    </w:p>
    <w:p w14:paraId="18C0592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2629595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e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s.StudentID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e.StudentID</w:t>
      </w:r>
      <w:proofErr w:type="spellEnd"/>
      <w:proofErr w:type="gramEnd"/>
    </w:p>
    <w:p w14:paraId="1B55BB4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Course c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e.CourseID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c.CourseID</w:t>
      </w:r>
      <w:proofErr w:type="spellEnd"/>
      <w:proofErr w:type="gramEnd"/>
    </w:p>
    <w:p w14:paraId="42FE1D4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 ('DBMS','OS')</w:t>
      </w:r>
    </w:p>
    <w:p w14:paraId="29B63D7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s.StudentID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s.StudentName</w:t>
      </w:r>
      <w:proofErr w:type="spellEnd"/>
      <w:proofErr w:type="gramEnd"/>
    </w:p>
    <w:p w14:paraId="7E514723" w14:textId="4F6167DB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HAVING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DISTINCT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) = 2;</w:t>
      </w:r>
    </w:p>
    <w:p w14:paraId="59A5413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42607F" w14:textId="15FAFBBB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4E310430" w14:textId="7E2C1909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7CC96A0C" wp14:editId="570EF59A">
            <wp:extent cx="5733415" cy="2353945"/>
            <wp:effectExtent l="0" t="0" r="635" b="8255"/>
            <wp:docPr id="181595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5862" name="Picture 1815955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051" w14:textId="7777777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230B92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5. Payroll View</w:t>
      </w:r>
    </w:p>
    <w:p w14:paraId="4E7F8B4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</w:p>
    <w:p w14:paraId="0E0ECED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922538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64EBC6D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44394EE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Salary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10,2)</w:t>
      </w:r>
    </w:p>
    <w:p w14:paraId="6593B67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ECD1F2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30B5B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VIEW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LowSalaryEmployees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3DB72CD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373F9F9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Employee e</w:t>
      </w:r>
    </w:p>
    <w:p w14:paraId="1ED9AD1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WHERE Salary&lt;</w:t>
      </w:r>
    </w:p>
    <w:p w14:paraId="1FD1E0F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51AF16A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SELECT AVG(Salary)</w:t>
      </w:r>
    </w:p>
    <w:p w14:paraId="4504D8B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65FB9CD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e.DepartmentID</w:t>
      </w:r>
      <w:proofErr w:type="spellEnd"/>
    </w:p>
    <w:p w14:paraId="00BD615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C4D048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B37D6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UPDATE Employee</w:t>
      </w:r>
    </w:p>
    <w:p w14:paraId="4DDF571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SET Salary=Salary*1.10</w:t>
      </w:r>
    </w:p>
    <w:p w14:paraId="0C1D432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</w:t>
      </w:r>
    </w:p>
    <w:p w14:paraId="59A53C2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30184F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</w:p>
    <w:p w14:paraId="5C57385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LowSalaryEmployees</w:t>
      </w:r>
      <w:proofErr w:type="spellEnd"/>
    </w:p>
    <w:p w14:paraId="191A6E4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6056480" w14:textId="687EE871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73F90C" w14:textId="4E15300F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4AAF008D" w14:textId="571091FE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1BDAC2B" wp14:editId="7495BF0F">
            <wp:extent cx="5733415" cy="1654810"/>
            <wp:effectExtent l="0" t="0" r="635" b="2540"/>
            <wp:docPr id="1629584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4037" name="Picture 16295840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ECBE" w14:textId="7777777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ED39A6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6. Banking JOIN</w:t>
      </w:r>
    </w:p>
    <w:p w14:paraId="22C9632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Customer(</w:t>
      </w:r>
      <w:proofErr w:type="gramEnd"/>
    </w:p>
    <w:p w14:paraId="22EDC4C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6A3F36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2ABE2EE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D1953D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B3353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Branch(</w:t>
      </w:r>
      <w:proofErr w:type="gramEnd"/>
    </w:p>
    <w:p w14:paraId="090DDA2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7376A2B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294E430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);</w:t>
      </w:r>
    </w:p>
    <w:p w14:paraId="3A6EC5C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A53EE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Account(</w:t>
      </w:r>
      <w:proofErr w:type="gramEnd"/>
    </w:p>
    <w:p w14:paraId="4C6AE9D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C992F8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5BC1FD4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3C1E6A7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75E6BFE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5DD47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AADC71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BC2EC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Transactions(</w:t>
      </w:r>
      <w:proofErr w:type="gramEnd"/>
    </w:p>
    <w:p w14:paraId="295B453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TransactionID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2D7AF5F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13A09C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Amount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10,2),</w:t>
      </w:r>
    </w:p>
    <w:p w14:paraId="0A95C80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Account(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F265E0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DF1E49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DB81F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c.CustomerName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4714FBF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a.AccountID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B128DC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t.TransactionID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1D6698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t.Amount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99B568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b.BranchName</w:t>
      </w:r>
      <w:proofErr w:type="spellEnd"/>
      <w:proofErr w:type="gramEnd"/>
    </w:p>
    <w:p w14:paraId="5752735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Customer c</w:t>
      </w:r>
    </w:p>
    <w:p w14:paraId="1120DB8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Account a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c.CustomerID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a.CustomerID</w:t>
      </w:r>
      <w:proofErr w:type="spellEnd"/>
      <w:proofErr w:type="gramEnd"/>
    </w:p>
    <w:p w14:paraId="34939A7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Transactions t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a.AccountID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t.AccountID</w:t>
      </w:r>
      <w:proofErr w:type="spellEnd"/>
      <w:proofErr w:type="gramEnd"/>
    </w:p>
    <w:p w14:paraId="1D99DD2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Branch b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a.BranchID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b.BranchID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2C6597E" w14:textId="710825EA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8A5476" w14:textId="2E18E211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49F6458E" w14:textId="3C0C56D4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06BC69A" wp14:editId="6587289D">
            <wp:extent cx="5733415" cy="2479040"/>
            <wp:effectExtent l="0" t="0" r="635" b="0"/>
            <wp:docPr id="738045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5751" name="Picture 738045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831" w14:textId="7777777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640A51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7. Retail Store GROUP BY</w:t>
      </w:r>
    </w:p>
    <w:p w14:paraId="5EECB39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Sales(</w:t>
      </w:r>
      <w:proofErr w:type="gramEnd"/>
    </w:p>
    <w:p w14:paraId="39B1C27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SaleID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737EA55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Category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5C9B32A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Amount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10,2)</w:t>
      </w:r>
    </w:p>
    <w:p w14:paraId="48F34EB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91EB93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B42F7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Sales VALUES</w:t>
      </w:r>
    </w:p>
    <w:p w14:paraId="1D8D18A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(1,'Electronics',6000),</w:t>
      </w:r>
    </w:p>
    <w:p w14:paraId="48F7C29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(2,'Electronics',7000),</w:t>
      </w:r>
    </w:p>
    <w:p w14:paraId="63F1FC3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(3,'Clothing',4000),</w:t>
      </w:r>
    </w:p>
    <w:p w14:paraId="5565BB7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(4,'Clothing',3000),</w:t>
      </w:r>
    </w:p>
    <w:p w14:paraId="3AD6D81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(5,'Furniture',12000);</w:t>
      </w:r>
    </w:p>
    <w:p w14:paraId="5F2CEC3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6E7EC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SELECT Category,</w:t>
      </w:r>
    </w:p>
    <w:p w14:paraId="7F0263B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SUM(Amount) AS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TotalSales</w:t>
      </w:r>
      <w:proofErr w:type="spellEnd"/>
    </w:p>
    <w:p w14:paraId="19B96CD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Sales</w:t>
      </w:r>
    </w:p>
    <w:p w14:paraId="7991D8B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GROUP BY Category</w:t>
      </w:r>
    </w:p>
    <w:p w14:paraId="6B339F1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HAVING SUM(Amount)&gt;10000;</w:t>
      </w:r>
    </w:p>
    <w:p w14:paraId="366A778A" w14:textId="0B705F64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612CF4" w14:textId="31A5ACF9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707AFE59" w14:textId="7D293E8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250CF68" wp14:editId="46216CDF">
            <wp:extent cx="5733415" cy="2221230"/>
            <wp:effectExtent l="0" t="0" r="635" b="7620"/>
            <wp:docPr id="593554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4762" name="Picture 5935547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F498" w14:textId="7777777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78C8AB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8. Tuple Relational Calculus</w:t>
      </w:r>
    </w:p>
    <w:p w14:paraId="5CB9DD0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Create Database</w:t>
      </w:r>
    </w:p>
    <w:p w14:paraId="6161895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DATABASE IF NOT EXISTS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LibraryDB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5DFD8F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LibraryDB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792E18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E1FC3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Drop tables if they exist</w:t>
      </w:r>
    </w:p>
    <w:p w14:paraId="20948D9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DROP TABLE IF EXISTS Borrow;</w:t>
      </w:r>
    </w:p>
    <w:p w14:paraId="7E09812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DROP TABLE IF EXISTS Book;</w:t>
      </w:r>
    </w:p>
    <w:p w14:paraId="4DAC62B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DROP TABLE IF EXISTS Member;</w:t>
      </w:r>
    </w:p>
    <w:p w14:paraId="69543DD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DROP TABLE IF EXISTS Genre;</w:t>
      </w:r>
    </w:p>
    <w:p w14:paraId="5FD4DA1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BE6EC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Create Tables</w:t>
      </w:r>
    </w:p>
    <w:p w14:paraId="3BADAA4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CREATE TABLE Member (</w:t>
      </w:r>
    </w:p>
    <w:p w14:paraId="10695C2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501042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0309510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775E22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724BB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Genre (</w:t>
      </w:r>
    </w:p>
    <w:p w14:paraId="5BCE750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A6C826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GenreName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4FD49D9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AAE655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72E9B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Book (</w:t>
      </w:r>
    </w:p>
    <w:p w14:paraId="767CD7E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2E73FBF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BookName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3295B8A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34D99F8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Genre(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CAEFF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364A75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75129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CREATE TABLE Borrow (</w:t>
      </w:r>
    </w:p>
    <w:p w14:paraId="415818F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BC2358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148BB98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PRIMARY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4F587EA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1100938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Book(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E27A1D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178971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49FD7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Insert Sample Data</w:t>
      </w:r>
    </w:p>
    <w:p w14:paraId="038E88F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Member VALUES</w:t>
      </w:r>
    </w:p>
    <w:p w14:paraId="0E293C9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(1,'Sahil'),</w:t>
      </w:r>
    </w:p>
    <w:p w14:paraId="5F05D33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(2,'Rahul');</w:t>
      </w:r>
    </w:p>
    <w:p w14:paraId="7D8553A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E60F1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Genre VALUES</w:t>
      </w:r>
    </w:p>
    <w:p w14:paraId="5ADEE49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(1,'DBMS'),</w:t>
      </w:r>
    </w:p>
    <w:p w14:paraId="33F5387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(2,'Programming'),</w:t>
      </w:r>
    </w:p>
    <w:p w14:paraId="618440D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(3,'Networks');</w:t>
      </w:r>
    </w:p>
    <w:p w14:paraId="29B84B8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354DB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Book VALUES</w:t>
      </w:r>
    </w:p>
    <w:p w14:paraId="7DF2FB4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(101,'Database Systems',1),</w:t>
      </w:r>
    </w:p>
    <w:p w14:paraId="6D9EF3E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(102,'C Programming',2),</w:t>
      </w:r>
    </w:p>
    <w:p w14:paraId="05FF39B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(103,'Computer Networks',3);</w:t>
      </w:r>
    </w:p>
    <w:p w14:paraId="2B54CFE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B8CF3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Borrow VALUES</w:t>
      </w:r>
    </w:p>
    <w:p w14:paraId="1FF3872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(1,101),</w:t>
      </w:r>
    </w:p>
    <w:p w14:paraId="5C954A0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(1,102),</w:t>
      </w:r>
    </w:p>
    <w:p w14:paraId="6645940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(1,103),</w:t>
      </w:r>
    </w:p>
    <w:p w14:paraId="164BE3A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(2,101);</w:t>
      </w:r>
    </w:p>
    <w:p w14:paraId="786A1A3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7DB7C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Members who borrowed books from ALL genres</w:t>
      </w:r>
    </w:p>
    <w:p w14:paraId="070045D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m.MemberID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m.MemberName</w:t>
      </w:r>
      <w:proofErr w:type="spellEnd"/>
      <w:proofErr w:type="gramEnd"/>
    </w:p>
    <w:p w14:paraId="3084A00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Member m</w:t>
      </w:r>
    </w:p>
    <w:p w14:paraId="6AFAF7B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Borrow b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m.MemberID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b.MemberID</w:t>
      </w:r>
      <w:proofErr w:type="spellEnd"/>
      <w:proofErr w:type="gramEnd"/>
    </w:p>
    <w:p w14:paraId="38FF026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JOIN Book bk ON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b.BookID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bk.BookID</w:t>
      </w:r>
      <w:proofErr w:type="spellEnd"/>
      <w:proofErr w:type="gramEnd"/>
    </w:p>
    <w:p w14:paraId="2A0BDCE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m.MemberID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m.MemberName</w:t>
      </w:r>
      <w:proofErr w:type="spellEnd"/>
      <w:proofErr w:type="gramEnd"/>
    </w:p>
    <w:p w14:paraId="2DB2CB58" w14:textId="24260EDE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HAVING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DISTINCT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bk.GenreID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= (SELECT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*) FROM Genre);</w:t>
      </w:r>
    </w:p>
    <w:p w14:paraId="39BA741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CEC39C" w14:textId="6835AFD2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025E1CD7" w14:textId="5E8210D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ECCDE80" wp14:editId="0ADA704C">
            <wp:extent cx="5733415" cy="2717165"/>
            <wp:effectExtent l="0" t="0" r="635" b="6985"/>
            <wp:docPr id="1247538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8035" name="Picture 12475380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C6" w14:textId="77777777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46C7C9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9. Inventory Constraints</w:t>
      </w:r>
    </w:p>
    <w:p w14:paraId="546B371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Supplier(</w:t>
      </w:r>
      <w:proofErr w:type="gramEnd"/>
    </w:p>
    <w:p w14:paraId="302E769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0187EF3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56F02C6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6E5349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1EF50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gramEnd"/>
    </w:p>
    <w:p w14:paraId="68AB9AA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A5A16C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ProductName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0D29672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Price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10,2) CHECK(Price&gt;0),</w:t>
      </w:r>
    </w:p>
    <w:p w14:paraId="086805B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19B0D5B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038DD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365726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5E3D36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330B4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INSERT INTO Supplier VALUES</w:t>
      </w:r>
    </w:p>
    <w:p w14:paraId="4143DD2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(1,'ABC Suppliers');</w:t>
      </w:r>
    </w:p>
    <w:p w14:paraId="638937B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2BD92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INSERT INTO Product VALUES</w:t>
      </w:r>
    </w:p>
    <w:p w14:paraId="0735727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(101,'Keyboard',800,1);</w:t>
      </w:r>
    </w:p>
    <w:p w14:paraId="287466B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964D0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Invalid (CHECK fails)</w:t>
      </w:r>
    </w:p>
    <w:p w14:paraId="6515123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-- INSERT INTO Product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VALUES(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102,'Mouse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',-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500,1);</w:t>
      </w:r>
    </w:p>
    <w:p w14:paraId="7469265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F1C23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Invalid (FOREIGN KEY fails)</w:t>
      </w:r>
    </w:p>
    <w:p w14:paraId="55B35D6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-- INSERT INTO Product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VALUES(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103,'Monitor',7000,5);</w:t>
      </w:r>
    </w:p>
    <w:p w14:paraId="77DC1F99" w14:textId="09EFB9DC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F0DA15" w14:textId="5F9C84CD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5DF0E1F7" w14:textId="5D650104" w:rsidR="00CC3A7C" w:rsidRPr="005D54A8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06E4DD7C" wp14:editId="166499E0">
            <wp:extent cx="5733415" cy="2646045"/>
            <wp:effectExtent l="0" t="0" r="635" b="1905"/>
            <wp:docPr id="404832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32001" name="Picture 4048320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8B44" w14:textId="2D293BF0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D29A40" w14:textId="77777777" w:rsidR="008E07FD" w:rsidRPr="005D54A8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HR System (Materialized View Equivalent in MySQL)</w:t>
      </w:r>
    </w:p>
    <w:p w14:paraId="17746E5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</w:p>
    <w:p w14:paraId="68B967A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2BC96089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6789217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2D5A6D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6DC94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Attendance(</w:t>
      </w:r>
      <w:proofErr w:type="gramEnd"/>
    </w:p>
    <w:p w14:paraId="73CEFCA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AttendanceID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6BFB9C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44623B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AttendanceDate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DATE,</w:t>
      </w:r>
    </w:p>
    <w:p w14:paraId="71D4EDF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Status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10),</w:t>
      </w:r>
    </w:p>
    <w:p w14:paraId="10B9BEF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0E030BF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3BAE48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DD0FE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Performance(</w:t>
      </w:r>
      <w:proofErr w:type="gramEnd"/>
    </w:p>
    <w:p w14:paraId="32B76E6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PerformanceID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42123CD4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50B476B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Score INT,</w:t>
      </w:r>
    </w:p>
    <w:p w14:paraId="363A50C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spellStart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3A7C8B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lastRenderedPageBreak/>
        <w:t>);</w:t>
      </w:r>
    </w:p>
    <w:p w14:paraId="3CC8E9E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C294F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Monthly Attendance Summary</w:t>
      </w:r>
    </w:p>
    <w:p w14:paraId="7DD8C0B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MonthlyAttendance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7F65D3D1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07BF7A2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MONTH(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AttendanceDate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 AS Month,</w:t>
      </w:r>
    </w:p>
    <w:p w14:paraId="2ED7BB53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TotalDaysPresent</w:t>
      </w:r>
      <w:proofErr w:type="spellEnd"/>
    </w:p>
    <w:p w14:paraId="253A1ED8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Attendance</w:t>
      </w:r>
    </w:p>
    <w:p w14:paraId="41BE1295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WHERE Status='Present'</w:t>
      </w:r>
    </w:p>
    <w:p w14:paraId="33DBB29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EmpID,MONTH</w:t>
      </w:r>
      <w:proofErr w:type="spellEnd"/>
      <w:proofErr w:type="gramEnd"/>
      <w:r w:rsidRPr="005D54A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AttendanceDate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E5FEFF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86137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-- Monthly Performance Summary</w:t>
      </w:r>
    </w:p>
    <w:p w14:paraId="5FA5F800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MonthlyPerformance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7D27F92E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18F4A1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AVG(Score) AS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AverageScore</w:t>
      </w:r>
      <w:proofErr w:type="spellEnd"/>
    </w:p>
    <w:p w14:paraId="711AB2F7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>FROM Performance</w:t>
      </w:r>
    </w:p>
    <w:p w14:paraId="2850A0AC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830BDED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F305F6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* FROM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MonthlyAttendance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638988A" w14:textId="77777777" w:rsidR="008E07FD" w:rsidRPr="005D54A8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D54A8">
        <w:rPr>
          <w:rFonts w:ascii="Times New Roman" w:hAnsi="Times New Roman" w:cs="Times New Roman"/>
          <w:sz w:val="24"/>
          <w:szCs w:val="24"/>
          <w:lang w:val="en-IN"/>
        </w:rPr>
        <w:t xml:space="preserve">SELECT * FROM </w:t>
      </w:r>
      <w:proofErr w:type="spellStart"/>
      <w:r w:rsidRPr="005D54A8">
        <w:rPr>
          <w:rFonts w:ascii="Times New Roman" w:hAnsi="Times New Roman" w:cs="Times New Roman"/>
          <w:sz w:val="24"/>
          <w:szCs w:val="24"/>
          <w:lang w:val="en-IN"/>
        </w:rPr>
        <w:t>MonthlyPerformance</w:t>
      </w:r>
      <w:proofErr w:type="spellEnd"/>
      <w:r w:rsidRPr="005D54A8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83A2C8D" w14:textId="77777777" w:rsidR="008E07FD" w:rsidRPr="005D54A8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0488753F" w14:textId="4F3E6129" w:rsidR="008E07FD" w:rsidRPr="005D54A8" w:rsidRDefault="008E07FD" w:rsidP="0047725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D54A8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1C07371" w14:textId="1DCCA7E4" w:rsidR="00601781" w:rsidRPr="005D54A8" w:rsidRDefault="00601781" w:rsidP="00477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4A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519990" wp14:editId="3503D620">
            <wp:extent cx="5464013" cy="3635055"/>
            <wp:effectExtent l="0" t="0" r="3810" b="3810"/>
            <wp:docPr id="1491960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0517" name="Picture 14919605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781" w:rsidRPr="005D54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862A" w14:textId="77777777" w:rsidR="005D56A4" w:rsidRDefault="005D56A4" w:rsidP="008E07FD">
      <w:pPr>
        <w:spacing w:line="240" w:lineRule="auto"/>
      </w:pPr>
      <w:r>
        <w:separator/>
      </w:r>
    </w:p>
  </w:endnote>
  <w:endnote w:type="continuationSeparator" w:id="0">
    <w:p w14:paraId="684AD960" w14:textId="77777777" w:rsidR="005D56A4" w:rsidRDefault="005D56A4" w:rsidP="008E07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6F499C-B8BB-4BD9-AC25-105EEFBFD5A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5A3355D6-57EA-483C-B070-3A3A4F85F4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48AC5A-9CD9-4C53-858E-D9196657F94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CD3E96DB-5F31-4110-82DF-896257439D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FA5D8" w14:textId="77777777" w:rsidR="005D56A4" w:rsidRDefault="005D56A4" w:rsidP="008E07FD">
      <w:pPr>
        <w:spacing w:line="240" w:lineRule="auto"/>
      </w:pPr>
      <w:r>
        <w:separator/>
      </w:r>
    </w:p>
  </w:footnote>
  <w:footnote w:type="continuationSeparator" w:id="0">
    <w:p w14:paraId="76568815" w14:textId="77777777" w:rsidR="005D56A4" w:rsidRDefault="005D56A4" w:rsidP="008E07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36CB3"/>
    <w:rsid w:val="000740B0"/>
    <w:rsid w:val="000920AB"/>
    <w:rsid w:val="000F4FCD"/>
    <w:rsid w:val="0015563B"/>
    <w:rsid w:val="00182166"/>
    <w:rsid w:val="001B113E"/>
    <w:rsid w:val="001F04B5"/>
    <w:rsid w:val="00212E80"/>
    <w:rsid w:val="002C0F21"/>
    <w:rsid w:val="003C28D9"/>
    <w:rsid w:val="00435F7B"/>
    <w:rsid w:val="00477254"/>
    <w:rsid w:val="004B71F2"/>
    <w:rsid w:val="00547D24"/>
    <w:rsid w:val="005607B4"/>
    <w:rsid w:val="005D54A8"/>
    <w:rsid w:val="005D56A4"/>
    <w:rsid w:val="005F143E"/>
    <w:rsid w:val="00601781"/>
    <w:rsid w:val="0062716F"/>
    <w:rsid w:val="00630122"/>
    <w:rsid w:val="00644C98"/>
    <w:rsid w:val="00666AF7"/>
    <w:rsid w:val="006E6894"/>
    <w:rsid w:val="00802005"/>
    <w:rsid w:val="00823AF1"/>
    <w:rsid w:val="00885C26"/>
    <w:rsid w:val="008B1853"/>
    <w:rsid w:val="008E07FD"/>
    <w:rsid w:val="008F0188"/>
    <w:rsid w:val="009F421A"/>
    <w:rsid w:val="00A026F7"/>
    <w:rsid w:val="00A23481"/>
    <w:rsid w:val="00A965CC"/>
    <w:rsid w:val="00C80A12"/>
    <w:rsid w:val="00C83B5E"/>
    <w:rsid w:val="00CC3A7C"/>
    <w:rsid w:val="00CD41D5"/>
    <w:rsid w:val="00DE0B00"/>
    <w:rsid w:val="00E02DB4"/>
    <w:rsid w:val="00E506C2"/>
    <w:rsid w:val="00E727B5"/>
    <w:rsid w:val="00EF2E03"/>
    <w:rsid w:val="00F40195"/>
    <w:rsid w:val="00FB3C05"/>
    <w:rsid w:val="00FE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E07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7FD"/>
  </w:style>
  <w:style w:type="paragraph" w:styleId="Footer">
    <w:name w:val="footer"/>
    <w:basedOn w:val="Normal"/>
    <w:link w:val="FooterChar"/>
    <w:uiPriority w:val="99"/>
    <w:unhideWhenUsed/>
    <w:rsid w:val="008E07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mohan rangan</cp:lastModifiedBy>
  <cp:revision>2</cp:revision>
  <dcterms:created xsi:type="dcterms:W3CDTF">2026-08-04T08:38:00Z</dcterms:created>
  <dcterms:modified xsi:type="dcterms:W3CDTF">2026-08-04T08:38:00Z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b5e97cee-a679-40e8-8ab7-15f9d770f6b1</vt:lpwstr>
  </property>
</Properties>
</file>