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6CA8" w14:textId="74068A19" w:rsidR="00C90330" w:rsidRPr="00F86B7B" w:rsidRDefault="00C90330" w:rsidP="00F86B7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86B7B">
        <w:rPr>
          <w:rFonts w:ascii="Times New Roman" w:hAnsi="Times New Roman" w:cs="Times New Roman"/>
          <w:b/>
          <w:bCs/>
          <w:lang w:val="en-US"/>
        </w:rPr>
        <w:t>MISSIONARIES CANNIBAL PROBLEM</w:t>
      </w:r>
    </w:p>
    <w:p w14:paraId="4E18B006" w14:textId="77777777" w:rsidR="00C90330" w:rsidRDefault="00C90330" w:rsidP="00C9033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22A08316" w14:textId="02D19CD7" w:rsid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F86B7B">
        <w:rPr>
          <w:rFonts w:ascii="Times New Roman" w:hAnsi="Times New Roman" w:cs="Times New Roman"/>
          <w:b/>
          <w:bCs/>
          <w:lang w:val="en-US"/>
        </w:rPr>
        <w:t xml:space="preserve">AIM: </w:t>
      </w:r>
      <w:r>
        <w:rPr>
          <w:rFonts w:ascii="Times New Roman" w:hAnsi="Times New Roman" w:cs="Times New Roman"/>
          <w:lang w:val="en-US"/>
        </w:rPr>
        <w:t>To write a python program for Missionaries Cannibal Problem.</w:t>
      </w:r>
    </w:p>
    <w:p w14:paraId="016371CE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21666F97" w14:textId="5F11A42E" w:rsidR="00C90330" w:rsidRPr="00F86B7B" w:rsidRDefault="00C90330" w:rsidP="00C9033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86B7B">
        <w:rPr>
          <w:rFonts w:ascii="Times New Roman" w:hAnsi="Times New Roman" w:cs="Times New Roman"/>
          <w:b/>
          <w:bCs/>
          <w:lang w:val="en-US"/>
        </w:rPr>
        <w:t xml:space="preserve">OBJECTIVES: </w:t>
      </w:r>
    </w:p>
    <w:p w14:paraId="5B293EF5" w14:textId="21BC0999" w:rsidR="00C90330" w:rsidRPr="00C90330" w:rsidRDefault="00C90330" w:rsidP="00C90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To understand the Missionaries and Cannibals problem. </w:t>
      </w:r>
    </w:p>
    <w:p w14:paraId="586131AB" w14:textId="36939C53" w:rsidR="00C90330" w:rsidRPr="00C90330" w:rsidRDefault="00C90330" w:rsidP="00C90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To find a valid sequence of moves without violating the safety condition. </w:t>
      </w:r>
    </w:p>
    <w:p w14:paraId="69D9A10B" w14:textId="157CBF87" w:rsidR="00C90330" w:rsidRPr="00C90330" w:rsidRDefault="00C90330" w:rsidP="00C90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</w:rPr>
        <w:t>To learn the basics of state-space search in Artificial Intelligence.</w:t>
      </w:r>
    </w:p>
    <w:p w14:paraId="0BABEB8A" w14:textId="77777777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CDEF1DB" w14:textId="5D04018E" w:rsidR="00C90330" w:rsidRPr="00F86B7B" w:rsidRDefault="00C90330" w:rsidP="00C9033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86B7B">
        <w:rPr>
          <w:rFonts w:ascii="Times New Roman" w:hAnsi="Times New Roman" w:cs="Times New Roman"/>
          <w:b/>
          <w:bCs/>
          <w:lang w:val="en-US"/>
        </w:rPr>
        <w:t xml:space="preserve">ALGORITHM: </w:t>
      </w:r>
    </w:p>
    <w:p w14:paraId="4B21FB0B" w14:textId="4D2DB5D6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Start the program. </w:t>
      </w:r>
    </w:p>
    <w:p w14:paraId="71A8A16C" w14:textId="1AFC2652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Represent the initial state as 3 missionaries and 3 cannibals on the left side. </w:t>
      </w:r>
    </w:p>
    <w:p w14:paraId="6D459090" w14:textId="1B6C3074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Move people across the river according to the boat capacity. </w:t>
      </w:r>
    </w:p>
    <w:p w14:paraId="20C7C68C" w14:textId="5B02DABE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Ensure that missionaries are never outnumbered by cannibals on either side. </w:t>
      </w:r>
    </w:p>
    <w:p w14:paraId="2B18A16F" w14:textId="2598A46C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Repeat the moves until all missionaries and cannibals reach the right side. </w:t>
      </w:r>
    </w:p>
    <w:p w14:paraId="6AF5D81E" w14:textId="32F083CF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Display each valid state. </w:t>
      </w:r>
    </w:p>
    <w:p w14:paraId="449E1E02" w14:textId="2AC5ABD7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</w:rPr>
        <w:t>Stop the program.</w:t>
      </w:r>
    </w:p>
    <w:p w14:paraId="7C3E757E" w14:textId="77777777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D5D0E5" w14:textId="00F2188F" w:rsidR="00C90330" w:rsidRPr="00F86B7B" w:rsidRDefault="00C90330" w:rsidP="00C9033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86B7B">
        <w:rPr>
          <w:rFonts w:ascii="Times New Roman" w:hAnsi="Times New Roman" w:cs="Times New Roman"/>
          <w:b/>
          <w:bCs/>
          <w:lang w:val="en-US"/>
        </w:rPr>
        <w:t xml:space="preserve">SYSTEM ARCHITECTURE: </w:t>
      </w:r>
    </w:p>
    <w:p w14:paraId="6858A63A" w14:textId="6B4F3E87" w:rsidR="00C90330" w:rsidRDefault="00F86B7B" w:rsidP="00C90330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2C31C32" wp14:editId="6A1593B1">
            <wp:extent cx="5731510" cy="3129915"/>
            <wp:effectExtent l="0" t="0" r="2540" b="0"/>
            <wp:docPr id="20476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7F11" w14:textId="77777777" w:rsidR="00E44BCA" w:rsidRPr="00E44BCA" w:rsidRDefault="00E44BCA" w:rsidP="00C90330">
      <w:pPr>
        <w:jc w:val="both"/>
        <w:rPr>
          <w:rFonts w:ascii="Times New Roman" w:hAnsi="Times New Roman" w:cs="Times New Roman"/>
          <w:lang w:val="en-US"/>
        </w:rPr>
      </w:pPr>
    </w:p>
    <w:p w14:paraId="4A25CBCE" w14:textId="2BEDEE57" w:rsidR="00C90330" w:rsidRPr="00F86B7B" w:rsidRDefault="00C90330" w:rsidP="00C9033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86B7B">
        <w:rPr>
          <w:rFonts w:ascii="Times New Roman" w:hAnsi="Times New Roman" w:cs="Times New Roman"/>
          <w:b/>
          <w:bCs/>
          <w:lang w:val="en-US"/>
        </w:rPr>
        <w:t xml:space="preserve">PROGRAM: </w:t>
      </w:r>
    </w:p>
    <w:p w14:paraId="3CEEF7E4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90330">
        <w:rPr>
          <w:rFonts w:ascii="Times New Roman" w:hAnsi="Times New Roman" w:cs="Times New Roman"/>
          <w:lang w:val="en-US"/>
        </w:rPr>
        <w:lastRenderedPageBreak/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</w:t>
      </w:r>
    </w:p>
    <w:p w14:paraId="36A8AA50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</w:t>
      </w:r>
    </w:p>
    <w:p w14:paraId="7F9A99A6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6905664B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>moves = [(0,2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0,1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2,0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1,1),</w:t>
      </w:r>
    </w:p>
    <w:p w14:paraId="0F324828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     (0,2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2,0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0,1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0,2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1,1)]</w:t>
      </w:r>
    </w:p>
    <w:p w14:paraId="1706D224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7BB87DF9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>print("Left(</w:t>
      </w:r>
      <w:proofErr w:type="gramStart"/>
      <w:r w:rsidRPr="00C90330">
        <w:rPr>
          <w:rFonts w:ascii="Times New Roman" w:hAnsi="Times New Roman" w:cs="Times New Roman"/>
          <w:lang w:val="en-US"/>
        </w:rPr>
        <w:t>M,C</w:t>
      </w:r>
      <w:proofErr w:type="gramEnd"/>
      <w:r w:rsidRPr="00C90330">
        <w:rPr>
          <w:rFonts w:ascii="Times New Roman" w:hAnsi="Times New Roman" w:cs="Times New Roman"/>
          <w:lang w:val="en-US"/>
        </w:rPr>
        <w:t>)\</w:t>
      </w:r>
      <w:proofErr w:type="spellStart"/>
      <w:r w:rsidRPr="00C90330">
        <w:rPr>
          <w:rFonts w:ascii="Times New Roman" w:hAnsi="Times New Roman" w:cs="Times New Roman"/>
          <w:lang w:val="en-US"/>
        </w:rPr>
        <w:t>tRight</w:t>
      </w:r>
      <w:proofErr w:type="spellEnd"/>
      <w:r w:rsidRPr="00C90330">
        <w:rPr>
          <w:rFonts w:ascii="Times New Roman" w:hAnsi="Times New Roman" w:cs="Times New Roman"/>
          <w:lang w:val="en-US"/>
        </w:rPr>
        <w:t>(</w:t>
      </w:r>
      <w:proofErr w:type="gramStart"/>
      <w:r w:rsidRPr="00C90330">
        <w:rPr>
          <w:rFonts w:ascii="Times New Roman" w:hAnsi="Times New Roman" w:cs="Times New Roman"/>
          <w:lang w:val="en-US"/>
        </w:rPr>
        <w:t>M,C</w:t>
      </w:r>
      <w:proofErr w:type="gramEnd"/>
      <w:r w:rsidRPr="00C90330">
        <w:rPr>
          <w:rFonts w:ascii="Times New Roman" w:hAnsi="Times New Roman" w:cs="Times New Roman"/>
          <w:lang w:val="en-US"/>
        </w:rPr>
        <w:t>)")</w:t>
      </w:r>
    </w:p>
    <w:p w14:paraId="6FC5C3EC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10FA285A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>for m, c in moves:</w:t>
      </w:r>
    </w:p>
    <w:p w14:paraId="67EAC2A9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-= m</w:t>
      </w:r>
    </w:p>
    <w:p w14:paraId="343AAF8D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-= c</w:t>
      </w:r>
    </w:p>
    <w:p w14:paraId="4A6D8C1D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67A510D8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3 -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</w:p>
    <w:p w14:paraId="42842647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right_c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3 -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</w:p>
    <w:p w14:paraId="62BD5CA4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1597DA2B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== 0 or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>) and (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== 0 or 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C90330">
        <w:rPr>
          <w:rFonts w:ascii="Times New Roman" w:hAnsi="Times New Roman" w:cs="Times New Roman"/>
          <w:lang w:val="en-US"/>
        </w:rPr>
        <w:t>right_c</w:t>
      </w:r>
      <w:proofErr w:type="spellEnd"/>
      <w:r w:rsidRPr="00C90330">
        <w:rPr>
          <w:rFonts w:ascii="Times New Roman" w:hAnsi="Times New Roman" w:cs="Times New Roman"/>
          <w:lang w:val="en-US"/>
        </w:rPr>
        <w:t>):</w:t>
      </w:r>
    </w:p>
    <w:p w14:paraId="7D996E3F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90330">
        <w:rPr>
          <w:rFonts w:ascii="Times New Roman" w:hAnsi="Times New Roman" w:cs="Times New Roman"/>
          <w:lang w:val="en-US"/>
        </w:rPr>
        <w:t>print(</w:t>
      </w:r>
      <w:proofErr w:type="gramEnd"/>
      <w:r w:rsidRPr="00C90330">
        <w:rPr>
          <w:rFonts w:ascii="Times New Roman" w:hAnsi="Times New Roman" w:cs="Times New Roman"/>
          <w:lang w:val="en-US"/>
        </w:rPr>
        <w:t>(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>), "\t", (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0330">
        <w:rPr>
          <w:rFonts w:ascii="Times New Roman" w:hAnsi="Times New Roman" w:cs="Times New Roman"/>
          <w:lang w:val="en-US"/>
        </w:rPr>
        <w:t>right_c</w:t>
      </w:r>
      <w:proofErr w:type="spellEnd"/>
      <w:r w:rsidRPr="00C90330">
        <w:rPr>
          <w:rFonts w:ascii="Times New Roman" w:hAnsi="Times New Roman" w:cs="Times New Roman"/>
          <w:lang w:val="en-US"/>
        </w:rPr>
        <w:t>))</w:t>
      </w:r>
    </w:p>
    <w:p w14:paraId="022763CC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3C2C34CB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+= m</w:t>
      </w:r>
    </w:p>
    <w:p w14:paraId="02392D8D" w14:textId="06F2259F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+= c</w:t>
      </w:r>
    </w:p>
    <w:p w14:paraId="37E4F651" w14:textId="66951A24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OUTPUT: </w:t>
      </w:r>
    </w:p>
    <w:p w14:paraId="2D75B6F5" w14:textId="742C5B8B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4C0D430" wp14:editId="77201C15">
            <wp:extent cx="5731510" cy="3048000"/>
            <wp:effectExtent l="0" t="0" r="2540" b="0"/>
            <wp:docPr id="820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60CD" w14:textId="77777777" w:rsidR="00F86B7B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F86B7B">
        <w:rPr>
          <w:rFonts w:ascii="Times New Roman" w:hAnsi="Times New Roman" w:cs="Times New Roman"/>
          <w:b/>
          <w:bCs/>
          <w:lang w:val="en-US"/>
        </w:rPr>
        <w:t>RESULT</w:t>
      </w:r>
      <w:r w:rsidR="00F86B7B" w:rsidRPr="00F86B7B">
        <w:rPr>
          <w:rFonts w:ascii="Times New Roman" w:hAnsi="Times New Roman" w:cs="Times New Roman"/>
          <w:b/>
          <w:bCs/>
          <w:lang w:val="en-US"/>
        </w:rPr>
        <w:t>:</w:t>
      </w:r>
      <w:r w:rsidRPr="00F86B7B">
        <w:rPr>
          <w:rFonts w:ascii="Times New Roman" w:hAnsi="Times New Roman" w:cs="Times New Roman"/>
          <w:lang w:val="en-US"/>
        </w:rPr>
        <w:t xml:space="preserve"> </w:t>
      </w:r>
    </w:p>
    <w:p w14:paraId="3F6D39E4" w14:textId="034911A4" w:rsidR="00C90330" w:rsidRP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Missionaries Cannibal Problem is implemented successfully using python language.</w:t>
      </w:r>
    </w:p>
    <w:sectPr w:rsidR="00C90330" w:rsidRPr="00C90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B4E87"/>
    <w:multiLevelType w:val="hybridMultilevel"/>
    <w:tmpl w:val="D234B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2550F"/>
    <w:multiLevelType w:val="hybridMultilevel"/>
    <w:tmpl w:val="BAFCC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0429">
    <w:abstractNumId w:val="1"/>
  </w:num>
  <w:num w:numId="2" w16cid:durableId="30149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30"/>
    <w:rsid w:val="001A73A9"/>
    <w:rsid w:val="003B7637"/>
    <w:rsid w:val="00C90330"/>
    <w:rsid w:val="00D47A9A"/>
    <w:rsid w:val="00E44BCA"/>
    <w:rsid w:val="00F8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6DD0"/>
  <w15:chartTrackingRefBased/>
  <w15:docId w15:val="{54981781-55FD-49E3-8891-B9DBCE40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359FA-8962-4297-8F4F-4219CAB55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2</cp:revision>
  <dcterms:created xsi:type="dcterms:W3CDTF">2026-08-07T05:15:00Z</dcterms:created>
  <dcterms:modified xsi:type="dcterms:W3CDTF">2026-08-07T05:15:00Z</dcterms:modified>
</cp:coreProperties>
</file>